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3269AB" w14:textId="35AD2A0F" w:rsidR="006C5C45" w:rsidRPr="00A96E54" w:rsidRDefault="006C5C45" w:rsidP="006C5C45">
      <w:pPr>
        <w:shd w:val="clear" w:color="auto" w:fill="C00000"/>
        <w:spacing w:after="80" w:line="240" w:lineRule="auto"/>
        <w:ind w:right="-720" w:hanging="709"/>
        <w:jc w:val="center"/>
        <w:rPr>
          <w:rFonts w:ascii="Tahoma" w:eastAsia="Tahoma" w:hAnsi="Tahoma" w:cs="Tahoma"/>
          <w:b/>
          <w:color w:val="FFFFFF"/>
          <w:sz w:val="40"/>
          <w:szCs w:val="40"/>
        </w:rPr>
      </w:pPr>
      <w:r w:rsidRPr="00A96E54">
        <w:rPr>
          <w:rFonts w:ascii="Tahoma" w:eastAsia="Tahoma" w:hAnsi="Tahoma" w:cs="Tahoma"/>
          <w:b/>
          <w:color w:val="FFFFFF"/>
          <w:sz w:val="40"/>
          <w:szCs w:val="40"/>
        </w:rPr>
        <w:t xml:space="preserve">HIGHLIGHT KUNMING </w:t>
      </w:r>
      <w:r w:rsidRPr="00A96E54">
        <w:rPr>
          <w:rFonts w:ascii="Tahoma" w:eastAsia="Tahoma" w:hAnsi="Tahoma" w:cs="Tahoma"/>
          <w:b/>
          <w:color w:val="FFFFFF"/>
          <w:sz w:val="40"/>
          <w:szCs w:val="40"/>
          <w:cs/>
        </w:rPr>
        <w:t>(</w:t>
      </w:r>
      <w:r w:rsidR="001119F2">
        <w:rPr>
          <w:rFonts w:ascii="Tahoma" w:eastAsia="Tahoma" w:hAnsi="Tahoma" w:cs="Tahoma"/>
          <w:b/>
          <w:color w:val="FFFFFF"/>
          <w:sz w:val="40"/>
          <w:szCs w:val="40"/>
        </w:rPr>
        <w:t>SEP</w:t>
      </w:r>
      <w:r w:rsidR="00DC6E8C">
        <w:rPr>
          <w:rFonts w:ascii="Tahoma" w:eastAsia="Tahoma" w:hAnsi="Tahoma" w:cs="Tahoma"/>
          <w:b/>
          <w:color w:val="FFFFFF"/>
          <w:sz w:val="40"/>
          <w:szCs w:val="40"/>
        </w:rPr>
        <w:t>’24</w:t>
      </w:r>
      <w:r w:rsidR="001119F2">
        <w:rPr>
          <w:rFonts w:ascii="Tahoma" w:eastAsia="Tahoma" w:hAnsi="Tahoma" w:cs="Tahoma"/>
          <w:b/>
          <w:color w:val="FFFFFF"/>
          <w:sz w:val="40"/>
          <w:szCs w:val="40"/>
        </w:rPr>
        <w:t>-JAN</w:t>
      </w:r>
      <w:r w:rsidR="00DC6E8C">
        <w:rPr>
          <w:rFonts w:ascii="Tahoma" w:eastAsia="Tahoma" w:hAnsi="Tahoma" w:cs="Tahoma"/>
          <w:b/>
          <w:color w:val="FFFFFF"/>
          <w:sz w:val="40"/>
          <w:szCs w:val="40"/>
        </w:rPr>
        <w:t>’</w:t>
      </w:r>
      <w:r w:rsidR="001119F2">
        <w:rPr>
          <w:rFonts w:ascii="Tahoma" w:eastAsia="Tahoma" w:hAnsi="Tahoma" w:cs="Tahoma"/>
          <w:b/>
          <w:color w:val="FFFFFF"/>
          <w:sz w:val="40"/>
          <w:szCs w:val="40"/>
        </w:rPr>
        <w:t>25</w:t>
      </w:r>
      <w:r w:rsidRPr="00A96E54">
        <w:rPr>
          <w:rFonts w:ascii="Tahoma" w:eastAsia="Tahoma" w:hAnsi="Tahoma" w:cs="Tahoma"/>
          <w:b/>
          <w:color w:val="FFFFFF"/>
          <w:sz w:val="40"/>
          <w:szCs w:val="40"/>
        </w:rPr>
        <w:t>)</w:t>
      </w:r>
    </w:p>
    <w:p w14:paraId="4B0C7B98" w14:textId="77777777" w:rsidR="006C5C45" w:rsidRPr="00A96E54" w:rsidRDefault="006C5C45" w:rsidP="006C5C45">
      <w:pPr>
        <w:shd w:val="clear" w:color="auto" w:fill="C00000"/>
        <w:spacing w:after="80" w:line="240" w:lineRule="auto"/>
        <w:ind w:right="-720" w:hanging="709"/>
        <w:jc w:val="center"/>
        <w:rPr>
          <w:rFonts w:ascii="Tahoma" w:eastAsia="Tahoma" w:hAnsi="Tahoma" w:cs="Tahoma"/>
          <w:b/>
          <w:bCs/>
          <w:color w:val="FFFFFF"/>
          <w:sz w:val="40"/>
          <w:szCs w:val="40"/>
        </w:rPr>
      </w:pPr>
      <w:r w:rsidRPr="00A96E54">
        <w:rPr>
          <w:rFonts w:ascii="Tahoma" w:eastAsia="Tahoma" w:hAnsi="Tahoma" w:cs="Tahoma"/>
          <w:b/>
          <w:bCs/>
          <w:color w:val="FFFFFF"/>
          <w:sz w:val="40"/>
          <w:szCs w:val="40"/>
          <w:cs/>
        </w:rPr>
        <w:t xml:space="preserve">คุนหมิง ต้าลี่ ลี่เจียง แชงกรีล่า ภูเขาหิมะมังกรหยก </w:t>
      </w:r>
      <w:r w:rsidRPr="00A96E54">
        <w:rPr>
          <w:rFonts w:ascii="Tahoma" w:eastAsia="Tahoma" w:hAnsi="Tahoma" w:cs="Tahoma"/>
          <w:b/>
          <w:color w:val="FFFFFF"/>
          <w:sz w:val="40"/>
          <w:szCs w:val="40"/>
        </w:rPr>
        <w:t>6</w:t>
      </w:r>
      <w:r w:rsidRPr="00A96E54">
        <w:rPr>
          <w:rFonts w:ascii="Tahoma" w:eastAsia="Tahoma" w:hAnsi="Tahoma" w:cs="Tahoma"/>
          <w:b/>
          <w:bCs/>
          <w:color w:val="FFFFFF"/>
          <w:sz w:val="40"/>
          <w:szCs w:val="40"/>
          <w:cs/>
        </w:rPr>
        <w:t>วัน</w:t>
      </w:r>
      <w:r w:rsidRPr="00A96E54">
        <w:rPr>
          <w:rFonts w:ascii="Tahoma" w:eastAsia="Tahoma" w:hAnsi="Tahoma" w:cs="Tahoma"/>
          <w:b/>
          <w:color w:val="FFFFFF"/>
          <w:sz w:val="40"/>
          <w:szCs w:val="40"/>
        </w:rPr>
        <w:t>5</w:t>
      </w:r>
      <w:r w:rsidRPr="00A96E54">
        <w:rPr>
          <w:rFonts w:ascii="Tahoma" w:eastAsia="Tahoma" w:hAnsi="Tahoma" w:cs="Tahoma"/>
          <w:b/>
          <w:bCs/>
          <w:color w:val="FFFFFF"/>
          <w:sz w:val="40"/>
          <w:szCs w:val="40"/>
          <w:cs/>
        </w:rPr>
        <w:t>คืน</w:t>
      </w:r>
    </w:p>
    <w:p w14:paraId="38EE5215" w14:textId="177BA504" w:rsidR="006C5C45" w:rsidRPr="00A96E54" w:rsidRDefault="006C5C45" w:rsidP="006C5C45">
      <w:pPr>
        <w:shd w:val="clear" w:color="auto" w:fill="C00000"/>
        <w:spacing w:after="80" w:line="240" w:lineRule="auto"/>
        <w:ind w:right="-720" w:hanging="709"/>
        <w:jc w:val="center"/>
        <w:rPr>
          <w:rFonts w:ascii="Tahoma" w:eastAsia="Tahoma" w:hAnsi="Tahoma" w:cs="Tahoma"/>
          <w:bCs/>
          <w:color w:val="FFFF00"/>
          <w:sz w:val="32"/>
          <w:szCs w:val="32"/>
        </w:rPr>
      </w:pPr>
      <w:r w:rsidRPr="00A96E54">
        <w:rPr>
          <w:rFonts w:ascii="Tahoma" w:eastAsia="Tahoma" w:hAnsi="Tahoma" w:cs="Tahoma"/>
          <w:bCs/>
          <w:color w:val="FFFF00"/>
          <w:sz w:val="32"/>
          <w:szCs w:val="32"/>
          <w:cs/>
        </w:rPr>
        <w:t>เที่ยวจัดเต็ม....ทัวร์ไม่ลงร้านช้อปรัฐบาล (นั่งรถไฟ</w:t>
      </w:r>
      <w:r w:rsidR="001119F2">
        <w:rPr>
          <w:rFonts w:ascii="Tahoma" w:eastAsia="Tahoma" w:hAnsi="Tahoma" w:cs="Tahoma" w:hint="cs"/>
          <w:bCs/>
          <w:color w:val="FFFF00"/>
          <w:sz w:val="32"/>
          <w:szCs w:val="32"/>
          <w:cs/>
        </w:rPr>
        <w:t>ความเร็วสูง1เที่ยว</w:t>
      </w:r>
      <w:r w:rsidRPr="00A96E54">
        <w:rPr>
          <w:rFonts w:ascii="Tahoma" w:eastAsia="Tahoma" w:hAnsi="Tahoma" w:cs="Tahoma"/>
          <w:bCs/>
          <w:color w:val="FFFF00"/>
          <w:sz w:val="32"/>
          <w:szCs w:val="32"/>
          <w:cs/>
        </w:rPr>
        <w:t>)</w:t>
      </w:r>
    </w:p>
    <w:p w14:paraId="1AACB644" w14:textId="482162FD" w:rsidR="00C472F8" w:rsidRDefault="002F19D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Courier New" w:hAnsi="Courier New" w:cs="Courier New"/>
          <w:b/>
          <w:color w:val="FF0000"/>
          <w:sz w:val="80"/>
          <w:szCs w:val="80"/>
        </w:rPr>
      </w:pPr>
      <w:r>
        <w:rPr>
          <w:rFonts w:ascii="Courier New" w:eastAsia="Courier New" w:hAnsi="Courier New" w:cs="Courier New"/>
          <w:b/>
          <w:noProof/>
          <w:color w:val="FF0000"/>
          <w:sz w:val="80"/>
          <w:szCs w:val="80"/>
        </w:rPr>
        <w:drawing>
          <wp:inline distT="0" distB="0" distL="0" distR="0" wp14:anchorId="43DF6850" wp14:editId="75B208E9">
            <wp:extent cx="6750685" cy="6750685"/>
            <wp:effectExtent l="0" t="0" r="0" b="0"/>
            <wp:docPr id="7413234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323449" name="Picture 74132344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675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9088C" w14:textId="77777777" w:rsidR="00C472F8" w:rsidRDefault="00C31FC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Browallia New" w:eastAsia="Browallia New" w:hAnsi="Browallia New" w:cs="Browallia New"/>
          <w:b/>
          <w:bCs/>
          <w:i/>
          <w:iCs/>
          <w:color w:val="FF0000"/>
          <w:sz w:val="40"/>
          <w:szCs w:val="40"/>
          <w:highlight w:val="yellow"/>
          <w:u w:val="single"/>
        </w:rPr>
      </w:pPr>
      <w:r>
        <w:rPr>
          <w:rFonts w:ascii="Browallia New" w:eastAsia="Browallia New" w:hAnsi="Browallia New" w:cs="Browallia New"/>
          <w:b/>
          <w:bCs/>
          <w:i/>
          <w:iCs/>
          <w:color w:val="FF0000"/>
          <w:sz w:val="40"/>
          <w:szCs w:val="40"/>
          <w:highlight w:val="yellow"/>
          <w:u w:val="single"/>
          <w:cs/>
        </w:rPr>
        <w:t>ทัวร์คุณภาพ พัก</w:t>
      </w:r>
      <w:r>
        <w:rPr>
          <w:rFonts w:ascii="Browallia New" w:eastAsia="Browallia New" w:hAnsi="Browallia New" w:cs="Browallia New"/>
          <w:b/>
          <w:i/>
          <w:color w:val="FF0000"/>
          <w:sz w:val="40"/>
          <w:szCs w:val="40"/>
          <w:highlight w:val="yellow"/>
          <w:u w:val="single"/>
        </w:rPr>
        <w:t>4</w:t>
      </w:r>
      <w:r>
        <w:rPr>
          <w:rFonts w:ascii="Browallia New" w:eastAsia="Browallia New" w:hAnsi="Browallia New" w:cs="Browallia New"/>
          <w:b/>
          <w:bCs/>
          <w:i/>
          <w:iCs/>
          <w:color w:val="FF0000"/>
          <w:sz w:val="40"/>
          <w:szCs w:val="40"/>
          <w:highlight w:val="yellow"/>
          <w:u w:val="single"/>
          <w:cs/>
        </w:rPr>
        <w:t xml:space="preserve">ดาว อาหารครบทุกมื้อ </w:t>
      </w:r>
    </w:p>
    <w:p w14:paraId="4AD38E77" w14:textId="77777777" w:rsidR="007D6120" w:rsidRDefault="00C31FCC" w:rsidP="00457AF0">
      <w:pPr>
        <w:spacing w:line="240" w:lineRule="auto"/>
        <w:jc w:val="center"/>
        <w:rPr>
          <w:rFonts w:ascii="Browallia New" w:eastAsia="Browallia New" w:hAnsi="Browallia New" w:cs="Browallia New"/>
          <w:b/>
          <w:bCs/>
          <w:i/>
          <w:iCs/>
          <w:color w:val="002060"/>
          <w:sz w:val="40"/>
          <w:szCs w:val="40"/>
        </w:rPr>
      </w:pPr>
      <w:r>
        <w:rPr>
          <w:rFonts w:ascii="Browallia New" w:eastAsia="Browallia New" w:hAnsi="Browallia New" w:cs="Browallia New"/>
          <w:b/>
          <w:bCs/>
          <w:i/>
          <w:iCs/>
          <w:color w:val="002060"/>
          <w:sz w:val="40"/>
          <w:szCs w:val="40"/>
          <w:cs/>
        </w:rPr>
        <w:t>พิเศษ</w:t>
      </w:r>
      <w:r>
        <w:rPr>
          <w:rFonts w:ascii="Browallia New" w:eastAsia="Browallia New" w:hAnsi="Browallia New" w:cs="Browallia New"/>
          <w:b/>
          <w:i/>
          <w:color w:val="002060"/>
          <w:sz w:val="40"/>
          <w:szCs w:val="40"/>
        </w:rPr>
        <w:t>...</w:t>
      </w:r>
      <w:r>
        <w:rPr>
          <w:rFonts w:ascii="Browallia New" w:eastAsia="Browallia New" w:hAnsi="Browallia New" w:cs="Browallia New"/>
          <w:b/>
          <w:bCs/>
          <w:i/>
          <w:iCs/>
          <w:color w:val="002060"/>
          <w:sz w:val="40"/>
          <w:szCs w:val="40"/>
          <w:cs/>
        </w:rPr>
        <w:t xml:space="preserve">อาหารกวางตุ้ง </w:t>
      </w:r>
      <w:r>
        <w:rPr>
          <w:rFonts w:ascii="Browallia New" w:eastAsia="Browallia New" w:hAnsi="Browallia New" w:cs="Browallia New"/>
          <w:b/>
          <w:i/>
          <w:color w:val="002060"/>
          <w:sz w:val="40"/>
          <w:szCs w:val="40"/>
        </w:rPr>
        <w:t>/</w:t>
      </w:r>
      <w:r>
        <w:rPr>
          <w:rFonts w:ascii="Browallia New" w:eastAsia="Browallia New" w:hAnsi="Browallia New" w:cs="Browallia New"/>
          <w:b/>
          <w:bCs/>
          <w:i/>
          <w:iCs/>
          <w:color w:val="002060"/>
          <w:sz w:val="40"/>
          <w:szCs w:val="40"/>
          <w:cs/>
        </w:rPr>
        <w:t>สุกี้เห็ด</w:t>
      </w:r>
      <w:r>
        <w:rPr>
          <w:rFonts w:ascii="Browallia New" w:eastAsia="Browallia New" w:hAnsi="Browallia New" w:cs="Browallia New"/>
          <w:b/>
          <w:i/>
          <w:color w:val="002060"/>
          <w:sz w:val="40"/>
          <w:szCs w:val="40"/>
        </w:rPr>
        <w:t>/</w:t>
      </w:r>
      <w:r>
        <w:rPr>
          <w:rFonts w:ascii="Browallia New" w:eastAsia="Browallia New" w:hAnsi="Browallia New" w:cs="Browallia New"/>
          <w:b/>
          <w:bCs/>
          <w:i/>
          <w:iCs/>
          <w:color w:val="002060"/>
          <w:sz w:val="40"/>
          <w:szCs w:val="40"/>
          <w:cs/>
        </w:rPr>
        <w:t xml:space="preserve">สุกี้ปลาแซลมอน </w:t>
      </w:r>
      <w:r w:rsidR="007D6120" w:rsidRPr="007D6120">
        <w:rPr>
          <w:rFonts w:ascii="Browallia New" w:eastAsia="Browallia New" w:hAnsi="Browallia New" w:cs="Browallia New" w:hint="cs"/>
          <w:b/>
          <w:bCs/>
          <w:i/>
          <w:iCs/>
          <w:color w:val="002060"/>
          <w:sz w:val="40"/>
          <w:szCs w:val="40"/>
          <w:cs/>
        </w:rPr>
        <w:t>ขนมจีนข้ามสะพาน</w:t>
      </w:r>
      <w:r w:rsidR="007D6120">
        <w:rPr>
          <w:rFonts w:ascii="Browallia New" w:eastAsia="Browallia New" w:hAnsi="Browallia New" w:cs="Browallia New"/>
          <w:b/>
          <w:bCs/>
          <w:i/>
          <w:iCs/>
          <w:color w:val="002060"/>
          <w:sz w:val="40"/>
          <w:szCs w:val="40"/>
        </w:rPr>
        <w:t xml:space="preserve"> </w:t>
      </w:r>
    </w:p>
    <w:p w14:paraId="388661C6" w14:textId="513073B4" w:rsidR="00457AF0" w:rsidRDefault="00C31FCC" w:rsidP="00457AF0">
      <w:pPr>
        <w:spacing w:line="240" w:lineRule="auto"/>
        <w:jc w:val="center"/>
        <w:rPr>
          <w:rFonts w:ascii="Browallia New" w:eastAsia="Browallia New" w:hAnsi="Browallia New" w:cs="Browallia New"/>
          <w:b/>
          <w:i/>
          <w:color w:val="002060"/>
          <w:sz w:val="40"/>
          <w:szCs w:val="40"/>
        </w:rPr>
      </w:pPr>
      <w:r>
        <w:rPr>
          <w:rFonts w:ascii="Browallia New" w:eastAsia="Browallia New" w:hAnsi="Browallia New" w:cs="Browallia New"/>
          <w:b/>
          <w:bCs/>
          <w:i/>
          <w:iCs/>
          <w:color w:val="002060"/>
          <w:sz w:val="40"/>
          <w:szCs w:val="40"/>
          <w:cs/>
        </w:rPr>
        <w:t>พร้อมบริการน้ำจิ้มไทยรสเด็ด</w:t>
      </w:r>
    </w:p>
    <w:p w14:paraId="1661B79B" w14:textId="77777777" w:rsidR="00457AF0" w:rsidRDefault="00457AF0" w:rsidP="00457AF0">
      <w:pPr>
        <w:spacing w:line="240" w:lineRule="auto"/>
        <w:jc w:val="center"/>
        <w:rPr>
          <w:rFonts w:ascii="Browallia New" w:eastAsia="Browallia New" w:hAnsi="Browallia New" w:cs="Browallia New"/>
          <w:b/>
          <w:i/>
          <w:color w:val="002060"/>
          <w:sz w:val="40"/>
          <w:szCs w:val="40"/>
        </w:rPr>
      </w:pPr>
    </w:p>
    <w:p w14:paraId="106148D8" w14:textId="77777777" w:rsidR="00457AF0" w:rsidRPr="00457AF0" w:rsidRDefault="00457AF0" w:rsidP="00DC7374">
      <w:pPr>
        <w:spacing w:line="240" w:lineRule="auto"/>
        <w:rPr>
          <w:rFonts w:ascii="Browallia New" w:eastAsia="Browallia New" w:hAnsi="Browallia New" w:cs="Browallia New"/>
          <w:b/>
          <w:i/>
          <w:color w:val="002060"/>
          <w:sz w:val="40"/>
          <w:szCs w:val="40"/>
        </w:rPr>
      </w:pPr>
    </w:p>
    <w:tbl>
      <w:tblPr>
        <w:tblStyle w:val="a"/>
        <w:tblpPr w:leftFromText="180" w:rightFromText="180" w:vertAnchor="text" w:tblpX="4"/>
        <w:tblW w:w="109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6100"/>
        <w:gridCol w:w="425"/>
        <w:gridCol w:w="426"/>
        <w:gridCol w:w="430"/>
        <w:gridCol w:w="2977"/>
      </w:tblGrid>
      <w:tr w:rsidR="00C472F8" w:rsidRPr="00AB39AD" w14:paraId="76FD20CD" w14:textId="77777777" w:rsidTr="007D6120">
        <w:trPr>
          <w:trHeight w:val="271"/>
        </w:trPr>
        <w:tc>
          <w:tcPr>
            <w:tcW w:w="562" w:type="dxa"/>
            <w:vMerge w:val="restart"/>
            <w:shd w:val="clear" w:color="auto" w:fill="C00000"/>
            <w:vAlign w:val="center"/>
          </w:tcPr>
          <w:p w14:paraId="7F34433B" w14:textId="77777777" w:rsidR="00C472F8" w:rsidRPr="00AB39AD" w:rsidRDefault="00C31FCC">
            <w:pPr>
              <w:tabs>
                <w:tab w:val="left" w:pos="1830"/>
              </w:tabs>
              <w:spacing w:line="276" w:lineRule="auto"/>
              <w:ind w:left="-108"/>
              <w:jc w:val="center"/>
              <w:rPr>
                <w:rFonts w:ascii="Tahoma" w:eastAsia="Browallia New" w:hAnsi="Tahoma" w:cs="Tahoma"/>
                <w:b/>
                <w:color w:val="FFFFFF"/>
                <w:sz w:val="20"/>
                <w:szCs w:val="20"/>
              </w:rPr>
            </w:pPr>
            <w:r w:rsidRPr="00AB39AD">
              <w:rPr>
                <w:rFonts w:ascii="Tahoma" w:eastAsia="Browallia New" w:hAnsi="Tahoma" w:cs="Tahoma"/>
                <w:b/>
                <w:bCs/>
                <w:color w:val="FFFFFF"/>
                <w:sz w:val="20"/>
                <w:szCs w:val="20"/>
                <w:cs/>
              </w:rPr>
              <w:lastRenderedPageBreak/>
              <w:t>วันที่</w:t>
            </w:r>
          </w:p>
        </w:tc>
        <w:tc>
          <w:tcPr>
            <w:tcW w:w="6100" w:type="dxa"/>
            <w:vMerge w:val="restart"/>
            <w:shd w:val="clear" w:color="auto" w:fill="C00000"/>
            <w:vAlign w:val="center"/>
          </w:tcPr>
          <w:p w14:paraId="13043A8D" w14:textId="77777777" w:rsidR="00C472F8" w:rsidRPr="00AB39AD" w:rsidRDefault="00C31FCC">
            <w:pPr>
              <w:tabs>
                <w:tab w:val="left" w:pos="1830"/>
              </w:tabs>
              <w:spacing w:line="276" w:lineRule="auto"/>
              <w:jc w:val="center"/>
              <w:rPr>
                <w:rFonts w:ascii="Tahoma" w:eastAsia="Browallia New" w:hAnsi="Tahoma" w:cs="Tahoma"/>
                <w:b/>
                <w:color w:val="FFFFFF"/>
                <w:sz w:val="20"/>
                <w:szCs w:val="20"/>
              </w:rPr>
            </w:pPr>
            <w:r w:rsidRPr="00AB39AD">
              <w:rPr>
                <w:rFonts w:ascii="Tahoma" w:eastAsia="Browallia New" w:hAnsi="Tahoma" w:cs="Tahoma"/>
                <w:b/>
                <w:bCs/>
                <w:color w:val="FFFFFF"/>
                <w:sz w:val="20"/>
                <w:szCs w:val="20"/>
                <w:cs/>
              </w:rPr>
              <w:t>รายการ</w:t>
            </w:r>
          </w:p>
        </w:tc>
        <w:tc>
          <w:tcPr>
            <w:tcW w:w="1281" w:type="dxa"/>
            <w:gridSpan w:val="3"/>
            <w:shd w:val="clear" w:color="auto" w:fill="C00000"/>
            <w:vAlign w:val="center"/>
          </w:tcPr>
          <w:p w14:paraId="2447007A" w14:textId="77777777" w:rsidR="00C472F8" w:rsidRPr="00AB39AD" w:rsidRDefault="00C31FCC">
            <w:pPr>
              <w:tabs>
                <w:tab w:val="left" w:pos="1830"/>
              </w:tabs>
              <w:spacing w:line="276" w:lineRule="auto"/>
              <w:jc w:val="center"/>
              <w:rPr>
                <w:rFonts w:ascii="Tahoma" w:eastAsia="Browallia New" w:hAnsi="Tahoma" w:cs="Tahoma"/>
                <w:b/>
                <w:color w:val="FFFFFF"/>
                <w:sz w:val="20"/>
                <w:szCs w:val="20"/>
              </w:rPr>
            </w:pPr>
            <w:r w:rsidRPr="00AB39AD">
              <w:rPr>
                <w:rFonts w:ascii="Tahoma" w:eastAsia="Browallia New" w:hAnsi="Tahoma" w:cs="Tahoma"/>
                <w:b/>
                <w:bCs/>
                <w:color w:val="FFFFFF"/>
                <w:sz w:val="20"/>
                <w:szCs w:val="20"/>
                <w:cs/>
              </w:rPr>
              <w:t>อาหาร</w:t>
            </w:r>
          </w:p>
        </w:tc>
        <w:tc>
          <w:tcPr>
            <w:tcW w:w="2977" w:type="dxa"/>
            <w:vMerge w:val="restart"/>
            <w:shd w:val="clear" w:color="auto" w:fill="C00000"/>
            <w:vAlign w:val="center"/>
          </w:tcPr>
          <w:p w14:paraId="52EA0636" w14:textId="77777777" w:rsidR="00C472F8" w:rsidRPr="00AB39AD" w:rsidRDefault="00C31FCC">
            <w:pPr>
              <w:tabs>
                <w:tab w:val="left" w:pos="1830"/>
              </w:tabs>
              <w:spacing w:line="276" w:lineRule="auto"/>
              <w:jc w:val="center"/>
              <w:rPr>
                <w:rFonts w:ascii="Tahoma" w:eastAsia="Browallia New" w:hAnsi="Tahoma" w:cs="Tahoma"/>
                <w:b/>
                <w:color w:val="FFFFFF"/>
                <w:sz w:val="20"/>
                <w:szCs w:val="20"/>
              </w:rPr>
            </w:pPr>
            <w:r w:rsidRPr="00AB39AD">
              <w:rPr>
                <w:rFonts w:ascii="Tahoma" w:eastAsia="Browallia New" w:hAnsi="Tahoma" w:cs="Tahoma"/>
                <w:b/>
                <w:bCs/>
                <w:color w:val="FFFFFF"/>
                <w:sz w:val="20"/>
                <w:szCs w:val="20"/>
                <w:cs/>
              </w:rPr>
              <w:t>โรงแรม</w:t>
            </w:r>
          </w:p>
        </w:tc>
      </w:tr>
      <w:tr w:rsidR="00C472F8" w:rsidRPr="00AB39AD" w14:paraId="7803059E" w14:textId="77777777" w:rsidTr="007D6120">
        <w:trPr>
          <w:trHeight w:val="164"/>
        </w:trPr>
        <w:tc>
          <w:tcPr>
            <w:tcW w:w="562" w:type="dxa"/>
            <w:vMerge/>
            <w:shd w:val="clear" w:color="auto" w:fill="993300"/>
            <w:vAlign w:val="center"/>
          </w:tcPr>
          <w:p w14:paraId="67E05AD9" w14:textId="77777777" w:rsidR="00C472F8" w:rsidRPr="00AB39AD" w:rsidRDefault="00C472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Browallia New" w:hAnsi="Tahoma" w:cs="Tahoma"/>
                <w:b/>
                <w:color w:val="FFFFFF"/>
                <w:sz w:val="20"/>
                <w:szCs w:val="20"/>
              </w:rPr>
            </w:pPr>
          </w:p>
        </w:tc>
        <w:tc>
          <w:tcPr>
            <w:tcW w:w="6100" w:type="dxa"/>
            <w:vMerge/>
            <w:shd w:val="clear" w:color="auto" w:fill="993300"/>
            <w:vAlign w:val="center"/>
          </w:tcPr>
          <w:p w14:paraId="250A12C5" w14:textId="77777777" w:rsidR="00C472F8" w:rsidRPr="00AB39AD" w:rsidRDefault="00C472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Browallia New" w:hAnsi="Tahoma" w:cs="Tahoma"/>
                <w:b/>
                <w:color w:val="FFFFFF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C00000"/>
            <w:vAlign w:val="center"/>
          </w:tcPr>
          <w:p w14:paraId="0E7EE48A" w14:textId="77777777" w:rsidR="00C472F8" w:rsidRPr="00AB39AD" w:rsidRDefault="00C31FCC">
            <w:pPr>
              <w:tabs>
                <w:tab w:val="left" w:pos="1830"/>
              </w:tabs>
              <w:spacing w:line="276" w:lineRule="auto"/>
              <w:jc w:val="center"/>
              <w:rPr>
                <w:rFonts w:ascii="Tahoma" w:eastAsia="Browallia New" w:hAnsi="Tahoma" w:cs="Tahoma"/>
                <w:color w:val="FFFFFF"/>
                <w:sz w:val="20"/>
                <w:szCs w:val="20"/>
              </w:rPr>
            </w:pPr>
            <w:r w:rsidRPr="00AB39AD">
              <w:rPr>
                <w:rFonts w:ascii="Tahoma" w:eastAsia="Browallia New" w:hAnsi="Tahoma" w:cs="Tahoma"/>
                <w:color w:val="FFFFFF"/>
                <w:sz w:val="20"/>
                <w:szCs w:val="20"/>
              </w:rPr>
              <w:t>B</w:t>
            </w:r>
          </w:p>
        </w:tc>
        <w:tc>
          <w:tcPr>
            <w:tcW w:w="426" w:type="dxa"/>
            <w:shd w:val="clear" w:color="auto" w:fill="C00000"/>
            <w:vAlign w:val="center"/>
          </w:tcPr>
          <w:p w14:paraId="351234DC" w14:textId="77777777" w:rsidR="00C472F8" w:rsidRPr="00AB39AD" w:rsidRDefault="00C31FCC">
            <w:pPr>
              <w:tabs>
                <w:tab w:val="left" w:pos="1830"/>
              </w:tabs>
              <w:spacing w:line="276" w:lineRule="auto"/>
              <w:ind w:right="176"/>
              <w:jc w:val="right"/>
              <w:rPr>
                <w:rFonts w:ascii="Tahoma" w:eastAsia="Browallia New" w:hAnsi="Tahoma" w:cs="Tahoma"/>
                <w:color w:val="FFFFFF"/>
                <w:sz w:val="20"/>
                <w:szCs w:val="20"/>
              </w:rPr>
            </w:pPr>
            <w:r w:rsidRPr="00AB39AD">
              <w:rPr>
                <w:rFonts w:ascii="Tahoma" w:eastAsia="Browallia New" w:hAnsi="Tahoma" w:cs="Tahoma"/>
                <w:color w:val="FFFFFF"/>
                <w:sz w:val="20"/>
                <w:szCs w:val="20"/>
              </w:rPr>
              <w:t>L</w:t>
            </w:r>
          </w:p>
        </w:tc>
        <w:tc>
          <w:tcPr>
            <w:tcW w:w="430" w:type="dxa"/>
            <w:shd w:val="clear" w:color="auto" w:fill="C00000"/>
            <w:vAlign w:val="center"/>
          </w:tcPr>
          <w:p w14:paraId="1682B4A4" w14:textId="77777777" w:rsidR="00C472F8" w:rsidRPr="00AB39AD" w:rsidRDefault="00C31FCC">
            <w:pPr>
              <w:tabs>
                <w:tab w:val="left" w:pos="1830"/>
              </w:tabs>
              <w:spacing w:line="276" w:lineRule="auto"/>
              <w:ind w:right="176"/>
              <w:jc w:val="right"/>
              <w:rPr>
                <w:rFonts w:ascii="Tahoma" w:eastAsia="Browallia New" w:hAnsi="Tahoma" w:cs="Tahoma"/>
                <w:color w:val="FFFFFF"/>
                <w:sz w:val="20"/>
                <w:szCs w:val="20"/>
              </w:rPr>
            </w:pPr>
            <w:r w:rsidRPr="00AB39AD">
              <w:rPr>
                <w:rFonts w:ascii="Tahoma" w:eastAsia="Browallia New" w:hAnsi="Tahoma" w:cs="Tahoma"/>
                <w:color w:val="FFFFFF"/>
                <w:sz w:val="20"/>
                <w:szCs w:val="20"/>
              </w:rPr>
              <w:t>D</w:t>
            </w:r>
          </w:p>
        </w:tc>
        <w:tc>
          <w:tcPr>
            <w:tcW w:w="2977" w:type="dxa"/>
            <w:vMerge/>
            <w:shd w:val="clear" w:color="auto" w:fill="993300"/>
            <w:vAlign w:val="center"/>
          </w:tcPr>
          <w:p w14:paraId="2F58AD74" w14:textId="77777777" w:rsidR="00C472F8" w:rsidRPr="00AB39AD" w:rsidRDefault="00C472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Browallia New" w:hAnsi="Tahoma" w:cs="Tahoma"/>
                <w:color w:val="FFFFFF"/>
                <w:sz w:val="20"/>
                <w:szCs w:val="20"/>
              </w:rPr>
            </w:pPr>
          </w:p>
        </w:tc>
      </w:tr>
      <w:tr w:rsidR="00C472F8" w:rsidRPr="00AB39AD" w14:paraId="49DC6808" w14:textId="77777777" w:rsidTr="001119F2">
        <w:trPr>
          <w:trHeight w:val="527"/>
        </w:trPr>
        <w:tc>
          <w:tcPr>
            <w:tcW w:w="562" w:type="dxa"/>
            <w:shd w:val="clear" w:color="auto" w:fill="FFF7F8"/>
            <w:vAlign w:val="center"/>
          </w:tcPr>
          <w:p w14:paraId="26FB6D5E" w14:textId="77777777" w:rsidR="00C472F8" w:rsidRPr="00AB39AD" w:rsidRDefault="00C31FCC">
            <w:pPr>
              <w:tabs>
                <w:tab w:val="left" w:pos="1830"/>
              </w:tabs>
              <w:spacing w:line="276" w:lineRule="auto"/>
              <w:ind w:left="-108"/>
              <w:jc w:val="center"/>
              <w:rPr>
                <w:rFonts w:ascii="Tahoma" w:eastAsia="Browallia New" w:hAnsi="Tahoma" w:cs="Tahoma"/>
                <w:color w:val="17365D"/>
                <w:sz w:val="20"/>
                <w:szCs w:val="20"/>
              </w:rPr>
            </w:pPr>
            <w:r w:rsidRPr="00AB39AD">
              <w:rPr>
                <w:rFonts w:ascii="Tahoma" w:eastAsia="Browallia New" w:hAnsi="Tahoma" w:cs="Tahoma"/>
                <w:color w:val="17365D"/>
                <w:sz w:val="20"/>
                <w:szCs w:val="20"/>
              </w:rPr>
              <w:t>1</w:t>
            </w:r>
          </w:p>
        </w:tc>
        <w:tc>
          <w:tcPr>
            <w:tcW w:w="6100" w:type="dxa"/>
            <w:tcBorders>
              <w:bottom w:val="single" w:sz="4" w:space="0" w:color="000000"/>
            </w:tcBorders>
            <w:shd w:val="clear" w:color="auto" w:fill="FFF7F8"/>
            <w:vAlign w:val="center"/>
          </w:tcPr>
          <w:p w14:paraId="169F8971" w14:textId="0E8C46F8" w:rsidR="00C472F8" w:rsidRPr="00AB39AD" w:rsidRDefault="00C31FCC">
            <w:pPr>
              <w:tabs>
                <w:tab w:val="left" w:pos="1830"/>
              </w:tabs>
              <w:rPr>
                <w:rFonts w:ascii="Tahoma" w:eastAsia="Browallia New" w:hAnsi="Tahoma" w:cs="Tahoma"/>
                <w:color w:val="17365D"/>
                <w:sz w:val="20"/>
                <w:szCs w:val="20"/>
              </w:rPr>
            </w:pPr>
            <w:r w:rsidRPr="00AB39AD">
              <w:rPr>
                <w:rFonts w:ascii="Tahoma" w:eastAsia="Browallia New" w:hAnsi="Tahoma" w:cs="Tahoma"/>
                <w:color w:val="000000"/>
                <w:sz w:val="20"/>
                <w:szCs w:val="20"/>
                <w:cs/>
              </w:rPr>
              <w:t xml:space="preserve">สนามบินกรุงเทพฯ </w:t>
            </w:r>
            <w:r w:rsidRPr="00AB39AD">
              <w:rPr>
                <w:rFonts w:ascii="Tahoma" w:eastAsia="Browallia New" w:hAnsi="Tahoma" w:cs="Tahoma"/>
                <w:b/>
                <w:bCs/>
                <w:color w:val="000000"/>
                <w:sz w:val="20"/>
                <w:szCs w:val="20"/>
              </w:rPr>
              <w:t>(</w:t>
            </w:r>
            <w:r w:rsidRPr="00AB39AD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Pr="00AB39AD">
              <w:rPr>
                <w:rFonts w:ascii="Tahoma" w:eastAsia="Browallia New" w:hAnsi="Tahoma" w:cs="Tahoma"/>
                <w:b/>
                <w:bCs/>
                <w:color w:val="000000"/>
                <w:sz w:val="20"/>
                <w:szCs w:val="20"/>
              </w:rPr>
              <w:t>KY83</w:t>
            </w:r>
            <w:r w:rsidRPr="00AB39AD">
              <w:rPr>
                <w:rFonts w:ascii="Tahoma" w:eastAsia="Browallia New" w:hAnsi="Tahoma" w:cs="Tahoma"/>
                <w:b/>
                <w:bCs/>
                <w:sz w:val="20"/>
                <w:szCs w:val="20"/>
              </w:rPr>
              <w:t>70</w:t>
            </w:r>
            <w:r w:rsidRPr="00AB39AD">
              <w:rPr>
                <w:rFonts w:ascii="Tahoma" w:eastAsia="Browallia New" w:hAnsi="Tahoma" w:cs="Tahoma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B39AD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Pr="00AB39AD">
              <w:rPr>
                <w:rFonts w:ascii="Tahoma" w:eastAsia="Browallia New" w:hAnsi="Tahoma" w:cs="Tahoma"/>
                <w:b/>
                <w:bCs/>
                <w:color w:val="000000"/>
                <w:sz w:val="20"/>
                <w:szCs w:val="20"/>
              </w:rPr>
              <w:t>2</w:t>
            </w:r>
            <w:r w:rsidR="002E01BB" w:rsidRPr="00AB39AD">
              <w:rPr>
                <w:rFonts w:ascii="Tahoma" w:eastAsia="Browallia New" w:hAnsi="Tahoma" w:cs="Tahoma"/>
                <w:b/>
                <w:bCs/>
                <w:color w:val="000000"/>
                <w:sz w:val="20"/>
                <w:szCs w:val="20"/>
              </w:rPr>
              <w:t>0</w:t>
            </w:r>
            <w:r w:rsidRPr="00AB39AD">
              <w:rPr>
                <w:rFonts w:ascii="Tahoma" w:eastAsia="Browallia New" w:hAnsi="Tahoma" w:cs="Tahoma"/>
                <w:b/>
                <w:bCs/>
                <w:color w:val="000000"/>
                <w:sz w:val="20"/>
                <w:szCs w:val="20"/>
              </w:rPr>
              <w:t>:</w:t>
            </w:r>
            <w:r w:rsidR="00AB39AD" w:rsidRPr="00AB39AD">
              <w:rPr>
                <w:rFonts w:ascii="Tahoma" w:eastAsia="Browallia New" w:hAnsi="Tahoma" w:cs="Tahoma"/>
                <w:b/>
                <w:bCs/>
                <w:color w:val="000000"/>
                <w:sz w:val="20"/>
                <w:szCs w:val="20"/>
                <w:cs/>
              </w:rPr>
              <w:t>1</w:t>
            </w:r>
            <w:r w:rsidRPr="00AB39AD">
              <w:rPr>
                <w:rFonts w:ascii="Tahoma" w:eastAsia="Browallia New" w:hAnsi="Tahoma" w:cs="Tahoma"/>
                <w:b/>
                <w:bCs/>
                <w:color w:val="000000"/>
                <w:sz w:val="20"/>
                <w:szCs w:val="20"/>
              </w:rPr>
              <w:t>0-</w:t>
            </w:r>
            <w:r w:rsidR="00AB39AD" w:rsidRPr="00AB39AD">
              <w:rPr>
                <w:rFonts w:ascii="Tahoma" w:eastAsia="Browallia New" w:hAnsi="Tahoma" w:cs="Tahoma"/>
                <w:b/>
                <w:bCs/>
                <w:color w:val="000000"/>
                <w:sz w:val="20"/>
                <w:szCs w:val="20"/>
                <w:cs/>
              </w:rPr>
              <w:t>23</w:t>
            </w:r>
            <w:r w:rsidRPr="00AB39AD">
              <w:rPr>
                <w:rFonts w:ascii="Tahoma" w:eastAsia="Browallia New" w:hAnsi="Tahoma" w:cs="Tahoma"/>
                <w:b/>
                <w:bCs/>
                <w:color w:val="000000"/>
                <w:sz w:val="20"/>
                <w:szCs w:val="20"/>
              </w:rPr>
              <w:t>:</w:t>
            </w:r>
            <w:r w:rsidR="00AB39AD" w:rsidRPr="00AB39AD">
              <w:rPr>
                <w:rFonts w:ascii="Tahoma" w:eastAsia="Browallia New" w:hAnsi="Tahoma" w:cs="Tahoma"/>
                <w:b/>
                <w:bCs/>
                <w:color w:val="000000"/>
                <w:sz w:val="20"/>
                <w:szCs w:val="20"/>
                <w:cs/>
              </w:rPr>
              <w:t>00</w:t>
            </w:r>
            <w:r w:rsidRPr="00AB39AD">
              <w:rPr>
                <w:rFonts w:ascii="Tahoma" w:eastAsia="Browallia New" w:hAnsi="Tahoma" w:cs="Tahoma"/>
                <w:b/>
                <w:bCs/>
                <w:color w:val="000000"/>
                <w:sz w:val="20"/>
                <w:szCs w:val="20"/>
              </w:rPr>
              <w:t xml:space="preserve"> ) </w:t>
            </w:r>
            <w:r w:rsidRPr="00AB39AD">
              <w:rPr>
                <w:rFonts w:ascii="Tahoma" w:eastAsia="Browallia New" w:hAnsi="Tahoma" w:cs="Tahoma"/>
                <w:color w:val="000000"/>
                <w:sz w:val="20"/>
                <w:szCs w:val="20"/>
              </w:rPr>
              <w:t xml:space="preserve">– </w:t>
            </w:r>
            <w:r w:rsidRPr="00AB39AD">
              <w:rPr>
                <w:rFonts w:ascii="Tahoma" w:eastAsia="Browallia New" w:hAnsi="Tahoma" w:cs="Tahoma"/>
                <w:color w:val="000000"/>
                <w:sz w:val="20"/>
                <w:szCs w:val="20"/>
                <w:cs/>
              </w:rPr>
              <w:t>คุนหมิง</w:t>
            </w:r>
          </w:p>
        </w:tc>
        <w:tc>
          <w:tcPr>
            <w:tcW w:w="425" w:type="dxa"/>
            <w:shd w:val="clear" w:color="auto" w:fill="FFF7F8"/>
            <w:vAlign w:val="center"/>
          </w:tcPr>
          <w:p w14:paraId="016862CF" w14:textId="77777777" w:rsidR="00C472F8" w:rsidRPr="00AB39AD" w:rsidRDefault="00C31FCC">
            <w:pPr>
              <w:tabs>
                <w:tab w:val="left" w:pos="1830"/>
              </w:tabs>
              <w:spacing w:line="276" w:lineRule="auto"/>
              <w:jc w:val="center"/>
              <w:rPr>
                <w:rFonts w:ascii="Tahoma" w:eastAsia="Browallia New" w:hAnsi="Tahoma" w:cs="Tahoma"/>
                <w:color w:val="17365D"/>
                <w:sz w:val="20"/>
                <w:szCs w:val="20"/>
              </w:rPr>
            </w:pPr>
            <w:r w:rsidRPr="00AB39AD">
              <w:rPr>
                <w:rFonts w:ascii="Tahoma" w:eastAsia="Browallia New" w:hAnsi="Tahoma" w:cs="Tahoma"/>
                <w:color w:val="17365D"/>
                <w:sz w:val="20"/>
                <w:szCs w:val="20"/>
              </w:rPr>
              <w:t>-</w:t>
            </w:r>
          </w:p>
        </w:tc>
        <w:tc>
          <w:tcPr>
            <w:tcW w:w="426" w:type="dxa"/>
            <w:shd w:val="clear" w:color="auto" w:fill="FFF7F8"/>
            <w:vAlign w:val="center"/>
          </w:tcPr>
          <w:p w14:paraId="1CA35FDD" w14:textId="77777777" w:rsidR="00C472F8" w:rsidRPr="00AB39AD" w:rsidRDefault="00C31FCC">
            <w:pPr>
              <w:tabs>
                <w:tab w:val="left" w:pos="1830"/>
              </w:tabs>
              <w:spacing w:line="276" w:lineRule="auto"/>
              <w:jc w:val="center"/>
              <w:rPr>
                <w:rFonts w:ascii="Tahoma" w:eastAsia="Browallia New" w:hAnsi="Tahoma" w:cs="Tahoma"/>
                <w:color w:val="17365D"/>
                <w:sz w:val="20"/>
                <w:szCs w:val="20"/>
              </w:rPr>
            </w:pPr>
            <w:r w:rsidRPr="00AB39AD">
              <w:rPr>
                <w:rFonts w:ascii="Tahoma" w:eastAsia="Browallia New" w:hAnsi="Tahoma" w:cs="Tahoma"/>
                <w:color w:val="17365D"/>
                <w:sz w:val="20"/>
                <w:szCs w:val="20"/>
              </w:rPr>
              <w:t>-</w:t>
            </w:r>
          </w:p>
        </w:tc>
        <w:tc>
          <w:tcPr>
            <w:tcW w:w="430" w:type="dxa"/>
            <w:shd w:val="clear" w:color="auto" w:fill="FFF7F8"/>
            <w:vAlign w:val="center"/>
          </w:tcPr>
          <w:p w14:paraId="42A171C2" w14:textId="77777777" w:rsidR="00C472F8" w:rsidRPr="00AB39AD" w:rsidRDefault="00C31FCC">
            <w:pPr>
              <w:tabs>
                <w:tab w:val="left" w:pos="1830"/>
              </w:tabs>
              <w:spacing w:line="276" w:lineRule="auto"/>
              <w:jc w:val="center"/>
              <w:rPr>
                <w:rFonts w:ascii="Tahoma" w:eastAsia="Browallia New" w:hAnsi="Tahoma" w:cs="Tahoma"/>
                <w:color w:val="17365D"/>
                <w:sz w:val="20"/>
                <w:szCs w:val="20"/>
              </w:rPr>
            </w:pPr>
            <w:r w:rsidRPr="00AB39AD">
              <w:rPr>
                <w:rFonts w:ascii="Tahoma" w:eastAsia="Browallia New" w:hAnsi="Tahoma" w:cs="Tahoma"/>
                <w:color w:val="17365D"/>
                <w:sz w:val="20"/>
                <w:szCs w:val="20"/>
              </w:rPr>
              <w:t>-</w:t>
            </w:r>
          </w:p>
        </w:tc>
        <w:tc>
          <w:tcPr>
            <w:tcW w:w="2977" w:type="dxa"/>
            <w:shd w:val="clear" w:color="auto" w:fill="FFF7F8"/>
            <w:vAlign w:val="center"/>
          </w:tcPr>
          <w:p w14:paraId="469607F7" w14:textId="77777777" w:rsidR="00C472F8" w:rsidRPr="00D2643F" w:rsidRDefault="00C31FCC">
            <w:pPr>
              <w:tabs>
                <w:tab w:val="left" w:pos="1830"/>
              </w:tabs>
              <w:spacing w:line="276" w:lineRule="auto"/>
              <w:jc w:val="center"/>
              <w:rPr>
                <w:rFonts w:ascii="Tahoma" w:eastAsia="Browallia New" w:hAnsi="Tahoma" w:cs="Tahoma"/>
                <w:b/>
                <w:bCs/>
                <w:color w:val="17365D"/>
                <w:sz w:val="18"/>
                <w:szCs w:val="18"/>
              </w:rPr>
            </w:pPr>
            <w:r w:rsidRPr="00D2643F">
              <w:rPr>
                <w:rFonts w:ascii="Tahoma" w:eastAsia="Browallia New" w:hAnsi="Tahoma" w:cs="Tahoma"/>
                <w:b/>
                <w:bCs/>
                <w:color w:val="17365D"/>
                <w:sz w:val="18"/>
                <w:szCs w:val="18"/>
              </w:rPr>
              <w:t xml:space="preserve">JIN HUA HOTEL 4* </w:t>
            </w:r>
          </w:p>
          <w:p w14:paraId="04BC60DB" w14:textId="77777777" w:rsidR="00C472F8" w:rsidRPr="00D2643F" w:rsidRDefault="00C31FCC">
            <w:pPr>
              <w:tabs>
                <w:tab w:val="left" w:pos="1830"/>
              </w:tabs>
              <w:spacing w:line="276" w:lineRule="auto"/>
              <w:jc w:val="center"/>
              <w:rPr>
                <w:rFonts w:ascii="Tahoma" w:eastAsia="Browallia New" w:hAnsi="Tahoma" w:cs="Tahoma"/>
                <w:b/>
                <w:bCs/>
                <w:color w:val="17365D"/>
                <w:sz w:val="18"/>
                <w:szCs w:val="18"/>
              </w:rPr>
            </w:pPr>
            <w:r w:rsidRPr="00D2643F">
              <w:rPr>
                <w:rFonts w:ascii="Tahoma" w:eastAsia="Browallia New" w:hAnsi="Tahoma" w:cs="Tahoma"/>
                <w:b/>
                <w:bCs/>
                <w:color w:val="17365D"/>
                <w:sz w:val="18"/>
                <w:szCs w:val="18"/>
                <w:cs/>
              </w:rPr>
              <w:t>หรือเทียบเท่า</w:t>
            </w:r>
          </w:p>
        </w:tc>
      </w:tr>
      <w:tr w:rsidR="00D4157A" w:rsidRPr="00AB39AD" w14:paraId="238B0020" w14:textId="77777777" w:rsidTr="001119F2">
        <w:trPr>
          <w:trHeight w:val="527"/>
        </w:trPr>
        <w:tc>
          <w:tcPr>
            <w:tcW w:w="562" w:type="dxa"/>
            <w:shd w:val="clear" w:color="auto" w:fill="FFF7F8"/>
            <w:vAlign w:val="center"/>
          </w:tcPr>
          <w:p w14:paraId="3EA5C9F2" w14:textId="5D4FEA0F" w:rsidR="00D4157A" w:rsidRPr="00D4157A" w:rsidRDefault="00416F9F">
            <w:pPr>
              <w:tabs>
                <w:tab w:val="left" w:pos="1830"/>
              </w:tabs>
              <w:ind w:left="-108"/>
              <w:jc w:val="center"/>
              <w:rPr>
                <w:rFonts w:ascii="Tahoma" w:eastAsia="Browallia New" w:hAnsi="Tahoma" w:cs="Tahoma"/>
                <w:color w:val="17365D"/>
                <w:sz w:val="20"/>
                <w:szCs w:val="20"/>
              </w:rPr>
            </w:pPr>
            <w:r>
              <w:rPr>
                <w:rFonts w:ascii="Tahoma" w:eastAsia="Browallia New" w:hAnsi="Tahoma" w:cs="Tahoma" w:hint="cs"/>
                <w:color w:val="17365D"/>
                <w:sz w:val="20"/>
                <w:szCs w:val="20"/>
                <w:cs/>
              </w:rPr>
              <w:t>2</w:t>
            </w:r>
          </w:p>
        </w:tc>
        <w:tc>
          <w:tcPr>
            <w:tcW w:w="6100" w:type="dxa"/>
            <w:tcBorders>
              <w:bottom w:val="single" w:sz="4" w:space="0" w:color="000000"/>
            </w:tcBorders>
            <w:shd w:val="clear" w:color="auto" w:fill="FFF7F8"/>
            <w:vAlign w:val="center"/>
          </w:tcPr>
          <w:p w14:paraId="79412898" w14:textId="6CFAD6F1" w:rsidR="00D4157A" w:rsidRPr="00AB39AD" w:rsidRDefault="00D4157A">
            <w:pPr>
              <w:tabs>
                <w:tab w:val="left" w:pos="1830"/>
              </w:tabs>
              <w:rPr>
                <w:rFonts w:ascii="Tahoma" w:eastAsia="Browallia New" w:hAnsi="Tahoma" w:cs="Tahoma"/>
                <w:color w:val="000000"/>
                <w:sz w:val="20"/>
                <w:szCs w:val="20"/>
                <w:cs/>
              </w:rPr>
            </w:pPr>
            <w:r>
              <w:rPr>
                <w:rFonts w:ascii="Tahoma" w:eastAsia="Browallia New" w:hAnsi="Tahoma" w:cs="Tahoma" w:hint="cs"/>
                <w:color w:val="000000"/>
                <w:sz w:val="20"/>
                <w:szCs w:val="20"/>
                <w:cs/>
              </w:rPr>
              <w:t>คุนหมิง-ตำหนักทอง-สวนน้ำตกคุนหมิง-</w:t>
            </w:r>
            <w:r>
              <w:t xml:space="preserve"> </w:t>
            </w:r>
            <w:r w:rsidR="001119F2">
              <w:rPr>
                <w:rFonts w:cs="Browallia New" w:hint="cs"/>
                <w:szCs w:val="28"/>
                <w:cs/>
              </w:rPr>
              <w:t xml:space="preserve">ถ่ายรูปตึกเก่า </w:t>
            </w:r>
            <w:r w:rsidRPr="00D4157A">
              <w:rPr>
                <w:rFonts w:ascii="Tahoma" w:eastAsia="Browallia New" w:hAnsi="Tahoma" w:cs="Tahoma"/>
                <w:color w:val="000000"/>
                <w:sz w:val="20"/>
                <w:szCs w:val="20"/>
              </w:rPr>
              <w:t>Kunming Old Street -</w:t>
            </w:r>
            <w:r w:rsidRPr="00D4157A">
              <w:rPr>
                <w:rFonts w:ascii="Tahoma" w:eastAsia="Browallia New" w:hAnsi="Tahoma" w:cs="Tahoma" w:hint="cs"/>
                <w:color w:val="000000"/>
                <w:sz w:val="20"/>
                <w:szCs w:val="20"/>
                <w:cs/>
              </w:rPr>
              <w:t>เดินทางสู่เมืองโบราณต้าลี่</w:t>
            </w:r>
            <w:r w:rsidRPr="00D4157A">
              <w:rPr>
                <w:rFonts w:ascii="Tahoma" w:eastAsia="Browallia New" w:hAnsi="Tahoma" w:cs="Tahoma"/>
                <w:color w:val="000000"/>
                <w:sz w:val="20"/>
                <w:szCs w:val="20"/>
                <w:cs/>
              </w:rPr>
              <w:t xml:space="preserve"> - </w:t>
            </w:r>
            <w:r w:rsidRPr="00D4157A">
              <w:rPr>
                <w:rFonts w:ascii="Tahoma" w:eastAsia="Browallia New" w:hAnsi="Tahoma" w:cs="Tahoma" w:hint="cs"/>
                <w:color w:val="000000"/>
                <w:sz w:val="20"/>
                <w:szCs w:val="20"/>
                <w:cs/>
              </w:rPr>
              <w:t>วัดเจ้าแม่กวนอิน</w:t>
            </w:r>
            <w:r w:rsidRPr="00D4157A">
              <w:rPr>
                <w:rFonts w:ascii="Tahoma" w:eastAsia="Browallia New" w:hAnsi="Tahoma" w:cs="Tahoma"/>
                <w:color w:val="000000"/>
                <w:sz w:val="20"/>
                <w:szCs w:val="20"/>
                <w:cs/>
              </w:rPr>
              <w:t xml:space="preserve">  - </w:t>
            </w:r>
            <w:r w:rsidRPr="00D4157A">
              <w:rPr>
                <w:rFonts w:ascii="Tahoma" w:eastAsia="Browallia New" w:hAnsi="Tahoma" w:cs="Tahoma" w:hint="cs"/>
                <w:color w:val="000000"/>
                <w:sz w:val="20"/>
                <w:szCs w:val="20"/>
                <w:cs/>
              </w:rPr>
              <w:t>ผ่านชมเจดีย์สามองค์</w:t>
            </w:r>
            <w:r w:rsidRPr="00D4157A">
              <w:rPr>
                <w:rFonts w:ascii="Tahoma" w:eastAsia="Browallia New" w:hAnsi="Tahoma" w:cs="Tahoma"/>
                <w:color w:val="000000"/>
                <w:sz w:val="20"/>
                <w:szCs w:val="20"/>
                <w:cs/>
              </w:rPr>
              <w:t xml:space="preserve">- </w:t>
            </w:r>
            <w:r w:rsidRPr="00D4157A">
              <w:rPr>
                <w:rFonts w:ascii="Tahoma" w:eastAsia="Browallia New" w:hAnsi="Tahoma" w:cs="Tahoma" w:hint="cs"/>
                <w:color w:val="000000"/>
                <w:sz w:val="20"/>
                <w:szCs w:val="20"/>
                <w:cs/>
              </w:rPr>
              <w:t>เมืองโบราณต้าลี่</w:t>
            </w:r>
          </w:p>
        </w:tc>
        <w:tc>
          <w:tcPr>
            <w:tcW w:w="425" w:type="dxa"/>
            <w:shd w:val="clear" w:color="auto" w:fill="FFF7F8"/>
            <w:vAlign w:val="center"/>
          </w:tcPr>
          <w:p w14:paraId="53BF4DB2" w14:textId="62BDD957" w:rsidR="00D4157A" w:rsidRPr="00AB39AD" w:rsidRDefault="001119F2">
            <w:pPr>
              <w:tabs>
                <w:tab w:val="left" w:pos="1830"/>
              </w:tabs>
              <w:jc w:val="center"/>
              <w:rPr>
                <w:rFonts w:ascii="Tahoma" w:eastAsia="Browallia New" w:hAnsi="Tahoma" w:cs="Tahoma"/>
                <w:color w:val="17365D"/>
                <w:sz w:val="20"/>
                <w:szCs w:val="20"/>
              </w:rPr>
            </w:pPr>
            <w:r w:rsidRPr="00AB39AD">
              <w:rPr>
                <w:rFonts w:ascii="Tahoma" w:eastAsia="Browallia New" w:hAnsi="Tahoma" w:cs="Tahoma"/>
                <w:noProof/>
                <w:color w:val="17365D"/>
                <w:sz w:val="20"/>
                <w:szCs w:val="20"/>
              </w:rPr>
              <w:drawing>
                <wp:inline distT="0" distB="0" distL="0" distR="0" wp14:anchorId="2847CA0E" wp14:editId="651F40B1">
                  <wp:extent cx="111303" cy="211193"/>
                  <wp:effectExtent l="0" t="0" r="0" b="0"/>
                  <wp:docPr id="442947178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shd w:val="clear" w:color="auto" w:fill="FFF7F8"/>
            <w:vAlign w:val="center"/>
          </w:tcPr>
          <w:p w14:paraId="6D1496E1" w14:textId="327C5C1B" w:rsidR="00D4157A" w:rsidRPr="00AB39AD" w:rsidRDefault="001119F2">
            <w:pPr>
              <w:tabs>
                <w:tab w:val="left" w:pos="1830"/>
              </w:tabs>
              <w:jc w:val="center"/>
              <w:rPr>
                <w:rFonts w:ascii="Tahoma" w:eastAsia="Browallia New" w:hAnsi="Tahoma" w:cs="Tahoma"/>
                <w:color w:val="17365D"/>
                <w:sz w:val="20"/>
                <w:szCs w:val="20"/>
              </w:rPr>
            </w:pPr>
            <w:r w:rsidRPr="00AB39AD">
              <w:rPr>
                <w:rFonts w:ascii="Tahoma" w:eastAsia="Browallia New" w:hAnsi="Tahoma" w:cs="Tahoma"/>
                <w:noProof/>
                <w:color w:val="17365D"/>
                <w:sz w:val="20"/>
                <w:szCs w:val="20"/>
              </w:rPr>
              <w:drawing>
                <wp:inline distT="0" distB="0" distL="0" distR="0" wp14:anchorId="67E63818" wp14:editId="0602EB15">
                  <wp:extent cx="111303" cy="211193"/>
                  <wp:effectExtent l="0" t="0" r="0" b="0"/>
                  <wp:docPr id="816791802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" w:type="dxa"/>
            <w:shd w:val="clear" w:color="auto" w:fill="FFF7F8"/>
            <w:vAlign w:val="center"/>
          </w:tcPr>
          <w:p w14:paraId="49ED212F" w14:textId="48E57A44" w:rsidR="00D4157A" w:rsidRPr="00AB39AD" w:rsidRDefault="001119F2">
            <w:pPr>
              <w:tabs>
                <w:tab w:val="left" w:pos="1830"/>
              </w:tabs>
              <w:jc w:val="center"/>
              <w:rPr>
                <w:rFonts w:ascii="Tahoma" w:eastAsia="Browallia New" w:hAnsi="Tahoma" w:cs="Tahoma"/>
                <w:color w:val="17365D"/>
                <w:sz w:val="20"/>
                <w:szCs w:val="20"/>
              </w:rPr>
            </w:pPr>
            <w:r w:rsidRPr="00AB39AD">
              <w:rPr>
                <w:rFonts w:ascii="Tahoma" w:eastAsia="Browallia New" w:hAnsi="Tahoma" w:cs="Tahoma"/>
                <w:noProof/>
                <w:color w:val="17365D"/>
                <w:sz w:val="20"/>
                <w:szCs w:val="20"/>
              </w:rPr>
              <w:drawing>
                <wp:inline distT="0" distB="0" distL="0" distR="0" wp14:anchorId="26905846" wp14:editId="0A97398B">
                  <wp:extent cx="111303" cy="211193"/>
                  <wp:effectExtent l="0" t="0" r="0" b="0"/>
                  <wp:docPr id="165567282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FFF7F8"/>
            <w:vAlign w:val="center"/>
          </w:tcPr>
          <w:p w14:paraId="291EF433" w14:textId="4084F398" w:rsidR="00D4157A" w:rsidRPr="00D2643F" w:rsidRDefault="00416F9F">
            <w:pPr>
              <w:tabs>
                <w:tab w:val="left" w:pos="1830"/>
              </w:tabs>
              <w:jc w:val="center"/>
              <w:rPr>
                <w:rFonts w:ascii="Tahoma" w:eastAsia="Browallia New" w:hAnsi="Tahoma" w:cs="Tahoma"/>
                <w:b/>
                <w:bCs/>
                <w:color w:val="17365D"/>
                <w:sz w:val="18"/>
                <w:szCs w:val="18"/>
              </w:rPr>
            </w:pPr>
            <w:r w:rsidRPr="00D2643F">
              <w:rPr>
                <w:rFonts w:ascii="Tahoma" w:eastAsia="Browallia New" w:hAnsi="Tahoma" w:cs="Tahoma"/>
                <w:b/>
                <w:bCs/>
                <w:color w:val="17365D"/>
                <w:sz w:val="18"/>
                <w:szCs w:val="18"/>
              </w:rPr>
              <w:t xml:space="preserve">TONG XING TANG HOTEL4* </w:t>
            </w:r>
            <w:r w:rsidRPr="00D2643F">
              <w:rPr>
                <w:rFonts w:ascii="Tahoma" w:eastAsia="Browallia New" w:hAnsi="Tahoma" w:cs="Tahoma"/>
                <w:b/>
                <w:bCs/>
                <w:color w:val="17365D"/>
                <w:sz w:val="18"/>
                <w:szCs w:val="18"/>
                <w:cs/>
              </w:rPr>
              <w:t>หรือเทียบเท่า</w:t>
            </w:r>
          </w:p>
        </w:tc>
      </w:tr>
      <w:tr w:rsidR="00D4157A" w:rsidRPr="00AB39AD" w14:paraId="37C8DBC4" w14:textId="77777777" w:rsidTr="001119F2">
        <w:trPr>
          <w:trHeight w:val="527"/>
        </w:trPr>
        <w:tc>
          <w:tcPr>
            <w:tcW w:w="562" w:type="dxa"/>
            <w:shd w:val="clear" w:color="auto" w:fill="FFF7F8"/>
            <w:vAlign w:val="center"/>
          </w:tcPr>
          <w:p w14:paraId="3ED8CCEF" w14:textId="5DD32097" w:rsidR="00D4157A" w:rsidRPr="00D4157A" w:rsidRDefault="00416F9F">
            <w:pPr>
              <w:tabs>
                <w:tab w:val="left" w:pos="1830"/>
              </w:tabs>
              <w:ind w:left="-108"/>
              <w:jc w:val="center"/>
              <w:rPr>
                <w:rFonts w:ascii="Tahoma" w:eastAsia="Browallia New" w:hAnsi="Tahoma" w:cs="Tahoma"/>
                <w:color w:val="17365D"/>
                <w:sz w:val="20"/>
                <w:szCs w:val="20"/>
              </w:rPr>
            </w:pPr>
            <w:r>
              <w:rPr>
                <w:rFonts w:ascii="Tahoma" w:eastAsia="Browallia New" w:hAnsi="Tahoma" w:cs="Tahoma" w:hint="cs"/>
                <w:color w:val="17365D"/>
                <w:sz w:val="20"/>
                <w:szCs w:val="20"/>
                <w:cs/>
              </w:rPr>
              <w:t>3</w:t>
            </w:r>
          </w:p>
        </w:tc>
        <w:tc>
          <w:tcPr>
            <w:tcW w:w="6100" w:type="dxa"/>
            <w:tcBorders>
              <w:bottom w:val="single" w:sz="4" w:space="0" w:color="000000"/>
            </w:tcBorders>
            <w:shd w:val="clear" w:color="auto" w:fill="FFF7F8"/>
            <w:vAlign w:val="center"/>
          </w:tcPr>
          <w:p w14:paraId="1E3AB223" w14:textId="412C352D" w:rsidR="00D4157A" w:rsidRDefault="00143C54">
            <w:pPr>
              <w:tabs>
                <w:tab w:val="left" w:pos="1830"/>
              </w:tabs>
              <w:rPr>
                <w:rFonts w:ascii="Tahoma" w:eastAsia="Browallia New" w:hAnsi="Tahoma" w:cs="Tahoma"/>
                <w:color w:val="000000"/>
                <w:sz w:val="20"/>
                <w:szCs w:val="20"/>
                <w:cs/>
              </w:rPr>
            </w:pPr>
            <w:bookmarkStart w:id="0" w:name="_Hlk168406413"/>
            <w:r>
              <w:rPr>
                <w:rFonts w:ascii="Tahoma" w:eastAsia="Browallia New" w:hAnsi="Tahoma" w:cs="Tahoma" w:hint="cs"/>
                <w:color w:val="000000"/>
                <w:sz w:val="20"/>
                <w:szCs w:val="20"/>
                <w:cs/>
              </w:rPr>
              <w:t xml:space="preserve">เดินทางสู่จงเตี้ยน - </w:t>
            </w:r>
            <w:r w:rsidR="00D4157A" w:rsidRPr="00AB39AD">
              <w:rPr>
                <w:rFonts w:ascii="Tahoma" w:eastAsia="Browallia New" w:hAnsi="Tahoma" w:cs="Tahoma"/>
                <w:color w:val="000000"/>
                <w:sz w:val="20"/>
                <w:szCs w:val="20"/>
                <w:cs/>
              </w:rPr>
              <w:t>โค้งแรกแม่น้ำแยงซีเกียง</w:t>
            </w:r>
            <w:r w:rsidR="00D4157A" w:rsidRPr="00AB39AD">
              <w:rPr>
                <w:rFonts w:ascii="Tahoma" w:eastAsia="Browallia New" w:hAnsi="Tahoma" w:cs="Tahoma"/>
                <w:color w:val="000000"/>
                <w:sz w:val="20"/>
                <w:szCs w:val="20"/>
              </w:rPr>
              <w:t>(</w:t>
            </w:r>
            <w:r w:rsidR="00D4157A" w:rsidRPr="00AB39AD">
              <w:rPr>
                <w:rFonts w:ascii="Tahoma" w:eastAsia="Browallia New" w:hAnsi="Tahoma" w:cs="Tahoma"/>
                <w:color w:val="000000"/>
                <w:sz w:val="20"/>
                <w:szCs w:val="20"/>
                <w:cs/>
              </w:rPr>
              <w:t>ผ่านชม</w:t>
            </w:r>
            <w:r w:rsidR="00D4157A" w:rsidRPr="00AB39AD">
              <w:rPr>
                <w:rFonts w:ascii="Tahoma" w:eastAsia="Browallia New" w:hAnsi="Tahoma" w:cs="Tahoma"/>
                <w:color w:val="000000"/>
                <w:sz w:val="20"/>
                <w:szCs w:val="20"/>
              </w:rPr>
              <w:t xml:space="preserve">) – </w:t>
            </w:r>
            <w:r w:rsidR="00D4157A" w:rsidRPr="00AB39AD">
              <w:rPr>
                <w:rFonts w:ascii="Tahoma" w:eastAsia="Browallia New" w:hAnsi="Tahoma" w:cs="Tahoma"/>
                <w:color w:val="000000"/>
                <w:sz w:val="20"/>
                <w:szCs w:val="20"/>
                <w:cs/>
              </w:rPr>
              <w:t xml:space="preserve">ช่องแคบเสือกระโจน </w:t>
            </w:r>
            <w:r w:rsidR="00D4157A" w:rsidRPr="00AB39AD">
              <w:rPr>
                <w:rFonts w:ascii="Tahoma" w:eastAsia="Browallia New" w:hAnsi="Tahoma" w:cs="Tahoma"/>
                <w:color w:val="FF0000"/>
                <w:sz w:val="20"/>
                <w:szCs w:val="20"/>
              </w:rPr>
              <w:t>(</w:t>
            </w:r>
            <w:r w:rsidR="008B63C8">
              <w:rPr>
                <w:rFonts w:ascii="Tahoma" w:eastAsia="Browallia New" w:hAnsi="Tahoma" w:cs="Tahoma" w:hint="cs"/>
                <w:color w:val="FF0000"/>
                <w:sz w:val="20"/>
                <w:szCs w:val="20"/>
                <w:cs/>
              </w:rPr>
              <w:t>ไม่</w:t>
            </w:r>
            <w:r w:rsidR="00D4157A" w:rsidRPr="00AB39AD">
              <w:rPr>
                <w:rFonts w:ascii="Tahoma" w:eastAsia="Browallia New" w:hAnsi="Tahoma" w:cs="Tahoma"/>
                <w:color w:val="FF0000"/>
                <w:sz w:val="20"/>
                <w:szCs w:val="20"/>
                <w:cs/>
              </w:rPr>
              <w:t>รวมบันไดเลื่อน)</w:t>
            </w:r>
            <w:r w:rsidR="00D4157A">
              <w:rPr>
                <w:rFonts w:ascii="Tahoma" w:eastAsia="Browallia New" w:hAnsi="Tahoma" w:cs="Tahoma" w:hint="cs"/>
                <w:color w:val="FF0000"/>
                <w:sz w:val="20"/>
                <w:szCs w:val="20"/>
                <w:cs/>
              </w:rPr>
              <w:t xml:space="preserve"> </w:t>
            </w:r>
            <w:r w:rsidR="00D4157A" w:rsidRPr="00D4157A">
              <w:rPr>
                <w:rFonts w:ascii="Tahoma" w:eastAsia="Browallia New" w:hAnsi="Tahoma" w:cs="Tahoma" w:hint="cs"/>
                <w:sz w:val="20"/>
                <w:szCs w:val="20"/>
                <w:cs/>
              </w:rPr>
              <w:t>-</w:t>
            </w:r>
            <w:r w:rsidR="00D4157A">
              <w:rPr>
                <w:rFonts w:ascii="Tahoma" w:eastAsia="Browallia New" w:hAnsi="Tahoma" w:cs="Tahoma" w:hint="cs"/>
                <w:color w:val="FF0000"/>
                <w:sz w:val="20"/>
                <w:szCs w:val="20"/>
                <w:cs/>
              </w:rPr>
              <w:t xml:space="preserve"> </w:t>
            </w:r>
            <w:r w:rsidR="00D4157A" w:rsidRPr="00AB39AD">
              <w:rPr>
                <w:rFonts w:ascii="Tahoma" w:eastAsia="Browallia New" w:hAnsi="Tahoma" w:cs="Tahoma"/>
                <w:color w:val="000000"/>
                <w:sz w:val="20"/>
                <w:szCs w:val="20"/>
                <w:cs/>
              </w:rPr>
              <w:t xml:space="preserve">จงเตี้ยน แชงกรีล่า </w:t>
            </w:r>
            <w:r w:rsidR="00D4157A">
              <w:rPr>
                <w:rFonts w:ascii="Tahoma" w:eastAsia="Browallia New" w:hAnsi="Tahoma" w:cs="Tahoma"/>
                <w:sz w:val="20"/>
                <w:szCs w:val="20"/>
              </w:rPr>
              <w:t>–</w:t>
            </w:r>
            <w:r w:rsidR="00D4157A">
              <w:rPr>
                <w:rFonts w:ascii="Tahoma" w:eastAsia="Browallia New" w:hAnsi="Tahoma" w:cs="Tahoma" w:hint="cs"/>
                <w:color w:val="C00000"/>
                <w:sz w:val="20"/>
                <w:szCs w:val="20"/>
                <w:cs/>
              </w:rPr>
              <w:t xml:space="preserve"> </w:t>
            </w:r>
            <w:r w:rsidR="00D4157A" w:rsidRPr="00AB39AD">
              <w:rPr>
                <w:rFonts w:ascii="Tahoma" w:eastAsia="Browallia New" w:hAnsi="Tahoma" w:cs="Tahoma"/>
                <w:color w:val="000000"/>
                <w:sz w:val="20"/>
                <w:szCs w:val="20"/>
                <w:cs/>
              </w:rPr>
              <w:t>เมืองโบราณแชงกรีล่า</w:t>
            </w:r>
            <w:r w:rsidR="00D4157A">
              <w:rPr>
                <w:rFonts w:ascii="Tahoma" w:eastAsia="Browallia New" w:hAnsi="Tahoma" w:cs="Tahoma" w:hint="cs"/>
                <w:color w:val="000000"/>
                <w:sz w:val="20"/>
                <w:szCs w:val="20"/>
                <w:cs/>
              </w:rPr>
              <w:t xml:space="preserve"> - </w:t>
            </w:r>
            <w:r w:rsidRPr="00AB39AD">
              <w:rPr>
                <w:rFonts w:ascii="Tahoma" w:eastAsia="Browallia New" w:hAnsi="Tahoma" w:cs="Tahoma"/>
                <w:color w:val="000000"/>
                <w:sz w:val="20"/>
                <w:szCs w:val="20"/>
                <w:cs/>
              </w:rPr>
              <w:t xml:space="preserve">วัดซงจ้านหลิน </w:t>
            </w:r>
            <w:r>
              <w:rPr>
                <w:rFonts w:ascii="Tahoma" w:eastAsia="Browallia New" w:hAnsi="Tahoma" w:cs="Tahoma" w:hint="cs"/>
                <w:color w:val="FF0000"/>
                <w:sz w:val="20"/>
                <w:szCs w:val="20"/>
                <w:cs/>
              </w:rPr>
              <w:t xml:space="preserve">- </w:t>
            </w:r>
            <w:r w:rsidR="00D4157A">
              <w:rPr>
                <w:rFonts w:ascii="Tahoma" w:eastAsia="Browallia New" w:hAnsi="Tahoma" w:cs="Tahoma" w:hint="cs"/>
                <w:color w:val="000000"/>
                <w:sz w:val="20"/>
                <w:szCs w:val="20"/>
                <w:cs/>
              </w:rPr>
              <w:t>พักที่</w:t>
            </w:r>
            <w:r w:rsidR="00D4157A" w:rsidRPr="00AB39AD">
              <w:rPr>
                <w:rFonts w:ascii="Tahoma" w:eastAsia="Browallia New" w:hAnsi="Tahoma" w:cs="Tahoma"/>
                <w:color w:val="000000"/>
                <w:sz w:val="20"/>
                <w:szCs w:val="20"/>
                <w:cs/>
              </w:rPr>
              <w:t>แชงกรีล่า</w:t>
            </w:r>
            <w:r w:rsidR="00D4157A" w:rsidRPr="00AB39AD">
              <w:rPr>
                <w:rFonts w:ascii="Tahoma" w:eastAsia="Browallia New" w:hAnsi="Tahoma" w:cs="Tahoma"/>
                <w:i/>
                <w:color w:val="000000"/>
                <w:sz w:val="20"/>
                <w:szCs w:val="20"/>
              </w:rPr>
              <w:t xml:space="preserve"> </w:t>
            </w:r>
            <w:r w:rsidR="00D4157A" w:rsidRPr="00AB39AD">
              <w:rPr>
                <w:rFonts w:ascii="Tahoma" w:eastAsia="Browallia New" w:hAnsi="Tahoma" w:cs="Tahoma"/>
                <w:color w:val="000000"/>
                <w:sz w:val="20"/>
                <w:szCs w:val="20"/>
              </w:rPr>
              <w:t xml:space="preserve"> </w:t>
            </w:r>
            <w:bookmarkEnd w:id="0"/>
          </w:p>
        </w:tc>
        <w:tc>
          <w:tcPr>
            <w:tcW w:w="425" w:type="dxa"/>
            <w:shd w:val="clear" w:color="auto" w:fill="FFF7F8"/>
            <w:vAlign w:val="center"/>
          </w:tcPr>
          <w:p w14:paraId="4CD09CDD" w14:textId="71821829" w:rsidR="00D4157A" w:rsidRPr="00AB39AD" w:rsidRDefault="001119F2">
            <w:pPr>
              <w:tabs>
                <w:tab w:val="left" w:pos="1830"/>
              </w:tabs>
              <w:jc w:val="center"/>
              <w:rPr>
                <w:rFonts w:ascii="Tahoma" w:eastAsia="Browallia New" w:hAnsi="Tahoma" w:cs="Tahoma"/>
                <w:color w:val="17365D"/>
                <w:sz w:val="20"/>
                <w:szCs w:val="20"/>
              </w:rPr>
            </w:pPr>
            <w:r w:rsidRPr="00AB39AD">
              <w:rPr>
                <w:rFonts w:ascii="Tahoma" w:eastAsia="Browallia New" w:hAnsi="Tahoma" w:cs="Tahoma"/>
                <w:noProof/>
                <w:color w:val="17365D"/>
                <w:sz w:val="20"/>
                <w:szCs w:val="20"/>
              </w:rPr>
              <w:drawing>
                <wp:inline distT="0" distB="0" distL="0" distR="0" wp14:anchorId="26E5DA1A" wp14:editId="5AECDF00">
                  <wp:extent cx="111303" cy="211193"/>
                  <wp:effectExtent l="0" t="0" r="0" b="0"/>
                  <wp:docPr id="401305358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shd w:val="clear" w:color="auto" w:fill="FFF7F8"/>
            <w:vAlign w:val="center"/>
          </w:tcPr>
          <w:p w14:paraId="7A1EB44E" w14:textId="6E484646" w:rsidR="00D4157A" w:rsidRPr="00AB39AD" w:rsidRDefault="001119F2">
            <w:pPr>
              <w:tabs>
                <w:tab w:val="left" w:pos="1830"/>
              </w:tabs>
              <w:jc w:val="center"/>
              <w:rPr>
                <w:rFonts w:ascii="Tahoma" w:eastAsia="Browallia New" w:hAnsi="Tahoma" w:cs="Tahoma"/>
                <w:color w:val="17365D"/>
                <w:sz w:val="20"/>
                <w:szCs w:val="20"/>
              </w:rPr>
            </w:pPr>
            <w:r w:rsidRPr="00AB39AD">
              <w:rPr>
                <w:rFonts w:ascii="Tahoma" w:eastAsia="Browallia New" w:hAnsi="Tahoma" w:cs="Tahoma"/>
                <w:noProof/>
                <w:color w:val="17365D"/>
                <w:sz w:val="20"/>
                <w:szCs w:val="20"/>
              </w:rPr>
              <w:drawing>
                <wp:inline distT="0" distB="0" distL="0" distR="0" wp14:anchorId="65BCCDA9" wp14:editId="172AAB55">
                  <wp:extent cx="111303" cy="211193"/>
                  <wp:effectExtent l="0" t="0" r="0" b="0"/>
                  <wp:docPr id="862057736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" w:type="dxa"/>
            <w:shd w:val="clear" w:color="auto" w:fill="FFF7F8"/>
            <w:vAlign w:val="center"/>
          </w:tcPr>
          <w:p w14:paraId="06F8155E" w14:textId="7E4CDA09" w:rsidR="00D4157A" w:rsidRPr="00AB39AD" w:rsidRDefault="001119F2">
            <w:pPr>
              <w:tabs>
                <w:tab w:val="left" w:pos="1830"/>
              </w:tabs>
              <w:jc w:val="center"/>
              <w:rPr>
                <w:rFonts w:ascii="Tahoma" w:eastAsia="Browallia New" w:hAnsi="Tahoma" w:cs="Tahoma"/>
                <w:color w:val="17365D"/>
                <w:sz w:val="20"/>
                <w:szCs w:val="20"/>
              </w:rPr>
            </w:pPr>
            <w:r w:rsidRPr="00AB39AD">
              <w:rPr>
                <w:rFonts w:ascii="Tahoma" w:eastAsia="Browallia New" w:hAnsi="Tahoma" w:cs="Tahoma"/>
                <w:noProof/>
                <w:color w:val="17365D"/>
                <w:sz w:val="20"/>
                <w:szCs w:val="20"/>
              </w:rPr>
              <w:drawing>
                <wp:inline distT="0" distB="0" distL="0" distR="0" wp14:anchorId="65558CE5" wp14:editId="1E0B1053">
                  <wp:extent cx="111303" cy="211193"/>
                  <wp:effectExtent l="0" t="0" r="0" b="0"/>
                  <wp:docPr id="1159226645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FFF7F8"/>
            <w:vAlign w:val="center"/>
          </w:tcPr>
          <w:p w14:paraId="79C327B0" w14:textId="77777777" w:rsidR="00416F9F" w:rsidRPr="00D2643F" w:rsidRDefault="00416F9F" w:rsidP="00416F9F">
            <w:pPr>
              <w:tabs>
                <w:tab w:val="left" w:pos="1830"/>
              </w:tabs>
              <w:spacing w:line="276" w:lineRule="auto"/>
              <w:jc w:val="center"/>
              <w:rPr>
                <w:rFonts w:ascii="Tahoma" w:eastAsia="Browallia New" w:hAnsi="Tahoma" w:cs="Tahoma"/>
                <w:b/>
                <w:bCs/>
                <w:color w:val="17365D"/>
                <w:sz w:val="18"/>
                <w:szCs w:val="18"/>
              </w:rPr>
            </w:pPr>
            <w:r w:rsidRPr="00D2643F">
              <w:rPr>
                <w:rFonts w:ascii="Tahoma" w:eastAsia="Browallia New" w:hAnsi="Tahoma" w:cs="Tahoma"/>
                <w:b/>
                <w:bCs/>
                <w:color w:val="17365D"/>
                <w:sz w:val="18"/>
                <w:szCs w:val="18"/>
              </w:rPr>
              <w:t xml:space="preserve">GRACE HOTEL 4* </w:t>
            </w:r>
          </w:p>
          <w:p w14:paraId="76586287" w14:textId="4ED683A5" w:rsidR="00D4157A" w:rsidRPr="00D2643F" w:rsidRDefault="00416F9F" w:rsidP="00416F9F">
            <w:pPr>
              <w:tabs>
                <w:tab w:val="left" w:pos="1830"/>
              </w:tabs>
              <w:jc w:val="center"/>
              <w:rPr>
                <w:rFonts w:ascii="Tahoma" w:eastAsia="Browallia New" w:hAnsi="Tahoma" w:cs="Tahoma"/>
                <w:b/>
                <w:bCs/>
                <w:color w:val="17365D"/>
                <w:sz w:val="18"/>
                <w:szCs w:val="18"/>
              </w:rPr>
            </w:pPr>
            <w:r w:rsidRPr="00D2643F">
              <w:rPr>
                <w:rFonts w:ascii="Tahoma" w:eastAsia="Browallia New" w:hAnsi="Tahoma" w:cs="Tahoma"/>
                <w:b/>
                <w:bCs/>
                <w:color w:val="17365D"/>
                <w:sz w:val="18"/>
                <w:szCs w:val="18"/>
                <w:cs/>
              </w:rPr>
              <w:t>หรือเทียบเท่า</w:t>
            </w:r>
          </w:p>
        </w:tc>
      </w:tr>
      <w:tr w:rsidR="00C472F8" w:rsidRPr="00AB39AD" w14:paraId="5C8ACEFF" w14:textId="77777777" w:rsidTr="001119F2">
        <w:trPr>
          <w:trHeight w:val="282"/>
        </w:trPr>
        <w:tc>
          <w:tcPr>
            <w:tcW w:w="562" w:type="dxa"/>
            <w:shd w:val="clear" w:color="auto" w:fill="FFF7F8"/>
            <w:vAlign w:val="center"/>
          </w:tcPr>
          <w:p w14:paraId="278FD6C5" w14:textId="23E717B6" w:rsidR="00C472F8" w:rsidRPr="00AB39AD" w:rsidRDefault="00416F9F">
            <w:pPr>
              <w:tabs>
                <w:tab w:val="left" w:pos="1830"/>
              </w:tabs>
              <w:spacing w:line="276" w:lineRule="auto"/>
              <w:ind w:left="-108"/>
              <w:jc w:val="center"/>
              <w:rPr>
                <w:rFonts w:ascii="Tahoma" w:eastAsia="Browallia New" w:hAnsi="Tahoma" w:cs="Tahoma"/>
                <w:color w:val="17365D"/>
                <w:sz w:val="20"/>
                <w:szCs w:val="20"/>
              </w:rPr>
            </w:pPr>
            <w:r>
              <w:rPr>
                <w:rFonts w:ascii="Tahoma" w:eastAsia="Browallia New" w:hAnsi="Tahoma" w:cs="Tahoma" w:hint="cs"/>
                <w:color w:val="17365D"/>
                <w:sz w:val="20"/>
                <w:szCs w:val="20"/>
                <w:cs/>
              </w:rPr>
              <w:t>4</w:t>
            </w:r>
          </w:p>
        </w:tc>
        <w:tc>
          <w:tcPr>
            <w:tcW w:w="6100" w:type="dxa"/>
            <w:tcBorders>
              <w:bottom w:val="single" w:sz="4" w:space="0" w:color="000000"/>
            </w:tcBorders>
            <w:shd w:val="clear" w:color="auto" w:fill="FFF7F8"/>
          </w:tcPr>
          <w:p w14:paraId="542F1191" w14:textId="4BC25F4F" w:rsidR="00C472F8" w:rsidRPr="00AB39AD" w:rsidRDefault="00143C54">
            <w:pPr>
              <w:tabs>
                <w:tab w:val="left" w:pos="1830"/>
              </w:tabs>
              <w:spacing w:line="276" w:lineRule="auto"/>
              <w:rPr>
                <w:rFonts w:ascii="Tahoma" w:eastAsia="Browallia New" w:hAnsi="Tahoma" w:cs="Tahoma"/>
                <w:color w:val="17365D"/>
                <w:sz w:val="20"/>
                <w:szCs w:val="20"/>
              </w:rPr>
            </w:pPr>
            <w:r>
              <w:rPr>
                <w:rFonts w:ascii="Tahoma" w:eastAsia="Browallia New" w:hAnsi="Tahoma" w:cs="Tahoma" w:hint="cs"/>
                <w:color w:val="000000"/>
                <w:sz w:val="20"/>
                <w:szCs w:val="20"/>
                <w:cs/>
              </w:rPr>
              <w:t>จงเตี้ยน -</w:t>
            </w:r>
            <w:r w:rsidR="00D4157A" w:rsidRPr="00D4157A">
              <w:rPr>
                <w:rFonts w:ascii="Tahoma" w:eastAsia="Browallia New" w:hAnsi="Tahoma" w:cs="Tahoma"/>
                <w:sz w:val="20"/>
                <w:szCs w:val="20"/>
                <w:cs/>
              </w:rPr>
              <w:t>"</w:t>
            </w:r>
            <w:r w:rsidR="00D4157A" w:rsidRPr="00D4157A">
              <w:rPr>
                <w:rFonts w:ascii="Tahoma" w:eastAsia="Browallia New" w:hAnsi="Tahoma" w:cs="Tahoma" w:hint="cs"/>
                <w:sz w:val="20"/>
                <w:szCs w:val="20"/>
                <w:cs/>
              </w:rPr>
              <w:t>ไป๋สุ่ยไถ</w:t>
            </w:r>
            <w:r w:rsidR="00D4157A" w:rsidRPr="00D4157A">
              <w:rPr>
                <w:rFonts w:ascii="Tahoma" w:eastAsia="Browallia New" w:hAnsi="Tahoma" w:cs="Tahoma"/>
                <w:sz w:val="20"/>
                <w:szCs w:val="20"/>
                <w:cs/>
              </w:rPr>
              <w:t xml:space="preserve">" </w:t>
            </w:r>
            <w:r w:rsidR="00D4157A" w:rsidRPr="00D4157A">
              <w:rPr>
                <w:rFonts w:ascii="Tahoma" w:eastAsia="Browallia New" w:hAnsi="Tahoma" w:cs="Tahoma" w:hint="cs"/>
                <w:sz w:val="20"/>
                <w:szCs w:val="20"/>
                <w:cs/>
              </w:rPr>
              <w:t>หรือ</w:t>
            </w:r>
            <w:r w:rsidR="00D4157A" w:rsidRPr="00D4157A">
              <w:rPr>
                <w:rFonts w:ascii="Tahoma" w:eastAsia="Browallia New" w:hAnsi="Tahoma" w:cs="Tahoma"/>
                <w:sz w:val="20"/>
                <w:szCs w:val="20"/>
                <w:cs/>
              </w:rPr>
              <w:t xml:space="preserve"> "</w:t>
            </w:r>
            <w:r w:rsidR="00D4157A" w:rsidRPr="00D4157A">
              <w:rPr>
                <w:rFonts w:ascii="Tahoma" w:eastAsia="Browallia New" w:hAnsi="Tahoma" w:cs="Tahoma" w:hint="cs"/>
                <w:sz w:val="20"/>
                <w:szCs w:val="20"/>
                <w:cs/>
              </w:rPr>
              <w:t>ระเบียงธารน้ำขาว</w:t>
            </w:r>
            <w:r w:rsidR="00D4157A" w:rsidRPr="00D4157A">
              <w:rPr>
                <w:rFonts w:ascii="Tahoma" w:eastAsia="Browallia New" w:hAnsi="Tahoma" w:cs="Tahoma"/>
                <w:sz w:val="20"/>
                <w:szCs w:val="20"/>
                <w:cs/>
              </w:rPr>
              <w:t>"</w:t>
            </w:r>
            <w:r w:rsidR="00D4157A">
              <w:rPr>
                <w:rFonts w:ascii="Tahoma" w:eastAsia="Browallia New" w:hAnsi="Tahoma" w:cs="Tahoma" w:hint="cs"/>
                <w:sz w:val="20"/>
                <w:szCs w:val="20"/>
                <w:cs/>
              </w:rPr>
              <w:t xml:space="preserve"> - </w:t>
            </w:r>
            <w:r w:rsidR="00416F9F" w:rsidRPr="00AB39AD">
              <w:rPr>
                <w:rFonts w:ascii="Tahoma" w:eastAsia="Browallia New" w:hAnsi="Tahoma" w:cs="Tahoma"/>
                <w:color w:val="000000"/>
                <w:sz w:val="20"/>
                <w:szCs w:val="20"/>
                <w:cs/>
              </w:rPr>
              <w:t>เดินทางสู่ลี่เจียงโดยรถ</w:t>
            </w:r>
            <w:r w:rsidR="00416F9F" w:rsidRPr="00AB39AD">
              <w:rPr>
                <w:rFonts w:ascii="Tahoma" w:eastAsia="Browallia New" w:hAnsi="Tahoma" w:cs="Tahoma"/>
                <w:color w:val="000000"/>
                <w:sz w:val="20"/>
                <w:szCs w:val="20"/>
              </w:rPr>
              <w:t>-</w:t>
            </w:r>
            <w:r w:rsidR="00416F9F" w:rsidRPr="00AB39AD">
              <w:rPr>
                <w:rFonts w:ascii="Tahoma" w:eastAsia="Browallia New" w:hAnsi="Tahoma" w:cs="Tahoma"/>
                <w:color w:val="000000"/>
                <w:sz w:val="20"/>
                <w:szCs w:val="20"/>
                <w:cs/>
              </w:rPr>
              <w:t>สระมังกรดำ</w:t>
            </w:r>
            <w:r w:rsidR="00416F9F" w:rsidRPr="00AB39AD">
              <w:rPr>
                <w:rFonts w:ascii="Tahoma" w:eastAsia="Browallia New" w:hAnsi="Tahoma" w:cs="Tahoma"/>
                <w:color w:val="000000"/>
                <w:sz w:val="20"/>
                <w:szCs w:val="20"/>
              </w:rPr>
              <w:t>-</w:t>
            </w:r>
            <w:r w:rsidR="00416F9F" w:rsidRPr="00AB39AD">
              <w:rPr>
                <w:rFonts w:ascii="Tahoma" w:eastAsia="Browallia New" w:hAnsi="Tahoma" w:cs="Tahoma"/>
                <w:color w:val="000000"/>
                <w:sz w:val="20"/>
                <w:szCs w:val="20"/>
                <w:cs/>
              </w:rPr>
              <w:t>เมืองโบราณลี่เจียง</w:t>
            </w:r>
          </w:p>
        </w:tc>
        <w:tc>
          <w:tcPr>
            <w:tcW w:w="425" w:type="dxa"/>
            <w:shd w:val="clear" w:color="auto" w:fill="FFF7F8"/>
            <w:vAlign w:val="center"/>
          </w:tcPr>
          <w:p w14:paraId="2CC1C4E3" w14:textId="77777777" w:rsidR="00C472F8" w:rsidRPr="00AB39AD" w:rsidRDefault="00C31FCC">
            <w:pPr>
              <w:tabs>
                <w:tab w:val="left" w:pos="1830"/>
              </w:tabs>
              <w:spacing w:line="276" w:lineRule="auto"/>
              <w:jc w:val="center"/>
              <w:rPr>
                <w:rFonts w:ascii="Tahoma" w:eastAsia="Browallia New" w:hAnsi="Tahoma" w:cs="Tahoma"/>
                <w:color w:val="17365D"/>
                <w:sz w:val="20"/>
                <w:szCs w:val="20"/>
              </w:rPr>
            </w:pPr>
            <w:r w:rsidRPr="00AB39AD">
              <w:rPr>
                <w:rFonts w:ascii="Tahoma" w:eastAsia="Browallia New" w:hAnsi="Tahoma" w:cs="Tahoma"/>
                <w:noProof/>
                <w:color w:val="17365D"/>
                <w:sz w:val="20"/>
                <w:szCs w:val="20"/>
              </w:rPr>
              <w:drawing>
                <wp:inline distT="0" distB="0" distL="0" distR="0" wp14:anchorId="6E7C1C6F" wp14:editId="2A5BB8B9">
                  <wp:extent cx="111303" cy="211193"/>
                  <wp:effectExtent l="0" t="0" r="0" b="0"/>
                  <wp:docPr id="1968790578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shd w:val="clear" w:color="auto" w:fill="FFF7F8"/>
            <w:vAlign w:val="center"/>
          </w:tcPr>
          <w:p w14:paraId="20AB10CF" w14:textId="77777777" w:rsidR="00C472F8" w:rsidRPr="00AB39AD" w:rsidRDefault="00C31FCC">
            <w:pPr>
              <w:tabs>
                <w:tab w:val="left" w:pos="1830"/>
              </w:tabs>
              <w:spacing w:line="276" w:lineRule="auto"/>
              <w:jc w:val="center"/>
              <w:rPr>
                <w:rFonts w:ascii="Tahoma" w:eastAsia="Browallia New" w:hAnsi="Tahoma" w:cs="Tahoma"/>
                <w:color w:val="17365D"/>
                <w:sz w:val="20"/>
                <w:szCs w:val="20"/>
              </w:rPr>
            </w:pPr>
            <w:r w:rsidRPr="00AB39AD">
              <w:rPr>
                <w:rFonts w:ascii="Tahoma" w:eastAsia="Browallia New" w:hAnsi="Tahoma" w:cs="Tahoma"/>
                <w:noProof/>
                <w:color w:val="17365D"/>
                <w:sz w:val="20"/>
                <w:szCs w:val="20"/>
              </w:rPr>
              <w:drawing>
                <wp:inline distT="0" distB="0" distL="0" distR="0" wp14:anchorId="1BCA685A" wp14:editId="3F1201B0">
                  <wp:extent cx="111303" cy="211193"/>
                  <wp:effectExtent l="0" t="0" r="0" b="0"/>
                  <wp:docPr id="1968790577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" w:type="dxa"/>
            <w:shd w:val="clear" w:color="auto" w:fill="FFF7F8"/>
            <w:vAlign w:val="center"/>
          </w:tcPr>
          <w:p w14:paraId="5DB08E98" w14:textId="77777777" w:rsidR="00C472F8" w:rsidRPr="00AB39AD" w:rsidRDefault="00C31FCC">
            <w:pPr>
              <w:tabs>
                <w:tab w:val="left" w:pos="1830"/>
              </w:tabs>
              <w:spacing w:line="276" w:lineRule="auto"/>
              <w:jc w:val="center"/>
              <w:rPr>
                <w:rFonts w:ascii="Tahoma" w:eastAsia="Browallia New" w:hAnsi="Tahoma" w:cs="Tahoma"/>
                <w:color w:val="17365D"/>
                <w:sz w:val="20"/>
                <w:szCs w:val="20"/>
              </w:rPr>
            </w:pPr>
            <w:r w:rsidRPr="00AB39AD">
              <w:rPr>
                <w:rFonts w:ascii="Tahoma" w:eastAsia="Browallia New" w:hAnsi="Tahoma" w:cs="Tahoma"/>
                <w:noProof/>
                <w:color w:val="17365D"/>
                <w:sz w:val="20"/>
                <w:szCs w:val="20"/>
              </w:rPr>
              <w:drawing>
                <wp:inline distT="0" distB="0" distL="0" distR="0" wp14:anchorId="30D7913C" wp14:editId="58EB6B89">
                  <wp:extent cx="111303" cy="211193"/>
                  <wp:effectExtent l="0" t="0" r="0" b="0"/>
                  <wp:docPr id="1968790580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FFF7F8"/>
            <w:vAlign w:val="center"/>
          </w:tcPr>
          <w:p w14:paraId="627A0B23" w14:textId="77777777" w:rsidR="002F19D6" w:rsidRDefault="002F19D6">
            <w:pPr>
              <w:tabs>
                <w:tab w:val="left" w:pos="1830"/>
              </w:tabs>
              <w:spacing w:line="276" w:lineRule="auto"/>
              <w:jc w:val="center"/>
              <w:rPr>
                <w:rFonts w:ascii="Tahoma" w:eastAsia="Browallia New" w:hAnsi="Tahoma" w:cs="Tahoma"/>
                <w:b/>
                <w:bCs/>
                <w:color w:val="17365D"/>
                <w:sz w:val="18"/>
                <w:szCs w:val="18"/>
              </w:rPr>
            </w:pPr>
            <w:r w:rsidRPr="002F19D6">
              <w:rPr>
                <w:rFonts w:ascii="Tahoma" w:eastAsia="Browallia New" w:hAnsi="Tahoma" w:cs="Tahoma"/>
                <w:b/>
                <w:bCs/>
                <w:color w:val="17365D"/>
                <w:sz w:val="18"/>
                <w:szCs w:val="18"/>
              </w:rPr>
              <w:t>FENG HUANG HOTEL 4*</w:t>
            </w:r>
          </w:p>
          <w:p w14:paraId="1C254312" w14:textId="1C181212" w:rsidR="00C472F8" w:rsidRPr="00D2643F" w:rsidRDefault="00C31FCC">
            <w:pPr>
              <w:tabs>
                <w:tab w:val="left" w:pos="1830"/>
              </w:tabs>
              <w:spacing w:line="276" w:lineRule="auto"/>
              <w:jc w:val="center"/>
              <w:rPr>
                <w:rFonts w:ascii="Tahoma" w:eastAsia="Browallia New" w:hAnsi="Tahoma" w:cs="Tahoma"/>
                <w:b/>
                <w:bCs/>
                <w:color w:val="17365D"/>
                <w:sz w:val="18"/>
                <w:szCs w:val="18"/>
              </w:rPr>
            </w:pPr>
            <w:r w:rsidRPr="00D2643F">
              <w:rPr>
                <w:rFonts w:ascii="Tahoma" w:eastAsia="Browallia New" w:hAnsi="Tahoma" w:cs="Tahoma"/>
                <w:b/>
                <w:bCs/>
                <w:color w:val="17365D"/>
                <w:sz w:val="18"/>
                <w:szCs w:val="18"/>
                <w:cs/>
              </w:rPr>
              <w:t>หรือเทียบเท่า</w:t>
            </w:r>
          </w:p>
        </w:tc>
      </w:tr>
      <w:tr w:rsidR="00416F9F" w:rsidRPr="00AB39AD" w14:paraId="1D4D80AF" w14:textId="77777777" w:rsidTr="001119F2">
        <w:trPr>
          <w:trHeight w:val="282"/>
        </w:trPr>
        <w:tc>
          <w:tcPr>
            <w:tcW w:w="562" w:type="dxa"/>
            <w:shd w:val="clear" w:color="auto" w:fill="FFF7F8"/>
            <w:vAlign w:val="center"/>
          </w:tcPr>
          <w:p w14:paraId="6853214F" w14:textId="738558DC" w:rsidR="00416F9F" w:rsidRPr="00AB39AD" w:rsidRDefault="00416F9F">
            <w:pPr>
              <w:tabs>
                <w:tab w:val="left" w:pos="1830"/>
              </w:tabs>
              <w:ind w:left="-108"/>
              <w:jc w:val="center"/>
              <w:rPr>
                <w:rFonts w:ascii="Tahoma" w:eastAsia="Browallia New" w:hAnsi="Tahoma" w:cs="Tahoma"/>
                <w:color w:val="17365D"/>
                <w:sz w:val="20"/>
                <w:szCs w:val="20"/>
              </w:rPr>
            </w:pPr>
            <w:r>
              <w:rPr>
                <w:rFonts w:ascii="Tahoma" w:eastAsia="Browallia New" w:hAnsi="Tahoma" w:cs="Tahoma" w:hint="cs"/>
                <w:color w:val="17365D"/>
                <w:sz w:val="20"/>
                <w:szCs w:val="20"/>
                <w:cs/>
              </w:rPr>
              <w:t>5</w:t>
            </w:r>
          </w:p>
        </w:tc>
        <w:tc>
          <w:tcPr>
            <w:tcW w:w="6100" w:type="dxa"/>
            <w:tcBorders>
              <w:bottom w:val="single" w:sz="4" w:space="0" w:color="000000"/>
            </w:tcBorders>
            <w:shd w:val="clear" w:color="auto" w:fill="FFF7F8"/>
          </w:tcPr>
          <w:p w14:paraId="5831BCAC" w14:textId="55526247" w:rsidR="00416F9F" w:rsidRPr="00AB39AD" w:rsidRDefault="00416F9F">
            <w:pPr>
              <w:tabs>
                <w:tab w:val="left" w:pos="1830"/>
              </w:tabs>
              <w:rPr>
                <w:rFonts w:ascii="Tahoma" w:eastAsia="Browallia New" w:hAnsi="Tahoma" w:cs="Tahoma"/>
                <w:color w:val="000000"/>
                <w:sz w:val="20"/>
                <w:szCs w:val="20"/>
                <w:cs/>
              </w:rPr>
            </w:pPr>
            <w:r w:rsidRPr="00AB39AD">
              <w:rPr>
                <w:rFonts w:ascii="Tahoma" w:eastAsia="Browallia New" w:hAnsi="Tahoma" w:cs="Tahoma"/>
                <w:color w:val="000000"/>
                <w:sz w:val="20"/>
                <w:szCs w:val="20"/>
                <w:cs/>
              </w:rPr>
              <w:t xml:space="preserve">อุทยานภูเขาหิมะมังกรหยก </w:t>
            </w:r>
            <w:r w:rsidRPr="00BB79B5">
              <w:rPr>
                <w:rFonts w:ascii="Tahoma" w:eastAsia="Browallia New" w:hAnsi="Tahoma" w:cs="Tahoma"/>
                <w:i/>
                <w:color w:val="FF0000"/>
                <w:sz w:val="20"/>
                <w:szCs w:val="20"/>
              </w:rPr>
              <w:t>(</w:t>
            </w:r>
            <w:r w:rsidRPr="00BB79B5">
              <w:rPr>
                <w:rFonts w:ascii="Tahoma" w:eastAsia="Browallia New" w:hAnsi="Tahoma" w:cs="Tahoma"/>
                <w:color w:val="FF0000"/>
                <w:sz w:val="20"/>
                <w:szCs w:val="20"/>
                <w:cs/>
              </w:rPr>
              <w:t>รวมกระเช้าใหญ่ไป</w:t>
            </w:r>
            <w:r w:rsidRPr="00BB79B5">
              <w:rPr>
                <w:rFonts w:ascii="Tahoma" w:eastAsia="Browallia New" w:hAnsi="Tahoma" w:cs="Tahoma"/>
                <w:color w:val="FF0000"/>
                <w:sz w:val="20"/>
                <w:szCs w:val="20"/>
              </w:rPr>
              <w:t>-</w:t>
            </w:r>
            <w:r w:rsidRPr="00BB79B5">
              <w:rPr>
                <w:rFonts w:ascii="Tahoma" w:eastAsia="Browallia New" w:hAnsi="Tahoma" w:cs="Tahoma"/>
                <w:color w:val="FF0000"/>
                <w:sz w:val="20"/>
                <w:szCs w:val="20"/>
                <w:cs/>
              </w:rPr>
              <w:t>กลับ</w:t>
            </w:r>
            <w:r w:rsidRPr="00BB79B5">
              <w:rPr>
                <w:rFonts w:ascii="Tahoma" w:eastAsia="Browallia New" w:hAnsi="Tahoma" w:cs="Tahoma"/>
                <w:i/>
                <w:color w:val="FF0000"/>
                <w:sz w:val="20"/>
                <w:szCs w:val="20"/>
              </w:rPr>
              <w:t>)</w:t>
            </w:r>
            <w:r w:rsidRPr="00BB79B5">
              <w:rPr>
                <w:rFonts w:ascii="Tahoma" w:eastAsia="Browallia New" w:hAnsi="Tahoma" w:cs="Tahoma"/>
                <w:color w:val="FF0000"/>
                <w:sz w:val="20"/>
                <w:szCs w:val="20"/>
              </w:rPr>
              <w:t xml:space="preserve"> </w:t>
            </w:r>
            <w:r w:rsidRPr="00AB39AD">
              <w:rPr>
                <w:rFonts w:ascii="Tahoma" w:eastAsia="Browallia New" w:hAnsi="Tahoma" w:cs="Tahoma"/>
                <w:color w:val="000000"/>
                <w:sz w:val="20"/>
                <w:szCs w:val="20"/>
                <w:cs/>
              </w:rPr>
              <w:t xml:space="preserve">ชมการแสดง </w:t>
            </w:r>
            <w:r w:rsidRPr="00AB39AD">
              <w:rPr>
                <w:rFonts w:ascii="Tahoma" w:eastAsia="Browallia New" w:hAnsi="Tahoma" w:cs="Tahoma"/>
                <w:color w:val="000000"/>
                <w:sz w:val="20"/>
                <w:szCs w:val="20"/>
              </w:rPr>
              <w:t>IMPRESSION LIJIANG –</w:t>
            </w:r>
            <w:r w:rsidRPr="00AB39AD">
              <w:rPr>
                <w:rFonts w:ascii="Tahoma" w:eastAsia="Browallia New" w:hAnsi="Tahoma" w:cs="Tahoma"/>
                <w:color w:val="000000"/>
                <w:sz w:val="20"/>
                <w:szCs w:val="20"/>
                <w:cs/>
              </w:rPr>
              <w:t xml:space="preserve">หุบเขาสีน้ำเงินทะเลสาบไป๋สุ่ยเหอ </w:t>
            </w:r>
            <w:r w:rsidRPr="00AB39AD">
              <w:rPr>
                <w:rFonts w:ascii="Tahoma" w:eastAsia="Browallia New" w:hAnsi="Tahoma" w:cs="Tahoma"/>
                <w:color w:val="FF0000"/>
                <w:sz w:val="20"/>
                <w:szCs w:val="20"/>
              </w:rPr>
              <w:t>(</w:t>
            </w:r>
            <w:r w:rsidRPr="00AB39AD">
              <w:rPr>
                <w:rFonts w:ascii="Tahoma" w:eastAsia="Browallia New" w:hAnsi="Tahoma" w:cs="Tahoma"/>
                <w:color w:val="FF0000"/>
                <w:sz w:val="20"/>
                <w:szCs w:val="20"/>
                <w:cs/>
              </w:rPr>
              <w:t>รวมรถแบตเตอรี่</w:t>
            </w:r>
            <w:r w:rsidRPr="00AB39AD">
              <w:rPr>
                <w:rFonts w:ascii="Tahoma" w:eastAsia="Browallia New" w:hAnsi="Tahoma" w:cs="Tahoma"/>
                <w:color w:val="FF0000"/>
                <w:sz w:val="20"/>
                <w:szCs w:val="20"/>
              </w:rPr>
              <w:t>)</w:t>
            </w:r>
            <w:r w:rsidRPr="00AB39AD">
              <w:rPr>
                <w:rFonts w:ascii="Tahoma" w:eastAsia="Browallia New" w:hAnsi="Tahoma" w:cs="Tahoma"/>
                <w:sz w:val="20"/>
                <w:szCs w:val="20"/>
              </w:rPr>
              <w:t xml:space="preserve"> </w:t>
            </w:r>
            <w:r w:rsidRPr="00AB39AD">
              <w:rPr>
                <w:rFonts w:ascii="Tahoma" w:eastAsia="Browallia New" w:hAnsi="Tahoma" w:cs="Tahoma"/>
                <w:color w:val="000000"/>
                <w:sz w:val="20"/>
                <w:szCs w:val="20"/>
              </w:rPr>
              <w:t xml:space="preserve">– </w:t>
            </w:r>
            <w:r w:rsidRPr="00AB39AD">
              <w:rPr>
                <w:rFonts w:ascii="Tahoma" w:eastAsia="Browallia New" w:hAnsi="Tahoma" w:cs="Tahoma"/>
                <w:color w:val="000000"/>
                <w:sz w:val="20"/>
                <w:szCs w:val="20"/>
                <w:cs/>
              </w:rPr>
              <w:t xml:space="preserve">อุทยานน้ำหยก </w:t>
            </w:r>
            <w:r w:rsidRPr="00AB39AD">
              <w:rPr>
                <w:rFonts w:ascii="Tahoma" w:eastAsia="Browallia New" w:hAnsi="Tahoma" w:cs="Tahoma"/>
                <w:color w:val="000000"/>
                <w:sz w:val="20"/>
                <w:szCs w:val="20"/>
              </w:rPr>
              <w:t>–</w:t>
            </w:r>
            <w:r w:rsidRPr="00AB39AD">
              <w:rPr>
                <w:rFonts w:ascii="Tahoma" w:eastAsia="Browallia New" w:hAnsi="Tahoma" w:cs="Tahoma"/>
                <w:color w:val="000000"/>
                <w:sz w:val="20"/>
                <w:szCs w:val="20"/>
                <w:cs/>
              </w:rPr>
              <w:t xml:space="preserve"> </w:t>
            </w:r>
            <w:r>
              <w:rPr>
                <w:rFonts w:ascii="Tahoma" w:eastAsia="Browallia New" w:hAnsi="Tahoma" w:cs="Tahoma" w:hint="cs"/>
                <w:color w:val="000000"/>
                <w:sz w:val="20"/>
                <w:szCs w:val="20"/>
                <w:cs/>
              </w:rPr>
              <w:t>นั่งรถไฟความเร็วสูงกลับคุนหมิง</w:t>
            </w:r>
          </w:p>
        </w:tc>
        <w:tc>
          <w:tcPr>
            <w:tcW w:w="425" w:type="dxa"/>
            <w:shd w:val="clear" w:color="auto" w:fill="FFF7F8"/>
            <w:vAlign w:val="center"/>
          </w:tcPr>
          <w:p w14:paraId="071FFEAF" w14:textId="50F9ABDB" w:rsidR="00416F9F" w:rsidRPr="00AB39AD" w:rsidRDefault="001119F2">
            <w:pPr>
              <w:tabs>
                <w:tab w:val="left" w:pos="1830"/>
              </w:tabs>
              <w:jc w:val="center"/>
              <w:rPr>
                <w:rFonts w:ascii="Tahoma" w:eastAsia="Browallia New" w:hAnsi="Tahoma" w:cs="Tahoma"/>
                <w:noProof/>
                <w:color w:val="17365D"/>
                <w:sz w:val="20"/>
                <w:szCs w:val="20"/>
              </w:rPr>
            </w:pPr>
            <w:r w:rsidRPr="00AB39AD">
              <w:rPr>
                <w:rFonts w:ascii="Tahoma" w:eastAsia="Browallia New" w:hAnsi="Tahoma" w:cs="Tahoma"/>
                <w:noProof/>
                <w:color w:val="17365D"/>
                <w:sz w:val="20"/>
                <w:szCs w:val="20"/>
              </w:rPr>
              <w:drawing>
                <wp:inline distT="0" distB="0" distL="0" distR="0" wp14:anchorId="1542CEAC" wp14:editId="3EFF555B">
                  <wp:extent cx="111303" cy="211193"/>
                  <wp:effectExtent l="0" t="0" r="0" b="0"/>
                  <wp:docPr id="2085543482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shd w:val="clear" w:color="auto" w:fill="FFF7F8"/>
            <w:vAlign w:val="center"/>
          </w:tcPr>
          <w:p w14:paraId="717A3E23" w14:textId="75E1909C" w:rsidR="00416F9F" w:rsidRPr="00AB39AD" w:rsidRDefault="001119F2">
            <w:pPr>
              <w:tabs>
                <w:tab w:val="left" w:pos="1830"/>
              </w:tabs>
              <w:jc w:val="center"/>
              <w:rPr>
                <w:rFonts w:ascii="Tahoma" w:eastAsia="Browallia New" w:hAnsi="Tahoma" w:cs="Tahoma"/>
                <w:noProof/>
                <w:color w:val="17365D"/>
                <w:sz w:val="20"/>
                <w:szCs w:val="20"/>
              </w:rPr>
            </w:pPr>
            <w:r w:rsidRPr="00AB39AD">
              <w:rPr>
                <w:rFonts w:ascii="Tahoma" w:eastAsia="Browallia New" w:hAnsi="Tahoma" w:cs="Tahoma"/>
                <w:noProof/>
                <w:color w:val="17365D"/>
                <w:sz w:val="20"/>
                <w:szCs w:val="20"/>
              </w:rPr>
              <w:drawing>
                <wp:inline distT="0" distB="0" distL="0" distR="0" wp14:anchorId="697597FF" wp14:editId="5F54FE0E">
                  <wp:extent cx="111303" cy="211193"/>
                  <wp:effectExtent l="0" t="0" r="0" b="0"/>
                  <wp:docPr id="1310776655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" w:type="dxa"/>
            <w:shd w:val="clear" w:color="auto" w:fill="FFF7F8"/>
            <w:vAlign w:val="center"/>
          </w:tcPr>
          <w:p w14:paraId="79AEB840" w14:textId="22A1A488" w:rsidR="00416F9F" w:rsidRPr="00AB39AD" w:rsidRDefault="001119F2">
            <w:pPr>
              <w:tabs>
                <w:tab w:val="left" w:pos="1830"/>
              </w:tabs>
              <w:jc w:val="center"/>
              <w:rPr>
                <w:rFonts w:ascii="Tahoma" w:eastAsia="Browallia New" w:hAnsi="Tahoma" w:cs="Tahoma"/>
                <w:noProof/>
                <w:color w:val="17365D"/>
                <w:sz w:val="20"/>
                <w:szCs w:val="20"/>
              </w:rPr>
            </w:pPr>
            <w:r w:rsidRPr="00AB39AD">
              <w:rPr>
                <w:rFonts w:ascii="Tahoma" w:eastAsia="Browallia New" w:hAnsi="Tahoma" w:cs="Tahoma"/>
                <w:noProof/>
                <w:color w:val="17365D"/>
                <w:sz w:val="20"/>
                <w:szCs w:val="20"/>
              </w:rPr>
              <w:drawing>
                <wp:inline distT="0" distB="0" distL="0" distR="0" wp14:anchorId="2E31BB64" wp14:editId="44EEB7D4">
                  <wp:extent cx="111303" cy="211193"/>
                  <wp:effectExtent l="0" t="0" r="0" b="0"/>
                  <wp:docPr id="789141046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FFF7F8"/>
            <w:vAlign w:val="center"/>
          </w:tcPr>
          <w:p w14:paraId="3EDF730D" w14:textId="126F9265" w:rsidR="00416F9F" w:rsidRPr="00D2643F" w:rsidRDefault="00416F9F">
            <w:pPr>
              <w:tabs>
                <w:tab w:val="left" w:pos="1830"/>
              </w:tabs>
              <w:jc w:val="center"/>
              <w:rPr>
                <w:rFonts w:ascii="Tahoma" w:eastAsia="Browallia New" w:hAnsi="Tahoma" w:cs="Tahoma"/>
                <w:b/>
                <w:bCs/>
                <w:color w:val="17365D"/>
                <w:sz w:val="18"/>
                <w:szCs w:val="18"/>
              </w:rPr>
            </w:pPr>
            <w:r w:rsidRPr="00D2643F">
              <w:rPr>
                <w:rFonts w:ascii="Tahoma" w:eastAsia="Browallia New" w:hAnsi="Tahoma" w:cs="Tahoma"/>
                <w:b/>
                <w:bCs/>
                <w:color w:val="17365D"/>
                <w:sz w:val="18"/>
                <w:szCs w:val="18"/>
              </w:rPr>
              <w:t xml:space="preserve">PIN HUA YUE JIA HOTEL 4* </w:t>
            </w:r>
            <w:r w:rsidRPr="00D2643F">
              <w:rPr>
                <w:rFonts w:ascii="Tahoma" w:eastAsia="Browallia New" w:hAnsi="Tahoma" w:cs="Tahoma"/>
                <w:b/>
                <w:bCs/>
                <w:color w:val="17365D"/>
                <w:sz w:val="18"/>
                <w:szCs w:val="18"/>
                <w:cs/>
              </w:rPr>
              <w:t>หรือเทียบเท่า</w:t>
            </w:r>
          </w:p>
        </w:tc>
      </w:tr>
      <w:tr w:rsidR="00C472F8" w:rsidRPr="00AB39AD" w14:paraId="5789F202" w14:textId="77777777" w:rsidTr="001119F2">
        <w:trPr>
          <w:trHeight w:val="164"/>
        </w:trPr>
        <w:tc>
          <w:tcPr>
            <w:tcW w:w="562" w:type="dxa"/>
            <w:shd w:val="clear" w:color="auto" w:fill="FFF7F8"/>
            <w:vAlign w:val="center"/>
          </w:tcPr>
          <w:p w14:paraId="11D22129" w14:textId="77777777" w:rsidR="00C472F8" w:rsidRPr="00AB39AD" w:rsidRDefault="00C31FCC">
            <w:pPr>
              <w:tabs>
                <w:tab w:val="left" w:pos="1830"/>
              </w:tabs>
              <w:spacing w:line="276" w:lineRule="auto"/>
              <w:ind w:left="-108"/>
              <w:jc w:val="center"/>
              <w:rPr>
                <w:rFonts w:ascii="Tahoma" w:eastAsia="Browallia New" w:hAnsi="Tahoma" w:cs="Tahoma"/>
                <w:color w:val="17365D"/>
                <w:sz w:val="20"/>
                <w:szCs w:val="20"/>
              </w:rPr>
            </w:pPr>
            <w:r w:rsidRPr="00AB39AD">
              <w:rPr>
                <w:rFonts w:ascii="Tahoma" w:eastAsia="Browallia New" w:hAnsi="Tahoma" w:cs="Tahoma"/>
                <w:color w:val="17365D"/>
                <w:sz w:val="20"/>
                <w:szCs w:val="20"/>
              </w:rPr>
              <w:t>6</w:t>
            </w:r>
          </w:p>
        </w:tc>
        <w:tc>
          <w:tcPr>
            <w:tcW w:w="61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7F8"/>
          </w:tcPr>
          <w:p w14:paraId="7F5ECC85" w14:textId="509FB40D" w:rsidR="00C472F8" w:rsidRPr="00AB39AD" w:rsidRDefault="00416F9F">
            <w:pPr>
              <w:tabs>
                <w:tab w:val="left" w:pos="1830"/>
              </w:tabs>
              <w:spacing w:line="276" w:lineRule="auto"/>
              <w:rPr>
                <w:rFonts w:ascii="Tahoma" w:eastAsia="Browallia New" w:hAnsi="Tahoma" w:cs="Tahoma"/>
                <w:b/>
                <w:bCs/>
                <w:color w:val="17365D"/>
                <w:sz w:val="20"/>
                <w:szCs w:val="20"/>
              </w:rPr>
            </w:pPr>
            <w:r w:rsidRPr="00416F9F">
              <w:rPr>
                <w:rFonts w:ascii="Tahoma" w:eastAsia="Browallia New" w:hAnsi="Tahoma" w:cs="Tahoma" w:hint="cs"/>
                <w:color w:val="000000"/>
                <w:sz w:val="20"/>
                <w:szCs w:val="20"/>
                <w:cs/>
              </w:rPr>
              <w:t>วัดหยวนทอง</w:t>
            </w:r>
            <w:r w:rsidRPr="00416F9F">
              <w:rPr>
                <w:rFonts w:ascii="Tahoma" w:eastAsia="Browallia New" w:hAnsi="Tahoma" w:cs="Tahoma"/>
                <w:color w:val="000000"/>
                <w:sz w:val="20"/>
                <w:szCs w:val="20"/>
                <w:cs/>
              </w:rPr>
              <w:t xml:space="preserve"> </w:t>
            </w:r>
            <w:r>
              <w:rPr>
                <w:rFonts w:ascii="Tahoma" w:eastAsia="Browallia New" w:hAnsi="Tahoma" w:cs="Tahoma" w:hint="cs"/>
                <w:color w:val="000000"/>
                <w:sz w:val="20"/>
                <w:szCs w:val="20"/>
                <w:cs/>
              </w:rPr>
              <w:t>-</w:t>
            </w:r>
            <w:r w:rsidRPr="00416F9F">
              <w:rPr>
                <w:rFonts w:ascii="Tahoma" w:eastAsia="Browallia New" w:hAnsi="Tahoma" w:cs="Tahoma" w:hint="cs"/>
                <w:color w:val="000000"/>
                <w:sz w:val="20"/>
                <w:szCs w:val="20"/>
                <w:cs/>
              </w:rPr>
              <w:t>ช้อปปิ้งถนนคนเดินหนานผิงเจียหรือถนนจินปี้ลู่</w:t>
            </w:r>
            <w:r w:rsidRPr="00416F9F">
              <w:rPr>
                <w:rFonts w:ascii="Tahoma" w:eastAsia="Browallia New" w:hAnsi="Tahoma" w:cs="Tahoma"/>
                <w:color w:val="000000"/>
                <w:sz w:val="20"/>
                <w:szCs w:val="20"/>
                <w:cs/>
              </w:rPr>
              <w:t xml:space="preserve">  </w:t>
            </w:r>
            <w:r w:rsidR="00AB39AD" w:rsidRPr="00AB39AD">
              <w:rPr>
                <w:rFonts w:ascii="Tahoma" w:eastAsia="Browallia New" w:hAnsi="Tahoma" w:cs="Tahoma"/>
                <w:color w:val="000000"/>
                <w:sz w:val="20"/>
                <w:szCs w:val="20"/>
                <w:cs/>
              </w:rPr>
              <w:t>-</w:t>
            </w:r>
            <w:r w:rsidR="00DE13DC">
              <w:rPr>
                <w:rFonts w:ascii="Tahoma" w:eastAsia="Browallia New" w:hAnsi="Tahoma" w:cs="Tahoma" w:hint="cs"/>
                <w:color w:val="000000"/>
                <w:sz w:val="20"/>
                <w:szCs w:val="20"/>
                <w:cs/>
              </w:rPr>
              <w:t xml:space="preserve"> </w:t>
            </w:r>
            <w:r w:rsidR="00AB39AD" w:rsidRPr="00AB39AD">
              <w:rPr>
                <w:rFonts w:ascii="Tahoma" w:eastAsia="Browallia New" w:hAnsi="Tahoma" w:cs="Tahoma"/>
                <w:color w:val="000000"/>
                <w:sz w:val="20"/>
                <w:szCs w:val="20"/>
                <w:cs/>
              </w:rPr>
              <w:t xml:space="preserve">กรุงเทพ </w:t>
            </w:r>
            <w:r w:rsidR="00AB39AD" w:rsidRPr="00D2643F">
              <w:rPr>
                <w:rFonts w:ascii="Tahoma" w:eastAsia="Browallia New" w:hAnsi="Tahoma" w:cs="Tahoma"/>
                <w:b/>
                <w:bCs/>
                <w:color w:val="000000"/>
                <w:sz w:val="20"/>
                <w:szCs w:val="20"/>
                <w:cs/>
              </w:rPr>
              <w:t>(</w:t>
            </w:r>
            <w:r w:rsidR="00AB39AD" w:rsidRPr="00D2643F">
              <w:rPr>
                <w:rFonts w:ascii="Tahoma" w:eastAsia="Browallia New" w:hAnsi="Tahoma" w:cs="Tahoma"/>
                <w:b/>
                <w:bCs/>
                <w:color w:val="000000"/>
                <w:sz w:val="20"/>
                <w:szCs w:val="20"/>
              </w:rPr>
              <w:t>KY</w:t>
            </w:r>
            <w:r w:rsidR="00AB39AD" w:rsidRPr="00D2643F">
              <w:rPr>
                <w:rFonts w:ascii="Tahoma" w:eastAsia="Browallia New" w:hAnsi="Tahoma" w:cs="Tahoma"/>
                <w:b/>
                <w:bCs/>
                <w:color w:val="000000"/>
                <w:sz w:val="20"/>
                <w:szCs w:val="20"/>
                <w:cs/>
              </w:rPr>
              <w:t>8369 17:30-18:</w:t>
            </w:r>
            <w:r w:rsidR="005036BC">
              <w:rPr>
                <w:rFonts w:ascii="Tahoma" w:eastAsia="Browallia New" w:hAnsi="Tahoma" w:cs="Tahoma" w:hint="cs"/>
                <w:b/>
                <w:bCs/>
                <w:color w:val="000000"/>
                <w:sz w:val="20"/>
                <w:szCs w:val="20"/>
                <w:cs/>
              </w:rPr>
              <w:t>5</w:t>
            </w:r>
            <w:r w:rsidR="00AB39AD" w:rsidRPr="00D2643F">
              <w:rPr>
                <w:rFonts w:ascii="Tahoma" w:eastAsia="Browallia New" w:hAnsi="Tahoma" w:cs="Tahoma"/>
                <w:b/>
                <w:bCs/>
                <w:color w:val="000000"/>
                <w:sz w:val="20"/>
                <w:szCs w:val="20"/>
                <w:cs/>
              </w:rPr>
              <w:t>0)</w:t>
            </w:r>
          </w:p>
        </w:tc>
        <w:tc>
          <w:tcPr>
            <w:tcW w:w="425" w:type="dxa"/>
            <w:shd w:val="clear" w:color="auto" w:fill="FFF7F8"/>
            <w:vAlign w:val="center"/>
          </w:tcPr>
          <w:p w14:paraId="72D91229" w14:textId="77777777" w:rsidR="00C472F8" w:rsidRPr="00AB39AD" w:rsidRDefault="00C31FCC">
            <w:pPr>
              <w:tabs>
                <w:tab w:val="left" w:pos="1830"/>
              </w:tabs>
              <w:spacing w:line="276" w:lineRule="auto"/>
              <w:jc w:val="center"/>
              <w:rPr>
                <w:rFonts w:ascii="Tahoma" w:eastAsia="Browallia New" w:hAnsi="Tahoma" w:cs="Tahoma"/>
                <w:color w:val="17365D"/>
                <w:sz w:val="20"/>
                <w:szCs w:val="20"/>
              </w:rPr>
            </w:pPr>
            <w:r w:rsidRPr="00AB39AD">
              <w:rPr>
                <w:rFonts w:ascii="Tahoma" w:eastAsia="Browallia New" w:hAnsi="Tahoma" w:cs="Tahoma"/>
                <w:noProof/>
                <w:color w:val="17365D"/>
                <w:sz w:val="20"/>
                <w:szCs w:val="20"/>
              </w:rPr>
              <w:drawing>
                <wp:inline distT="0" distB="0" distL="0" distR="0" wp14:anchorId="3DF9C617" wp14:editId="32314177">
                  <wp:extent cx="111303" cy="211193"/>
                  <wp:effectExtent l="0" t="0" r="0" b="0"/>
                  <wp:docPr id="1968790590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shd w:val="clear" w:color="auto" w:fill="FFF7F8"/>
            <w:vAlign w:val="center"/>
          </w:tcPr>
          <w:p w14:paraId="0C9A94E0" w14:textId="77777777" w:rsidR="00C472F8" w:rsidRPr="00AB39AD" w:rsidRDefault="00C31FCC">
            <w:pPr>
              <w:tabs>
                <w:tab w:val="left" w:pos="1830"/>
              </w:tabs>
              <w:spacing w:line="276" w:lineRule="auto"/>
              <w:jc w:val="center"/>
              <w:rPr>
                <w:rFonts w:ascii="Tahoma" w:eastAsia="Browallia New" w:hAnsi="Tahoma" w:cs="Tahoma"/>
                <w:color w:val="17365D"/>
                <w:sz w:val="20"/>
                <w:szCs w:val="20"/>
              </w:rPr>
            </w:pPr>
            <w:r w:rsidRPr="00AB39AD">
              <w:rPr>
                <w:rFonts w:ascii="Tahoma" w:eastAsia="Browallia New" w:hAnsi="Tahoma" w:cs="Tahoma"/>
                <w:noProof/>
                <w:color w:val="17365D"/>
                <w:sz w:val="20"/>
                <w:szCs w:val="20"/>
              </w:rPr>
              <w:drawing>
                <wp:inline distT="0" distB="0" distL="0" distR="0" wp14:anchorId="26A9354B" wp14:editId="446E4787">
                  <wp:extent cx="111303" cy="211193"/>
                  <wp:effectExtent l="0" t="0" r="0" b="0"/>
                  <wp:docPr id="1968790591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3" cy="211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" w:type="dxa"/>
            <w:shd w:val="clear" w:color="auto" w:fill="FFF7F8"/>
            <w:vAlign w:val="center"/>
          </w:tcPr>
          <w:p w14:paraId="214E1118" w14:textId="77777777" w:rsidR="00C472F8" w:rsidRPr="00AB39AD" w:rsidRDefault="00C31FCC">
            <w:pPr>
              <w:tabs>
                <w:tab w:val="left" w:pos="1830"/>
              </w:tabs>
              <w:spacing w:line="276" w:lineRule="auto"/>
              <w:jc w:val="center"/>
              <w:rPr>
                <w:rFonts w:ascii="Tahoma" w:eastAsia="Browallia New" w:hAnsi="Tahoma" w:cs="Tahoma"/>
                <w:color w:val="17365D"/>
                <w:sz w:val="20"/>
                <w:szCs w:val="20"/>
              </w:rPr>
            </w:pPr>
            <w:r w:rsidRPr="00AB39AD">
              <w:rPr>
                <w:rFonts w:ascii="Tahoma" w:eastAsia="Browallia New" w:hAnsi="Tahoma" w:cs="Tahoma"/>
                <w:color w:val="17365D"/>
                <w:sz w:val="20"/>
                <w:szCs w:val="20"/>
              </w:rPr>
              <w:t>-</w:t>
            </w:r>
          </w:p>
        </w:tc>
        <w:tc>
          <w:tcPr>
            <w:tcW w:w="2977" w:type="dxa"/>
            <w:shd w:val="clear" w:color="auto" w:fill="FFF7F8"/>
            <w:vAlign w:val="center"/>
          </w:tcPr>
          <w:p w14:paraId="4AF296A4" w14:textId="77777777" w:rsidR="00C472F8" w:rsidRPr="00D2643F" w:rsidRDefault="00C31FCC">
            <w:pPr>
              <w:tabs>
                <w:tab w:val="left" w:pos="1830"/>
              </w:tabs>
              <w:spacing w:line="276" w:lineRule="auto"/>
              <w:jc w:val="center"/>
              <w:rPr>
                <w:rFonts w:ascii="Tahoma" w:eastAsia="Browallia New" w:hAnsi="Tahoma" w:cs="Tahoma"/>
                <w:b/>
                <w:bCs/>
                <w:color w:val="17365D"/>
                <w:sz w:val="18"/>
                <w:szCs w:val="18"/>
              </w:rPr>
            </w:pPr>
            <w:r w:rsidRPr="00D2643F">
              <w:rPr>
                <w:rFonts w:ascii="Tahoma" w:eastAsia="Browallia New" w:hAnsi="Tahoma" w:cs="Tahoma"/>
                <w:b/>
                <w:bCs/>
                <w:color w:val="17365D"/>
                <w:sz w:val="18"/>
                <w:szCs w:val="18"/>
              </w:rPr>
              <w:t>-</w:t>
            </w:r>
          </w:p>
        </w:tc>
      </w:tr>
    </w:tbl>
    <w:p w14:paraId="37FFF5FE" w14:textId="77777777" w:rsidR="00146237" w:rsidRPr="00146237" w:rsidRDefault="00146237">
      <w:pPr>
        <w:tabs>
          <w:tab w:val="left" w:pos="0"/>
        </w:tabs>
        <w:spacing w:after="0" w:line="240" w:lineRule="auto"/>
        <w:rPr>
          <w:rFonts w:ascii="Browallia New" w:eastAsia="Browallia New" w:hAnsi="Browallia New" w:cs="Browallia New"/>
          <w:color w:val="0000CC"/>
          <w:sz w:val="32"/>
          <w:szCs w:val="32"/>
          <w:u w:val="single"/>
        </w:rPr>
      </w:pPr>
    </w:p>
    <w:tbl>
      <w:tblPr>
        <w:tblStyle w:val="a0"/>
        <w:tblW w:w="10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95"/>
        <w:gridCol w:w="4410"/>
        <w:gridCol w:w="2790"/>
      </w:tblGrid>
      <w:tr w:rsidR="00AB39AD" w:rsidRPr="00AB39AD" w14:paraId="0AD86922" w14:textId="77777777" w:rsidTr="00DE13DC">
        <w:trPr>
          <w:trHeight w:val="1277"/>
        </w:trPr>
        <w:tc>
          <w:tcPr>
            <w:tcW w:w="35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00000"/>
            <w:vAlign w:val="center"/>
          </w:tcPr>
          <w:p w14:paraId="07F5C945" w14:textId="77777777" w:rsidR="00AB39AD" w:rsidRPr="00AB39AD" w:rsidRDefault="00AB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b/>
                <w:color w:val="FFFFFF"/>
                <w:sz w:val="36"/>
                <w:szCs w:val="36"/>
              </w:rPr>
            </w:pPr>
            <w:r w:rsidRPr="00AB39AD">
              <w:rPr>
                <w:rFonts w:ascii="Tahoma" w:eastAsia="Browallia New" w:hAnsi="Tahoma" w:cs="Tahoma"/>
                <w:b/>
                <w:bCs/>
                <w:color w:val="FFFFFF"/>
                <w:sz w:val="36"/>
                <w:szCs w:val="36"/>
                <w:cs/>
              </w:rPr>
              <w:t>กำหนดการเดินทาง</w:t>
            </w:r>
          </w:p>
        </w:tc>
        <w:tc>
          <w:tcPr>
            <w:tcW w:w="44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00000"/>
            <w:vAlign w:val="center"/>
          </w:tcPr>
          <w:p w14:paraId="7B36FE88" w14:textId="77777777" w:rsidR="00AB39AD" w:rsidRPr="00AB39AD" w:rsidRDefault="00AB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b/>
                <w:color w:val="FFFFFF"/>
                <w:sz w:val="36"/>
                <w:szCs w:val="36"/>
              </w:rPr>
            </w:pPr>
            <w:r w:rsidRPr="00AB39AD">
              <w:rPr>
                <w:rFonts w:ascii="Tahoma" w:eastAsia="Browallia New" w:hAnsi="Tahoma" w:cs="Tahoma"/>
                <w:b/>
                <w:bCs/>
                <w:color w:val="FFFFFF"/>
                <w:sz w:val="36"/>
                <w:szCs w:val="36"/>
                <w:cs/>
              </w:rPr>
              <w:t>ผู้ใหญ่</w:t>
            </w:r>
          </w:p>
          <w:p w14:paraId="07CF9687" w14:textId="77777777" w:rsidR="00AB39AD" w:rsidRPr="00AB39AD" w:rsidRDefault="00AB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b/>
                <w:color w:val="FFFFFF"/>
                <w:sz w:val="36"/>
                <w:szCs w:val="36"/>
              </w:rPr>
            </w:pPr>
            <w:r w:rsidRPr="00AB39AD">
              <w:rPr>
                <w:rFonts w:ascii="Tahoma" w:eastAsia="Browallia New" w:hAnsi="Tahoma" w:cs="Tahoma"/>
                <w:b/>
                <w:bCs/>
                <w:color w:val="FFFFFF"/>
                <w:sz w:val="36"/>
                <w:szCs w:val="36"/>
                <w:cs/>
              </w:rPr>
              <w:t xml:space="preserve">พักห้องละ </w:t>
            </w:r>
            <w:r w:rsidRPr="00AB39AD">
              <w:rPr>
                <w:rFonts w:ascii="Tahoma" w:eastAsia="Browallia New" w:hAnsi="Tahoma" w:cs="Tahoma"/>
                <w:b/>
                <w:color w:val="FFFFFF"/>
                <w:sz w:val="36"/>
                <w:szCs w:val="36"/>
              </w:rPr>
              <w:t xml:space="preserve">2-3 </w:t>
            </w:r>
            <w:r w:rsidRPr="00AB39AD">
              <w:rPr>
                <w:rFonts w:ascii="Tahoma" w:eastAsia="Browallia New" w:hAnsi="Tahoma" w:cs="Tahoma"/>
                <w:b/>
                <w:bCs/>
                <w:color w:val="FFFFFF"/>
                <w:sz w:val="36"/>
                <w:szCs w:val="36"/>
                <w:cs/>
              </w:rPr>
              <w:t>ท่าน</w:t>
            </w:r>
          </w:p>
        </w:tc>
        <w:tc>
          <w:tcPr>
            <w:tcW w:w="27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C00000"/>
            <w:vAlign w:val="center"/>
          </w:tcPr>
          <w:p w14:paraId="2C105D4F" w14:textId="77777777" w:rsidR="00AB39AD" w:rsidRPr="00AB39AD" w:rsidRDefault="00AB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b/>
                <w:color w:val="FFFFFF"/>
                <w:sz w:val="36"/>
                <w:szCs w:val="36"/>
              </w:rPr>
            </w:pPr>
            <w:r w:rsidRPr="00AB39AD">
              <w:rPr>
                <w:rFonts w:ascii="Tahoma" w:eastAsia="Browallia New" w:hAnsi="Tahoma" w:cs="Tahoma"/>
                <w:b/>
                <w:bCs/>
                <w:color w:val="FFFFFF"/>
                <w:sz w:val="36"/>
                <w:szCs w:val="36"/>
                <w:cs/>
              </w:rPr>
              <w:t>พักเดี่ยวเพิ่ม</w:t>
            </w:r>
          </w:p>
        </w:tc>
      </w:tr>
      <w:tr w:rsidR="00AB39AD" w:rsidRPr="00AB39AD" w14:paraId="314E0F6D" w14:textId="77777777" w:rsidTr="00DE13DC">
        <w:trPr>
          <w:trHeight w:val="454"/>
        </w:trPr>
        <w:tc>
          <w:tcPr>
            <w:tcW w:w="3595" w:type="dxa"/>
            <w:tcBorders>
              <w:top w:val="single" w:sz="4" w:space="0" w:color="000000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F2DBDB" w:themeFill="accent2" w:themeFillTint="33"/>
            <w:vAlign w:val="center"/>
          </w:tcPr>
          <w:p w14:paraId="5DF2B055" w14:textId="13D574A3" w:rsidR="00AB39AD" w:rsidRPr="008B63C8" w:rsidRDefault="003E0B4F" w:rsidP="00AB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</w:rPr>
            </w:pPr>
            <w:r w:rsidRPr="008B63C8">
              <w:rPr>
                <w:rFonts w:ascii="Tahoma" w:eastAsia="Browallia New" w:hAnsi="Tahoma" w:cs="Tahoma" w:hint="cs"/>
                <w:cs/>
              </w:rPr>
              <w:t>05-10 ก.ย.67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DBDB" w:themeFill="accent2" w:themeFillTint="33"/>
          </w:tcPr>
          <w:p w14:paraId="4263878B" w14:textId="7663066C" w:rsidR="00AB39AD" w:rsidRPr="008B63C8" w:rsidRDefault="001119F2" w:rsidP="00AB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color w:val="FFFF00"/>
              </w:rPr>
            </w:pPr>
            <w:r w:rsidRPr="008B63C8">
              <w:rPr>
                <w:rFonts w:ascii="Tahoma" w:eastAsia="Browallia New" w:hAnsi="Tahoma" w:cs="Tahoma" w:hint="cs"/>
                <w:cs/>
              </w:rPr>
              <w:t>23,900.-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DBDB" w:themeFill="accent2" w:themeFillTint="33"/>
          </w:tcPr>
          <w:p w14:paraId="48BDB824" w14:textId="24CF17D1" w:rsidR="00AB39AD" w:rsidRPr="008B63C8" w:rsidRDefault="00AB39AD" w:rsidP="00AB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b/>
                <w:bCs/>
                <w:color w:val="FFFF00"/>
              </w:rPr>
            </w:pPr>
            <w:r w:rsidRPr="008B63C8">
              <w:rPr>
                <w:rFonts w:ascii="Tahoma" w:eastAsia="Browallia New" w:hAnsi="Tahoma" w:cs="Tahoma"/>
                <w:cs/>
              </w:rPr>
              <w:t>4,500.-</w:t>
            </w:r>
          </w:p>
        </w:tc>
      </w:tr>
      <w:tr w:rsidR="00AB39AD" w:rsidRPr="00AB39AD" w14:paraId="52439DFE" w14:textId="77777777" w:rsidTr="00DE13DC">
        <w:trPr>
          <w:trHeight w:val="454"/>
        </w:trPr>
        <w:tc>
          <w:tcPr>
            <w:tcW w:w="3595" w:type="dxa"/>
            <w:tcBorders>
              <w:top w:val="single" w:sz="4" w:space="0" w:color="auto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DBDB" w:themeFill="accent2" w:themeFillTint="33"/>
            <w:vAlign w:val="center"/>
          </w:tcPr>
          <w:p w14:paraId="1AB293FA" w14:textId="7B90C4B3" w:rsidR="00AB39AD" w:rsidRPr="008B63C8" w:rsidRDefault="003E0B4F" w:rsidP="00AB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</w:rPr>
            </w:pPr>
            <w:r w:rsidRPr="008B63C8">
              <w:rPr>
                <w:rFonts w:ascii="Tahoma" w:eastAsia="Browallia New" w:hAnsi="Tahoma" w:cs="Tahoma" w:hint="cs"/>
                <w:cs/>
              </w:rPr>
              <w:t>13-18 ก.ย.67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DBDB" w:themeFill="accent2" w:themeFillTint="33"/>
          </w:tcPr>
          <w:p w14:paraId="4FE3AD52" w14:textId="61C85DD2" w:rsidR="00AB39AD" w:rsidRPr="008B63C8" w:rsidRDefault="001119F2" w:rsidP="00AB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b/>
                <w:bCs/>
                <w:color w:val="FFFF00"/>
              </w:rPr>
            </w:pPr>
            <w:r w:rsidRPr="008B63C8">
              <w:rPr>
                <w:rFonts w:ascii="Tahoma" w:eastAsia="Browallia New" w:hAnsi="Tahoma" w:cs="Tahoma" w:hint="cs"/>
                <w:cs/>
              </w:rPr>
              <w:t>24,900.-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DBDB" w:themeFill="accent2" w:themeFillTint="33"/>
          </w:tcPr>
          <w:p w14:paraId="105970A8" w14:textId="51C7A53A" w:rsidR="00AB39AD" w:rsidRPr="008B63C8" w:rsidRDefault="00AB39AD" w:rsidP="00AB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b/>
                <w:bCs/>
                <w:color w:val="FFFF00"/>
              </w:rPr>
            </w:pPr>
            <w:r w:rsidRPr="008B63C8">
              <w:rPr>
                <w:rFonts w:ascii="Tahoma" w:eastAsia="Browallia New" w:hAnsi="Tahoma" w:cs="Tahoma"/>
                <w:cs/>
              </w:rPr>
              <w:t>4,500.-</w:t>
            </w:r>
          </w:p>
        </w:tc>
      </w:tr>
      <w:tr w:rsidR="00AB39AD" w:rsidRPr="00AB39AD" w14:paraId="464B4084" w14:textId="77777777" w:rsidTr="00AB39AD">
        <w:trPr>
          <w:trHeight w:val="454"/>
        </w:trPr>
        <w:tc>
          <w:tcPr>
            <w:tcW w:w="35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DBDB" w:themeFill="accent2" w:themeFillTint="33"/>
            <w:vAlign w:val="center"/>
          </w:tcPr>
          <w:p w14:paraId="071105A0" w14:textId="0180CB33" w:rsidR="00AB39AD" w:rsidRPr="008B63C8" w:rsidRDefault="003E0B4F" w:rsidP="00AB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</w:rPr>
            </w:pPr>
            <w:r w:rsidRPr="008B63C8">
              <w:rPr>
                <w:rFonts w:ascii="Tahoma" w:eastAsia="Browallia New" w:hAnsi="Tahoma" w:cs="Tahoma" w:hint="cs"/>
                <w:cs/>
              </w:rPr>
              <w:t>19-24 ก.ย.67</w:t>
            </w:r>
          </w:p>
        </w:tc>
        <w:tc>
          <w:tcPr>
            <w:tcW w:w="44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DBDB" w:themeFill="accent2" w:themeFillTint="33"/>
          </w:tcPr>
          <w:p w14:paraId="33117144" w14:textId="5EC42518" w:rsidR="00AB39AD" w:rsidRPr="008B63C8" w:rsidRDefault="001119F2" w:rsidP="00AB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</w:rPr>
            </w:pPr>
            <w:r w:rsidRPr="008B63C8">
              <w:rPr>
                <w:rFonts w:ascii="Tahoma" w:eastAsia="Browallia New" w:hAnsi="Tahoma" w:cs="Tahoma" w:hint="cs"/>
                <w:cs/>
              </w:rPr>
              <w:t>24,900.-</w:t>
            </w:r>
          </w:p>
        </w:tc>
        <w:tc>
          <w:tcPr>
            <w:tcW w:w="27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DBDB" w:themeFill="accent2" w:themeFillTint="33"/>
          </w:tcPr>
          <w:p w14:paraId="22F90540" w14:textId="78E40389" w:rsidR="00AB39AD" w:rsidRPr="008B63C8" w:rsidRDefault="00AB39AD" w:rsidP="00AB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</w:rPr>
            </w:pPr>
            <w:r w:rsidRPr="008B63C8">
              <w:rPr>
                <w:rFonts w:ascii="Tahoma" w:eastAsia="Browallia New" w:hAnsi="Tahoma" w:cs="Tahoma"/>
                <w:cs/>
              </w:rPr>
              <w:t>4,500.-</w:t>
            </w:r>
          </w:p>
        </w:tc>
      </w:tr>
      <w:tr w:rsidR="00AB39AD" w:rsidRPr="00AB39AD" w14:paraId="4B236831" w14:textId="77777777" w:rsidTr="00AB39AD">
        <w:trPr>
          <w:trHeight w:val="454"/>
        </w:trPr>
        <w:tc>
          <w:tcPr>
            <w:tcW w:w="35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DBDB" w:themeFill="accent2" w:themeFillTint="33"/>
            <w:vAlign w:val="center"/>
          </w:tcPr>
          <w:p w14:paraId="33E106F0" w14:textId="79E9E4F9" w:rsidR="00AB39AD" w:rsidRPr="008B63C8" w:rsidRDefault="003E0B4F" w:rsidP="00AB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</w:rPr>
            </w:pPr>
            <w:r w:rsidRPr="008B63C8">
              <w:rPr>
                <w:rFonts w:ascii="Tahoma" w:eastAsia="Browallia New" w:hAnsi="Tahoma" w:cs="Tahoma" w:hint="cs"/>
                <w:cs/>
              </w:rPr>
              <w:t>24-29 ก.ย.67</w:t>
            </w:r>
          </w:p>
        </w:tc>
        <w:tc>
          <w:tcPr>
            <w:tcW w:w="44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DBDB" w:themeFill="accent2" w:themeFillTint="33"/>
          </w:tcPr>
          <w:p w14:paraId="5AD3EADF" w14:textId="25CFE176" w:rsidR="00AB39AD" w:rsidRPr="008B63C8" w:rsidRDefault="001119F2" w:rsidP="00AB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</w:rPr>
            </w:pPr>
            <w:r w:rsidRPr="008B63C8">
              <w:rPr>
                <w:rFonts w:ascii="Tahoma" w:eastAsia="Browallia New" w:hAnsi="Tahoma" w:cs="Tahoma" w:hint="cs"/>
                <w:cs/>
              </w:rPr>
              <w:t>24,900.-</w:t>
            </w:r>
          </w:p>
        </w:tc>
        <w:tc>
          <w:tcPr>
            <w:tcW w:w="27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DBDB" w:themeFill="accent2" w:themeFillTint="33"/>
          </w:tcPr>
          <w:p w14:paraId="32CBAFC8" w14:textId="672FD707" w:rsidR="00AB39AD" w:rsidRPr="008B63C8" w:rsidRDefault="00AB39AD" w:rsidP="00AB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</w:rPr>
            </w:pPr>
            <w:r w:rsidRPr="008B63C8">
              <w:rPr>
                <w:rFonts w:ascii="Tahoma" w:eastAsia="Browallia New" w:hAnsi="Tahoma" w:cs="Tahoma"/>
                <w:cs/>
              </w:rPr>
              <w:t>4,500.-</w:t>
            </w:r>
          </w:p>
        </w:tc>
      </w:tr>
      <w:tr w:rsidR="00AB39AD" w:rsidRPr="00AB39AD" w14:paraId="0BAD45BB" w14:textId="77777777" w:rsidTr="001119F2">
        <w:trPr>
          <w:trHeight w:val="454"/>
        </w:trPr>
        <w:tc>
          <w:tcPr>
            <w:tcW w:w="35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5DFEC" w:themeFill="accent4" w:themeFillTint="33"/>
            <w:vAlign w:val="center"/>
          </w:tcPr>
          <w:p w14:paraId="5A2E56AA" w14:textId="42581901" w:rsidR="00AB39AD" w:rsidRPr="008B63C8" w:rsidRDefault="003E0B4F" w:rsidP="00AB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b/>
                <w:bCs/>
                <w:color w:val="002060"/>
                <w:cs/>
              </w:rPr>
            </w:pPr>
            <w:r w:rsidRPr="008B63C8">
              <w:rPr>
                <w:rFonts w:ascii="Tahoma" w:eastAsia="Browallia New" w:hAnsi="Tahoma" w:cs="Tahoma" w:hint="cs"/>
                <w:b/>
                <w:bCs/>
                <w:color w:val="002060"/>
                <w:cs/>
              </w:rPr>
              <w:t>15-20 ต.ค.67</w:t>
            </w:r>
          </w:p>
        </w:tc>
        <w:tc>
          <w:tcPr>
            <w:tcW w:w="44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5DFEC" w:themeFill="accent4" w:themeFillTint="33"/>
          </w:tcPr>
          <w:p w14:paraId="3EBF9558" w14:textId="63889FB7" w:rsidR="00AB39AD" w:rsidRPr="008B63C8" w:rsidRDefault="001119F2" w:rsidP="00AB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b/>
                <w:bCs/>
                <w:color w:val="002060"/>
              </w:rPr>
            </w:pPr>
            <w:r w:rsidRPr="008B63C8">
              <w:rPr>
                <w:rFonts w:ascii="Tahoma" w:eastAsia="Browallia New" w:hAnsi="Tahoma" w:cs="Tahoma" w:hint="cs"/>
                <w:b/>
                <w:bCs/>
                <w:color w:val="002060"/>
                <w:cs/>
              </w:rPr>
              <w:t>26,900.-</w:t>
            </w:r>
          </w:p>
        </w:tc>
        <w:tc>
          <w:tcPr>
            <w:tcW w:w="27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5DFEC" w:themeFill="accent4" w:themeFillTint="33"/>
          </w:tcPr>
          <w:p w14:paraId="30A3818A" w14:textId="3C79AC7D" w:rsidR="00AB39AD" w:rsidRPr="008B63C8" w:rsidRDefault="00AB39AD" w:rsidP="00AB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b/>
                <w:bCs/>
                <w:color w:val="002060"/>
              </w:rPr>
            </w:pPr>
            <w:r w:rsidRPr="008B63C8">
              <w:rPr>
                <w:rFonts w:ascii="Tahoma" w:eastAsia="Browallia New" w:hAnsi="Tahoma" w:cs="Tahoma"/>
                <w:b/>
                <w:bCs/>
                <w:color w:val="002060"/>
                <w:cs/>
              </w:rPr>
              <w:t>4,500.-</w:t>
            </w:r>
          </w:p>
        </w:tc>
      </w:tr>
      <w:tr w:rsidR="00AB39AD" w:rsidRPr="00AB39AD" w14:paraId="18AEEE25" w14:textId="77777777" w:rsidTr="001119F2">
        <w:trPr>
          <w:trHeight w:val="454"/>
        </w:trPr>
        <w:tc>
          <w:tcPr>
            <w:tcW w:w="35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5DFEC" w:themeFill="accent4" w:themeFillTint="33"/>
            <w:vAlign w:val="center"/>
          </w:tcPr>
          <w:p w14:paraId="401E6940" w14:textId="39B3F93D" w:rsidR="00AB39AD" w:rsidRPr="008B63C8" w:rsidRDefault="003E0B4F" w:rsidP="00AB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b/>
                <w:bCs/>
                <w:color w:val="002060"/>
              </w:rPr>
            </w:pPr>
            <w:r w:rsidRPr="008B63C8">
              <w:rPr>
                <w:rFonts w:ascii="Tahoma" w:eastAsia="Browallia New" w:hAnsi="Tahoma" w:cs="Tahoma" w:hint="cs"/>
                <w:b/>
                <w:bCs/>
                <w:color w:val="002060"/>
                <w:cs/>
              </w:rPr>
              <w:t>17-22 ต.ค.67</w:t>
            </w:r>
          </w:p>
        </w:tc>
        <w:tc>
          <w:tcPr>
            <w:tcW w:w="44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5DFEC" w:themeFill="accent4" w:themeFillTint="33"/>
          </w:tcPr>
          <w:p w14:paraId="69B882E8" w14:textId="7D0A6CE2" w:rsidR="00AB39AD" w:rsidRPr="008B63C8" w:rsidRDefault="001119F2" w:rsidP="00AB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b/>
                <w:bCs/>
                <w:color w:val="002060"/>
              </w:rPr>
            </w:pPr>
            <w:r w:rsidRPr="008B63C8">
              <w:rPr>
                <w:rFonts w:ascii="Tahoma" w:eastAsia="Browallia New" w:hAnsi="Tahoma" w:cs="Tahoma" w:hint="cs"/>
                <w:b/>
                <w:bCs/>
                <w:color w:val="002060"/>
                <w:cs/>
              </w:rPr>
              <w:t>26,900.-</w:t>
            </w:r>
          </w:p>
        </w:tc>
        <w:tc>
          <w:tcPr>
            <w:tcW w:w="27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5DFEC" w:themeFill="accent4" w:themeFillTint="33"/>
          </w:tcPr>
          <w:p w14:paraId="46507BEC" w14:textId="72575B86" w:rsidR="00AB39AD" w:rsidRPr="008B63C8" w:rsidRDefault="00AB39AD" w:rsidP="00AB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b/>
                <w:bCs/>
                <w:color w:val="002060"/>
              </w:rPr>
            </w:pPr>
            <w:r w:rsidRPr="008B63C8">
              <w:rPr>
                <w:rFonts w:ascii="Tahoma" w:eastAsia="Browallia New" w:hAnsi="Tahoma" w:cs="Tahoma"/>
                <w:b/>
                <w:bCs/>
                <w:color w:val="002060"/>
                <w:cs/>
              </w:rPr>
              <w:t>4,500.-</w:t>
            </w:r>
          </w:p>
        </w:tc>
      </w:tr>
      <w:tr w:rsidR="00AB39AD" w:rsidRPr="00AB39AD" w14:paraId="43DDC4A5" w14:textId="77777777" w:rsidTr="001119F2">
        <w:trPr>
          <w:trHeight w:val="454"/>
        </w:trPr>
        <w:tc>
          <w:tcPr>
            <w:tcW w:w="35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5DFEC" w:themeFill="accent4" w:themeFillTint="33"/>
            <w:vAlign w:val="center"/>
          </w:tcPr>
          <w:p w14:paraId="09F2BA04" w14:textId="086B3347" w:rsidR="00AB39AD" w:rsidRPr="008B63C8" w:rsidRDefault="003E0B4F" w:rsidP="00AB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b/>
                <w:bCs/>
                <w:color w:val="002060"/>
              </w:rPr>
            </w:pPr>
            <w:r w:rsidRPr="008B63C8">
              <w:rPr>
                <w:rFonts w:ascii="Tahoma" w:eastAsia="Browallia New" w:hAnsi="Tahoma" w:cs="Tahoma" w:hint="cs"/>
                <w:b/>
                <w:bCs/>
                <w:color w:val="002060"/>
                <w:cs/>
              </w:rPr>
              <w:t>22-27 ต.ค.67</w:t>
            </w:r>
          </w:p>
        </w:tc>
        <w:tc>
          <w:tcPr>
            <w:tcW w:w="44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5DFEC" w:themeFill="accent4" w:themeFillTint="33"/>
          </w:tcPr>
          <w:p w14:paraId="3FD6E440" w14:textId="14000F4B" w:rsidR="00AB39AD" w:rsidRPr="008B63C8" w:rsidRDefault="001119F2" w:rsidP="00AB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b/>
                <w:bCs/>
                <w:color w:val="002060"/>
              </w:rPr>
            </w:pPr>
            <w:r w:rsidRPr="008B63C8">
              <w:rPr>
                <w:rFonts w:ascii="Tahoma" w:eastAsia="Browallia New" w:hAnsi="Tahoma" w:cs="Tahoma" w:hint="cs"/>
                <w:b/>
                <w:bCs/>
                <w:color w:val="002060"/>
                <w:cs/>
              </w:rPr>
              <w:t>26,900.-</w:t>
            </w:r>
          </w:p>
        </w:tc>
        <w:tc>
          <w:tcPr>
            <w:tcW w:w="27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5DFEC" w:themeFill="accent4" w:themeFillTint="33"/>
          </w:tcPr>
          <w:p w14:paraId="2738A9FB" w14:textId="223580F9" w:rsidR="00AB39AD" w:rsidRPr="008B63C8" w:rsidRDefault="00AB39AD" w:rsidP="00AB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b/>
                <w:bCs/>
                <w:color w:val="002060"/>
              </w:rPr>
            </w:pPr>
            <w:r w:rsidRPr="008B63C8">
              <w:rPr>
                <w:rFonts w:ascii="Tahoma" w:eastAsia="Browallia New" w:hAnsi="Tahoma" w:cs="Tahoma"/>
                <w:b/>
                <w:bCs/>
                <w:color w:val="002060"/>
                <w:cs/>
              </w:rPr>
              <w:t>4,500.-</w:t>
            </w:r>
          </w:p>
        </w:tc>
      </w:tr>
      <w:tr w:rsidR="00AB39AD" w:rsidRPr="00AB39AD" w14:paraId="74C783BF" w14:textId="77777777" w:rsidTr="001119F2">
        <w:trPr>
          <w:trHeight w:val="454"/>
        </w:trPr>
        <w:tc>
          <w:tcPr>
            <w:tcW w:w="35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5DFEC" w:themeFill="accent4" w:themeFillTint="33"/>
            <w:vAlign w:val="center"/>
          </w:tcPr>
          <w:p w14:paraId="2DCDCC34" w14:textId="10FCF04D" w:rsidR="00AB39AD" w:rsidRPr="008B63C8" w:rsidRDefault="003E0B4F" w:rsidP="00AB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b/>
                <w:bCs/>
                <w:color w:val="002060"/>
              </w:rPr>
            </w:pPr>
            <w:r w:rsidRPr="008B63C8">
              <w:rPr>
                <w:rFonts w:ascii="Tahoma" w:eastAsia="Browallia New" w:hAnsi="Tahoma" w:cs="Tahoma" w:hint="cs"/>
                <w:b/>
                <w:bCs/>
                <w:color w:val="002060"/>
                <w:cs/>
              </w:rPr>
              <w:t>24-29 ต.ค.67</w:t>
            </w:r>
          </w:p>
        </w:tc>
        <w:tc>
          <w:tcPr>
            <w:tcW w:w="44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5DFEC" w:themeFill="accent4" w:themeFillTint="33"/>
          </w:tcPr>
          <w:p w14:paraId="4B1FADB3" w14:textId="145C6C50" w:rsidR="00AB39AD" w:rsidRPr="008B63C8" w:rsidRDefault="001119F2" w:rsidP="00AB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b/>
                <w:bCs/>
                <w:color w:val="002060"/>
              </w:rPr>
            </w:pPr>
            <w:r w:rsidRPr="008B63C8">
              <w:rPr>
                <w:rFonts w:ascii="Tahoma" w:eastAsia="Browallia New" w:hAnsi="Tahoma" w:cs="Tahoma" w:hint="cs"/>
                <w:b/>
                <w:bCs/>
                <w:color w:val="002060"/>
                <w:cs/>
              </w:rPr>
              <w:t>25,900.-</w:t>
            </w:r>
          </w:p>
        </w:tc>
        <w:tc>
          <w:tcPr>
            <w:tcW w:w="27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5DFEC" w:themeFill="accent4" w:themeFillTint="33"/>
          </w:tcPr>
          <w:p w14:paraId="4BB4DE78" w14:textId="7F7028D0" w:rsidR="00AB39AD" w:rsidRPr="008B63C8" w:rsidRDefault="00AB39AD" w:rsidP="00AB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b/>
                <w:bCs/>
                <w:color w:val="002060"/>
              </w:rPr>
            </w:pPr>
            <w:r w:rsidRPr="008B63C8">
              <w:rPr>
                <w:rFonts w:ascii="Tahoma" w:eastAsia="Browallia New" w:hAnsi="Tahoma" w:cs="Tahoma"/>
                <w:b/>
                <w:bCs/>
                <w:color w:val="002060"/>
                <w:cs/>
              </w:rPr>
              <w:t>4,500.-</w:t>
            </w:r>
          </w:p>
        </w:tc>
      </w:tr>
      <w:tr w:rsidR="00AB39AD" w:rsidRPr="00AB39AD" w14:paraId="24566A31" w14:textId="77777777" w:rsidTr="001119F2">
        <w:trPr>
          <w:trHeight w:val="454"/>
        </w:trPr>
        <w:tc>
          <w:tcPr>
            <w:tcW w:w="35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5DFEC" w:themeFill="accent4" w:themeFillTint="33"/>
            <w:vAlign w:val="center"/>
          </w:tcPr>
          <w:p w14:paraId="58545022" w14:textId="200334D1" w:rsidR="00AB39AD" w:rsidRPr="008B63C8" w:rsidRDefault="003E0B4F" w:rsidP="00AB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b/>
                <w:bCs/>
                <w:color w:val="002060"/>
                <w:cs/>
              </w:rPr>
            </w:pPr>
            <w:r w:rsidRPr="008B63C8">
              <w:rPr>
                <w:rFonts w:ascii="Tahoma" w:eastAsia="Browallia New" w:hAnsi="Tahoma" w:cs="Tahoma" w:hint="cs"/>
                <w:b/>
                <w:bCs/>
                <w:color w:val="002060"/>
                <w:cs/>
              </w:rPr>
              <w:t>26-31 ต.ค.67</w:t>
            </w:r>
          </w:p>
        </w:tc>
        <w:tc>
          <w:tcPr>
            <w:tcW w:w="44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5DFEC" w:themeFill="accent4" w:themeFillTint="33"/>
          </w:tcPr>
          <w:p w14:paraId="35931E24" w14:textId="11140BD8" w:rsidR="00AB39AD" w:rsidRPr="008B63C8" w:rsidRDefault="001119F2" w:rsidP="00AB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b/>
                <w:bCs/>
                <w:color w:val="002060"/>
              </w:rPr>
            </w:pPr>
            <w:r w:rsidRPr="008B63C8">
              <w:rPr>
                <w:rFonts w:ascii="Tahoma" w:eastAsia="Browallia New" w:hAnsi="Tahoma" w:cs="Tahoma" w:hint="cs"/>
                <w:b/>
                <w:bCs/>
                <w:color w:val="002060"/>
                <w:cs/>
              </w:rPr>
              <w:t>25,900.-</w:t>
            </w:r>
          </w:p>
        </w:tc>
        <w:tc>
          <w:tcPr>
            <w:tcW w:w="27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5DFEC" w:themeFill="accent4" w:themeFillTint="33"/>
          </w:tcPr>
          <w:p w14:paraId="3306BB91" w14:textId="7713EBF7" w:rsidR="00AB39AD" w:rsidRPr="008B63C8" w:rsidRDefault="00AB39AD" w:rsidP="00AB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b/>
                <w:bCs/>
                <w:color w:val="002060"/>
              </w:rPr>
            </w:pPr>
            <w:r w:rsidRPr="008B63C8">
              <w:rPr>
                <w:rFonts w:ascii="Tahoma" w:eastAsia="Browallia New" w:hAnsi="Tahoma" w:cs="Tahoma"/>
                <w:b/>
                <w:bCs/>
                <w:color w:val="002060"/>
                <w:cs/>
              </w:rPr>
              <w:t>4,500.-</w:t>
            </w:r>
          </w:p>
        </w:tc>
      </w:tr>
      <w:tr w:rsidR="00AB39AD" w:rsidRPr="00AB39AD" w14:paraId="57980EB5" w14:textId="77777777" w:rsidTr="00AB39AD">
        <w:trPr>
          <w:trHeight w:val="454"/>
        </w:trPr>
        <w:tc>
          <w:tcPr>
            <w:tcW w:w="35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DBDB" w:themeFill="accent2" w:themeFillTint="33"/>
            <w:vAlign w:val="center"/>
          </w:tcPr>
          <w:p w14:paraId="2C157FA9" w14:textId="41F0D722" w:rsidR="00AB39AD" w:rsidRPr="008B63C8" w:rsidRDefault="003E0B4F" w:rsidP="00AB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cs/>
              </w:rPr>
            </w:pPr>
            <w:r w:rsidRPr="008B63C8">
              <w:rPr>
                <w:rFonts w:ascii="Tahoma" w:eastAsia="Browallia New" w:hAnsi="Tahoma" w:cs="Tahoma" w:hint="cs"/>
                <w:cs/>
              </w:rPr>
              <w:t>30 ต.ค.-04 พ.ย.67</w:t>
            </w:r>
          </w:p>
        </w:tc>
        <w:tc>
          <w:tcPr>
            <w:tcW w:w="44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DBDB" w:themeFill="accent2" w:themeFillTint="33"/>
          </w:tcPr>
          <w:p w14:paraId="4FCF3363" w14:textId="6126A026" w:rsidR="00AB39AD" w:rsidRPr="008B63C8" w:rsidRDefault="001119F2" w:rsidP="00AB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cs/>
              </w:rPr>
            </w:pPr>
            <w:r w:rsidRPr="008B63C8">
              <w:rPr>
                <w:rFonts w:ascii="Tahoma" w:eastAsia="Browallia New" w:hAnsi="Tahoma" w:cs="Tahoma" w:hint="cs"/>
                <w:cs/>
              </w:rPr>
              <w:t>25,900.-</w:t>
            </w:r>
          </w:p>
        </w:tc>
        <w:tc>
          <w:tcPr>
            <w:tcW w:w="27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DBDB" w:themeFill="accent2" w:themeFillTint="33"/>
          </w:tcPr>
          <w:p w14:paraId="3EB59814" w14:textId="4A16252F" w:rsidR="00AB39AD" w:rsidRPr="008B63C8" w:rsidRDefault="00AB39AD" w:rsidP="00AB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cs/>
              </w:rPr>
            </w:pPr>
            <w:r w:rsidRPr="008B63C8">
              <w:rPr>
                <w:rFonts w:ascii="Tahoma" w:eastAsia="Browallia New" w:hAnsi="Tahoma" w:cs="Tahoma"/>
                <w:cs/>
              </w:rPr>
              <w:t>4,500.-</w:t>
            </w:r>
          </w:p>
        </w:tc>
      </w:tr>
      <w:tr w:rsidR="00AB39AD" w:rsidRPr="00AB39AD" w14:paraId="607D4F65" w14:textId="77777777" w:rsidTr="00AB39AD">
        <w:trPr>
          <w:trHeight w:val="454"/>
        </w:trPr>
        <w:tc>
          <w:tcPr>
            <w:tcW w:w="35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DBDB" w:themeFill="accent2" w:themeFillTint="33"/>
            <w:vAlign w:val="center"/>
          </w:tcPr>
          <w:p w14:paraId="44C5D7E4" w14:textId="41E6358A" w:rsidR="00AB39AD" w:rsidRPr="008B63C8" w:rsidRDefault="003E0B4F" w:rsidP="00AB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cs/>
              </w:rPr>
            </w:pPr>
            <w:r w:rsidRPr="008B63C8">
              <w:rPr>
                <w:rFonts w:ascii="Tahoma" w:eastAsia="Browallia New" w:hAnsi="Tahoma" w:cs="Tahoma" w:hint="cs"/>
                <w:cs/>
              </w:rPr>
              <w:t>06-11 พ.ย.67</w:t>
            </w:r>
          </w:p>
        </w:tc>
        <w:tc>
          <w:tcPr>
            <w:tcW w:w="44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DBDB" w:themeFill="accent2" w:themeFillTint="33"/>
          </w:tcPr>
          <w:p w14:paraId="74F80D02" w14:textId="21DAB7A2" w:rsidR="00AB39AD" w:rsidRPr="008B63C8" w:rsidRDefault="001119F2" w:rsidP="00AB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cs/>
              </w:rPr>
            </w:pPr>
            <w:r w:rsidRPr="008B63C8">
              <w:rPr>
                <w:rFonts w:ascii="Tahoma" w:eastAsia="Browallia New" w:hAnsi="Tahoma" w:cs="Tahoma" w:hint="cs"/>
                <w:cs/>
              </w:rPr>
              <w:t>25,900.-</w:t>
            </w:r>
          </w:p>
        </w:tc>
        <w:tc>
          <w:tcPr>
            <w:tcW w:w="27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DBDB" w:themeFill="accent2" w:themeFillTint="33"/>
          </w:tcPr>
          <w:p w14:paraId="111EAA70" w14:textId="33ACDA72" w:rsidR="00AB39AD" w:rsidRPr="008B63C8" w:rsidRDefault="00AB39AD" w:rsidP="00AB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cs/>
              </w:rPr>
            </w:pPr>
            <w:r w:rsidRPr="008B63C8">
              <w:rPr>
                <w:rFonts w:ascii="Tahoma" w:eastAsia="Browallia New" w:hAnsi="Tahoma" w:cs="Tahoma"/>
                <w:cs/>
              </w:rPr>
              <w:t>4,500.-</w:t>
            </w:r>
          </w:p>
        </w:tc>
      </w:tr>
      <w:tr w:rsidR="00AB39AD" w:rsidRPr="00AB39AD" w14:paraId="7725ACDC" w14:textId="77777777" w:rsidTr="00AB39AD">
        <w:trPr>
          <w:trHeight w:val="454"/>
        </w:trPr>
        <w:tc>
          <w:tcPr>
            <w:tcW w:w="35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DBDB" w:themeFill="accent2" w:themeFillTint="33"/>
            <w:vAlign w:val="center"/>
          </w:tcPr>
          <w:p w14:paraId="07B36D51" w14:textId="1B9C2FAB" w:rsidR="00AB39AD" w:rsidRPr="008B63C8" w:rsidRDefault="003E0B4F" w:rsidP="00AB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cs/>
              </w:rPr>
            </w:pPr>
            <w:r w:rsidRPr="008B63C8">
              <w:rPr>
                <w:rFonts w:ascii="Tahoma" w:eastAsia="Browallia New" w:hAnsi="Tahoma" w:cs="Tahoma" w:hint="cs"/>
                <w:cs/>
              </w:rPr>
              <w:t>16-21 พ.ย.67</w:t>
            </w:r>
          </w:p>
        </w:tc>
        <w:tc>
          <w:tcPr>
            <w:tcW w:w="44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DBDB" w:themeFill="accent2" w:themeFillTint="33"/>
          </w:tcPr>
          <w:p w14:paraId="0975796C" w14:textId="19E9D9CB" w:rsidR="00AB39AD" w:rsidRPr="008B63C8" w:rsidRDefault="001119F2" w:rsidP="00AB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cs/>
              </w:rPr>
            </w:pPr>
            <w:r w:rsidRPr="008B63C8">
              <w:rPr>
                <w:rFonts w:ascii="Tahoma" w:eastAsia="Browallia New" w:hAnsi="Tahoma" w:cs="Tahoma" w:hint="cs"/>
                <w:cs/>
              </w:rPr>
              <w:t>24,900.-</w:t>
            </w:r>
          </w:p>
        </w:tc>
        <w:tc>
          <w:tcPr>
            <w:tcW w:w="27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DBDB" w:themeFill="accent2" w:themeFillTint="33"/>
          </w:tcPr>
          <w:p w14:paraId="2BEE7C5C" w14:textId="093C93EB" w:rsidR="00AB39AD" w:rsidRPr="008B63C8" w:rsidRDefault="00AB39AD" w:rsidP="00AB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cs/>
              </w:rPr>
            </w:pPr>
            <w:r w:rsidRPr="008B63C8">
              <w:rPr>
                <w:rFonts w:ascii="Tahoma" w:eastAsia="Browallia New" w:hAnsi="Tahoma" w:cs="Tahoma"/>
                <w:cs/>
              </w:rPr>
              <w:t>4,500.-</w:t>
            </w:r>
          </w:p>
        </w:tc>
      </w:tr>
      <w:tr w:rsidR="00D2643F" w:rsidRPr="00AB39AD" w14:paraId="172A542E" w14:textId="77777777" w:rsidTr="00AB39AD">
        <w:trPr>
          <w:trHeight w:val="454"/>
        </w:trPr>
        <w:tc>
          <w:tcPr>
            <w:tcW w:w="35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DBDB" w:themeFill="accent2" w:themeFillTint="33"/>
            <w:vAlign w:val="center"/>
          </w:tcPr>
          <w:p w14:paraId="2C037534" w14:textId="7A32A9F1" w:rsidR="00D2643F" w:rsidRPr="008B63C8" w:rsidRDefault="003E0B4F" w:rsidP="00AB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cs/>
              </w:rPr>
            </w:pPr>
            <w:r w:rsidRPr="008B63C8">
              <w:rPr>
                <w:rFonts w:ascii="Tahoma" w:eastAsia="Browallia New" w:hAnsi="Tahoma" w:cs="Tahoma" w:hint="cs"/>
                <w:cs/>
              </w:rPr>
              <w:t>22-27 พ.ย.67</w:t>
            </w:r>
          </w:p>
        </w:tc>
        <w:tc>
          <w:tcPr>
            <w:tcW w:w="44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DBDB" w:themeFill="accent2" w:themeFillTint="33"/>
          </w:tcPr>
          <w:p w14:paraId="1BB41912" w14:textId="3B54F413" w:rsidR="00D2643F" w:rsidRPr="008B63C8" w:rsidRDefault="001119F2" w:rsidP="00AB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cs/>
              </w:rPr>
            </w:pPr>
            <w:r w:rsidRPr="008B63C8">
              <w:rPr>
                <w:rFonts w:ascii="Tahoma" w:eastAsia="Browallia New" w:hAnsi="Tahoma" w:cs="Tahoma" w:hint="cs"/>
                <w:cs/>
              </w:rPr>
              <w:t>24,900.-</w:t>
            </w:r>
          </w:p>
        </w:tc>
        <w:tc>
          <w:tcPr>
            <w:tcW w:w="27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DBDB" w:themeFill="accent2" w:themeFillTint="33"/>
          </w:tcPr>
          <w:p w14:paraId="67327E76" w14:textId="305ED071" w:rsidR="00D2643F" w:rsidRPr="008B63C8" w:rsidRDefault="00D2643F" w:rsidP="00AB39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cs/>
              </w:rPr>
            </w:pPr>
            <w:r w:rsidRPr="008B63C8">
              <w:rPr>
                <w:rFonts w:ascii="Tahoma" w:eastAsia="Browallia New" w:hAnsi="Tahoma" w:cs="Tahoma"/>
                <w:cs/>
              </w:rPr>
              <w:t>4,500.-</w:t>
            </w:r>
          </w:p>
        </w:tc>
      </w:tr>
      <w:tr w:rsidR="00D2643F" w:rsidRPr="00AB39AD" w14:paraId="35127D1C" w14:textId="77777777" w:rsidTr="00AB39AD">
        <w:trPr>
          <w:trHeight w:val="454"/>
        </w:trPr>
        <w:tc>
          <w:tcPr>
            <w:tcW w:w="35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DBDB" w:themeFill="accent2" w:themeFillTint="33"/>
            <w:vAlign w:val="center"/>
          </w:tcPr>
          <w:p w14:paraId="3EB2EA5E" w14:textId="5A85AB61" w:rsidR="00D2643F" w:rsidRPr="008B63C8" w:rsidRDefault="003E0B4F" w:rsidP="00D264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cs/>
              </w:rPr>
            </w:pPr>
            <w:r w:rsidRPr="008B63C8">
              <w:rPr>
                <w:rFonts w:ascii="Tahoma" w:eastAsia="Browallia New" w:hAnsi="Tahoma" w:cs="Tahoma" w:hint="cs"/>
                <w:cs/>
              </w:rPr>
              <w:t>26 พ.ย.-01 ธ.ค.67</w:t>
            </w:r>
          </w:p>
        </w:tc>
        <w:tc>
          <w:tcPr>
            <w:tcW w:w="44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DBDB" w:themeFill="accent2" w:themeFillTint="33"/>
          </w:tcPr>
          <w:p w14:paraId="70D5EA0B" w14:textId="452440A3" w:rsidR="00D2643F" w:rsidRPr="008B63C8" w:rsidRDefault="001119F2" w:rsidP="00D264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cs/>
              </w:rPr>
            </w:pPr>
            <w:r w:rsidRPr="008B63C8">
              <w:rPr>
                <w:rFonts w:ascii="Tahoma" w:eastAsia="Browallia New" w:hAnsi="Tahoma" w:cs="Tahoma" w:hint="cs"/>
                <w:cs/>
              </w:rPr>
              <w:t>24,900.-</w:t>
            </w:r>
          </w:p>
        </w:tc>
        <w:tc>
          <w:tcPr>
            <w:tcW w:w="27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DBDB" w:themeFill="accent2" w:themeFillTint="33"/>
          </w:tcPr>
          <w:p w14:paraId="5980964A" w14:textId="76E21F1C" w:rsidR="00D2643F" w:rsidRPr="008B63C8" w:rsidRDefault="00D2643F" w:rsidP="00D264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cs/>
              </w:rPr>
            </w:pPr>
            <w:r w:rsidRPr="008B63C8">
              <w:rPr>
                <w:rFonts w:ascii="Tahoma" w:eastAsia="Browallia New" w:hAnsi="Tahoma" w:cs="Tahoma"/>
                <w:cs/>
              </w:rPr>
              <w:t>4,500.-</w:t>
            </w:r>
          </w:p>
        </w:tc>
      </w:tr>
      <w:tr w:rsidR="00D2643F" w:rsidRPr="00AB39AD" w14:paraId="433F45E7" w14:textId="77777777" w:rsidTr="00AB39AD">
        <w:trPr>
          <w:trHeight w:val="454"/>
        </w:trPr>
        <w:tc>
          <w:tcPr>
            <w:tcW w:w="35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DBDB" w:themeFill="accent2" w:themeFillTint="33"/>
            <w:vAlign w:val="center"/>
          </w:tcPr>
          <w:p w14:paraId="50F8E42D" w14:textId="78D144AF" w:rsidR="00D2643F" w:rsidRPr="00BB79B5" w:rsidRDefault="003E0B4F" w:rsidP="00D264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b/>
                <w:bCs/>
                <w:cs/>
              </w:rPr>
            </w:pPr>
            <w:r w:rsidRPr="00BB79B5">
              <w:rPr>
                <w:rFonts w:ascii="Tahoma" w:eastAsia="Browallia New" w:hAnsi="Tahoma" w:cs="Tahoma" w:hint="cs"/>
                <w:b/>
                <w:bCs/>
                <w:cs/>
              </w:rPr>
              <w:t>30 พ.ย.-05 ธ.ค.67</w:t>
            </w:r>
          </w:p>
        </w:tc>
        <w:tc>
          <w:tcPr>
            <w:tcW w:w="44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DBDB" w:themeFill="accent2" w:themeFillTint="33"/>
          </w:tcPr>
          <w:p w14:paraId="77566E0F" w14:textId="2D50F17F" w:rsidR="00D2643F" w:rsidRPr="00BB79B5" w:rsidRDefault="001119F2" w:rsidP="00D264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b/>
                <w:bCs/>
                <w:cs/>
              </w:rPr>
            </w:pPr>
            <w:r w:rsidRPr="00BB79B5">
              <w:rPr>
                <w:rFonts w:ascii="Tahoma" w:eastAsia="Browallia New" w:hAnsi="Tahoma" w:cs="Tahoma" w:hint="cs"/>
                <w:b/>
                <w:bCs/>
                <w:cs/>
              </w:rPr>
              <w:t>25,900.-</w:t>
            </w:r>
          </w:p>
        </w:tc>
        <w:tc>
          <w:tcPr>
            <w:tcW w:w="27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DBDB" w:themeFill="accent2" w:themeFillTint="33"/>
          </w:tcPr>
          <w:p w14:paraId="49C91BE0" w14:textId="58FBEC92" w:rsidR="00D2643F" w:rsidRPr="00BB79B5" w:rsidRDefault="00D2643F" w:rsidP="00D264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b/>
                <w:bCs/>
                <w:cs/>
              </w:rPr>
            </w:pPr>
            <w:r w:rsidRPr="00BB79B5">
              <w:rPr>
                <w:rFonts w:ascii="Tahoma" w:eastAsia="Browallia New" w:hAnsi="Tahoma" w:cs="Tahoma"/>
                <w:b/>
                <w:bCs/>
                <w:cs/>
              </w:rPr>
              <w:t>4,500.-</w:t>
            </w:r>
          </w:p>
        </w:tc>
      </w:tr>
      <w:tr w:rsidR="00D2643F" w:rsidRPr="00AB39AD" w14:paraId="62335F84" w14:textId="77777777" w:rsidTr="00AB39AD">
        <w:trPr>
          <w:trHeight w:val="454"/>
        </w:trPr>
        <w:tc>
          <w:tcPr>
            <w:tcW w:w="35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DBDB" w:themeFill="accent2" w:themeFillTint="33"/>
            <w:vAlign w:val="center"/>
          </w:tcPr>
          <w:p w14:paraId="6146DA68" w14:textId="37BD9F3D" w:rsidR="00D2643F" w:rsidRPr="00BB79B5" w:rsidRDefault="003E0B4F" w:rsidP="00D264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b/>
                <w:bCs/>
                <w:cs/>
              </w:rPr>
            </w:pPr>
            <w:r w:rsidRPr="00BB79B5">
              <w:rPr>
                <w:rFonts w:ascii="Tahoma" w:eastAsia="Browallia New" w:hAnsi="Tahoma" w:cs="Tahoma" w:hint="cs"/>
                <w:b/>
                <w:bCs/>
                <w:cs/>
              </w:rPr>
              <w:t>06-11 ธ.ค.67</w:t>
            </w:r>
          </w:p>
        </w:tc>
        <w:tc>
          <w:tcPr>
            <w:tcW w:w="44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DBDB" w:themeFill="accent2" w:themeFillTint="33"/>
          </w:tcPr>
          <w:p w14:paraId="7635BA92" w14:textId="16A6733D" w:rsidR="00D2643F" w:rsidRPr="00BB79B5" w:rsidRDefault="001119F2" w:rsidP="00D264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b/>
                <w:bCs/>
                <w:cs/>
              </w:rPr>
            </w:pPr>
            <w:r w:rsidRPr="00BB79B5">
              <w:rPr>
                <w:rFonts w:ascii="Tahoma" w:eastAsia="Browallia New" w:hAnsi="Tahoma" w:cs="Tahoma" w:hint="cs"/>
                <w:b/>
                <w:bCs/>
                <w:cs/>
              </w:rPr>
              <w:t>25,900.-</w:t>
            </w:r>
          </w:p>
        </w:tc>
        <w:tc>
          <w:tcPr>
            <w:tcW w:w="27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DBDB" w:themeFill="accent2" w:themeFillTint="33"/>
          </w:tcPr>
          <w:p w14:paraId="064362D6" w14:textId="55E8C188" w:rsidR="00D2643F" w:rsidRPr="00BB79B5" w:rsidRDefault="00D2643F" w:rsidP="00D264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b/>
                <w:bCs/>
                <w:cs/>
              </w:rPr>
            </w:pPr>
            <w:r w:rsidRPr="00BB79B5">
              <w:rPr>
                <w:rFonts w:ascii="Tahoma" w:eastAsia="Browallia New" w:hAnsi="Tahoma" w:cs="Tahoma"/>
                <w:b/>
                <w:bCs/>
                <w:cs/>
              </w:rPr>
              <w:t>4,500.-</w:t>
            </w:r>
          </w:p>
        </w:tc>
      </w:tr>
      <w:tr w:rsidR="001119F2" w:rsidRPr="00AB39AD" w14:paraId="7132E629" w14:textId="77777777" w:rsidTr="00AB39AD">
        <w:trPr>
          <w:trHeight w:val="454"/>
        </w:trPr>
        <w:tc>
          <w:tcPr>
            <w:tcW w:w="35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DBDB" w:themeFill="accent2" w:themeFillTint="33"/>
            <w:vAlign w:val="center"/>
          </w:tcPr>
          <w:p w14:paraId="64F6D0C4" w14:textId="3020EDC3" w:rsidR="001119F2" w:rsidRPr="00BB79B5" w:rsidRDefault="001119F2" w:rsidP="00111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b/>
                <w:bCs/>
                <w:cs/>
              </w:rPr>
            </w:pPr>
            <w:r w:rsidRPr="00BB79B5">
              <w:rPr>
                <w:rFonts w:ascii="Tahoma" w:eastAsia="Browallia New" w:hAnsi="Tahoma" w:cs="Tahoma" w:hint="cs"/>
                <w:b/>
                <w:bCs/>
                <w:cs/>
              </w:rPr>
              <w:t>10-15 ธ.ค.67</w:t>
            </w:r>
          </w:p>
        </w:tc>
        <w:tc>
          <w:tcPr>
            <w:tcW w:w="44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DBDB" w:themeFill="accent2" w:themeFillTint="33"/>
          </w:tcPr>
          <w:p w14:paraId="6BB3CA04" w14:textId="21D98ADD" w:rsidR="001119F2" w:rsidRPr="00BB79B5" w:rsidRDefault="001119F2" w:rsidP="00111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b/>
                <w:bCs/>
                <w:cs/>
              </w:rPr>
            </w:pPr>
            <w:r w:rsidRPr="00BB79B5">
              <w:rPr>
                <w:rFonts w:ascii="Tahoma" w:eastAsia="Browallia New" w:hAnsi="Tahoma" w:cs="Tahoma" w:hint="cs"/>
                <w:b/>
                <w:bCs/>
                <w:cs/>
              </w:rPr>
              <w:t>25,900.-</w:t>
            </w:r>
          </w:p>
        </w:tc>
        <w:tc>
          <w:tcPr>
            <w:tcW w:w="27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DBDB" w:themeFill="accent2" w:themeFillTint="33"/>
          </w:tcPr>
          <w:p w14:paraId="6B59DAFC" w14:textId="4E0B915C" w:rsidR="001119F2" w:rsidRPr="00BB79B5" w:rsidRDefault="001119F2" w:rsidP="00111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b/>
                <w:bCs/>
                <w:cs/>
              </w:rPr>
            </w:pPr>
            <w:r w:rsidRPr="00BB79B5">
              <w:rPr>
                <w:rFonts w:ascii="Tahoma" w:eastAsia="Browallia New" w:hAnsi="Tahoma" w:cs="Tahoma"/>
                <w:b/>
                <w:bCs/>
                <w:cs/>
              </w:rPr>
              <w:t>4,500.-</w:t>
            </w:r>
          </w:p>
        </w:tc>
      </w:tr>
      <w:tr w:rsidR="001119F2" w:rsidRPr="00AB39AD" w14:paraId="10D98EA8" w14:textId="77777777" w:rsidTr="00AB39AD">
        <w:trPr>
          <w:trHeight w:val="454"/>
        </w:trPr>
        <w:tc>
          <w:tcPr>
            <w:tcW w:w="35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DBDB" w:themeFill="accent2" w:themeFillTint="33"/>
            <w:vAlign w:val="center"/>
          </w:tcPr>
          <w:p w14:paraId="402E4448" w14:textId="217A897C" w:rsidR="001119F2" w:rsidRPr="008B63C8" w:rsidRDefault="001119F2" w:rsidP="00111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cs/>
              </w:rPr>
            </w:pPr>
            <w:r w:rsidRPr="008B63C8">
              <w:rPr>
                <w:rFonts w:ascii="Tahoma" w:eastAsia="Browallia New" w:hAnsi="Tahoma" w:cs="Tahoma" w:hint="cs"/>
                <w:cs/>
              </w:rPr>
              <w:t>14-19 ธ.ค.67</w:t>
            </w:r>
          </w:p>
        </w:tc>
        <w:tc>
          <w:tcPr>
            <w:tcW w:w="44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DBDB" w:themeFill="accent2" w:themeFillTint="33"/>
          </w:tcPr>
          <w:p w14:paraId="49FE584B" w14:textId="5D85A7F4" w:rsidR="001119F2" w:rsidRPr="008B63C8" w:rsidRDefault="001119F2" w:rsidP="00111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cs/>
              </w:rPr>
            </w:pPr>
            <w:r w:rsidRPr="008B63C8">
              <w:rPr>
                <w:rFonts w:ascii="Tahoma" w:eastAsia="Browallia New" w:hAnsi="Tahoma" w:cs="Tahoma" w:hint="cs"/>
                <w:cs/>
              </w:rPr>
              <w:t>24,900.-</w:t>
            </w:r>
          </w:p>
        </w:tc>
        <w:tc>
          <w:tcPr>
            <w:tcW w:w="27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DBDB" w:themeFill="accent2" w:themeFillTint="33"/>
          </w:tcPr>
          <w:p w14:paraId="3D8E22CB" w14:textId="2CD442ED" w:rsidR="001119F2" w:rsidRPr="008B63C8" w:rsidRDefault="001119F2" w:rsidP="00111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cs/>
              </w:rPr>
            </w:pPr>
            <w:r w:rsidRPr="008B63C8">
              <w:rPr>
                <w:rFonts w:ascii="Tahoma" w:eastAsia="Browallia New" w:hAnsi="Tahoma" w:cs="Tahoma"/>
                <w:cs/>
              </w:rPr>
              <w:t>4,500.-</w:t>
            </w:r>
          </w:p>
        </w:tc>
      </w:tr>
      <w:tr w:rsidR="001119F2" w:rsidRPr="00AB39AD" w14:paraId="338A5E55" w14:textId="77777777" w:rsidTr="00AB39AD">
        <w:trPr>
          <w:trHeight w:val="454"/>
        </w:trPr>
        <w:tc>
          <w:tcPr>
            <w:tcW w:w="35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DBDB" w:themeFill="accent2" w:themeFillTint="33"/>
            <w:vAlign w:val="center"/>
          </w:tcPr>
          <w:p w14:paraId="6407109C" w14:textId="0D98467C" w:rsidR="001119F2" w:rsidRPr="008B63C8" w:rsidRDefault="001119F2" w:rsidP="00111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cs/>
              </w:rPr>
            </w:pPr>
            <w:r w:rsidRPr="008B63C8">
              <w:rPr>
                <w:rFonts w:ascii="Tahoma" w:eastAsia="Browallia New" w:hAnsi="Tahoma" w:cs="Tahoma" w:hint="cs"/>
                <w:cs/>
              </w:rPr>
              <w:t>18-23 ธ.ค.67</w:t>
            </w:r>
          </w:p>
        </w:tc>
        <w:tc>
          <w:tcPr>
            <w:tcW w:w="44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DBDB" w:themeFill="accent2" w:themeFillTint="33"/>
          </w:tcPr>
          <w:p w14:paraId="7E1520C3" w14:textId="6B892237" w:rsidR="001119F2" w:rsidRPr="008B63C8" w:rsidRDefault="001119F2" w:rsidP="00111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cs/>
              </w:rPr>
            </w:pPr>
            <w:r w:rsidRPr="008B63C8">
              <w:rPr>
                <w:rFonts w:ascii="Tahoma" w:eastAsia="Browallia New" w:hAnsi="Tahoma" w:cs="Tahoma" w:hint="cs"/>
                <w:cs/>
              </w:rPr>
              <w:t>24,900.-</w:t>
            </w:r>
          </w:p>
        </w:tc>
        <w:tc>
          <w:tcPr>
            <w:tcW w:w="27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DBDB" w:themeFill="accent2" w:themeFillTint="33"/>
          </w:tcPr>
          <w:p w14:paraId="0B96CEDB" w14:textId="66184308" w:rsidR="001119F2" w:rsidRPr="008B63C8" w:rsidRDefault="001119F2" w:rsidP="00111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cs/>
              </w:rPr>
            </w:pPr>
            <w:r w:rsidRPr="008B63C8">
              <w:rPr>
                <w:rFonts w:ascii="Tahoma" w:eastAsia="Browallia New" w:hAnsi="Tahoma" w:cs="Tahoma"/>
                <w:cs/>
              </w:rPr>
              <w:t>4,500.-</w:t>
            </w:r>
          </w:p>
        </w:tc>
      </w:tr>
      <w:tr w:rsidR="001119F2" w:rsidRPr="00AB39AD" w14:paraId="7D40F607" w14:textId="77777777" w:rsidTr="00AB39AD">
        <w:trPr>
          <w:trHeight w:val="454"/>
        </w:trPr>
        <w:tc>
          <w:tcPr>
            <w:tcW w:w="35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DBDB" w:themeFill="accent2" w:themeFillTint="33"/>
            <w:vAlign w:val="center"/>
          </w:tcPr>
          <w:p w14:paraId="17572253" w14:textId="7727A363" w:rsidR="001119F2" w:rsidRPr="008B63C8" w:rsidRDefault="001119F2" w:rsidP="00111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cs/>
              </w:rPr>
            </w:pPr>
            <w:r w:rsidRPr="008B63C8">
              <w:rPr>
                <w:rFonts w:ascii="Tahoma" w:eastAsia="Browallia New" w:hAnsi="Tahoma" w:cs="Tahoma" w:hint="cs"/>
                <w:cs/>
              </w:rPr>
              <w:lastRenderedPageBreak/>
              <w:t>20-25 ธ.ค.67</w:t>
            </w:r>
          </w:p>
        </w:tc>
        <w:tc>
          <w:tcPr>
            <w:tcW w:w="44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DBDB" w:themeFill="accent2" w:themeFillTint="33"/>
          </w:tcPr>
          <w:p w14:paraId="04CC77A3" w14:textId="7F8D99F8" w:rsidR="001119F2" w:rsidRPr="008B63C8" w:rsidRDefault="001119F2" w:rsidP="00111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cs/>
              </w:rPr>
            </w:pPr>
            <w:r w:rsidRPr="008B63C8">
              <w:rPr>
                <w:rFonts w:ascii="Tahoma" w:eastAsia="Browallia New" w:hAnsi="Tahoma" w:cs="Tahoma" w:hint="cs"/>
                <w:cs/>
              </w:rPr>
              <w:t>25,900.-</w:t>
            </w:r>
          </w:p>
        </w:tc>
        <w:tc>
          <w:tcPr>
            <w:tcW w:w="27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DBDB" w:themeFill="accent2" w:themeFillTint="33"/>
          </w:tcPr>
          <w:p w14:paraId="33166582" w14:textId="4BD067F1" w:rsidR="001119F2" w:rsidRPr="008B63C8" w:rsidRDefault="001119F2" w:rsidP="00111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cs/>
              </w:rPr>
            </w:pPr>
            <w:r w:rsidRPr="008B63C8">
              <w:rPr>
                <w:rFonts w:ascii="Tahoma" w:eastAsia="Browallia New" w:hAnsi="Tahoma" w:cs="Tahoma"/>
                <w:cs/>
              </w:rPr>
              <w:t>4,500.-</w:t>
            </w:r>
          </w:p>
        </w:tc>
      </w:tr>
      <w:tr w:rsidR="001119F2" w:rsidRPr="00AB39AD" w14:paraId="6703C213" w14:textId="77777777" w:rsidTr="001119F2">
        <w:trPr>
          <w:trHeight w:val="454"/>
        </w:trPr>
        <w:tc>
          <w:tcPr>
            <w:tcW w:w="35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5DFEC" w:themeFill="accent4" w:themeFillTint="33"/>
            <w:vAlign w:val="center"/>
          </w:tcPr>
          <w:p w14:paraId="1F36AB7A" w14:textId="1478BCFF" w:rsidR="001119F2" w:rsidRPr="008B63C8" w:rsidRDefault="001119F2" w:rsidP="00111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b/>
                <w:bCs/>
                <w:color w:val="C00000"/>
                <w:cs/>
              </w:rPr>
            </w:pPr>
            <w:r w:rsidRPr="008B63C8">
              <w:rPr>
                <w:rFonts w:ascii="Tahoma" w:eastAsia="Browallia New" w:hAnsi="Tahoma" w:cs="Tahoma" w:hint="cs"/>
                <w:b/>
                <w:bCs/>
                <w:color w:val="C00000"/>
                <w:cs/>
              </w:rPr>
              <w:t>24-29 ธ.ค.67</w:t>
            </w:r>
          </w:p>
        </w:tc>
        <w:tc>
          <w:tcPr>
            <w:tcW w:w="44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5DFEC" w:themeFill="accent4" w:themeFillTint="33"/>
          </w:tcPr>
          <w:p w14:paraId="0F5D383F" w14:textId="4C2106A3" w:rsidR="001119F2" w:rsidRPr="008B63C8" w:rsidRDefault="001119F2" w:rsidP="00111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b/>
                <w:bCs/>
                <w:color w:val="C00000"/>
                <w:cs/>
              </w:rPr>
            </w:pPr>
            <w:r w:rsidRPr="008B63C8">
              <w:rPr>
                <w:rFonts w:ascii="Tahoma" w:eastAsia="Browallia New" w:hAnsi="Tahoma" w:cs="Tahoma" w:hint="cs"/>
                <w:b/>
                <w:bCs/>
                <w:color w:val="C00000"/>
                <w:cs/>
              </w:rPr>
              <w:t>26,900.-</w:t>
            </w:r>
          </w:p>
        </w:tc>
        <w:tc>
          <w:tcPr>
            <w:tcW w:w="27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5DFEC" w:themeFill="accent4" w:themeFillTint="33"/>
          </w:tcPr>
          <w:p w14:paraId="064382F6" w14:textId="46309911" w:rsidR="001119F2" w:rsidRPr="008B63C8" w:rsidRDefault="001119F2" w:rsidP="00111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b/>
                <w:bCs/>
                <w:color w:val="C00000"/>
                <w:cs/>
              </w:rPr>
            </w:pPr>
            <w:r w:rsidRPr="008B63C8">
              <w:rPr>
                <w:rFonts w:ascii="Tahoma" w:eastAsia="Browallia New" w:hAnsi="Tahoma" w:cs="Tahoma"/>
                <w:b/>
                <w:bCs/>
                <w:color w:val="C00000"/>
                <w:cs/>
              </w:rPr>
              <w:t>4,500.-</w:t>
            </w:r>
          </w:p>
        </w:tc>
      </w:tr>
      <w:tr w:rsidR="001119F2" w:rsidRPr="00AB39AD" w14:paraId="00FA2F38" w14:textId="77777777" w:rsidTr="001119F2">
        <w:trPr>
          <w:trHeight w:val="454"/>
        </w:trPr>
        <w:tc>
          <w:tcPr>
            <w:tcW w:w="35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5DFEC" w:themeFill="accent4" w:themeFillTint="33"/>
            <w:vAlign w:val="center"/>
          </w:tcPr>
          <w:p w14:paraId="05FD6289" w14:textId="02F727EC" w:rsidR="001119F2" w:rsidRPr="008B63C8" w:rsidRDefault="001119F2" w:rsidP="00111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b/>
                <w:bCs/>
                <w:color w:val="C00000"/>
                <w:cs/>
              </w:rPr>
            </w:pPr>
            <w:r w:rsidRPr="008B63C8">
              <w:rPr>
                <w:rFonts w:ascii="Tahoma" w:eastAsia="Browallia New" w:hAnsi="Tahoma" w:cs="Tahoma" w:hint="cs"/>
                <w:b/>
                <w:bCs/>
                <w:color w:val="C00000"/>
                <w:cs/>
              </w:rPr>
              <w:t>26-31 ธ.ค.67</w:t>
            </w:r>
          </w:p>
        </w:tc>
        <w:tc>
          <w:tcPr>
            <w:tcW w:w="44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5DFEC" w:themeFill="accent4" w:themeFillTint="33"/>
          </w:tcPr>
          <w:p w14:paraId="64B9D4A5" w14:textId="1906A5AD" w:rsidR="001119F2" w:rsidRPr="008B63C8" w:rsidRDefault="001119F2" w:rsidP="00111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b/>
                <w:bCs/>
                <w:color w:val="C00000"/>
                <w:cs/>
              </w:rPr>
            </w:pPr>
            <w:r w:rsidRPr="008B63C8">
              <w:rPr>
                <w:rFonts w:ascii="Tahoma" w:eastAsia="Browallia New" w:hAnsi="Tahoma" w:cs="Tahoma" w:hint="cs"/>
                <w:b/>
                <w:bCs/>
                <w:color w:val="C00000"/>
                <w:cs/>
              </w:rPr>
              <w:t>28,900.-</w:t>
            </w:r>
          </w:p>
        </w:tc>
        <w:tc>
          <w:tcPr>
            <w:tcW w:w="27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5DFEC" w:themeFill="accent4" w:themeFillTint="33"/>
          </w:tcPr>
          <w:p w14:paraId="481FA498" w14:textId="516CE8A8" w:rsidR="001119F2" w:rsidRPr="008B63C8" w:rsidRDefault="001119F2" w:rsidP="00111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b/>
                <w:bCs/>
                <w:color w:val="C00000"/>
                <w:cs/>
              </w:rPr>
            </w:pPr>
            <w:r w:rsidRPr="008B63C8">
              <w:rPr>
                <w:rFonts w:ascii="Tahoma" w:eastAsia="Browallia New" w:hAnsi="Tahoma" w:cs="Tahoma"/>
                <w:b/>
                <w:bCs/>
                <w:color w:val="C00000"/>
                <w:cs/>
              </w:rPr>
              <w:t>4,500.-</w:t>
            </w:r>
          </w:p>
        </w:tc>
      </w:tr>
      <w:tr w:rsidR="001119F2" w:rsidRPr="00AB39AD" w14:paraId="09FBD657" w14:textId="77777777" w:rsidTr="001119F2">
        <w:trPr>
          <w:trHeight w:val="454"/>
        </w:trPr>
        <w:tc>
          <w:tcPr>
            <w:tcW w:w="35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5DFEC" w:themeFill="accent4" w:themeFillTint="33"/>
            <w:vAlign w:val="center"/>
          </w:tcPr>
          <w:p w14:paraId="0F6CE566" w14:textId="2971A060" w:rsidR="001119F2" w:rsidRPr="008B63C8" w:rsidRDefault="001119F2" w:rsidP="00111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b/>
                <w:bCs/>
                <w:color w:val="C00000"/>
                <w:cs/>
              </w:rPr>
            </w:pPr>
            <w:r w:rsidRPr="008B63C8">
              <w:rPr>
                <w:rFonts w:ascii="Tahoma" w:eastAsia="Browallia New" w:hAnsi="Tahoma" w:cs="Tahoma" w:hint="cs"/>
                <w:b/>
                <w:bCs/>
                <w:color w:val="C00000"/>
                <w:cs/>
              </w:rPr>
              <w:t>30 ธ.ค.-04 ม.ค.68</w:t>
            </w:r>
          </w:p>
        </w:tc>
        <w:tc>
          <w:tcPr>
            <w:tcW w:w="44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5DFEC" w:themeFill="accent4" w:themeFillTint="33"/>
          </w:tcPr>
          <w:p w14:paraId="5FA940EF" w14:textId="3F38EADB" w:rsidR="001119F2" w:rsidRPr="008B63C8" w:rsidRDefault="001119F2" w:rsidP="00111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b/>
                <w:bCs/>
                <w:color w:val="C00000"/>
                <w:cs/>
              </w:rPr>
            </w:pPr>
            <w:r w:rsidRPr="008B63C8">
              <w:rPr>
                <w:rFonts w:ascii="Tahoma" w:eastAsia="Browallia New" w:hAnsi="Tahoma" w:cs="Tahoma" w:hint="cs"/>
                <w:b/>
                <w:bCs/>
                <w:color w:val="C00000"/>
                <w:cs/>
              </w:rPr>
              <w:t>30,900.-</w:t>
            </w:r>
          </w:p>
        </w:tc>
        <w:tc>
          <w:tcPr>
            <w:tcW w:w="27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5DFEC" w:themeFill="accent4" w:themeFillTint="33"/>
          </w:tcPr>
          <w:p w14:paraId="7B2D0A94" w14:textId="5A2659CF" w:rsidR="001119F2" w:rsidRPr="008B63C8" w:rsidRDefault="001119F2" w:rsidP="00111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b/>
                <w:bCs/>
                <w:color w:val="C00000"/>
                <w:cs/>
              </w:rPr>
            </w:pPr>
            <w:r w:rsidRPr="008B63C8">
              <w:rPr>
                <w:rFonts w:ascii="Tahoma" w:eastAsia="Browallia New" w:hAnsi="Tahoma" w:cs="Tahoma"/>
                <w:b/>
                <w:bCs/>
                <w:color w:val="C00000"/>
                <w:cs/>
              </w:rPr>
              <w:t>4,500.-</w:t>
            </w:r>
          </w:p>
        </w:tc>
      </w:tr>
      <w:tr w:rsidR="001119F2" w:rsidRPr="00AB39AD" w14:paraId="305A0A7B" w14:textId="77777777" w:rsidTr="001119F2">
        <w:trPr>
          <w:trHeight w:val="454"/>
        </w:trPr>
        <w:tc>
          <w:tcPr>
            <w:tcW w:w="35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5DFEC" w:themeFill="accent4" w:themeFillTint="33"/>
            <w:vAlign w:val="center"/>
          </w:tcPr>
          <w:p w14:paraId="2D42932E" w14:textId="3C7FDCD8" w:rsidR="001119F2" w:rsidRPr="008B63C8" w:rsidRDefault="001119F2" w:rsidP="00111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b/>
                <w:bCs/>
                <w:color w:val="C00000"/>
                <w:cs/>
              </w:rPr>
            </w:pPr>
            <w:r w:rsidRPr="008B63C8">
              <w:rPr>
                <w:rFonts w:ascii="Tahoma" w:eastAsia="Browallia New" w:hAnsi="Tahoma" w:cs="Tahoma" w:hint="cs"/>
                <w:b/>
                <w:bCs/>
                <w:color w:val="C00000"/>
                <w:cs/>
              </w:rPr>
              <w:t>02-07 ม.ค.68</w:t>
            </w:r>
          </w:p>
        </w:tc>
        <w:tc>
          <w:tcPr>
            <w:tcW w:w="44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5DFEC" w:themeFill="accent4" w:themeFillTint="33"/>
          </w:tcPr>
          <w:p w14:paraId="6E151F8E" w14:textId="1816E839" w:rsidR="001119F2" w:rsidRPr="008B63C8" w:rsidRDefault="001119F2" w:rsidP="00111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b/>
                <w:bCs/>
                <w:color w:val="C00000"/>
                <w:cs/>
              </w:rPr>
            </w:pPr>
            <w:r w:rsidRPr="008B63C8">
              <w:rPr>
                <w:rFonts w:ascii="Tahoma" w:eastAsia="Browallia New" w:hAnsi="Tahoma" w:cs="Tahoma" w:hint="cs"/>
                <w:b/>
                <w:bCs/>
                <w:color w:val="C00000"/>
                <w:cs/>
              </w:rPr>
              <w:t>25,900.-</w:t>
            </w:r>
          </w:p>
        </w:tc>
        <w:tc>
          <w:tcPr>
            <w:tcW w:w="27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5DFEC" w:themeFill="accent4" w:themeFillTint="33"/>
          </w:tcPr>
          <w:p w14:paraId="3B686E3E" w14:textId="0C503FCE" w:rsidR="001119F2" w:rsidRPr="008B63C8" w:rsidRDefault="001119F2" w:rsidP="00111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b/>
                <w:bCs/>
                <w:color w:val="C00000"/>
                <w:cs/>
              </w:rPr>
            </w:pPr>
            <w:r w:rsidRPr="008B63C8">
              <w:rPr>
                <w:rFonts w:ascii="Tahoma" w:eastAsia="Browallia New" w:hAnsi="Tahoma" w:cs="Tahoma"/>
                <w:b/>
                <w:bCs/>
                <w:color w:val="C00000"/>
                <w:cs/>
              </w:rPr>
              <w:t>4,500.-</w:t>
            </w:r>
          </w:p>
        </w:tc>
      </w:tr>
      <w:tr w:rsidR="001119F2" w:rsidRPr="00AB39AD" w14:paraId="7E26D520" w14:textId="77777777" w:rsidTr="00AB39AD">
        <w:trPr>
          <w:trHeight w:val="454"/>
        </w:trPr>
        <w:tc>
          <w:tcPr>
            <w:tcW w:w="35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DBDB" w:themeFill="accent2" w:themeFillTint="33"/>
            <w:vAlign w:val="center"/>
          </w:tcPr>
          <w:p w14:paraId="6ACCFCCD" w14:textId="30947CF2" w:rsidR="001119F2" w:rsidRPr="008B63C8" w:rsidRDefault="001119F2" w:rsidP="00111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cs/>
              </w:rPr>
            </w:pPr>
            <w:r w:rsidRPr="008B63C8">
              <w:rPr>
                <w:rFonts w:ascii="Tahoma" w:eastAsia="Browallia New" w:hAnsi="Tahoma" w:cs="Tahoma" w:hint="cs"/>
                <w:cs/>
              </w:rPr>
              <w:t>08-13 ม.ค.68</w:t>
            </w:r>
          </w:p>
        </w:tc>
        <w:tc>
          <w:tcPr>
            <w:tcW w:w="44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DBDB" w:themeFill="accent2" w:themeFillTint="33"/>
          </w:tcPr>
          <w:p w14:paraId="550B31CB" w14:textId="4EB903E0" w:rsidR="001119F2" w:rsidRPr="008B63C8" w:rsidRDefault="001119F2" w:rsidP="00111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cs/>
              </w:rPr>
            </w:pPr>
            <w:r w:rsidRPr="008B63C8">
              <w:rPr>
                <w:rFonts w:ascii="Tahoma" w:eastAsia="Browallia New" w:hAnsi="Tahoma" w:cs="Tahoma" w:hint="cs"/>
                <w:cs/>
              </w:rPr>
              <w:t>2</w:t>
            </w:r>
            <w:r w:rsidR="000D41CE">
              <w:rPr>
                <w:rFonts w:ascii="Tahoma" w:eastAsia="Browallia New" w:hAnsi="Tahoma" w:cs="Tahoma" w:hint="cs"/>
                <w:cs/>
              </w:rPr>
              <w:t>4</w:t>
            </w:r>
            <w:r w:rsidRPr="008B63C8">
              <w:rPr>
                <w:rFonts w:ascii="Tahoma" w:eastAsia="Browallia New" w:hAnsi="Tahoma" w:cs="Tahoma" w:hint="cs"/>
                <w:cs/>
              </w:rPr>
              <w:t>,900.-</w:t>
            </w:r>
          </w:p>
        </w:tc>
        <w:tc>
          <w:tcPr>
            <w:tcW w:w="27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DBDB" w:themeFill="accent2" w:themeFillTint="33"/>
          </w:tcPr>
          <w:p w14:paraId="29821330" w14:textId="7DAC80FF" w:rsidR="001119F2" w:rsidRPr="008B63C8" w:rsidRDefault="001119F2" w:rsidP="00111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ahoma" w:eastAsia="Browallia New" w:hAnsi="Tahoma" w:cs="Tahoma"/>
                <w:cs/>
              </w:rPr>
            </w:pPr>
            <w:r w:rsidRPr="008B63C8">
              <w:rPr>
                <w:rFonts w:ascii="Tahoma" w:eastAsia="Browallia New" w:hAnsi="Tahoma" w:cs="Tahoma"/>
                <w:cs/>
              </w:rPr>
              <w:t>4,500.-</w:t>
            </w:r>
          </w:p>
        </w:tc>
      </w:tr>
    </w:tbl>
    <w:p w14:paraId="4D8AD9AC" w14:textId="7B924A6C" w:rsidR="00C472F8" w:rsidRDefault="00C31FCC" w:rsidP="00DE13DC">
      <w:pPr>
        <w:spacing w:line="240" w:lineRule="auto"/>
        <w:jc w:val="center"/>
        <w:rPr>
          <w:rFonts w:ascii="Browallia New" w:eastAsia="Browallia New" w:hAnsi="Browallia New" w:cs="Browallia New"/>
          <w:color w:val="FF0000"/>
          <w:sz w:val="32"/>
          <w:szCs w:val="32"/>
          <w:u w:val="single"/>
        </w:rPr>
      </w:pPr>
      <w:r>
        <w:rPr>
          <w:rFonts w:ascii="Browallia New" w:eastAsia="Browallia New" w:hAnsi="Browallia New" w:cs="Browallia New"/>
          <w:color w:val="FF0000"/>
          <w:sz w:val="32"/>
          <w:szCs w:val="32"/>
          <w:u w:val="single"/>
        </w:rPr>
        <w:t>**</w:t>
      </w:r>
      <w:r>
        <w:rPr>
          <w:rFonts w:ascii="Browallia New" w:eastAsia="Browallia New" w:hAnsi="Browallia New" w:cs="Browallia New"/>
          <w:color w:val="FF0000"/>
          <w:sz w:val="32"/>
          <w:szCs w:val="32"/>
          <w:u w:val="single"/>
          <w:cs/>
        </w:rPr>
        <w:t xml:space="preserve">ราคาเฉพาะคนไทยเท่านั้น </w:t>
      </w:r>
      <w:r>
        <w:rPr>
          <w:rFonts w:ascii="Browallia New" w:eastAsia="Browallia New" w:hAnsi="Browallia New" w:cs="Browallia New"/>
          <w:color w:val="FF0000"/>
          <w:sz w:val="32"/>
          <w:szCs w:val="32"/>
          <w:u w:val="single"/>
        </w:rPr>
        <w:t xml:space="preserve">/ </w:t>
      </w:r>
      <w:r>
        <w:rPr>
          <w:rFonts w:ascii="Browallia New" w:eastAsia="Browallia New" w:hAnsi="Browallia New" w:cs="Browallia New"/>
          <w:color w:val="FF0000"/>
          <w:sz w:val="32"/>
          <w:szCs w:val="32"/>
          <w:u w:val="single"/>
          <w:cs/>
        </w:rPr>
        <w:t xml:space="preserve">พาสปอร์ตต่างชาติเก็บเพิ่ม </w:t>
      </w:r>
      <w:r>
        <w:rPr>
          <w:rFonts w:ascii="Browallia New" w:eastAsia="Browallia New" w:hAnsi="Browallia New" w:cs="Browallia New"/>
          <w:color w:val="FF0000"/>
          <w:sz w:val="32"/>
          <w:szCs w:val="32"/>
          <w:u w:val="single"/>
        </w:rPr>
        <w:t xml:space="preserve">2,000 </w:t>
      </w:r>
      <w:r>
        <w:rPr>
          <w:rFonts w:ascii="Browallia New" w:eastAsia="Browallia New" w:hAnsi="Browallia New" w:cs="Browallia New"/>
          <w:color w:val="FF0000"/>
          <w:sz w:val="32"/>
          <w:szCs w:val="32"/>
          <w:u w:val="single"/>
          <w:cs/>
        </w:rPr>
        <w:t xml:space="preserve">บาท </w:t>
      </w:r>
      <w:r>
        <w:rPr>
          <w:rFonts w:ascii="Browallia New" w:eastAsia="Browallia New" w:hAnsi="Browallia New" w:cs="Browallia New"/>
          <w:color w:val="FF0000"/>
          <w:sz w:val="32"/>
          <w:szCs w:val="32"/>
          <w:u w:val="single"/>
        </w:rPr>
        <w:t xml:space="preserve">/ </w:t>
      </w:r>
      <w:r>
        <w:rPr>
          <w:rFonts w:ascii="Browallia New" w:eastAsia="Browallia New" w:hAnsi="Browallia New" w:cs="Browallia New"/>
          <w:color w:val="FF0000"/>
          <w:sz w:val="32"/>
          <w:szCs w:val="32"/>
          <w:u w:val="single"/>
          <w:cs/>
        </w:rPr>
        <w:t>ท่าน</w:t>
      </w:r>
      <w:r>
        <w:rPr>
          <w:rFonts w:ascii="Browallia New" w:eastAsia="Browallia New" w:hAnsi="Browallia New" w:cs="Browallia New"/>
          <w:color w:val="FF0000"/>
          <w:sz w:val="32"/>
          <w:szCs w:val="32"/>
          <w:u w:val="single"/>
        </w:rPr>
        <w:t xml:space="preserve">**15 </w:t>
      </w:r>
      <w:r>
        <w:rPr>
          <w:rFonts w:ascii="Browallia New" w:eastAsia="Browallia New" w:hAnsi="Browallia New" w:cs="Browallia New"/>
          <w:color w:val="FF0000"/>
          <w:sz w:val="32"/>
          <w:szCs w:val="32"/>
          <w:u w:val="single"/>
          <w:cs/>
        </w:rPr>
        <w:t xml:space="preserve">ท่านออกเดินทาง </w:t>
      </w:r>
      <w:r>
        <w:rPr>
          <w:rFonts w:ascii="Browallia New" w:eastAsia="Browallia New" w:hAnsi="Browallia New" w:cs="Browallia New"/>
          <w:color w:val="FF0000"/>
          <w:sz w:val="32"/>
          <w:szCs w:val="32"/>
          <w:u w:val="single"/>
        </w:rPr>
        <w:t>(</w:t>
      </w:r>
      <w:r>
        <w:rPr>
          <w:rFonts w:ascii="Browallia New" w:eastAsia="Browallia New" w:hAnsi="Browallia New" w:cs="Browallia New"/>
          <w:color w:val="FF0000"/>
          <w:sz w:val="32"/>
          <w:szCs w:val="32"/>
          <w:u w:val="single"/>
          <w:cs/>
        </w:rPr>
        <w:t>มีหัวหน้าทัวร์</w:t>
      </w:r>
      <w:r>
        <w:rPr>
          <w:rFonts w:ascii="Browallia New" w:eastAsia="Browallia New" w:hAnsi="Browallia New" w:cs="Browallia New"/>
          <w:color w:val="FF0000"/>
          <w:sz w:val="32"/>
          <w:szCs w:val="32"/>
          <w:u w:val="single"/>
        </w:rPr>
        <w:t>)**</w:t>
      </w:r>
    </w:p>
    <w:p w14:paraId="34D74AD5" w14:textId="6FDA1BC4" w:rsidR="00C472F8" w:rsidRDefault="00E25491" w:rsidP="00DE13DC">
      <w:pPr>
        <w:spacing w:line="240" w:lineRule="auto"/>
        <w:jc w:val="center"/>
        <w:rPr>
          <w:rFonts w:ascii="Browallia New" w:eastAsia="Browallia New" w:hAnsi="Browallia New" w:cs="Browallia New"/>
          <w:color w:val="FF0000"/>
          <w:sz w:val="32"/>
          <w:szCs w:val="32"/>
          <w:u w:val="single"/>
        </w:rPr>
      </w:pPr>
      <w:r>
        <w:rPr>
          <w:rFonts w:ascii="Browallia New" w:eastAsia="Browallia New" w:hAnsi="Browallia New" w:cs="Browallia New" w:hint="cs"/>
          <w:noProof/>
          <w:color w:val="FF0000"/>
          <w:sz w:val="32"/>
          <w:szCs w:val="32"/>
          <w:u w:val="single"/>
        </w:rPr>
        <w:drawing>
          <wp:inline distT="0" distB="0" distL="0" distR="0" wp14:anchorId="1D6820B2" wp14:editId="180C8B6D">
            <wp:extent cx="6750685" cy="1485265"/>
            <wp:effectExtent l="0" t="0" r="0" b="635"/>
            <wp:docPr id="1392478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47821" name="Picture 1392478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F1467" w14:textId="31D400C6" w:rsidR="00C472F8" w:rsidRDefault="00C31FCC" w:rsidP="00CC25A4">
      <w:pPr>
        <w:spacing w:before="240"/>
        <w:rPr>
          <w:rFonts w:ascii="Browallia New" w:eastAsia="Browallia New" w:hAnsi="Browallia New" w:cs="Browallia New"/>
          <w:b/>
          <w:color w:val="000000"/>
          <w:sz w:val="36"/>
          <w:szCs w:val="36"/>
          <w:u w:val="single"/>
        </w:rPr>
      </w:pPr>
      <w:r>
        <w:rPr>
          <w:rFonts w:ascii="Browallia New" w:eastAsia="Browallia New" w:hAnsi="Browallia New" w:cs="Browallia New"/>
          <w:b/>
          <w:bCs/>
          <w:color w:val="000000"/>
          <w:sz w:val="36"/>
          <w:szCs w:val="36"/>
          <w:u w:val="single"/>
          <w:cs/>
        </w:rPr>
        <w:t>รายละเอียดการเดินทาง</w:t>
      </w:r>
    </w:p>
    <w:p w14:paraId="377E9CEB" w14:textId="471C83FA" w:rsidR="00C472F8" w:rsidRPr="00785BF3" w:rsidRDefault="00C31FCC" w:rsidP="00DE13DC">
      <w:pPr>
        <w:shd w:val="clear" w:color="auto" w:fill="C00000"/>
        <w:ind w:left="1440" w:hanging="1440"/>
        <w:rPr>
          <w:rFonts w:ascii="Tahoma" w:eastAsia="Browallia New" w:hAnsi="Tahoma" w:cs="Tahoma"/>
          <w:b/>
          <w:color w:val="FFFFFF"/>
          <w:sz w:val="28"/>
          <w:szCs w:val="28"/>
        </w:rPr>
      </w:pPr>
      <w:r w:rsidRPr="00785BF3">
        <w:rPr>
          <w:rFonts w:ascii="Tahoma" w:eastAsia="Browallia New" w:hAnsi="Tahoma" w:cs="Tahoma"/>
          <w:b/>
          <w:bCs/>
          <w:color w:val="FFFFFF"/>
          <w:sz w:val="28"/>
          <w:szCs w:val="28"/>
          <w:cs/>
        </w:rPr>
        <w:t>วันแรก</w:t>
      </w:r>
      <w:r w:rsidRPr="00785BF3">
        <w:rPr>
          <w:rFonts w:ascii="Tahoma" w:eastAsia="Browallia New" w:hAnsi="Tahoma" w:cs="Tahoma"/>
          <w:b/>
          <w:color w:val="FFFFFF"/>
          <w:sz w:val="28"/>
          <w:szCs w:val="28"/>
        </w:rPr>
        <w:tab/>
      </w:r>
      <w:r w:rsidRPr="00785BF3">
        <w:rPr>
          <w:rFonts w:ascii="Tahoma" w:eastAsia="Browallia New" w:hAnsi="Tahoma" w:cs="Tahoma"/>
          <w:b/>
          <w:bCs/>
          <w:color w:val="FFFFFF"/>
          <w:sz w:val="28"/>
          <w:szCs w:val="28"/>
          <w:cs/>
        </w:rPr>
        <w:t xml:space="preserve">สนามบินกรุงเทพฯ </w:t>
      </w:r>
      <w:r w:rsidRPr="00785BF3">
        <w:rPr>
          <w:rFonts w:ascii="Tahoma" w:eastAsia="Browallia New" w:hAnsi="Tahoma" w:cs="Tahoma"/>
          <w:b/>
          <w:color w:val="FFFFFF"/>
          <w:sz w:val="28"/>
          <w:szCs w:val="28"/>
        </w:rPr>
        <w:t>(KY8370 2</w:t>
      </w:r>
      <w:r w:rsidR="002E01BB" w:rsidRPr="00785BF3">
        <w:rPr>
          <w:rFonts w:ascii="Tahoma" w:eastAsia="Browallia New" w:hAnsi="Tahoma" w:cs="Tahoma"/>
          <w:b/>
          <w:color w:val="FFFFFF"/>
          <w:sz w:val="28"/>
          <w:szCs w:val="28"/>
        </w:rPr>
        <w:t>0</w:t>
      </w:r>
      <w:r w:rsidRPr="00785BF3">
        <w:rPr>
          <w:rFonts w:ascii="Tahoma" w:eastAsia="Browallia New" w:hAnsi="Tahoma" w:cs="Tahoma"/>
          <w:b/>
          <w:color w:val="FFFFFF"/>
          <w:sz w:val="28"/>
          <w:szCs w:val="28"/>
        </w:rPr>
        <w:t>.</w:t>
      </w:r>
      <w:r w:rsidR="00BB79B5">
        <w:rPr>
          <w:rFonts w:ascii="Tahoma" w:eastAsia="Browallia New" w:hAnsi="Tahoma" w:cs="Tahoma"/>
          <w:b/>
          <w:color w:val="FFFFFF"/>
          <w:sz w:val="28"/>
          <w:szCs w:val="28"/>
        </w:rPr>
        <w:t>1</w:t>
      </w:r>
      <w:r w:rsidRPr="00785BF3">
        <w:rPr>
          <w:rFonts w:ascii="Tahoma" w:eastAsia="Browallia New" w:hAnsi="Tahoma" w:cs="Tahoma"/>
          <w:b/>
          <w:color w:val="FFFFFF"/>
          <w:sz w:val="28"/>
          <w:szCs w:val="28"/>
        </w:rPr>
        <w:t>0-</w:t>
      </w:r>
      <w:r w:rsidR="00BB79B5">
        <w:rPr>
          <w:rFonts w:ascii="Tahoma" w:eastAsia="Browallia New" w:hAnsi="Tahoma" w:cs="Tahoma"/>
          <w:b/>
          <w:color w:val="FFFFFF"/>
          <w:sz w:val="28"/>
          <w:szCs w:val="28"/>
        </w:rPr>
        <w:t>23</w:t>
      </w:r>
      <w:r w:rsidRPr="00785BF3">
        <w:rPr>
          <w:rFonts w:ascii="Tahoma" w:eastAsia="Browallia New" w:hAnsi="Tahoma" w:cs="Tahoma"/>
          <w:b/>
          <w:color w:val="FFFFFF"/>
          <w:sz w:val="28"/>
          <w:szCs w:val="28"/>
        </w:rPr>
        <w:t>.0</w:t>
      </w:r>
      <w:r w:rsidR="00BB79B5">
        <w:rPr>
          <w:rFonts w:ascii="Tahoma" w:eastAsia="Browallia New" w:hAnsi="Tahoma" w:cs="Tahoma"/>
          <w:b/>
          <w:color w:val="FFFFFF"/>
          <w:sz w:val="28"/>
          <w:szCs w:val="28"/>
        </w:rPr>
        <w:t>0</w:t>
      </w:r>
      <w:r w:rsidRPr="00785BF3">
        <w:rPr>
          <w:rFonts w:ascii="Tahoma" w:eastAsia="Browallia New" w:hAnsi="Tahoma" w:cs="Tahoma"/>
          <w:b/>
          <w:color w:val="FFFFFF"/>
          <w:sz w:val="28"/>
          <w:szCs w:val="28"/>
        </w:rPr>
        <w:t xml:space="preserve">) – </w:t>
      </w:r>
      <w:r w:rsidRPr="00785BF3">
        <w:rPr>
          <w:rFonts w:ascii="Tahoma" w:eastAsia="Browallia New" w:hAnsi="Tahoma" w:cs="Tahoma"/>
          <w:b/>
          <w:bCs/>
          <w:color w:val="FFFFFF"/>
          <w:sz w:val="28"/>
          <w:szCs w:val="28"/>
          <w:cs/>
        </w:rPr>
        <w:t xml:space="preserve">คุนหมิง </w:t>
      </w:r>
    </w:p>
    <w:p w14:paraId="0F56B39F" w14:textId="13D72B07" w:rsidR="00C472F8" w:rsidRPr="008B63C8" w:rsidRDefault="00C31FCC" w:rsidP="009F5860">
      <w:pPr>
        <w:spacing w:after="0"/>
        <w:ind w:left="1440" w:hanging="1440"/>
        <w:jc w:val="both"/>
        <w:rPr>
          <w:rFonts w:ascii="Tahoma" w:eastAsia="Browallia New" w:hAnsi="Tahoma" w:cs="Tahoma"/>
          <w:color w:val="000000"/>
        </w:rPr>
      </w:pPr>
      <w:r w:rsidRPr="008B63C8">
        <w:rPr>
          <w:rFonts w:ascii="Tahoma" w:eastAsia="Browallia New" w:hAnsi="Tahoma" w:cs="Tahoma"/>
          <w:color w:val="FF0000"/>
        </w:rPr>
        <w:t>1</w:t>
      </w:r>
      <w:r w:rsidR="00DE13DC" w:rsidRPr="008B63C8">
        <w:rPr>
          <w:rFonts w:ascii="Tahoma" w:eastAsia="Browallia New" w:hAnsi="Tahoma" w:cs="Tahoma"/>
          <w:color w:val="FF0000"/>
          <w:cs/>
        </w:rPr>
        <w:t>6</w:t>
      </w:r>
      <w:r w:rsidRPr="008B63C8">
        <w:rPr>
          <w:rFonts w:ascii="Tahoma" w:eastAsia="Browallia New" w:hAnsi="Tahoma" w:cs="Tahoma"/>
          <w:color w:val="FF0000"/>
        </w:rPr>
        <w:t>.</w:t>
      </w:r>
      <w:r w:rsidR="00BB79B5">
        <w:rPr>
          <w:rFonts w:ascii="Tahoma" w:eastAsia="Browallia New" w:hAnsi="Tahoma" w:cs="Tahoma"/>
          <w:color w:val="FF0000"/>
        </w:rPr>
        <w:t>3</w:t>
      </w:r>
      <w:r w:rsidRPr="008B63C8">
        <w:rPr>
          <w:rFonts w:ascii="Tahoma" w:eastAsia="Browallia New" w:hAnsi="Tahoma" w:cs="Tahoma"/>
          <w:color w:val="FF0000"/>
        </w:rPr>
        <w:t xml:space="preserve">0 </w:t>
      </w:r>
      <w:r w:rsidRPr="008B63C8">
        <w:rPr>
          <w:rFonts w:ascii="Tahoma" w:eastAsia="Browallia New" w:hAnsi="Tahoma" w:cs="Tahoma"/>
          <w:color w:val="FF0000"/>
          <w:cs/>
        </w:rPr>
        <w:t>น</w:t>
      </w:r>
      <w:r w:rsidRPr="008B63C8">
        <w:rPr>
          <w:rFonts w:ascii="Tahoma" w:eastAsia="Browallia New" w:hAnsi="Tahoma" w:cs="Tahoma"/>
          <w:color w:val="FF0000"/>
        </w:rPr>
        <w:t>.</w:t>
      </w:r>
      <w:r w:rsidRPr="008B63C8">
        <w:rPr>
          <w:rFonts w:ascii="Tahoma" w:eastAsia="Browallia New" w:hAnsi="Tahoma" w:cs="Tahoma"/>
          <w:color w:val="0000CC"/>
        </w:rPr>
        <w:tab/>
      </w:r>
      <w:r w:rsidRPr="008B63C8">
        <w:rPr>
          <w:rFonts w:ascii="Tahoma" w:eastAsia="Browallia New" w:hAnsi="Tahoma" w:cs="Tahoma"/>
          <w:color w:val="000000"/>
          <w:cs/>
        </w:rPr>
        <w:t xml:space="preserve">คณะพร้อมกันที่ </w:t>
      </w:r>
      <w:r w:rsidRPr="008B63C8">
        <w:rPr>
          <w:rFonts w:ascii="Tahoma" w:eastAsia="Browallia New" w:hAnsi="Tahoma" w:cs="Tahoma"/>
          <w:b/>
          <w:bCs/>
          <w:color w:val="002060"/>
          <w:cs/>
        </w:rPr>
        <w:t>สนามบินนานาชาติสุวรรณภูมิ เคาน์เตอร์ สายการบินคุนหมิงแอร์ไลน์</w:t>
      </w:r>
      <w:r w:rsidRPr="008B63C8">
        <w:rPr>
          <w:rFonts w:ascii="Tahoma" w:eastAsia="Browallia New" w:hAnsi="Tahoma" w:cs="Tahoma"/>
          <w:color w:val="000000"/>
          <w:cs/>
        </w:rPr>
        <w:t>เจ้าหน้าที่คอยให้การต้อนรับและอำนวยความสะดวกแด่ทุกท่าน</w:t>
      </w:r>
    </w:p>
    <w:p w14:paraId="0C35A2D9" w14:textId="302F5B2B" w:rsidR="00C472F8" w:rsidRPr="008B63C8" w:rsidRDefault="00C31FCC" w:rsidP="009F5860">
      <w:pPr>
        <w:spacing w:after="0"/>
        <w:ind w:left="1440" w:hanging="1440"/>
        <w:jc w:val="both"/>
        <w:rPr>
          <w:rFonts w:ascii="Tahoma" w:eastAsia="Browallia New" w:hAnsi="Tahoma" w:cs="Tahoma"/>
          <w:color w:val="FF0000"/>
        </w:rPr>
      </w:pPr>
      <w:r w:rsidRPr="008B63C8">
        <w:rPr>
          <w:rFonts w:ascii="Tahoma" w:eastAsia="Browallia New" w:hAnsi="Tahoma" w:cs="Tahoma"/>
          <w:color w:val="FF0000"/>
        </w:rPr>
        <w:t>2</w:t>
      </w:r>
      <w:r w:rsidR="00DE13DC" w:rsidRPr="008B63C8">
        <w:rPr>
          <w:rFonts w:ascii="Tahoma" w:eastAsia="Browallia New" w:hAnsi="Tahoma" w:cs="Tahoma"/>
          <w:color w:val="FF0000"/>
          <w:cs/>
        </w:rPr>
        <w:t>0</w:t>
      </w:r>
      <w:r w:rsidRPr="008B63C8">
        <w:rPr>
          <w:rFonts w:ascii="Tahoma" w:eastAsia="Browallia New" w:hAnsi="Tahoma" w:cs="Tahoma"/>
          <w:color w:val="FF0000"/>
        </w:rPr>
        <w:t>.</w:t>
      </w:r>
      <w:r w:rsidR="00DE13DC" w:rsidRPr="008B63C8">
        <w:rPr>
          <w:rFonts w:ascii="Tahoma" w:eastAsia="Browallia New" w:hAnsi="Tahoma" w:cs="Tahoma"/>
          <w:color w:val="FF0000"/>
          <w:cs/>
        </w:rPr>
        <w:t>1</w:t>
      </w:r>
      <w:r w:rsidRPr="008B63C8">
        <w:rPr>
          <w:rFonts w:ascii="Tahoma" w:eastAsia="Browallia New" w:hAnsi="Tahoma" w:cs="Tahoma"/>
          <w:color w:val="FF0000"/>
        </w:rPr>
        <w:t>0</w:t>
      </w:r>
      <w:r w:rsidRPr="008B63C8">
        <w:rPr>
          <w:rFonts w:ascii="Tahoma" w:eastAsia="Browallia New" w:hAnsi="Tahoma" w:cs="Tahoma"/>
          <w:color w:val="FF0000"/>
          <w:cs/>
        </w:rPr>
        <w:t>น</w:t>
      </w:r>
      <w:r w:rsidRPr="008B63C8">
        <w:rPr>
          <w:rFonts w:ascii="Tahoma" w:eastAsia="Browallia New" w:hAnsi="Tahoma" w:cs="Tahoma"/>
          <w:color w:val="FF0000"/>
        </w:rPr>
        <w:t>.</w:t>
      </w:r>
      <w:r w:rsidRPr="008B63C8">
        <w:rPr>
          <w:rFonts w:ascii="Tahoma" w:eastAsia="Browallia New" w:hAnsi="Tahoma" w:cs="Tahoma"/>
          <w:color w:val="000000"/>
        </w:rPr>
        <w:tab/>
      </w:r>
      <w:r w:rsidRPr="008B63C8">
        <w:rPr>
          <w:rFonts w:ascii="Tahoma" w:eastAsia="Browallia New" w:hAnsi="Tahoma" w:cs="Tahoma"/>
          <w:color w:val="000000"/>
          <w:cs/>
        </w:rPr>
        <w:t xml:space="preserve">ออกเดินทางสู่ </w:t>
      </w:r>
      <w:r w:rsidRPr="008B63C8">
        <w:rPr>
          <w:rFonts w:ascii="Tahoma" w:eastAsia="Browallia New" w:hAnsi="Tahoma" w:cs="Tahoma"/>
          <w:b/>
          <w:bCs/>
          <w:color w:val="002060"/>
          <w:cs/>
        </w:rPr>
        <w:t>นครคุนหมิง</w:t>
      </w:r>
      <w:r w:rsidRPr="008B63C8">
        <w:rPr>
          <w:rFonts w:ascii="Tahoma" w:eastAsia="Browallia New" w:hAnsi="Tahoma" w:cs="Tahoma"/>
          <w:color w:val="002060"/>
        </w:rPr>
        <w:t xml:space="preserve"> </w:t>
      </w:r>
      <w:r w:rsidRPr="008B63C8">
        <w:rPr>
          <w:rFonts w:ascii="Tahoma" w:eastAsia="Browallia New" w:hAnsi="Tahoma" w:cs="Tahoma"/>
          <w:color w:val="000000"/>
          <w:cs/>
        </w:rPr>
        <w:t xml:space="preserve">โดยเที่ยวบินที่ </w:t>
      </w:r>
      <w:r w:rsidRPr="008B63C8">
        <w:rPr>
          <w:rFonts w:ascii="Tahoma" w:eastAsia="Browallia New" w:hAnsi="Tahoma" w:cs="Tahoma"/>
          <w:color w:val="002060"/>
        </w:rPr>
        <w:t>KY8370</w:t>
      </w:r>
    </w:p>
    <w:p w14:paraId="58834277" w14:textId="3E99B32F" w:rsidR="00DE13DC" w:rsidRPr="008B63C8" w:rsidRDefault="00DE13DC" w:rsidP="00DE13DC">
      <w:pPr>
        <w:spacing w:after="0"/>
        <w:ind w:left="1440" w:hanging="1440"/>
        <w:jc w:val="both"/>
        <w:rPr>
          <w:rFonts w:ascii="Tahoma" w:eastAsia="Browallia New" w:hAnsi="Tahoma" w:cs="Tahoma"/>
          <w:color w:val="000000"/>
        </w:rPr>
      </w:pPr>
      <w:r w:rsidRPr="008B63C8">
        <w:rPr>
          <w:rFonts w:ascii="Tahoma" w:eastAsia="Browallia New" w:hAnsi="Tahoma" w:cs="Tahoma"/>
          <w:color w:val="FF0000"/>
          <w:cs/>
        </w:rPr>
        <w:t>23.00</w:t>
      </w:r>
      <w:r w:rsidR="00C31FCC" w:rsidRPr="008B63C8">
        <w:rPr>
          <w:rFonts w:ascii="Tahoma" w:eastAsia="Browallia New" w:hAnsi="Tahoma" w:cs="Tahoma"/>
          <w:color w:val="FF0000"/>
        </w:rPr>
        <w:t xml:space="preserve"> </w:t>
      </w:r>
      <w:r w:rsidR="00C31FCC" w:rsidRPr="008B63C8">
        <w:rPr>
          <w:rFonts w:ascii="Tahoma" w:eastAsia="Browallia New" w:hAnsi="Tahoma" w:cs="Tahoma"/>
          <w:color w:val="FF0000"/>
          <w:cs/>
        </w:rPr>
        <w:t>น</w:t>
      </w:r>
      <w:r w:rsidR="00C31FCC" w:rsidRPr="008B63C8">
        <w:rPr>
          <w:rFonts w:ascii="Tahoma" w:eastAsia="Browallia New" w:hAnsi="Tahoma" w:cs="Tahoma"/>
          <w:color w:val="FF0000"/>
        </w:rPr>
        <w:t>.</w:t>
      </w:r>
      <w:r w:rsidR="00C31FCC" w:rsidRPr="008B63C8">
        <w:rPr>
          <w:rFonts w:ascii="Tahoma" w:eastAsia="Browallia New" w:hAnsi="Tahoma" w:cs="Tahoma"/>
          <w:color w:val="FF0000"/>
        </w:rPr>
        <w:tab/>
      </w:r>
      <w:r w:rsidR="00C31FCC" w:rsidRPr="008B63C8">
        <w:rPr>
          <w:rFonts w:ascii="Tahoma" w:eastAsia="Browallia New" w:hAnsi="Tahoma" w:cs="Tahoma"/>
          <w:color w:val="000000"/>
          <w:cs/>
        </w:rPr>
        <w:t xml:space="preserve">ถึง </w:t>
      </w:r>
      <w:r w:rsidR="00C31FCC" w:rsidRPr="008B63C8">
        <w:rPr>
          <w:rFonts w:ascii="Tahoma" w:eastAsia="Browallia New" w:hAnsi="Tahoma" w:cs="Tahoma"/>
          <w:b/>
          <w:bCs/>
          <w:color w:val="002060"/>
          <w:cs/>
        </w:rPr>
        <w:t>สนามบินฉางซุ่ย นครคุนหมิงมณฑลยูนนาน</w:t>
      </w:r>
      <w:r w:rsidR="00C31FCC" w:rsidRPr="008B63C8">
        <w:rPr>
          <w:rFonts w:ascii="Tahoma" w:eastAsia="Browallia New" w:hAnsi="Tahoma" w:cs="Tahoma"/>
          <w:color w:val="000000"/>
          <w:cs/>
        </w:rPr>
        <w:t xml:space="preserve">มีชื่อเสียงอันดีงามว่าเป็น </w:t>
      </w:r>
      <w:r w:rsidR="00C31FCC" w:rsidRPr="008B63C8">
        <w:rPr>
          <w:rFonts w:ascii="Tahoma" w:eastAsia="Browallia New" w:hAnsi="Tahoma" w:cs="Tahoma"/>
          <w:color w:val="000000"/>
        </w:rPr>
        <w:t>"</w:t>
      </w:r>
      <w:r w:rsidR="00C31FCC" w:rsidRPr="008B63C8">
        <w:rPr>
          <w:rFonts w:ascii="Tahoma" w:eastAsia="Browallia New" w:hAnsi="Tahoma" w:cs="Tahoma"/>
          <w:color w:val="000000"/>
          <w:cs/>
        </w:rPr>
        <w:t>นครใบไม้ผลิ</w:t>
      </w:r>
      <w:r w:rsidR="00C31FCC" w:rsidRPr="008B63C8">
        <w:rPr>
          <w:rFonts w:ascii="Tahoma" w:eastAsia="Browallia New" w:hAnsi="Tahoma" w:cs="Tahoma"/>
          <w:color w:val="000000"/>
        </w:rPr>
        <w:t xml:space="preserve">" </w:t>
      </w:r>
      <w:r w:rsidR="00C31FCC" w:rsidRPr="008B63C8">
        <w:rPr>
          <w:rFonts w:ascii="Tahoma" w:eastAsia="Browallia New" w:hAnsi="Tahoma" w:cs="Tahoma"/>
          <w:color w:val="000000"/>
          <w:cs/>
        </w:rPr>
        <w:t>แหล่งเกิดความเขียวชอุ่ม ณ ที่นี้มีภูเขา และแม่น้ำลำธารสวยสดงดงาม มีวิวทัศน์ธรรมชาติสวยวิจิตระการตา มีภูเขาสูงที่เต็มไปด้วยหิมะตลอดปีในซีกโลกเหนือ มีป่าดึกดำบรรพ์อันหนาทึบ มีหุบเขาอันลึกลับ มีสิ่งมหัศจรรย์มากมาย หลัง ผ่านพิธีการตรวจคนเข้าเมือง และรับสัมภาระเรียบร้อย</w:t>
      </w:r>
    </w:p>
    <w:p w14:paraId="7C6629D4" w14:textId="0983B392" w:rsidR="002E01BB" w:rsidRPr="008B63C8" w:rsidRDefault="00C31FCC" w:rsidP="009F5860">
      <w:pPr>
        <w:spacing w:after="0"/>
        <w:ind w:left="720" w:firstLine="720"/>
        <w:rPr>
          <w:rFonts w:ascii="Tahoma" w:eastAsia="Browallia New" w:hAnsi="Tahoma" w:cs="Tahoma"/>
          <w:b/>
          <w:bCs/>
          <w:color w:val="002060"/>
        </w:rPr>
      </w:pPr>
      <w:r w:rsidRPr="008B63C8">
        <w:rPr>
          <w:rFonts w:ascii="Tahoma" w:eastAsia="Browallia New" w:hAnsi="Tahoma" w:cs="Tahoma"/>
          <w:b/>
          <w:bCs/>
          <w:color w:val="002060"/>
          <w:cs/>
        </w:rPr>
        <w:t xml:space="preserve">ที่พัก </w:t>
      </w:r>
      <w:r w:rsidRPr="008B63C8">
        <w:rPr>
          <w:rFonts w:ascii="Tahoma" w:eastAsia="Browallia New" w:hAnsi="Tahoma" w:cs="Tahoma"/>
          <w:b/>
          <w:color w:val="002060"/>
        </w:rPr>
        <w:t xml:space="preserve"> JIN HUA HOTEL 4*   </w:t>
      </w:r>
      <w:r w:rsidRPr="008B63C8">
        <w:rPr>
          <w:rFonts w:ascii="Tahoma" w:eastAsia="Browallia New" w:hAnsi="Tahoma" w:cs="Tahoma"/>
          <w:b/>
          <w:bCs/>
          <w:color w:val="002060"/>
          <w:cs/>
        </w:rPr>
        <w:t xml:space="preserve">หรือเทียบเท่า ระดับ </w:t>
      </w:r>
      <w:r w:rsidRPr="008B63C8">
        <w:rPr>
          <w:rFonts w:ascii="Tahoma" w:eastAsia="Browallia New" w:hAnsi="Tahoma" w:cs="Tahoma"/>
          <w:b/>
          <w:color w:val="002060"/>
        </w:rPr>
        <w:t xml:space="preserve">4 </w:t>
      </w:r>
      <w:r w:rsidRPr="008B63C8">
        <w:rPr>
          <w:rFonts w:ascii="Tahoma" w:eastAsia="Browallia New" w:hAnsi="Tahoma" w:cs="Tahoma"/>
          <w:b/>
          <w:bCs/>
          <w:color w:val="002060"/>
          <w:cs/>
        </w:rPr>
        <w:t>ดาว</w:t>
      </w:r>
      <w:r w:rsidR="006C5C45" w:rsidRPr="008B63C8">
        <w:rPr>
          <w:rFonts w:ascii="Tahoma" w:eastAsia="Browallia New" w:hAnsi="Tahoma" w:cs="Tahoma" w:hint="cs"/>
          <w:b/>
          <w:bCs/>
          <w:color w:val="002060"/>
          <w:cs/>
        </w:rPr>
        <w:t>จีน</w:t>
      </w:r>
    </w:p>
    <w:p w14:paraId="3F6784A1" w14:textId="77777777" w:rsidR="00785BF3" w:rsidRPr="00785BF3" w:rsidRDefault="00785BF3" w:rsidP="009F5860">
      <w:pPr>
        <w:spacing w:after="0"/>
        <w:ind w:left="720" w:firstLine="720"/>
        <w:rPr>
          <w:rFonts w:ascii="Tahoma" w:eastAsia="Browallia New" w:hAnsi="Tahoma" w:cs="Tahoma"/>
          <w:b/>
          <w:bCs/>
          <w:color w:val="002060"/>
        </w:rPr>
      </w:pPr>
    </w:p>
    <w:p w14:paraId="0D99D28F" w14:textId="2E986AD7" w:rsidR="00C472F8" w:rsidRPr="00785BF3" w:rsidRDefault="00C31FCC" w:rsidP="006C5C45">
      <w:pPr>
        <w:shd w:val="clear" w:color="auto" w:fill="C00000"/>
        <w:spacing w:after="0"/>
        <w:rPr>
          <w:rFonts w:ascii="Tahoma" w:eastAsia="Browallia New" w:hAnsi="Tahoma" w:cs="Tahoma"/>
          <w:b/>
          <w:color w:val="FFFFFF"/>
          <w:sz w:val="28"/>
          <w:szCs w:val="28"/>
        </w:rPr>
      </w:pPr>
      <w:r w:rsidRPr="00785BF3">
        <w:rPr>
          <w:rFonts w:ascii="Tahoma" w:eastAsia="Browallia New" w:hAnsi="Tahoma" w:cs="Tahoma"/>
          <w:b/>
          <w:bCs/>
          <w:color w:val="FFFFFF"/>
          <w:sz w:val="28"/>
          <w:szCs w:val="28"/>
          <w:cs/>
        </w:rPr>
        <w:t>วันที่สอง</w:t>
      </w:r>
      <w:r w:rsidRPr="00785BF3">
        <w:rPr>
          <w:rFonts w:ascii="Tahoma" w:eastAsia="Browallia New" w:hAnsi="Tahoma" w:cs="Tahoma"/>
          <w:b/>
          <w:color w:val="FFFFFF"/>
          <w:sz w:val="28"/>
          <w:szCs w:val="28"/>
        </w:rPr>
        <w:tab/>
      </w:r>
      <w:r w:rsidR="001119F2" w:rsidRPr="001119F2">
        <w:rPr>
          <w:rFonts w:ascii="Tahoma" w:eastAsia="Browallia New" w:hAnsi="Tahoma" w:cs="Tahoma" w:hint="cs"/>
          <w:b/>
          <w:bCs/>
          <w:color w:val="FFFFFF"/>
          <w:sz w:val="28"/>
          <w:szCs w:val="28"/>
          <w:cs/>
        </w:rPr>
        <w:t>คุนหมิง</w:t>
      </w:r>
      <w:r w:rsidR="001119F2" w:rsidRPr="001119F2">
        <w:rPr>
          <w:rFonts w:ascii="Tahoma" w:eastAsia="Browallia New" w:hAnsi="Tahoma" w:cs="Tahoma"/>
          <w:b/>
          <w:bCs/>
          <w:color w:val="FFFFFF"/>
          <w:sz w:val="28"/>
          <w:szCs w:val="28"/>
          <w:cs/>
        </w:rPr>
        <w:t>-</w:t>
      </w:r>
      <w:r w:rsidR="001119F2" w:rsidRPr="001119F2">
        <w:rPr>
          <w:rFonts w:ascii="Tahoma" w:eastAsia="Browallia New" w:hAnsi="Tahoma" w:cs="Tahoma" w:hint="cs"/>
          <w:b/>
          <w:bCs/>
          <w:color w:val="FFFFFF"/>
          <w:sz w:val="28"/>
          <w:szCs w:val="28"/>
          <w:cs/>
        </w:rPr>
        <w:t>ตำหนักทอง</w:t>
      </w:r>
      <w:r w:rsidR="001119F2" w:rsidRPr="001119F2">
        <w:rPr>
          <w:rFonts w:ascii="Tahoma" w:eastAsia="Browallia New" w:hAnsi="Tahoma" w:cs="Tahoma"/>
          <w:b/>
          <w:bCs/>
          <w:color w:val="FFFFFF"/>
          <w:sz w:val="28"/>
          <w:szCs w:val="28"/>
          <w:cs/>
        </w:rPr>
        <w:t>-</w:t>
      </w:r>
      <w:r w:rsidR="001119F2" w:rsidRPr="001119F2">
        <w:rPr>
          <w:rFonts w:ascii="Tahoma" w:eastAsia="Browallia New" w:hAnsi="Tahoma" w:cs="Tahoma" w:hint="cs"/>
          <w:b/>
          <w:bCs/>
          <w:color w:val="FFFFFF"/>
          <w:sz w:val="28"/>
          <w:szCs w:val="28"/>
          <w:cs/>
        </w:rPr>
        <w:t>สวนน้ำตกคุนหมิง</w:t>
      </w:r>
      <w:r w:rsidR="001119F2" w:rsidRPr="001119F2">
        <w:rPr>
          <w:rFonts w:ascii="Tahoma" w:eastAsia="Browallia New" w:hAnsi="Tahoma" w:cs="Tahoma"/>
          <w:b/>
          <w:bCs/>
          <w:color w:val="FFFFFF"/>
          <w:sz w:val="28"/>
          <w:szCs w:val="28"/>
          <w:cs/>
        </w:rPr>
        <w:t xml:space="preserve">- </w:t>
      </w:r>
      <w:r w:rsidR="001119F2" w:rsidRPr="001119F2">
        <w:rPr>
          <w:rFonts w:ascii="Tahoma" w:eastAsia="Browallia New" w:hAnsi="Tahoma" w:cs="Tahoma" w:hint="cs"/>
          <w:b/>
          <w:bCs/>
          <w:color w:val="FFFFFF"/>
          <w:sz w:val="28"/>
          <w:szCs w:val="28"/>
          <w:cs/>
        </w:rPr>
        <w:t>ถ่ายรูปตึกเก่า</w:t>
      </w:r>
      <w:r w:rsidR="001119F2" w:rsidRPr="001119F2">
        <w:rPr>
          <w:rFonts w:ascii="Tahoma" w:eastAsia="Browallia New" w:hAnsi="Tahoma" w:cs="Tahoma"/>
          <w:b/>
          <w:bCs/>
          <w:color w:val="FFFFFF"/>
          <w:sz w:val="28"/>
          <w:szCs w:val="28"/>
          <w:cs/>
        </w:rPr>
        <w:t xml:space="preserve"> </w:t>
      </w:r>
      <w:r w:rsidR="001119F2" w:rsidRPr="001119F2">
        <w:rPr>
          <w:rFonts w:ascii="Tahoma" w:eastAsia="Browallia New" w:hAnsi="Tahoma" w:cs="Tahoma"/>
          <w:b/>
          <w:bCs/>
          <w:color w:val="FFFFFF"/>
          <w:sz w:val="28"/>
          <w:szCs w:val="28"/>
        </w:rPr>
        <w:t>Kunming Old Street -</w:t>
      </w:r>
      <w:r w:rsidR="001119F2" w:rsidRPr="001119F2">
        <w:rPr>
          <w:rFonts w:ascii="Tahoma" w:eastAsia="Browallia New" w:hAnsi="Tahoma" w:cs="Tahoma" w:hint="cs"/>
          <w:b/>
          <w:bCs/>
          <w:color w:val="FFFFFF"/>
          <w:sz w:val="28"/>
          <w:szCs w:val="28"/>
          <w:cs/>
        </w:rPr>
        <w:t>เดินทางสู่เมืองโบราณต้าลี่</w:t>
      </w:r>
      <w:r w:rsidR="001119F2" w:rsidRPr="001119F2">
        <w:rPr>
          <w:rFonts w:ascii="Tahoma" w:eastAsia="Browallia New" w:hAnsi="Tahoma" w:cs="Tahoma"/>
          <w:b/>
          <w:bCs/>
          <w:color w:val="FFFFFF"/>
          <w:sz w:val="28"/>
          <w:szCs w:val="28"/>
          <w:cs/>
        </w:rPr>
        <w:t xml:space="preserve"> - </w:t>
      </w:r>
      <w:r w:rsidR="001119F2" w:rsidRPr="001119F2">
        <w:rPr>
          <w:rFonts w:ascii="Tahoma" w:eastAsia="Browallia New" w:hAnsi="Tahoma" w:cs="Tahoma" w:hint="cs"/>
          <w:b/>
          <w:bCs/>
          <w:color w:val="FFFFFF"/>
          <w:sz w:val="28"/>
          <w:szCs w:val="28"/>
          <w:cs/>
        </w:rPr>
        <w:t>วัดเจ้าแม่กวนอิน</w:t>
      </w:r>
      <w:r w:rsidR="001119F2" w:rsidRPr="001119F2">
        <w:rPr>
          <w:rFonts w:ascii="Tahoma" w:eastAsia="Browallia New" w:hAnsi="Tahoma" w:cs="Tahoma"/>
          <w:b/>
          <w:bCs/>
          <w:color w:val="FFFFFF"/>
          <w:sz w:val="28"/>
          <w:szCs w:val="28"/>
          <w:cs/>
        </w:rPr>
        <w:t xml:space="preserve">  - </w:t>
      </w:r>
      <w:r w:rsidR="001119F2" w:rsidRPr="001119F2">
        <w:rPr>
          <w:rFonts w:ascii="Tahoma" w:eastAsia="Browallia New" w:hAnsi="Tahoma" w:cs="Tahoma" w:hint="cs"/>
          <w:b/>
          <w:bCs/>
          <w:color w:val="FFFFFF"/>
          <w:sz w:val="28"/>
          <w:szCs w:val="28"/>
          <w:cs/>
        </w:rPr>
        <w:t>ผ่านชมเจดีย์สามองค์</w:t>
      </w:r>
      <w:r w:rsidR="001119F2" w:rsidRPr="001119F2">
        <w:rPr>
          <w:rFonts w:ascii="Tahoma" w:eastAsia="Browallia New" w:hAnsi="Tahoma" w:cs="Tahoma"/>
          <w:b/>
          <w:bCs/>
          <w:color w:val="FFFFFF"/>
          <w:sz w:val="28"/>
          <w:szCs w:val="28"/>
          <w:cs/>
        </w:rPr>
        <w:t xml:space="preserve">- </w:t>
      </w:r>
      <w:r w:rsidR="001119F2" w:rsidRPr="001119F2">
        <w:rPr>
          <w:rFonts w:ascii="Tahoma" w:eastAsia="Browallia New" w:hAnsi="Tahoma" w:cs="Tahoma" w:hint="cs"/>
          <w:b/>
          <w:bCs/>
          <w:color w:val="FFFFFF"/>
          <w:sz w:val="28"/>
          <w:szCs w:val="28"/>
          <w:cs/>
        </w:rPr>
        <w:t>เมืองโบราณต้าลี่</w:t>
      </w:r>
    </w:p>
    <w:p w14:paraId="282FC60B" w14:textId="77777777" w:rsidR="001119F2" w:rsidRDefault="00C31FCC" w:rsidP="009F5860">
      <w:pPr>
        <w:spacing w:after="0"/>
        <w:ind w:left="1440" w:hanging="1440"/>
        <w:jc w:val="both"/>
        <w:rPr>
          <w:rFonts w:ascii="Tahoma" w:eastAsia="Browallia New" w:hAnsi="Tahoma" w:cs="Tahoma"/>
          <w:b/>
          <w:bCs/>
          <w:color w:val="FF0000"/>
          <w:sz w:val="24"/>
          <w:szCs w:val="24"/>
        </w:rPr>
      </w:pPr>
      <w:r w:rsidRPr="00785BF3">
        <w:rPr>
          <w:rFonts w:ascii="Tahoma" w:eastAsia="Browallia New" w:hAnsi="Tahoma" w:cs="Tahoma"/>
          <w:b/>
          <w:bCs/>
          <w:color w:val="FF0000"/>
          <w:sz w:val="24"/>
          <w:szCs w:val="24"/>
          <w:cs/>
        </w:rPr>
        <w:t>เช้า</w:t>
      </w:r>
      <w:r w:rsidRPr="00785BF3">
        <w:rPr>
          <w:rFonts w:ascii="Tahoma" w:eastAsia="Browallia New" w:hAnsi="Tahoma" w:cs="Tahoma"/>
          <w:b/>
          <w:color w:val="FF0000"/>
          <w:sz w:val="24"/>
          <w:szCs w:val="24"/>
        </w:rPr>
        <w:tab/>
      </w:r>
      <w:r w:rsidRPr="00785BF3">
        <w:rPr>
          <w:rFonts w:ascii="Tahoma" w:eastAsia="Browallia New" w:hAnsi="Tahoma" w:cs="Tahoma"/>
          <w:b/>
          <w:bCs/>
          <w:color w:val="FF0000"/>
          <w:sz w:val="24"/>
          <w:szCs w:val="24"/>
          <w:cs/>
        </w:rPr>
        <w:t xml:space="preserve">บริการอาหารเช้า ณ โรงแรม     </w:t>
      </w:r>
    </w:p>
    <w:p w14:paraId="2123BD4D" w14:textId="03025F85" w:rsidR="008B63C8" w:rsidRPr="00707CB7" w:rsidRDefault="008B63C8" w:rsidP="008B63C8">
      <w:pPr>
        <w:spacing w:line="240" w:lineRule="auto"/>
        <w:ind w:left="1440"/>
        <w:rPr>
          <w:rFonts w:ascii="Tahoma" w:eastAsia="SimSun" w:hAnsi="Tahoma" w:cs="Tahoma"/>
          <w:kern w:val="96"/>
          <w:lang w:eastAsia="zh-CN"/>
        </w:rPr>
      </w:pPr>
      <w:r w:rsidRPr="00707CB7">
        <w:rPr>
          <w:rFonts w:ascii="Tahoma" w:eastAsia="SimSun" w:hAnsi="Tahoma" w:cs="Tahoma"/>
          <w:kern w:val="96"/>
          <w:cs/>
          <w:lang w:eastAsia="zh-CN"/>
        </w:rPr>
        <w:t xml:space="preserve">นำท่านชมความงามของ </w:t>
      </w:r>
      <w:r w:rsidRPr="00707CB7">
        <w:rPr>
          <w:rFonts w:ascii="Tahoma" w:eastAsia="SimSun" w:hAnsi="Tahoma" w:cs="Tahoma"/>
          <w:b/>
          <w:bCs/>
          <w:color w:val="FF0000"/>
          <w:kern w:val="96"/>
          <w:cs/>
          <w:lang w:eastAsia="zh-CN"/>
        </w:rPr>
        <w:t>ตำหนักทองจินเตี้ยน</w:t>
      </w:r>
      <w:r w:rsidRPr="00707CB7">
        <w:rPr>
          <w:rFonts w:ascii="Tahoma" w:eastAsia="SimSun" w:hAnsi="Tahoma" w:cs="Tahoma"/>
          <w:color w:val="FF0000"/>
          <w:kern w:val="96"/>
          <w:cs/>
          <w:lang w:eastAsia="zh-CN"/>
        </w:rPr>
        <w:t xml:space="preserve"> </w:t>
      </w:r>
      <w:r w:rsidRPr="00707CB7">
        <w:rPr>
          <w:rFonts w:ascii="Tahoma" w:eastAsia="SimSun" w:hAnsi="Tahoma" w:cs="Tahoma"/>
          <w:kern w:val="96"/>
          <w:cs/>
          <w:lang w:eastAsia="zh-CN"/>
        </w:rPr>
        <w:t>ในอดีตเคยเป็นที่พักของอู๋ซันกุ้ย “ขุนศึกผู้ขายชาติ” และนางงามเฉินหยวนหยวน เป็นตำหนักที่มีฝาผนังและหลังคาสร้างด้วยทองเหลืองถึง 380 ตัน จึงทำให้ตำหนักมีความสวยเด่น แลดูเสมือนทอง จึงได้ชื่อว่า “ ตำหนักทอง ” นับได้ว่าเป็นตำหนักที่ใหญ่ที่สุดของจีน</w:t>
      </w:r>
    </w:p>
    <w:p w14:paraId="73220564" w14:textId="77777777" w:rsidR="008B63C8" w:rsidRPr="00707CB7" w:rsidRDefault="008B63C8" w:rsidP="00143C54">
      <w:pPr>
        <w:spacing w:line="240" w:lineRule="auto"/>
        <w:ind w:left="1440"/>
        <w:jc w:val="center"/>
        <w:rPr>
          <w:rFonts w:ascii="Tahoma" w:eastAsia="SimSun" w:hAnsi="Tahoma" w:cs="Tahoma"/>
          <w:kern w:val="96"/>
          <w:lang w:eastAsia="zh-CN"/>
        </w:rPr>
      </w:pPr>
      <w:r w:rsidRPr="00707CB7">
        <w:rPr>
          <w:rFonts w:ascii="Tahoma" w:eastAsia="SimSun" w:hAnsi="Tahoma" w:cs="Tahoma"/>
          <w:noProof/>
          <w:kern w:val="96"/>
          <w:lang w:eastAsia="zh-CN"/>
        </w:rPr>
        <w:lastRenderedPageBreak/>
        <w:drawing>
          <wp:inline distT="0" distB="0" distL="0" distR="0" wp14:anchorId="58FB3916" wp14:editId="2B05FD84">
            <wp:extent cx="4778485" cy="2389467"/>
            <wp:effectExtent l="0" t="0" r="3175" b="0"/>
            <wp:docPr id="8067812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781231" name="Picture 80678123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386" cy="239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8250B" w14:textId="409A574D" w:rsidR="00851DCA" w:rsidRPr="00143C54" w:rsidRDefault="00143C54" w:rsidP="00143C54">
      <w:pPr>
        <w:spacing w:after="0"/>
        <w:ind w:left="1440"/>
        <w:jc w:val="both"/>
        <w:rPr>
          <w:rFonts w:ascii="Tahoma" w:eastAsia="Browallia New" w:hAnsi="Tahoma" w:cs="Tahoma"/>
        </w:rPr>
      </w:pPr>
      <w:r>
        <w:rPr>
          <w:noProof/>
        </w:rPr>
        <w:drawing>
          <wp:anchor distT="0" distB="0" distL="114300" distR="114300" simplePos="0" relativeHeight="251717120" behindDoc="1" locked="0" layoutInCell="1" hidden="0" allowOverlap="1" wp14:anchorId="58A00BDF" wp14:editId="11D2B8AB">
            <wp:simplePos x="0" y="0"/>
            <wp:positionH relativeFrom="margin">
              <wp:align>right</wp:align>
            </wp:positionH>
            <wp:positionV relativeFrom="paragraph">
              <wp:posOffset>480971</wp:posOffset>
            </wp:positionV>
            <wp:extent cx="2773045" cy="1391285"/>
            <wp:effectExtent l="0" t="0" r="8255" b="0"/>
            <wp:wrapSquare wrapText="bothSides"/>
            <wp:docPr id="1344898136" name="Picture 1344898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3045" cy="1391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DCA" w:rsidRPr="00143C54">
        <w:rPr>
          <w:rFonts w:ascii="Tahoma" w:eastAsia="Browallia New" w:hAnsi="Tahoma" w:cs="Tahoma"/>
          <w:cs/>
        </w:rPr>
        <w:t xml:space="preserve"> นำท่านเดินทางสู่ </w:t>
      </w:r>
      <w:r w:rsidR="00851DCA" w:rsidRPr="00143C54">
        <w:rPr>
          <w:rFonts w:ascii="Tahoma" w:eastAsia="Browallia New" w:hAnsi="Tahoma" w:cs="Tahoma"/>
          <w:b/>
          <w:bCs/>
          <w:i/>
          <w:iCs/>
          <w:color w:val="FF0000"/>
          <w:cs/>
        </w:rPr>
        <w:t>สวนน้ำตกคุนหมิง</w:t>
      </w:r>
      <w:r w:rsidR="00851DCA" w:rsidRPr="00143C54">
        <w:rPr>
          <w:rFonts w:ascii="Tahoma" w:eastAsia="Browallia New" w:hAnsi="Tahoma" w:cs="Tahoma"/>
          <w:color w:val="FF0000"/>
          <w:cs/>
        </w:rPr>
        <w:t xml:space="preserve"> </w:t>
      </w:r>
      <w:r w:rsidR="00851DCA" w:rsidRPr="00143C54">
        <w:rPr>
          <w:rFonts w:ascii="Tahoma" w:eastAsia="Browallia New" w:hAnsi="Tahoma" w:cs="Tahoma"/>
          <w:cs/>
        </w:rPr>
        <w:t xml:space="preserve">สวนสาธารณะใจกลางเมืองคุนหมิงแห่งนี้เปิดให้ใช้บริการเมื่อปี 2016 ถือเป็นสถานที่ท่องเที่ยวแห่งใหม่และเป็นที่พักผ่อนหย่อนใจยอดฮิตของชาวเมืองคุนหมิงเลยทีเดียว </w:t>
      </w:r>
      <w:r w:rsidR="00851DCA" w:rsidRPr="00143C54">
        <w:rPr>
          <w:rFonts w:ascii="Tahoma" w:eastAsia="Browallia New" w:hAnsi="Tahoma" w:cs="Tahoma"/>
        </w:rPr>
        <w:t xml:space="preserve">Kunming Waterfall Park </w:t>
      </w:r>
      <w:r w:rsidR="00851DCA" w:rsidRPr="00143C54">
        <w:rPr>
          <w:rFonts w:ascii="Tahoma" w:eastAsia="Browallia New" w:hAnsi="Tahoma" w:cs="Tahoma"/>
          <w:cs/>
        </w:rPr>
        <w:t xml:space="preserve">หรืออีกชื่อนึ่งคือ </w:t>
      </w:r>
      <w:r w:rsidR="00851DCA" w:rsidRPr="00143C54">
        <w:rPr>
          <w:rFonts w:ascii="Tahoma" w:eastAsia="Browallia New" w:hAnsi="Tahoma" w:cs="Tahoma"/>
        </w:rPr>
        <w:t xml:space="preserve">Niulan River Waterfall Park </w:t>
      </w:r>
      <w:r w:rsidR="00851DCA" w:rsidRPr="00143C54">
        <w:rPr>
          <w:rFonts w:ascii="Tahoma" w:eastAsia="Browallia New" w:hAnsi="Tahoma" w:cs="Tahoma"/>
          <w:cs/>
        </w:rPr>
        <w:t>เป็นสวนสาธารณะขนาดใหญ่ที่ใช้เวลาสร้างกว่า 3 ปี ภายในประกอบไปด้วยน้ำตกและทะเลสาบอีก 2 แห่ง ที่สร้างขึ้นด้วยฝีมือมนุษย์ ไฮไลท์ของสวนอย่าง น้ำตกใหญ่ยักษ์นั้น กว้างกว่า 400 เมตร และมีความสูงถึง 12.5 เมตร ถือเป็นน้ำตกฝีมือมนุษย์ที่ยาวติดอันดับของเอเชียเลยทีเดียว</w:t>
      </w:r>
    </w:p>
    <w:p w14:paraId="379C5AE9" w14:textId="537156D0" w:rsidR="00851DCA" w:rsidRPr="00BD0779" w:rsidRDefault="00851DCA" w:rsidP="00851DCA">
      <w:pPr>
        <w:spacing w:before="240" w:after="0" w:line="240" w:lineRule="auto"/>
        <w:ind w:left="1440"/>
        <w:jc w:val="both"/>
        <w:rPr>
          <w:rFonts w:ascii="Tahoma" w:eastAsia="SimSun" w:hAnsi="Tahoma" w:cs="Tahoma"/>
          <w:color w:val="000000" w:themeColor="text1"/>
          <w:kern w:val="96"/>
          <w:lang w:eastAsia="zh-CN"/>
        </w:rPr>
      </w:pPr>
      <w:r w:rsidRPr="00D63DDD">
        <w:rPr>
          <w:rFonts w:ascii="Tahoma" w:eastAsia="FreesiaUPC" w:hAnsi="Tahoma" w:cs="Tahoma" w:hint="cs"/>
          <w:cs/>
        </w:rPr>
        <w:t xml:space="preserve">จากนั้นนำท่านเดินทางสู่ </w:t>
      </w:r>
      <w:r w:rsidRPr="00D63DDD">
        <w:rPr>
          <w:rFonts w:ascii="Tahoma" w:eastAsia="FreesiaUPC" w:hAnsi="Tahoma" w:cs="Tahoma"/>
          <w:b/>
          <w:bCs/>
          <w:color w:val="FF0000"/>
        </w:rPr>
        <w:t>Kunming Old Street</w:t>
      </w:r>
      <w:r w:rsidRPr="00D63DDD">
        <w:rPr>
          <w:rFonts w:ascii="Tahoma" w:eastAsia="FreesiaUPC" w:hAnsi="Tahoma" w:cs="Tahoma"/>
          <w:color w:val="FF0000"/>
        </w:rPr>
        <w:t xml:space="preserve"> </w:t>
      </w:r>
      <w:r w:rsidRPr="00D63DDD">
        <w:rPr>
          <w:rFonts w:ascii="Tahoma" w:eastAsia="FreesiaUPC" w:hAnsi="Tahoma" w:cs="Tahoma"/>
          <w:cs/>
        </w:rPr>
        <w:t xml:space="preserve">เป็นสถานที่เช็คอินที่ดีจริงๆมีอาคารเก่าแก่ที่เก็บไว้ นักท่องเที่ยวชาวคุนหมิงจํานวนมากจะมาเช็คอินและถ่ายรูปมีของว่างอร่อยมากมายบนถนนสายเก่า </w:t>
      </w:r>
      <w:r>
        <w:rPr>
          <w:rFonts w:ascii="Tahoma" w:eastAsia="FreesiaUPC" w:hAnsi="Tahoma" w:cs="Tahoma" w:hint="cs"/>
          <w:cs/>
        </w:rPr>
        <w:t>อิสระให้ท่านได้</w:t>
      </w:r>
      <w:r w:rsidRPr="00D63DDD">
        <w:rPr>
          <w:rFonts w:ascii="Tahoma" w:eastAsia="FreesiaUPC" w:hAnsi="Tahoma" w:cs="Tahoma"/>
          <w:cs/>
        </w:rPr>
        <w:t>เดินเล่น</w:t>
      </w:r>
      <w:r>
        <w:rPr>
          <w:rFonts w:ascii="Tahoma" w:eastAsia="FreesiaUPC" w:hAnsi="Tahoma" w:cs="Tahoma" w:hint="cs"/>
          <w:cs/>
        </w:rPr>
        <w:t xml:space="preserve"> ชิม</w:t>
      </w:r>
      <w:r w:rsidRPr="00D63DDD">
        <w:rPr>
          <w:rFonts w:ascii="Tahoma" w:eastAsia="FreesiaUPC" w:hAnsi="Tahoma" w:cs="Tahoma"/>
          <w:cs/>
        </w:rPr>
        <w:t xml:space="preserve">ขนมสบายมาก แวะถ่ายรูปสวยๆ อาคาร </w:t>
      </w:r>
      <w:r w:rsidRPr="00D63DDD">
        <w:rPr>
          <w:rFonts w:ascii="Tahoma" w:eastAsia="FreesiaUPC" w:hAnsi="Tahoma" w:cs="Tahoma"/>
          <w:b/>
          <w:bCs/>
          <w:color w:val="FF0000"/>
        </w:rPr>
        <w:t>Wukang</w:t>
      </w:r>
      <w:r w:rsidRPr="00D63DDD">
        <w:rPr>
          <w:rFonts w:ascii="Tahoma" w:eastAsia="FreesiaUPC" w:hAnsi="Tahoma" w:cs="Tahoma"/>
        </w:rPr>
        <w:t xml:space="preserve"> </w:t>
      </w:r>
      <w:r w:rsidRPr="00D63DDD">
        <w:rPr>
          <w:rFonts w:ascii="Tahoma" w:eastAsia="FreesiaUPC" w:hAnsi="Tahoma" w:cs="Tahoma"/>
          <w:cs/>
        </w:rPr>
        <w:t>ที่มีชื่อเสียง "อนุสรณ์สถานชัยชนะสงครามต่อต้านสงคราม"</w:t>
      </w:r>
      <w:r w:rsidR="00143C54">
        <w:rPr>
          <w:rFonts w:ascii="Tahoma" w:eastAsia="FreesiaUPC" w:hAnsi="Tahoma" w:cs="Tahoma" w:hint="cs"/>
          <w:cs/>
        </w:rPr>
        <w:t xml:space="preserve"> </w:t>
      </w:r>
      <w:r>
        <w:rPr>
          <w:rFonts w:ascii="Tahoma" w:eastAsia="FreesiaUPC" w:hAnsi="Tahoma" w:cs="Tahoma" w:hint="cs"/>
          <w:cs/>
        </w:rPr>
        <w:t>สถ</w:t>
      </w:r>
      <w:r w:rsidRPr="00D63DDD">
        <w:rPr>
          <w:rFonts w:ascii="Tahoma" w:eastAsia="FreesiaUPC" w:hAnsi="Tahoma" w:cs="Tahoma"/>
          <w:cs/>
        </w:rPr>
        <w:t>านที่มีประวัติศาสตร์ยาวนานกว่าสิบแห่งมีร้านค้ามากมายธุรกิจที่เจริญรุ่งเรือง</w:t>
      </w:r>
      <w:r>
        <w:rPr>
          <w:rFonts w:ascii="Tahoma" w:eastAsia="FreesiaUPC" w:hAnsi="Tahoma" w:cs="Tahoma" w:hint="cs"/>
          <w:cs/>
        </w:rPr>
        <w:t xml:space="preserve"> </w:t>
      </w:r>
      <w:r w:rsidRPr="00707CB7">
        <w:rPr>
          <w:rFonts w:ascii="Tahoma" w:eastAsia="SimSun" w:hAnsi="Tahoma" w:cs="Tahoma"/>
          <w:color w:val="000000" w:themeColor="text1"/>
          <w:kern w:val="96"/>
          <w:cs/>
          <w:lang w:eastAsia="zh-CN"/>
        </w:rPr>
        <w:t xml:space="preserve">ร้านเครื่องดื่ม ร้านอาหารพื้นเมือง และร้านขายของที่ระลึก ฯลฯ  </w:t>
      </w:r>
    </w:p>
    <w:p w14:paraId="04586494" w14:textId="77777777" w:rsidR="00851DCA" w:rsidRPr="00D63DDD" w:rsidRDefault="00851DCA" w:rsidP="00851DCA">
      <w:pPr>
        <w:spacing w:before="240" w:after="0" w:line="240" w:lineRule="auto"/>
        <w:ind w:left="1440"/>
        <w:jc w:val="both"/>
        <w:rPr>
          <w:rFonts w:ascii="Tahoma" w:eastAsia="FreesiaUPC" w:hAnsi="Tahoma" w:cs="Tahoma"/>
          <w:color w:val="FF0000"/>
        </w:rPr>
      </w:pPr>
      <w:r>
        <w:rPr>
          <w:rFonts w:ascii="Tahoma" w:eastAsia="FreesiaUPC" w:hAnsi="Tahoma" w:cs="Tahoma" w:hint="cs"/>
          <w:noProof/>
          <w:color w:val="FF0000"/>
        </w:rPr>
        <w:drawing>
          <wp:inline distT="0" distB="0" distL="0" distR="0" wp14:anchorId="4E1743A1" wp14:editId="6D8A445D">
            <wp:extent cx="5978597" cy="2337684"/>
            <wp:effectExtent l="0" t="0" r="3175" b="5715"/>
            <wp:docPr id="171734368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343683" name="Picture 171734368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269" cy="234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5A1B8" w14:textId="7B35C609" w:rsidR="001119F2" w:rsidRDefault="001119F2" w:rsidP="009F5860">
      <w:pPr>
        <w:spacing w:after="0"/>
        <w:ind w:left="1440" w:hanging="1440"/>
        <w:jc w:val="both"/>
        <w:rPr>
          <w:rFonts w:ascii="Tahoma" w:eastAsia="Browallia New" w:hAnsi="Tahoma" w:cs="Tahoma"/>
          <w:b/>
          <w:bCs/>
          <w:color w:val="FF0000"/>
          <w:sz w:val="24"/>
          <w:szCs w:val="24"/>
        </w:rPr>
      </w:pPr>
    </w:p>
    <w:p w14:paraId="19B63EA8" w14:textId="25A62E66" w:rsidR="00851DCA" w:rsidRPr="00785BF3" w:rsidRDefault="00851DCA" w:rsidP="00851DCA">
      <w:pPr>
        <w:spacing w:after="0"/>
        <w:jc w:val="both"/>
        <w:rPr>
          <w:rFonts w:ascii="Tahoma" w:eastAsia="Browallia New" w:hAnsi="Tahoma" w:cs="Tahoma"/>
          <w:b/>
          <w:color w:val="FF0000"/>
          <w:sz w:val="24"/>
          <w:szCs w:val="24"/>
        </w:rPr>
      </w:pPr>
      <w:r w:rsidRPr="00785BF3">
        <w:rPr>
          <w:rFonts w:ascii="Tahoma" w:eastAsia="Browallia New" w:hAnsi="Tahoma" w:cs="Tahoma"/>
          <w:b/>
          <w:bCs/>
          <w:color w:val="FF0000"/>
          <w:sz w:val="24"/>
          <w:szCs w:val="24"/>
          <w:cs/>
        </w:rPr>
        <w:t>กลางวัน</w:t>
      </w:r>
      <w:r w:rsidRPr="00785BF3">
        <w:rPr>
          <w:rFonts w:ascii="Tahoma" w:eastAsia="Browallia New" w:hAnsi="Tahoma" w:cs="Tahoma"/>
          <w:b/>
          <w:color w:val="FF0000"/>
          <w:sz w:val="24"/>
          <w:szCs w:val="24"/>
        </w:rPr>
        <w:tab/>
      </w:r>
      <w:r w:rsidRPr="00785BF3">
        <w:rPr>
          <w:rFonts w:ascii="Tahoma" w:eastAsia="Browallia New" w:hAnsi="Tahoma" w:cs="Tahoma"/>
          <w:b/>
          <w:bCs/>
          <w:color w:val="FF0000"/>
          <w:sz w:val="24"/>
          <w:szCs w:val="24"/>
          <w:cs/>
        </w:rPr>
        <w:t>บริการอาหารกลางวัน ณ ภัตตาคาร</w:t>
      </w:r>
    </w:p>
    <w:p w14:paraId="54A3811E" w14:textId="0F8067E7" w:rsidR="00143C54" w:rsidRDefault="00143C54" w:rsidP="00143C54">
      <w:pPr>
        <w:spacing w:before="240" w:after="0"/>
        <w:ind w:left="1440"/>
        <w:jc w:val="both"/>
        <w:rPr>
          <w:rFonts w:ascii="Tahoma" w:eastAsia="Browallia New" w:hAnsi="Tahoma" w:cs="Tahoma"/>
        </w:rPr>
      </w:pPr>
      <w:r>
        <w:rPr>
          <w:rFonts w:ascii="Tahoma" w:eastAsia="Browallia New" w:hAnsi="Tahoma" w:cs="Tahoma" w:hint="cs"/>
          <w:cs/>
        </w:rPr>
        <w:t>หลังอาหาร</w:t>
      </w:r>
      <w:r w:rsidRPr="005C4315">
        <w:rPr>
          <w:rFonts w:ascii="Tahoma" w:eastAsia="Browallia New" w:hAnsi="Tahoma" w:cs="Tahoma" w:hint="cs"/>
          <w:cs/>
        </w:rPr>
        <w:t>ท่านเดินทางสู่</w:t>
      </w:r>
      <w:r w:rsidRPr="005C4315">
        <w:rPr>
          <w:rFonts w:ascii="Tahoma" w:eastAsia="Browallia New" w:hAnsi="Tahoma" w:cs="Tahoma"/>
          <w:cs/>
        </w:rPr>
        <w:t xml:space="preserve"> </w:t>
      </w:r>
      <w:r w:rsidRPr="005C4315">
        <w:rPr>
          <w:rFonts w:ascii="Tahoma" w:eastAsia="Browallia New" w:hAnsi="Tahoma" w:cs="Tahoma" w:hint="cs"/>
          <w:b/>
          <w:bCs/>
          <w:cs/>
        </w:rPr>
        <w:t>เมืองต้าหลี่</w:t>
      </w:r>
      <w:r w:rsidRPr="005C4315">
        <w:rPr>
          <w:rFonts w:ascii="Tahoma" w:eastAsia="Browallia New" w:hAnsi="Tahoma" w:cs="Tahoma"/>
          <w:cs/>
        </w:rPr>
        <w:t xml:space="preserve"> </w:t>
      </w:r>
      <w:r w:rsidRPr="005C4315">
        <w:rPr>
          <w:rFonts w:ascii="Tahoma" w:eastAsia="Browallia New" w:hAnsi="Tahoma" w:cs="Tahoma" w:hint="cs"/>
          <w:cs/>
        </w:rPr>
        <w:t>เขตปกครองตนเองทางตะวันตกเฉียงใต้</w:t>
      </w:r>
      <w:r w:rsidRPr="005C4315">
        <w:rPr>
          <w:rFonts w:ascii="Tahoma" w:eastAsia="Browallia New" w:hAnsi="Tahoma" w:cs="Tahoma"/>
          <w:cs/>
        </w:rPr>
        <w:t xml:space="preserve"> </w:t>
      </w:r>
      <w:r w:rsidRPr="005C4315">
        <w:rPr>
          <w:rFonts w:ascii="Tahoma" w:eastAsia="Browallia New" w:hAnsi="Tahoma" w:cs="Tahoma" w:hint="cs"/>
          <w:cs/>
        </w:rPr>
        <w:t>ของจีน</w:t>
      </w:r>
      <w:r w:rsidRPr="005C4315">
        <w:rPr>
          <w:rFonts w:ascii="Tahoma" w:eastAsia="Browallia New" w:hAnsi="Tahoma" w:cs="Tahoma"/>
          <w:cs/>
        </w:rPr>
        <w:t xml:space="preserve"> </w:t>
      </w:r>
      <w:r w:rsidRPr="005C4315">
        <w:rPr>
          <w:rFonts w:ascii="Tahoma" w:eastAsia="Browallia New" w:hAnsi="Tahoma" w:cs="Tahoma" w:hint="cs"/>
          <w:cs/>
        </w:rPr>
        <w:t>ในมณฑลยูนนานตั้งอยู่ระหว่างทะเลสาบเอ๋อไห่กับภูเขาฉางซานที่ระดับ</w:t>
      </w:r>
      <w:r w:rsidRPr="005C4315">
        <w:rPr>
          <w:rFonts w:ascii="Tahoma" w:eastAsia="Browallia New" w:hAnsi="Tahoma" w:cs="Tahoma"/>
          <w:cs/>
        </w:rPr>
        <w:t xml:space="preserve"> 1,975</w:t>
      </w:r>
      <w:r w:rsidRPr="005C4315">
        <w:rPr>
          <w:rFonts w:ascii="Tahoma" w:eastAsia="Browallia New" w:hAnsi="Tahoma" w:cs="Tahoma" w:hint="cs"/>
          <w:cs/>
        </w:rPr>
        <w:t xml:space="preserve">เมตร  </w:t>
      </w:r>
    </w:p>
    <w:p w14:paraId="1D59E657" w14:textId="155D157E" w:rsidR="00143C54" w:rsidRPr="00143C54" w:rsidRDefault="00143C54" w:rsidP="00143C54">
      <w:pPr>
        <w:spacing w:before="240" w:after="0" w:line="240" w:lineRule="auto"/>
        <w:ind w:left="1440"/>
        <w:rPr>
          <w:rFonts w:ascii="Tahoma" w:eastAsia="Browallia New" w:hAnsi="Tahoma" w:cs="Tahoma"/>
          <w:highlight w:val="white"/>
        </w:rPr>
      </w:pPr>
      <w:r>
        <w:rPr>
          <w:rFonts w:ascii="Browallia New" w:eastAsia="Browallia New" w:hAnsi="Browallia New" w:cs="Browallia New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718144" behindDoc="0" locked="0" layoutInCell="1" allowOverlap="1" wp14:anchorId="5CB85417" wp14:editId="6A36DD4E">
            <wp:simplePos x="0" y="0"/>
            <wp:positionH relativeFrom="margin">
              <wp:align>right</wp:align>
            </wp:positionH>
            <wp:positionV relativeFrom="paragraph">
              <wp:posOffset>564819</wp:posOffset>
            </wp:positionV>
            <wp:extent cx="3297555" cy="1648460"/>
            <wp:effectExtent l="0" t="0" r="0" b="8890"/>
            <wp:wrapSquare wrapText="bothSides"/>
            <wp:docPr id="1815387959" name="Picture 1815387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T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3C54">
        <w:rPr>
          <w:rFonts w:ascii="Tahoma" w:eastAsia="Browallia New" w:hAnsi="Tahoma" w:cs="Tahoma"/>
          <w:cs/>
        </w:rPr>
        <w:t>นำท่านชม</w:t>
      </w:r>
      <w:r w:rsidRPr="00143C54">
        <w:rPr>
          <w:rFonts w:ascii="Tahoma" w:eastAsia="Browallia New" w:hAnsi="Tahoma" w:cs="Tahoma"/>
          <w:b/>
        </w:rPr>
        <w:t xml:space="preserve"> </w:t>
      </w:r>
      <w:r w:rsidRPr="00143C54">
        <w:rPr>
          <w:rFonts w:ascii="Tahoma" w:eastAsia="Browallia New" w:hAnsi="Tahoma" w:cs="Tahoma"/>
          <w:b/>
          <w:bCs/>
          <w:cs/>
        </w:rPr>
        <w:t>วัดเจ้าแม่กวนอิม</w:t>
      </w:r>
      <w:r w:rsidRPr="00143C54">
        <w:rPr>
          <w:rFonts w:ascii="Tahoma" w:eastAsia="Browallia New" w:hAnsi="Tahoma" w:cs="Tahoma"/>
        </w:rPr>
        <w:t xml:space="preserve"> (</w:t>
      </w:r>
      <w:r w:rsidRPr="00143C54">
        <w:rPr>
          <w:rFonts w:ascii="Tahoma" w:eastAsia="Browallia New" w:hAnsi="Tahoma" w:cs="Tahoma"/>
          <w:cs/>
        </w:rPr>
        <w:t>วัดเจ้าแม่กวนอิมแปลงกาย</w:t>
      </w:r>
      <w:r w:rsidRPr="00143C54">
        <w:rPr>
          <w:rFonts w:ascii="Tahoma" w:eastAsia="Browallia New" w:hAnsi="Tahoma" w:cs="Tahoma"/>
        </w:rPr>
        <w:t xml:space="preserve">) </w:t>
      </w:r>
      <w:r w:rsidRPr="00143C54">
        <w:rPr>
          <w:rFonts w:ascii="Tahoma" w:eastAsia="Browallia New" w:hAnsi="Tahoma" w:cs="Tahoma"/>
          <w:cs/>
        </w:rPr>
        <w:t xml:space="preserve">ตามตำนานเล่าว่าแม่กวนอิมได้แปลงกายโดยแบกก้อนหินใหญ่ไว้ข้างหลัง เพื่อขวางทาง ทหารมิให้รุกรานเข้าเเมืองได้ ชาวเมืองจึงสร้างวัดแห่งนี้ ขึ้นในราชวงศ์ถัง เป็นวัดที่มีประติมากรรมเยี่ยมยอดแห่งหนึ่งในต้าลี่ จากนั้นนำท่าน </w:t>
      </w:r>
      <w:r w:rsidRPr="00143C54">
        <w:rPr>
          <w:rFonts w:ascii="Tahoma" w:eastAsia="Browallia New" w:hAnsi="Tahoma" w:cs="Tahoma"/>
          <w:b/>
          <w:bCs/>
          <w:cs/>
        </w:rPr>
        <w:t xml:space="preserve">ผ่านชมเจดีย์สามองค์ </w:t>
      </w:r>
      <w:r w:rsidRPr="00143C54">
        <w:rPr>
          <w:rFonts w:ascii="Tahoma" w:eastAsia="Browallia New" w:hAnsi="Tahoma" w:cs="Tahoma"/>
          <w:cs/>
        </w:rPr>
        <w:t xml:space="preserve">ของเมือง ต้าหลี่ เป็นแหล่งท่องเที่ยวที่เปรียบเสมือนสัญลักษณ์ของเมืองต้าหลี่ก็ว่าได้ เจดีย์สามองค์ตั้งอยู่ภายในวัด ฉงเซิ่งซื่อ ซึ่งในอดีตเป็นวัดหลวงของเจ้าผู้ปกครองเมืองต้าหลี่  ถูกสร้างขึ้นในศตวรรษที่ </w:t>
      </w:r>
      <w:r w:rsidRPr="00143C54">
        <w:rPr>
          <w:rFonts w:ascii="Tahoma" w:eastAsia="Browallia New" w:hAnsi="Tahoma" w:cs="Tahoma"/>
        </w:rPr>
        <w:t xml:space="preserve">12 </w:t>
      </w:r>
      <w:r w:rsidRPr="00143C54">
        <w:rPr>
          <w:rFonts w:ascii="Tahoma" w:eastAsia="Browallia New" w:hAnsi="Tahoma" w:cs="Tahoma"/>
          <w:cs/>
        </w:rPr>
        <w:t>เจดีย์สามองค์ไม่ได้รับความเสียหายในคราวที่เกิดแผ่นดินไหวในปี ค</w:t>
      </w:r>
      <w:r w:rsidRPr="00143C54">
        <w:rPr>
          <w:rFonts w:ascii="Tahoma" w:eastAsia="Browallia New" w:hAnsi="Tahoma" w:cs="Tahoma"/>
        </w:rPr>
        <w:t>.</w:t>
      </w:r>
      <w:r w:rsidRPr="00143C54">
        <w:rPr>
          <w:rFonts w:ascii="Tahoma" w:eastAsia="Browallia New" w:hAnsi="Tahoma" w:cs="Tahoma"/>
          <w:cs/>
        </w:rPr>
        <w:t>ศ</w:t>
      </w:r>
      <w:r w:rsidRPr="00143C54">
        <w:rPr>
          <w:rFonts w:ascii="Tahoma" w:eastAsia="Browallia New" w:hAnsi="Tahoma" w:cs="Tahoma"/>
        </w:rPr>
        <w:t xml:space="preserve">. 1925 </w:t>
      </w:r>
      <w:r w:rsidRPr="00143C54">
        <w:rPr>
          <w:rFonts w:ascii="Tahoma" w:eastAsia="Browallia New" w:hAnsi="Tahoma" w:cs="Tahoma"/>
          <w:highlight w:val="white"/>
        </w:rPr>
        <w:t xml:space="preserve"> </w:t>
      </w:r>
    </w:p>
    <w:p w14:paraId="7D756DE0" w14:textId="77777777" w:rsidR="00143C54" w:rsidRDefault="00143C54" w:rsidP="00143C54">
      <w:pPr>
        <w:spacing w:before="240" w:after="0"/>
        <w:ind w:left="1440"/>
        <w:jc w:val="both"/>
        <w:rPr>
          <w:rFonts w:ascii="Tahoma" w:eastAsia="Browallia New" w:hAnsi="Tahoma" w:cs="Tahoma"/>
        </w:rPr>
      </w:pPr>
    </w:p>
    <w:p w14:paraId="680EC631" w14:textId="77777777" w:rsidR="00143C54" w:rsidRDefault="00143C54" w:rsidP="00143C54">
      <w:pPr>
        <w:spacing w:before="240" w:after="0"/>
        <w:ind w:left="1440"/>
        <w:jc w:val="both"/>
        <w:rPr>
          <w:rFonts w:ascii="Tahoma" w:eastAsia="Browallia New" w:hAnsi="Tahoma" w:cs="Tahoma"/>
        </w:rPr>
      </w:pPr>
    </w:p>
    <w:p w14:paraId="5383DED9" w14:textId="1D051BF8" w:rsidR="00143C54" w:rsidRPr="00143C54" w:rsidRDefault="00143C54" w:rsidP="00143C54">
      <w:pPr>
        <w:spacing w:before="240" w:after="0"/>
        <w:ind w:left="1440"/>
        <w:jc w:val="both"/>
        <w:rPr>
          <w:rFonts w:ascii="Tahoma" w:eastAsia="Browallia New" w:hAnsi="Tahoma" w:cs="Tahoma"/>
        </w:rPr>
      </w:pPr>
      <w:r w:rsidRPr="00143C54">
        <w:rPr>
          <w:rFonts w:ascii="Tahoma" w:eastAsia="Browallia New" w:hAnsi="Tahoma" w:cs="Tahoma" w:hint="cs"/>
          <w:cs/>
        </w:rPr>
        <w:t>จากนั้น</w:t>
      </w:r>
      <w:r w:rsidRPr="00143C54">
        <w:rPr>
          <w:rFonts w:ascii="Tahoma" w:eastAsia="Browallia New" w:hAnsi="Tahoma" w:cs="Tahoma"/>
          <w:cs/>
        </w:rPr>
        <w:t>นำท่าน</w:t>
      </w:r>
      <w:r w:rsidRPr="00143C54">
        <w:rPr>
          <w:rFonts w:ascii="Tahoma" w:eastAsia="Browallia New" w:hAnsi="Tahoma" w:cs="Tahoma"/>
          <w:color w:val="000000"/>
          <w:cs/>
        </w:rPr>
        <w:t>ชม</w:t>
      </w:r>
      <w:r w:rsidRPr="00143C54">
        <w:rPr>
          <w:rFonts w:ascii="Tahoma" w:eastAsia="Browallia New" w:hAnsi="Tahoma" w:cs="Tahoma"/>
          <w:b/>
          <w:color w:val="002060"/>
        </w:rPr>
        <w:t xml:space="preserve"> </w:t>
      </w:r>
      <w:r w:rsidRPr="00143C54">
        <w:rPr>
          <w:rFonts w:ascii="Tahoma" w:eastAsia="Browallia New" w:hAnsi="Tahoma" w:cs="Tahoma"/>
          <w:b/>
          <w:bCs/>
          <w:color w:val="002060"/>
          <w:cs/>
        </w:rPr>
        <w:t>เมืองโบราณแห่งต้าหลี่</w:t>
      </w:r>
      <w:r w:rsidRPr="00143C54">
        <w:rPr>
          <w:rFonts w:ascii="Tahoma" w:eastAsia="Browallia New" w:hAnsi="Tahoma" w:cs="Tahoma"/>
          <w:color w:val="002060"/>
        </w:rPr>
        <w:t xml:space="preserve"> </w:t>
      </w:r>
      <w:r w:rsidRPr="00143C54">
        <w:rPr>
          <w:rFonts w:ascii="Tahoma" w:eastAsia="Browallia New" w:hAnsi="Tahoma" w:cs="Tahoma"/>
          <w:cs/>
        </w:rPr>
        <w:t>สัมผัสบรรยากาศอันสงบเงียบของ เมืองไท่เหอ อันเป็นนครหลวงของอาณาจักรโบราณน่านเจ้า</w:t>
      </w:r>
    </w:p>
    <w:p w14:paraId="05091CF4" w14:textId="77777777" w:rsidR="00143C54" w:rsidRPr="00785BF3" w:rsidRDefault="00143C54" w:rsidP="00143C54">
      <w:pPr>
        <w:spacing w:before="240" w:after="0"/>
        <w:ind w:left="1440"/>
        <w:jc w:val="center"/>
        <w:rPr>
          <w:rFonts w:ascii="Tahoma" w:eastAsia="Browallia New" w:hAnsi="Tahoma" w:cs="Tahoma"/>
          <w:color w:val="000000"/>
          <w:sz w:val="24"/>
          <w:szCs w:val="24"/>
        </w:rPr>
      </w:pPr>
      <w:r>
        <w:rPr>
          <w:rFonts w:ascii="Tahoma" w:eastAsia="Browallia New" w:hAnsi="Tahoma" w:cs="Tahoma" w:hint="cs"/>
          <w:noProof/>
          <w:sz w:val="24"/>
          <w:szCs w:val="24"/>
          <w14:ligatures w14:val="standardContextual"/>
        </w:rPr>
        <w:drawing>
          <wp:inline distT="0" distB="0" distL="0" distR="0" wp14:anchorId="4CA2E6AD" wp14:editId="7854D9DD">
            <wp:extent cx="5146675" cy="2782796"/>
            <wp:effectExtent l="0" t="0" r="0" b="0"/>
            <wp:docPr id="12623004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754643" name="Picture 96575464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678" cy="27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86241" w14:textId="77777777" w:rsidR="00143C54" w:rsidRPr="00785BF3" w:rsidRDefault="00143C54" w:rsidP="00143C54">
      <w:pPr>
        <w:spacing w:before="240" w:after="0" w:line="240" w:lineRule="auto"/>
        <w:jc w:val="both"/>
        <w:rPr>
          <w:rFonts w:ascii="Tahoma" w:eastAsia="Browallia New" w:hAnsi="Tahoma" w:cs="Tahoma"/>
          <w:b/>
          <w:color w:val="FF0000"/>
          <w:sz w:val="24"/>
          <w:szCs w:val="24"/>
        </w:rPr>
      </w:pPr>
      <w:r w:rsidRPr="00785BF3">
        <w:rPr>
          <w:rFonts w:ascii="Tahoma" w:eastAsia="Browallia New" w:hAnsi="Tahoma" w:cs="Tahoma"/>
          <w:b/>
          <w:bCs/>
          <w:color w:val="FF0000"/>
          <w:sz w:val="24"/>
          <w:szCs w:val="24"/>
          <w:cs/>
        </w:rPr>
        <w:t>ค่ำ</w:t>
      </w:r>
      <w:r w:rsidRPr="00785BF3">
        <w:rPr>
          <w:rFonts w:ascii="Tahoma" w:eastAsia="Browallia New" w:hAnsi="Tahoma" w:cs="Tahoma"/>
          <w:b/>
          <w:color w:val="FF0000"/>
          <w:sz w:val="24"/>
          <w:szCs w:val="24"/>
        </w:rPr>
        <w:tab/>
      </w:r>
      <w:r w:rsidRPr="00785BF3">
        <w:rPr>
          <w:rFonts w:ascii="Tahoma" w:eastAsia="Browallia New" w:hAnsi="Tahoma" w:cs="Tahoma"/>
          <w:b/>
          <w:color w:val="FF0000"/>
          <w:sz w:val="24"/>
          <w:szCs w:val="24"/>
        </w:rPr>
        <w:tab/>
      </w:r>
      <w:r w:rsidRPr="00785BF3">
        <w:rPr>
          <w:rFonts w:ascii="Tahoma" w:eastAsia="Browallia New" w:hAnsi="Tahoma" w:cs="Tahoma"/>
          <w:b/>
          <w:bCs/>
          <w:color w:val="FF0000"/>
          <w:sz w:val="24"/>
          <w:szCs w:val="24"/>
          <w:cs/>
        </w:rPr>
        <w:t xml:space="preserve">บริการอาหารค่ำ ณ ภัตตาคาร </w:t>
      </w:r>
    </w:p>
    <w:p w14:paraId="331B480A" w14:textId="7C1401CE" w:rsidR="00143C54" w:rsidRDefault="00143C54" w:rsidP="00BB79B5">
      <w:pPr>
        <w:spacing w:before="240" w:after="0"/>
        <w:ind w:left="720" w:firstLine="720"/>
        <w:rPr>
          <w:rFonts w:ascii="Tahoma" w:eastAsia="Browallia New" w:hAnsi="Tahoma" w:cs="Tahoma"/>
          <w:b/>
          <w:bCs/>
          <w:color w:val="002060"/>
        </w:rPr>
      </w:pPr>
      <w:r w:rsidRPr="006C5C45">
        <w:rPr>
          <w:rFonts w:ascii="Tahoma" w:eastAsia="Browallia New" w:hAnsi="Tahoma" w:cs="Tahoma"/>
          <w:b/>
          <w:bCs/>
          <w:color w:val="002060"/>
          <w:sz w:val="24"/>
          <w:szCs w:val="24"/>
          <w:cs/>
        </w:rPr>
        <w:t xml:space="preserve">ที่พัก </w:t>
      </w:r>
      <w:r w:rsidRPr="006C5C45">
        <w:rPr>
          <w:rFonts w:ascii="Tahoma" w:eastAsia="Browallia New" w:hAnsi="Tahoma" w:cs="Tahoma"/>
          <w:b/>
          <w:color w:val="002060"/>
          <w:sz w:val="24"/>
          <w:szCs w:val="24"/>
        </w:rPr>
        <w:t xml:space="preserve"> </w:t>
      </w:r>
      <w:r w:rsidR="002F19D6" w:rsidRPr="002F19D6">
        <w:rPr>
          <w:rFonts w:ascii="Tahoma" w:eastAsia="Browallia New" w:hAnsi="Tahoma" w:cs="Tahoma"/>
          <w:b/>
          <w:color w:val="002060"/>
          <w:sz w:val="24"/>
          <w:szCs w:val="24"/>
        </w:rPr>
        <w:t>TONG XING TANG HOTEL4</w:t>
      </w:r>
      <w:r w:rsidR="002F19D6">
        <w:rPr>
          <w:rFonts w:ascii="Tahoma" w:eastAsia="Browallia New" w:hAnsi="Tahoma" w:cs="Tahoma"/>
          <w:b/>
          <w:color w:val="002060"/>
          <w:sz w:val="24"/>
          <w:szCs w:val="24"/>
        </w:rPr>
        <w:t xml:space="preserve"> </w:t>
      </w:r>
      <w:r w:rsidRPr="00785BF3">
        <w:rPr>
          <w:rFonts w:ascii="Tahoma" w:eastAsia="Browallia New" w:hAnsi="Tahoma" w:cs="Tahoma"/>
          <w:b/>
          <w:bCs/>
          <w:color w:val="002060"/>
          <w:cs/>
        </w:rPr>
        <w:t xml:space="preserve">หรือเทียบเท่า ระดับ </w:t>
      </w:r>
      <w:r w:rsidRPr="00785BF3">
        <w:rPr>
          <w:rFonts w:ascii="Tahoma" w:eastAsia="Browallia New" w:hAnsi="Tahoma" w:cs="Tahoma"/>
          <w:b/>
          <w:color w:val="002060"/>
        </w:rPr>
        <w:t xml:space="preserve">4 </w:t>
      </w:r>
      <w:r w:rsidRPr="00785BF3">
        <w:rPr>
          <w:rFonts w:ascii="Tahoma" w:eastAsia="Browallia New" w:hAnsi="Tahoma" w:cs="Tahoma"/>
          <w:b/>
          <w:bCs/>
          <w:color w:val="002060"/>
          <w:cs/>
        </w:rPr>
        <w:t>ดาว</w:t>
      </w:r>
      <w:r>
        <w:rPr>
          <w:rFonts w:ascii="Tahoma" w:eastAsia="Browallia New" w:hAnsi="Tahoma" w:cs="Tahoma" w:hint="cs"/>
          <w:b/>
          <w:bCs/>
          <w:color w:val="002060"/>
          <w:cs/>
        </w:rPr>
        <w:t>จีน</w:t>
      </w:r>
    </w:p>
    <w:p w14:paraId="6CD7B9F6" w14:textId="77777777" w:rsidR="00BB79B5" w:rsidRPr="00BB79B5" w:rsidRDefault="00BB79B5" w:rsidP="00BB79B5">
      <w:pPr>
        <w:spacing w:before="240" w:after="0"/>
        <w:ind w:left="720" w:firstLine="720"/>
        <w:rPr>
          <w:rFonts w:ascii="Tahoma" w:eastAsia="Browallia New" w:hAnsi="Tahoma" w:cs="Tahoma"/>
          <w:b/>
          <w:bCs/>
          <w:color w:val="002060"/>
        </w:rPr>
      </w:pPr>
    </w:p>
    <w:p w14:paraId="4BDF897E" w14:textId="09721323" w:rsidR="00143C54" w:rsidRDefault="00143C54" w:rsidP="00143C54">
      <w:pPr>
        <w:shd w:val="clear" w:color="auto" w:fill="C00000"/>
        <w:spacing w:after="0" w:line="240" w:lineRule="auto"/>
        <w:ind w:left="1440" w:hanging="1440"/>
        <w:rPr>
          <w:rFonts w:ascii="Tahoma" w:eastAsia="Browallia New" w:hAnsi="Tahoma" w:cs="Tahoma"/>
          <w:b/>
          <w:bCs/>
          <w:color w:val="FFFFFF"/>
          <w:sz w:val="28"/>
          <w:szCs w:val="28"/>
        </w:rPr>
      </w:pPr>
      <w:r w:rsidRPr="00785BF3">
        <w:rPr>
          <w:rFonts w:ascii="Tahoma" w:eastAsia="Browallia New" w:hAnsi="Tahoma" w:cs="Tahoma"/>
          <w:b/>
          <w:bCs/>
          <w:color w:val="FFFFFF"/>
          <w:sz w:val="28"/>
          <w:szCs w:val="28"/>
          <w:cs/>
        </w:rPr>
        <w:t>วันที่สาม</w:t>
      </w:r>
      <w:r w:rsidRPr="00785BF3">
        <w:rPr>
          <w:rFonts w:ascii="Tahoma" w:eastAsia="Browallia New" w:hAnsi="Tahoma" w:cs="Tahoma"/>
          <w:b/>
          <w:color w:val="FFFFFF"/>
          <w:sz w:val="28"/>
          <w:szCs w:val="28"/>
        </w:rPr>
        <w:tab/>
      </w:r>
      <w:r w:rsidRPr="00143C54">
        <w:rPr>
          <w:rFonts w:ascii="Tahoma" w:eastAsia="Browallia New" w:hAnsi="Tahoma" w:cs="Tahoma" w:hint="cs"/>
          <w:b/>
          <w:bCs/>
          <w:color w:val="FFFFFF"/>
          <w:sz w:val="28"/>
          <w:szCs w:val="28"/>
          <w:cs/>
        </w:rPr>
        <w:t>เดินทางสู่จงเตี้ยน</w:t>
      </w:r>
      <w:r w:rsidRPr="00143C54">
        <w:rPr>
          <w:rFonts w:ascii="Tahoma" w:eastAsia="Browallia New" w:hAnsi="Tahoma" w:cs="Tahoma"/>
          <w:b/>
          <w:bCs/>
          <w:color w:val="FFFFFF"/>
          <w:sz w:val="28"/>
          <w:szCs w:val="28"/>
          <w:cs/>
        </w:rPr>
        <w:t xml:space="preserve"> - </w:t>
      </w:r>
      <w:r w:rsidRPr="00143C54">
        <w:rPr>
          <w:rFonts w:ascii="Tahoma" w:eastAsia="Browallia New" w:hAnsi="Tahoma" w:cs="Tahoma" w:hint="cs"/>
          <w:b/>
          <w:bCs/>
          <w:color w:val="FFFFFF"/>
          <w:sz w:val="28"/>
          <w:szCs w:val="28"/>
          <w:cs/>
        </w:rPr>
        <w:t>โค้งแรกแม่น้ำแยงซีเกียง</w:t>
      </w:r>
      <w:r w:rsidRPr="00143C54">
        <w:rPr>
          <w:rFonts w:ascii="Tahoma" w:eastAsia="Browallia New" w:hAnsi="Tahoma" w:cs="Tahoma"/>
          <w:b/>
          <w:bCs/>
          <w:color w:val="FFFFFF"/>
          <w:sz w:val="28"/>
          <w:szCs w:val="28"/>
          <w:cs/>
        </w:rPr>
        <w:t>(</w:t>
      </w:r>
      <w:r w:rsidRPr="00143C54">
        <w:rPr>
          <w:rFonts w:ascii="Tahoma" w:eastAsia="Browallia New" w:hAnsi="Tahoma" w:cs="Tahoma" w:hint="cs"/>
          <w:b/>
          <w:bCs/>
          <w:color w:val="FFFFFF"/>
          <w:sz w:val="28"/>
          <w:szCs w:val="28"/>
          <w:cs/>
        </w:rPr>
        <w:t>ผ่านชม</w:t>
      </w:r>
      <w:r w:rsidRPr="00143C54">
        <w:rPr>
          <w:rFonts w:ascii="Tahoma" w:eastAsia="Browallia New" w:hAnsi="Tahoma" w:cs="Tahoma"/>
          <w:b/>
          <w:bCs/>
          <w:color w:val="FFFFFF"/>
          <w:sz w:val="28"/>
          <w:szCs w:val="28"/>
          <w:cs/>
        </w:rPr>
        <w:t xml:space="preserve">) – </w:t>
      </w:r>
      <w:r w:rsidRPr="00143C54">
        <w:rPr>
          <w:rFonts w:ascii="Tahoma" w:eastAsia="Browallia New" w:hAnsi="Tahoma" w:cs="Tahoma" w:hint="cs"/>
          <w:b/>
          <w:bCs/>
          <w:color w:val="FFFFFF"/>
          <w:sz w:val="28"/>
          <w:szCs w:val="28"/>
          <w:cs/>
        </w:rPr>
        <w:t>ช่องแคบเสือกระโจน</w:t>
      </w:r>
      <w:r w:rsidRPr="00143C54">
        <w:rPr>
          <w:rFonts w:ascii="Tahoma" w:eastAsia="Browallia New" w:hAnsi="Tahoma" w:cs="Tahoma"/>
          <w:b/>
          <w:bCs/>
          <w:color w:val="FFFFFF"/>
          <w:sz w:val="28"/>
          <w:szCs w:val="28"/>
          <w:cs/>
        </w:rPr>
        <w:t xml:space="preserve"> (</w:t>
      </w:r>
      <w:r w:rsidRPr="00143C54">
        <w:rPr>
          <w:rFonts w:ascii="Tahoma" w:eastAsia="Browallia New" w:hAnsi="Tahoma" w:cs="Tahoma" w:hint="cs"/>
          <w:b/>
          <w:bCs/>
          <w:color w:val="FFFFFF"/>
          <w:sz w:val="28"/>
          <w:szCs w:val="28"/>
          <w:cs/>
        </w:rPr>
        <w:t>ไม่รวมบันไดเลื่อน</w:t>
      </w:r>
      <w:r w:rsidRPr="00143C54">
        <w:rPr>
          <w:rFonts w:ascii="Tahoma" w:eastAsia="Browallia New" w:hAnsi="Tahoma" w:cs="Tahoma"/>
          <w:b/>
          <w:bCs/>
          <w:color w:val="FFFFFF"/>
          <w:sz w:val="28"/>
          <w:szCs w:val="28"/>
          <w:cs/>
        </w:rPr>
        <w:t xml:space="preserve">) - </w:t>
      </w:r>
      <w:r w:rsidRPr="00143C54">
        <w:rPr>
          <w:rFonts w:ascii="Tahoma" w:eastAsia="Browallia New" w:hAnsi="Tahoma" w:cs="Tahoma" w:hint="cs"/>
          <w:b/>
          <w:bCs/>
          <w:color w:val="FFFFFF"/>
          <w:sz w:val="28"/>
          <w:szCs w:val="28"/>
          <w:cs/>
        </w:rPr>
        <w:t>จงเตี้ยน</w:t>
      </w:r>
      <w:r w:rsidRPr="00143C54">
        <w:rPr>
          <w:rFonts w:ascii="Tahoma" w:eastAsia="Browallia New" w:hAnsi="Tahoma" w:cs="Tahoma"/>
          <w:b/>
          <w:bCs/>
          <w:color w:val="FFFFFF"/>
          <w:sz w:val="28"/>
          <w:szCs w:val="28"/>
          <w:cs/>
        </w:rPr>
        <w:t xml:space="preserve"> </w:t>
      </w:r>
      <w:r w:rsidRPr="00143C54">
        <w:rPr>
          <w:rFonts w:ascii="Tahoma" w:eastAsia="Browallia New" w:hAnsi="Tahoma" w:cs="Tahoma" w:hint="cs"/>
          <w:b/>
          <w:bCs/>
          <w:color w:val="FFFFFF"/>
          <w:sz w:val="28"/>
          <w:szCs w:val="28"/>
          <w:cs/>
        </w:rPr>
        <w:t>แชงกรีล่า</w:t>
      </w:r>
      <w:r w:rsidRPr="00143C54">
        <w:rPr>
          <w:rFonts w:ascii="Tahoma" w:eastAsia="Browallia New" w:hAnsi="Tahoma" w:cs="Tahoma"/>
          <w:b/>
          <w:bCs/>
          <w:color w:val="FFFFFF"/>
          <w:sz w:val="28"/>
          <w:szCs w:val="28"/>
          <w:cs/>
        </w:rPr>
        <w:t xml:space="preserve"> – </w:t>
      </w:r>
      <w:r w:rsidRPr="00143C54">
        <w:rPr>
          <w:rFonts w:ascii="Tahoma" w:eastAsia="Browallia New" w:hAnsi="Tahoma" w:cs="Tahoma" w:hint="cs"/>
          <w:b/>
          <w:bCs/>
          <w:color w:val="FFFFFF"/>
          <w:sz w:val="28"/>
          <w:szCs w:val="28"/>
          <w:cs/>
        </w:rPr>
        <w:t>เมืองโบราณแชงกรีล่า</w:t>
      </w:r>
      <w:r w:rsidRPr="00143C54">
        <w:rPr>
          <w:rFonts w:ascii="Tahoma" w:eastAsia="Browallia New" w:hAnsi="Tahoma" w:cs="Tahoma"/>
          <w:b/>
          <w:bCs/>
          <w:color w:val="FFFFFF"/>
          <w:sz w:val="28"/>
          <w:szCs w:val="28"/>
          <w:cs/>
        </w:rPr>
        <w:t xml:space="preserve"> - </w:t>
      </w:r>
      <w:r w:rsidRPr="00143C54">
        <w:rPr>
          <w:rFonts w:ascii="Tahoma" w:eastAsia="Browallia New" w:hAnsi="Tahoma" w:cs="Tahoma" w:hint="cs"/>
          <w:b/>
          <w:bCs/>
          <w:color w:val="FFFFFF"/>
          <w:sz w:val="28"/>
          <w:szCs w:val="28"/>
          <w:cs/>
        </w:rPr>
        <w:t>วัดซงจ้านหลิน</w:t>
      </w:r>
      <w:r w:rsidRPr="00143C54">
        <w:rPr>
          <w:rFonts w:ascii="Tahoma" w:eastAsia="Browallia New" w:hAnsi="Tahoma" w:cs="Tahoma"/>
          <w:b/>
          <w:bCs/>
          <w:color w:val="FFFFFF"/>
          <w:sz w:val="28"/>
          <w:szCs w:val="28"/>
          <w:cs/>
        </w:rPr>
        <w:t xml:space="preserve"> (</w:t>
      </w:r>
      <w:r w:rsidRPr="00143C54">
        <w:rPr>
          <w:rFonts w:ascii="Tahoma" w:eastAsia="Browallia New" w:hAnsi="Tahoma" w:cs="Tahoma" w:hint="cs"/>
          <w:b/>
          <w:bCs/>
          <w:color w:val="FFFFFF"/>
          <w:sz w:val="28"/>
          <w:szCs w:val="28"/>
          <w:cs/>
        </w:rPr>
        <w:t>รถอุทยาน</w:t>
      </w:r>
      <w:r w:rsidRPr="00143C54">
        <w:rPr>
          <w:rFonts w:ascii="Tahoma" w:eastAsia="Browallia New" w:hAnsi="Tahoma" w:cs="Tahoma"/>
          <w:b/>
          <w:bCs/>
          <w:color w:val="FFFFFF"/>
          <w:sz w:val="28"/>
          <w:szCs w:val="28"/>
          <w:cs/>
        </w:rPr>
        <w:t xml:space="preserve">) - </w:t>
      </w:r>
      <w:r w:rsidRPr="00143C54">
        <w:rPr>
          <w:rFonts w:ascii="Tahoma" w:eastAsia="Browallia New" w:hAnsi="Tahoma" w:cs="Tahoma" w:hint="cs"/>
          <w:b/>
          <w:bCs/>
          <w:color w:val="FFFFFF"/>
          <w:sz w:val="28"/>
          <w:szCs w:val="28"/>
          <w:cs/>
        </w:rPr>
        <w:t>พักที่แชงกรีล่า</w:t>
      </w:r>
      <w:r w:rsidRPr="00143C54">
        <w:rPr>
          <w:rFonts w:ascii="Tahoma" w:eastAsia="Browallia New" w:hAnsi="Tahoma" w:cs="Tahoma"/>
          <w:b/>
          <w:bCs/>
          <w:color w:val="FFFFFF"/>
          <w:sz w:val="28"/>
          <w:szCs w:val="28"/>
          <w:cs/>
        </w:rPr>
        <w:t xml:space="preserve">  </w:t>
      </w:r>
    </w:p>
    <w:p w14:paraId="486E631C" w14:textId="7D414420" w:rsidR="00143C54" w:rsidRPr="00143C54" w:rsidRDefault="00143C54" w:rsidP="00143C54">
      <w:pPr>
        <w:spacing w:after="0" w:line="240" w:lineRule="auto"/>
        <w:ind w:left="1440" w:hanging="1440"/>
        <w:rPr>
          <w:rFonts w:ascii="Tahoma" w:eastAsia="Browallia New" w:hAnsi="Tahoma" w:cs="Tahoma"/>
          <w:b/>
          <w:bCs/>
          <w:color w:val="FF0000"/>
        </w:rPr>
      </w:pPr>
      <w:r w:rsidRPr="00143C54">
        <w:rPr>
          <w:rFonts w:ascii="Tahoma" w:eastAsia="Browallia New" w:hAnsi="Tahoma" w:cs="Tahoma"/>
          <w:b/>
          <w:bCs/>
          <w:color w:val="FF0000"/>
          <w:cs/>
        </w:rPr>
        <w:t>เช้า</w:t>
      </w:r>
      <w:r w:rsidRPr="00143C54">
        <w:rPr>
          <w:rFonts w:ascii="Tahoma" w:eastAsia="Browallia New" w:hAnsi="Tahoma" w:cs="Tahoma"/>
          <w:b/>
          <w:color w:val="FF0000"/>
        </w:rPr>
        <w:tab/>
      </w:r>
      <w:r w:rsidRPr="00143C54">
        <w:rPr>
          <w:rFonts w:ascii="Tahoma" w:eastAsia="Browallia New" w:hAnsi="Tahoma" w:cs="Tahoma"/>
          <w:b/>
          <w:bCs/>
          <w:color w:val="FF0000"/>
          <w:cs/>
        </w:rPr>
        <w:t xml:space="preserve">บริการอาหารเช้า ณ โรงแรม    </w:t>
      </w:r>
    </w:p>
    <w:p w14:paraId="1A16C22F" w14:textId="77777777" w:rsidR="00143C54" w:rsidRPr="003773A9" w:rsidRDefault="00143C54" w:rsidP="00143C54">
      <w:pPr>
        <w:ind w:left="1440"/>
        <w:rPr>
          <w:rFonts w:ascii="Tahoma" w:eastAsia="Browallia New" w:hAnsi="Tahoma" w:cs="Tahoma"/>
          <w:color w:val="0000CC"/>
        </w:rPr>
      </w:pPr>
      <w:r w:rsidRPr="00143C54">
        <w:rPr>
          <w:rFonts w:ascii="Tahoma" w:eastAsia="Browallia New" w:hAnsi="Tahoma" w:cs="Tahoma" w:hint="cs"/>
          <w:cs/>
        </w:rPr>
        <w:t>จากนั้นเดินทางสู่</w:t>
      </w:r>
      <w:r w:rsidRPr="00143C54">
        <w:rPr>
          <w:rFonts w:ascii="Tahoma" w:eastAsia="Browallia New" w:hAnsi="Tahoma" w:cs="Tahoma"/>
          <w:cs/>
        </w:rPr>
        <w:t xml:space="preserve"> </w:t>
      </w:r>
      <w:r w:rsidRPr="00143C54">
        <w:rPr>
          <w:rFonts w:ascii="Tahoma" w:eastAsia="Browallia New" w:hAnsi="Tahoma" w:cs="Tahoma" w:hint="cs"/>
          <w:b/>
          <w:bCs/>
          <w:color w:val="002060"/>
          <w:cs/>
        </w:rPr>
        <w:t>เมืองจงเตี้ยน</w:t>
      </w:r>
      <w:r w:rsidRPr="00143C54">
        <w:rPr>
          <w:rFonts w:ascii="Tahoma" w:eastAsia="Browallia New" w:hAnsi="Tahoma" w:cs="Tahoma"/>
          <w:b/>
          <w:bCs/>
          <w:color w:val="002060"/>
          <w:cs/>
        </w:rPr>
        <w:t xml:space="preserve"> “</w:t>
      </w:r>
      <w:r w:rsidRPr="00143C54">
        <w:rPr>
          <w:rFonts w:ascii="Tahoma" w:eastAsia="Browallia New" w:hAnsi="Tahoma" w:cs="Tahoma" w:hint="cs"/>
          <w:b/>
          <w:bCs/>
          <w:color w:val="002060"/>
          <w:cs/>
        </w:rPr>
        <w:t>แชงกรีล่า</w:t>
      </w:r>
      <w:r w:rsidRPr="00143C54">
        <w:rPr>
          <w:rFonts w:ascii="Tahoma" w:eastAsia="Browallia New" w:hAnsi="Tahoma" w:cs="Tahoma" w:hint="eastAsia"/>
          <w:b/>
          <w:bCs/>
          <w:color w:val="002060"/>
          <w:cs/>
        </w:rPr>
        <w:t>”</w:t>
      </w:r>
      <w:r w:rsidRPr="00143C54">
        <w:rPr>
          <w:rFonts w:ascii="Tahoma" w:eastAsia="Browallia New" w:hAnsi="Tahoma" w:cs="Tahoma"/>
          <w:color w:val="002060"/>
          <w:cs/>
        </w:rPr>
        <w:t xml:space="preserve"> </w:t>
      </w:r>
      <w:r w:rsidRPr="00143C54">
        <w:rPr>
          <w:rFonts w:ascii="Tahoma" w:eastAsia="Browallia New" w:hAnsi="Tahoma" w:cs="Tahoma" w:hint="cs"/>
          <w:cs/>
        </w:rPr>
        <w:t>ซึ่งอยู่ทางทิศตะวันออกเฉียงเหนือของมลฑลยูนนาน</w:t>
      </w:r>
      <w:r w:rsidRPr="00143C54">
        <w:rPr>
          <w:rFonts w:ascii="Tahoma" w:eastAsia="Browallia New" w:hAnsi="Tahoma" w:cs="Tahoma"/>
          <w:cs/>
        </w:rPr>
        <w:t xml:space="preserve"> </w:t>
      </w:r>
      <w:r w:rsidRPr="00143C54">
        <w:rPr>
          <w:rFonts w:ascii="Tahoma" w:eastAsia="Browallia New" w:hAnsi="Tahoma" w:cs="Tahoma" w:hint="cs"/>
          <w:cs/>
        </w:rPr>
        <w:t>ที่ติดต่อกับอาณาเขตหน่าซี</w:t>
      </w:r>
      <w:r w:rsidRPr="00143C54">
        <w:rPr>
          <w:rFonts w:ascii="Tahoma" w:eastAsia="Browallia New" w:hAnsi="Tahoma" w:cs="Tahoma"/>
          <w:cs/>
        </w:rPr>
        <w:t xml:space="preserve"> </w:t>
      </w:r>
      <w:r w:rsidRPr="00143C54">
        <w:rPr>
          <w:rFonts w:ascii="Tahoma" w:eastAsia="Browallia New" w:hAnsi="Tahoma" w:cs="Tahoma" w:hint="cs"/>
          <w:cs/>
        </w:rPr>
        <w:t>ห่างจากนครคุนหมิงถึง</w:t>
      </w:r>
      <w:r w:rsidRPr="00143C54">
        <w:rPr>
          <w:rFonts w:ascii="Tahoma" w:eastAsia="Browallia New" w:hAnsi="Tahoma" w:cs="Tahoma"/>
          <w:cs/>
        </w:rPr>
        <w:t xml:space="preserve">700 </w:t>
      </w:r>
      <w:r w:rsidRPr="00143C54">
        <w:rPr>
          <w:rFonts w:ascii="Tahoma" w:eastAsia="Browallia New" w:hAnsi="Tahoma" w:cs="Tahoma" w:hint="cs"/>
          <w:cs/>
        </w:rPr>
        <w:t>ก</w:t>
      </w:r>
      <w:r w:rsidRPr="00143C54">
        <w:rPr>
          <w:rFonts w:ascii="Tahoma" w:eastAsia="Browallia New" w:hAnsi="Tahoma" w:cs="Tahoma"/>
          <w:cs/>
        </w:rPr>
        <w:t>.</w:t>
      </w:r>
      <w:r w:rsidRPr="00143C54">
        <w:rPr>
          <w:rFonts w:ascii="Tahoma" w:eastAsia="Browallia New" w:hAnsi="Tahoma" w:cs="Tahoma" w:hint="cs"/>
          <w:cs/>
        </w:rPr>
        <w:t>ม</w:t>
      </w:r>
      <w:r w:rsidRPr="00143C54">
        <w:rPr>
          <w:rFonts w:ascii="Tahoma" w:eastAsia="Browallia New" w:hAnsi="Tahoma" w:cs="Tahoma"/>
          <w:cs/>
        </w:rPr>
        <w:t xml:space="preserve">. </w:t>
      </w:r>
      <w:r w:rsidRPr="00143C54">
        <w:rPr>
          <w:rFonts w:ascii="Tahoma" w:eastAsia="Browallia New" w:hAnsi="Tahoma" w:cs="Tahoma" w:hint="cs"/>
          <w:cs/>
        </w:rPr>
        <w:t>มีทัศนียภาพงดงาม</w:t>
      </w:r>
      <w:r w:rsidRPr="00143C54">
        <w:rPr>
          <w:rFonts w:ascii="Tahoma" w:eastAsia="Browallia New" w:hAnsi="Tahoma" w:cs="Tahoma"/>
          <w:cs/>
        </w:rPr>
        <w:t xml:space="preserve"> </w:t>
      </w:r>
      <w:r w:rsidRPr="00143C54">
        <w:rPr>
          <w:rFonts w:ascii="Tahoma" w:eastAsia="Browallia New" w:hAnsi="Tahoma" w:cs="Tahoma" w:hint="cs"/>
          <w:cs/>
        </w:rPr>
        <w:t>จึงได้ชื่อว่า</w:t>
      </w:r>
      <w:r w:rsidRPr="00143C54">
        <w:rPr>
          <w:rFonts w:ascii="Tahoma" w:eastAsia="Browallia New" w:hAnsi="Tahoma" w:cs="Tahoma"/>
          <w:cs/>
        </w:rPr>
        <w:t xml:space="preserve"> “</w:t>
      </w:r>
      <w:r w:rsidRPr="00143C54">
        <w:rPr>
          <w:rFonts w:ascii="Tahoma" w:eastAsia="Browallia New" w:hAnsi="Tahoma" w:cs="Tahoma" w:hint="cs"/>
          <w:cs/>
        </w:rPr>
        <w:t>ดินแดนแห่งความฝัน</w:t>
      </w:r>
      <w:r w:rsidRPr="00143C54">
        <w:rPr>
          <w:rFonts w:ascii="Tahoma" w:eastAsia="Browallia New" w:hAnsi="Tahoma" w:cs="Tahoma" w:hint="eastAsia"/>
          <w:cs/>
        </w:rPr>
        <w:t>”</w:t>
      </w:r>
      <w:r w:rsidRPr="00143C54">
        <w:rPr>
          <w:rFonts w:ascii="Tahoma" w:eastAsia="Browallia New" w:hAnsi="Tahoma" w:cs="Tahoma"/>
          <w:cs/>
        </w:rPr>
        <w:t xml:space="preserve">  </w:t>
      </w:r>
    </w:p>
    <w:p w14:paraId="76243D44" w14:textId="77777777" w:rsidR="00143C54" w:rsidRPr="00143C54" w:rsidRDefault="00143C54" w:rsidP="00143C54">
      <w:pPr>
        <w:ind w:left="1440"/>
        <w:jc w:val="center"/>
        <w:rPr>
          <w:rFonts w:ascii="Tahoma" w:eastAsia="Browallia New" w:hAnsi="Tahoma" w:cs="Tahoma"/>
          <w:color w:val="0000CC"/>
        </w:rPr>
      </w:pPr>
      <w:r w:rsidRPr="00143C54">
        <w:rPr>
          <w:rFonts w:ascii="Tahoma" w:eastAsia="Browallia New" w:hAnsi="Tahoma" w:cs="Tahoma"/>
          <w:noProof/>
          <w:color w:val="000000"/>
        </w:rPr>
        <w:lastRenderedPageBreak/>
        <w:drawing>
          <wp:inline distT="0" distB="0" distL="0" distR="0" wp14:anchorId="79121AFF" wp14:editId="46A29EF3">
            <wp:extent cx="3979469" cy="1696720"/>
            <wp:effectExtent l="0" t="0" r="2540" b="0"/>
            <wp:docPr id="1254135225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5501" cy="17035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B25D22" w14:textId="77777777" w:rsidR="00143C54" w:rsidRPr="00143C54" w:rsidRDefault="00143C54" w:rsidP="00143C54">
      <w:pPr>
        <w:spacing w:before="240" w:after="0" w:line="240" w:lineRule="auto"/>
        <w:ind w:left="1440"/>
        <w:jc w:val="both"/>
        <w:rPr>
          <w:rFonts w:ascii="Tahoma" w:eastAsia="Browallia New" w:hAnsi="Tahoma" w:cs="Tahoma"/>
          <w:color w:val="000000"/>
        </w:rPr>
      </w:pPr>
      <w:r w:rsidRPr="00143C54">
        <w:rPr>
          <w:rFonts w:ascii="Tahoma" w:eastAsia="Browallia New" w:hAnsi="Tahoma" w:cs="Tahoma"/>
          <w:color w:val="000000"/>
          <w:cs/>
        </w:rPr>
        <w:t xml:space="preserve">ระหว่างทางชม </w:t>
      </w:r>
      <w:r w:rsidRPr="00143C54">
        <w:rPr>
          <w:rFonts w:ascii="Tahoma" w:eastAsia="Browallia New" w:hAnsi="Tahoma" w:cs="Tahoma"/>
          <w:b/>
          <w:bCs/>
          <w:color w:val="002060"/>
          <w:cs/>
        </w:rPr>
        <w:t>โค้งแรกแม่น้ำแยงซีเกียง</w:t>
      </w:r>
      <w:r w:rsidRPr="00143C54">
        <w:rPr>
          <w:rFonts w:ascii="Tahoma" w:eastAsia="Browallia New" w:hAnsi="Tahoma" w:cs="Tahoma"/>
          <w:b/>
          <w:color w:val="002060"/>
        </w:rPr>
        <w:t>(</w:t>
      </w:r>
      <w:r w:rsidRPr="00143C54">
        <w:rPr>
          <w:rFonts w:ascii="Tahoma" w:eastAsia="Browallia New" w:hAnsi="Tahoma" w:cs="Tahoma"/>
          <w:b/>
          <w:bCs/>
          <w:color w:val="002060"/>
          <w:cs/>
        </w:rPr>
        <w:t>ผ่านชม</w:t>
      </w:r>
      <w:r w:rsidRPr="00143C54">
        <w:rPr>
          <w:rFonts w:ascii="Tahoma" w:eastAsia="Browallia New" w:hAnsi="Tahoma" w:cs="Tahoma"/>
          <w:b/>
          <w:color w:val="002060"/>
        </w:rPr>
        <w:t>)</w:t>
      </w:r>
      <w:r w:rsidRPr="00143C54">
        <w:rPr>
          <w:rFonts w:ascii="Tahoma" w:eastAsia="Browallia New" w:hAnsi="Tahoma" w:cs="Tahoma"/>
          <w:color w:val="002060"/>
        </w:rPr>
        <w:t xml:space="preserve"> </w:t>
      </w:r>
      <w:r w:rsidRPr="00143C54">
        <w:rPr>
          <w:rFonts w:ascii="Tahoma" w:eastAsia="Browallia New" w:hAnsi="Tahoma" w:cs="Tahoma"/>
          <w:color w:val="000000"/>
          <w:cs/>
        </w:rPr>
        <w:t xml:space="preserve">น้ำที่ไหลลงมาจากทิเบต เกิดจากแม่น้ำจินซาเจียงที่ไหลลงมาจากชิงไห่และทิเบต ซึ่งเป็นที่ราบสูงไหลลงมากระทบกับเขาไห่หลอ โดยเลี้ยวจากทิศใต้มุ่งสู่ทิศเหนือตีโค้งถึง </w:t>
      </w:r>
      <w:r w:rsidRPr="00143C54">
        <w:rPr>
          <w:rFonts w:ascii="Tahoma" w:eastAsia="Browallia New" w:hAnsi="Tahoma" w:cs="Tahoma"/>
          <w:color w:val="000000"/>
        </w:rPr>
        <w:t xml:space="preserve">180 </w:t>
      </w:r>
      <w:r w:rsidRPr="00143C54">
        <w:rPr>
          <w:rFonts w:ascii="Tahoma" w:eastAsia="Browallia New" w:hAnsi="Tahoma" w:cs="Tahoma"/>
          <w:color w:val="000000"/>
          <w:cs/>
        </w:rPr>
        <w:t xml:space="preserve">องศา และไหลไปรวมกับแม่น้ำอีกสายหนึ่งกลายเป็น </w:t>
      </w:r>
      <w:r w:rsidRPr="00143C54">
        <w:rPr>
          <w:rFonts w:ascii="Tahoma" w:eastAsia="Browallia New" w:hAnsi="Tahoma" w:cs="Tahoma"/>
          <w:color w:val="000000"/>
        </w:rPr>
        <w:t>“</w:t>
      </w:r>
      <w:r w:rsidRPr="00143C54">
        <w:rPr>
          <w:rFonts w:ascii="Tahoma" w:eastAsia="Browallia New" w:hAnsi="Tahoma" w:cs="Tahoma"/>
          <w:color w:val="000000"/>
          <w:cs/>
        </w:rPr>
        <w:t>แม่น้ำแยงซีเกียง</w:t>
      </w:r>
      <w:r w:rsidRPr="00143C54">
        <w:rPr>
          <w:rFonts w:ascii="Tahoma" w:eastAsia="Browallia New" w:hAnsi="Tahoma" w:cs="Tahoma"/>
          <w:color w:val="000000"/>
        </w:rPr>
        <w:t xml:space="preserve">” </w:t>
      </w:r>
      <w:r w:rsidRPr="00143C54">
        <w:rPr>
          <w:rFonts w:ascii="Tahoma" w:eastAsia="Browallia New" w:hAnsi="Tahoma" w:cs="Tahoma"/>
          <w:color w:val="000000"/>
          <w:cs/>
        </w:rPr>
        <w:t>แม่น้ำสายสำคัญที่ยาวเป็นอันดับ</w:t>
      </w:r>
      <w:r w:rsidRPr="00143C54">
        <w:rPr>
          <w:rFonts w:ascii="Tahoma" w:eastAsia="Browallia New" w:hAnsi="Tahoma" w:cs="Tahoma"/>
          <w:color w:val="000000"/>
        </w:rPr>
        <w:t xml:space="preserve"> 3 </w:t>
      </w:r>
      <w:r w:rsidRPr="00143C54">
        <w:rPr>
          <w:rFonts w:ascii="Tahoma" w:eastAsia="Browallia New" w:hAnsi="Tahoma" w:cs="Tahoma"/>
          <w:color w:val="000000"/>
          <w:cs/>
        </w:rPr>
        <w:t xml:space="preserve">ของโลก </w:t>
      </w:r>
    </w:p>
    <w:p w14:paraId="674F62BF" w14:textId="254F4CC2" w:rsidR="00143C54" w:rsidRPr="00143C54" w:rsidRDefault="00143C54" w:rsidP="00143C54">
      <w:pPr>
        <w:ind w:left="1440"/>
        <w:rPr>
          <w:rFonts w:ascii="Tahoma" w:eastAsia="Browallia New" w:hAnsi="Tahoma" w:cs="Tahoma"/>
          <w:color w:val="000000"/>
        </w:rPr>
      </w:pPr>
      <w:r w:rsidRPr="00143C54">
        <w:rPr>
          <w:rFonts w:ascii="Tahoma" w:eastAsia="Browallia New" w:hAnsi="Tahoma" w:cs="Tahoma"/>
          <w:color w:val="000000"/>
          <w:cs/>
        </w:rPr>
        <w:t xml:space="preserve">นำทุกท่านชมทัศนียภาพที่สวยงาม </w:t>
      </w:r>
      <w:r w:rsidRPr="00143C54">
        <w:rPr>
          <w:rFonts w:ascii="Tahoma" w:eastAsia="Browallia New" w:hAnsi="Tahoma" w:cs="Tahoma"/>
          <w:b/>
          <w:bCs/>
          <w:color w:val="002060"/>
          <w:cs/>
        </w:rPr>
        <w:t>ณ ช่องแคบเสือกระโจน</w:t>
      </w:r>
      <w:r w:rsidRPr="006971E8">
        <w:rPr>
          <w:rFonts w:ascii="Tahoma" w:eastAsia="Browallia New" w:hAnsi="Tahoma" w:cs="Tahoma"/>
          <w:b/>
          <w:bCs/>
          <w:color w:val="002060"/>
          <w:cs/>
        </w:rPr>
        <w:t xml:space="preserve"> </w:t>
      </w:r>
      <w:r w:rsidRPr="006971E8">
        <w:rPr>
          <w:rFonts w:ascii="Tahoma" w:eastAsia="Browallia New" w:hAnsi="Tahoma" w:cs="Tahoma"/>
          <w:b/>
          <w:bCs/>
          <w:color w:val="FF0000"/>
          <w:cs/>
        </w:rPr>
        <w:t>(</w:t>
      </w:r>
      <w:r w:rsidRPr="006971E8">
        <w:rPr>
          <w:rFonts w:ascii="Tahoma" w:eastAsia="Browallia New" w:hAnsi="Tahoma" w:cs="Tahoma" w:hint="cs"/>
          <w:b/>
          <w:bCs/>
          <w:color w:val="FF0000"/>
          <w:cs/>
        </w:rPr>
        <w:t>ไม่</w:t>
      </w:r>
      <w:r w:rsidRPr="006971E8">
        <w:rPr>
          <w:rFonts w:ascii="Tahoma" w:eastAsia="Browallia New" w:hAnsi="Tahoma" w:cs="Tahoma"/>
          <w:b/>
          <w:bCs/>
          <w:color w:val="FF0000"/>
          <w:cs/>
        </w:rPr>
        <w:t>รวมบันไดเลื่อน</w:t>
      </w:r>
      <w:r w:rsidR="000D41CE" w:rsidRPr="006971E8">
        <w:rPr>
          <w:rFonts w:ascii="Tahoma" w:eastAsia="Browallia New" w:hAnsi="Tahoma" w:cs="Tahoma" w:hint="cs"/>
          <w:b/>
          <w:bCs/>
          <w:color w:val="FF0000"/>
          <w:cs/>
        </w:rPr>
        <w:t xml:space="preserve"> </w:t>
      </w:r>
      <w:r w:rsidR="000D41CE" w:rsidRPr="0042004F">
        <w:rPr>
          <w:rFonts w:ascii="Tahoma" w:eastAsia="Browallia New" w:hAnsi="Tahoma" w:cs="Tahoma" w:hint="cs"/>
          <w:b/>
          <w:bCs/>
          <w:color w:val="002060"/>
          <w:cs/>
        </w:rPr>
        <w:t>หากท่านต้องการใช้บริการจะมีค่าใช้จ่ายเพิ่มเติม กรุณาสอบถามที่หัวหน้าทัวร์หรือไกด์ท้องถิ่น</w:t>
      </w:r>
      <w:r w:rsidRPr="006971E8">
        <w:rPr>
          <w:rFonts w:ascii="Tahoma" w:eastAsia="Browallia New" w:hAnsi="Tahoma" w:cs="Tahoma"/>
          <w:b/>
          <w:bCs/>
          <w:color w:val="002060"/>
          <w:cs/>
        </w:rPr>
        <w:t>)</w:t>
      </w:r>
      <w:r w:rsidRPr="00143C54">
        <w:rPr>
          <w:rFonts w:ascii="Tahoma" w:eastAsia="Browallia New" w:hAnsi="Tahoma" w:cs="Tahoma"/>
          <w:color w:val="FF0000"/>
        </w:rPr>
        <w:t xml:space="preserve"> </w:t>
      </w:r>
      <w:r w:rsidRPr="00143C54">
        <w:rPr>
          <w:rFonts w:ascii="Tahoma" w:eastAsia="Browallia New" w:hAnsi="Tahoma" w:cs="Tahoma"/>
          <w:color w:val="000000"/>
          <w:cs/>
        </w:rPr>
        <w:t xml:space="preserve">เป็นช่องหุบเขาเหนือแม่น้ำแยงซี ช่องหุบเขานี้ความยาว </w:t>
      </w:r>
      <w:r w:rsidRPr="00143C54">
        <w:rPr>
          <w:rFonts w:ascii="Tahoma" w:eastAsia="Browallia New" w:hAnsi="Tahoma" w:cs="Tahoma"/>
          <w:color w:val="000000"/>
        </w:rPr>
        <w:t xml:space="preserve">15 </w:t>
      </w:r>
      <w:r w:rsidRPr="00143C54">
        <w:rPr>
          <w:rFonts w:ascii="Tahoma" w:eastAsia="Browallia New" w:hAnsi="Tahoma" w:cs="Tahoma"/>
          <w:color w:val="000000"/>
          <w:cs/>
        </w:rPr>
        <w:t xml:space="preserve">กิโลเมตร ตำแหน่งที่ตั้งอยู่ในบริเวณที่แม่น้ำไหลผ่านระหว่างภูเขาหิมะมังกรหยกที่สูง </w:t>
      </w:r>
      <w:r w:rsidRPr="00143C54">
        <w:rPr>
          <w:rFonts w:ascii="Tahoma" w:eastAsia="Browallia New" w:hAnsi="Tahoma" w:cs="Tahoma"/>
          <w:color w:val="000000"/>
        </w:rPr>
        <w:t xml:space="preserve">5,596 </w:t>
      </w:r>
      <w:r w:rsidRPr="00143C54">
        <w:rPr>
          <w:rFonts w:ascii="Tahoma" w:eastAsia="Browallia New" w:hAnsi="Tahoma" w:cs="Tahoma"/>
          <w:color w:val="000000"/>
          <w:cs/>
        </w:rPr>
        <w:t xml:space="preserve">เมตร และภูเขาหิมะฮาป๋าที่สูง </w:t>
      </w:r>
      <w:r w:rsidRPr="00143C54">
        <w:rPr>
          <w:rFonts w:ascii="Tahoma" w:eastAsia="Browallia New" w:hAnsi="Tahoma" w:cs="Tahoma"/>
          <w:color w:val="000000"/>
        </w:rPr>
        <w:t xml:space="preserve">5,396 </w:t>
      </w:r>
      <w:r w:rsidRPr="00143C54">
        <w:rPr>
          <w:rFonts w:ascii="Tahoma" w:eastAsia="Browallia New" w:hAnsi="Tahoma" w:cs="Tahoma"/>
          <w:color w:val="000000"/>
          <w:cs/>
        </w:rPr>
        <w:t xml:space="preserve">เมตร ซึ่งเป็นบริเวณที่น้ำไหลเชี่ยวและอยู่ใต้หน้าผาสูง </w:t>
      </w:r>
      <w:r w:rsidRPr="00143C54">
        <w:rPr>
          <w:rFonts w:ascii="Tahoma" w:eastAsia="Browallia New" w:hAnsi="Tahoma" w:cs="Tahoma"/>
          <w:color w:val="000000"/>
        </w:rPr>
        <w:t xml:space="preserve">2,000 </w:t>
      </w:r>
      <w:r w:rsidRPr="00143C54">
        <w:rPr>
          <w:rFonts w:ascii="Tahoma" w:eastAsia="Browallia New" w:hAnsi="Tahoma" w:cs="Tahoma"/>
          <w:color w:val="000000"/>
          <w:cs/>
        </w:rPr>
        <w:t xml:space="preserve">เมตร ตามตำนานกล่าวว่า มีเสือตัวหนึ่งได้หนีการตามล่าจากนายพราน โดยกระโดดข้ามแม่น้ำที่จุดที่แคบที่สุด </w:t>
      </w:r>
      <w:r w:rsidRPr="00143C54">
        <w:rPr>
          <w:rFonts w:ascii="Tahoma" w:eastAsia="Browallia New" w:hAnsi="Tahoma" w:cs="Tahoma"/>
          <w:color w:val="000000"/>
        </w:rPr>
        <w:t>(</w:t>
      </w:r>
      <w:r w:rsidRPr="00143C54">
        <w:rPr>
          <w:rFonts w:ascii="Tahoma" w:eastAsia="Browallia New" w:hAnsi="Tahoma" w:cs="Tahoma"/>
          <w:color w:val="000000"/>
          <w:cs/>
        </w:rPr>
        <w:t xml:space="preserve">กว้าง </w:t>
      </w:r>
      <w:r w:rsidRPr="00143C54">
        <w:rPr>
          <w:rFonts w:ascii="Tahoma" w:eastAsia="Browallia New" w:hAnsi="Tahoma" w:cs="Tahoma"/>
          <w:color w:val="000000"/>
        </w:rPr>
        <w:t xml:space="preserve">25 </w:t>
      </w:r>
      <w:r w:rsidRPr="00143C54">
        <w:rPr>
          <w:rFonts w:ascii="Tahoma" w:eastAsia="Browallia New" w:hAnsi="Tahoma" w:cs="Tahoma"/>
          <w:color w:val="000000"/>
          <w:cs/>
        </w:rPr>
        <w:t>เมตร</w:t>
      </w:r>
      <w:r w:rsidRPr="00143C54">
        <w:rPr>
          <w:rFonts w:ascii="Tahoma" w:eastAsia="Browallia New" w:hAnsi="Tahoma" w:cs="Tahoma"/>
          <w:color w:val="000000"/>
        </w:rPr>
        <w:t xml:space="preserve">) </w:t>
      </w:r>
      <w:r w:rsidRPr="00143C54">
        <w:rPr>
          <w:rFonts w:ascii="Tahoma" w:eastAsia="Browallia New" w:hAnsi="Tahoma" w:cs="Tahoma"/>
          <w:color w:val="000000"/>
          <w:cs/>
        </w:rPr>
        <w:t xml:space="preserve">จึงเป็นที่มาของชื่อของ </w:t>
      </w:r>
    </w:p>
    <w:p w14:paraId="5CA60A3D" w14:textId="50DE43D2" w:rsidR="00143C54" w:rsidRPr="00785BF3" w:rsidRDefault="006971E8" w:rsidP="00143C54">
      <w:pPr>
        <w:spacing w:after="0"/>
        <w:jc w:val="both"/>
        <w:rPr>
          <w:rFonts w:ascii="Tahoma" w:eastAsia="Browallia New" w:hAnsi="Tahoma" w:cs="Tahoma"/>
          <w:b/>
          <w:color w:val="FF0000"/>
          <w:sz w:val="24"/>
          <w:szCs w:val="24"/>
        </w:rPr>
      </w:pPr>
      <w:r>
        <w:rPr>
          <w:rFonts w:ascii="Tahoma" w:eastAsia="Browallia New" w:hAnsi="Tahoma" w:cs="Tahoma"/>
          <w:noProof/>
          <w:cs/>
        </w:rPr>
        <w:drawing>
          <wp:anchor distT="0" distB="0" distL="114300" distR="114300" simplePos="0" relativeHeight="251720192" behindDoc="0" locked="0" layoutInCell="1" allowOverlap="1" wp14:anchorId="2A688633" wp14:editId="7511B6BF">
            <wp:simplePos x="0" y="0"/>
            <wp:positionH relativeFrom="column">
              <wp:posOffset>4962828</wp:posOffset>
            </wp:positionH>
            <wp:positionV relativeFrom="paragraph">
              <wp:posOffset>166011</wp:posOffset>
            </wp:positionV>
            <wp:extent cx="2051685" cy="962025"/>
            <wp:effectExtent l="0" t="0" r="5715" b="9525"/>
            <wp:wrapSquare wrapText="bothSides"/>
            <wp:docPr id="4076425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C54" w:rsidRPr="00785BF3">
        <w:rPr>
          <w:rFonts w:ascii="Tahoma" w:eastAsia="Browallia New" w:hAnsi="Tahoma" w:cs="Tahoma"/>
          <w:b/>
          <w:bCs/>
          <w:color w:val="FF0000"/>
          <w:sz w:val="24"/>
          <w:szCs w:val="24"/>
          <w:cs/>
        </w:rPr>
        <w:t>กลางวัน</w:t>
      </w:r>
      <w:r w:rsidR="00143C54" w:rsidRPr="00785BF3">
        <w:rPr>
          <w:rFonts w:ascii="Tahoma" w:eastAsia="Browallia New" w:hAnsi="Tahoma" w:cs="Tahoma"/>
          <w:b/>
          <w:color w:val="FF0000"/>
          <w:sz w:val="24"/>
          <w:szCs w:val="24"/>
        </w:rPr>
        <w:tab/>
      </w:r>
      <w:r w:rsidR="00143C54" w:rsidRPr="00785BF3">
        <w:rPr>
          <w:rFonts w:ascii="Tahoma" w:eastAsia="Browallia New" w:hAnsi="Tahoma" w:cs="Tahoma"/>
          <w:b/>
          <w:bCs/>
          <w:color w:val="FF0000"/>
          <w:sz w:val="24"/>
          <w:szCs w:val="24"/>
          <w:cs/>
        </w:rPr>
        <w:t>บริการอาหารกลางวัน ณ ภัตตาคาร</w:t>
      </w:r>
    </w:p>
    <w:p w14:paraId="7D6D7CC7" w14:textId="2BB81A86" w:rsidR="00DE13DC" w:rsidRPr="006971E8" w:rsidRDefault="00C31FCC" w:rsidP="00B51020">
      <w:pPr>
        <w:spacing w:before="240" w:line="240" w:lineRule="auto"/>
        <w:ind w:left="1440"/>
        <w:jc w:val="both"/>
        <w:rPr>
          <w:rFonts w:ascii="Tahoma" w:eastAsia="Browallia New" w:hAnsi="Tahoma" w:cs="Tahoma"/>
          <w:b/>
          <w:bCs/>
          <w:i/>
          <w:iCs/>
          <w:color w:val="C00000"/>
          <w:sz w:val="24"/>
          <w:szCs w:val="24"/>
        </w:rPr>
      </w:pPr>
      <w:r w:rsidRPr="006971E8">
        <w:rPr>
          <w:rFonts w:ascii="Tahoma" w:eastAsia="Browallia New" w:hAnsi="Tahoma" w:cs="Tahoma"/>
          <w:color w:val="000000" w:themeColor="text1"/>
          <w:sz w:val="24"/>
          <w:szCs w:val="24"/>
          <w:highlight w:val="white"/>
          <w:cs/>
        </w:rPr>
        <w:t>เมืองจงเตี้ยน</w:t>
      </w:r>
      <w:r w:rsidRPr="006971E8">
        <w:rPr>
          <w:rFonts w:ascii="Tahoma" w:eastAsia="Browallia New" w:hAnsi="Tahoma" w:cs="Tahoma"/>
          <w:b/>
          <w:bCs/>
          <w:color w:val="000000" w:themeColor="text1"/>
          <w:sz w:val="24"/>
          <w:szCs w:val="24"/>
          <w:highlight w:val="white"/>
          <w:cs/>
        </w:rPr>
        <w:t xml:space="preserve"> </w:t>
      </w:r>
      <w:r w:rsidRPr="00785BF3">
        <w:rPr>
          <w:rFonts w:ascii="Tahoma" w:eastAsia="Browallia New" w:hAnsi="Tahoma" w:cs="Tahoma"/>
          <w:b/>
          <w:color w:val="002060"/>
          <w:sz w:val="24"/>
          <w:szCs w:val="24"/>
          <w:highlight w:val="white"/>
        </w:rPr>
        <w:t>“</w:t>
      </w:r>
      <w:r w:rsidRPr="00785BF3">
        <w:rPr>
          <w:rFonts w:ascii="Tahoma" w:eastAsia="Browallia New" w:hAnsi="Tahoma" w:cs="Tahoma"/>
          <w:b/>
          <w:bCs/>
          <w:color w:val="002060"/>
          <w:sz w:val="24"/>
          <w:szCs w:val="24"/>
          <w:highlight w:val="white"/>
          <w:cs/>
        </w:rPr>
        <w:t>แชงกรีล่า</w:t>
      </w:r>
      <w:r w:rsidRPr="00785BF3">
        <w:rPr>
          <w:rFonts w:ascii="Tahoma" w:eastAsia="Browallia New" w:hAnsi="Tahoma" w:cs="Tahoma"/>
          <w:b/>
          <w:color w:val="002060"/>
          <w:sz w:val="24"/>
          <w:szCs w:val="24"/>
          <w:highlight w:val="white"/>
        </w:rPr>
        <w:t>”</w:t>
      </w:r>
      <w:r w:rsidRPr="00785BF3">
        <w:rPr>
          <w:rFonts w:ascii="Tahoma" w:eastAsia="Browallia New" w:hAnsi="Tahoma" w:cs="Tahoma"/>
          <w:b/>
          <w:color w:val="002060"/>
          <w:sz w:val="24"/>
          <w:szCs w:val="24"/>
        </w:rPr>
        <w:t xml:space="preserve"> </w:t>
      </w:r>
      <w:r w:rsidRPr="00785BF3">
        <w:rPr>
          <w:rFonts w:ascii="Tahoma" w:eastAsia="Browallia New" w:hAnsi="Tahoma" w:cs="Tahoma"/>
          <w:color w:val="333333"/>
          <w:sz w:val="24"/>
          <w:szCs w:val="24"/>
          <w:highlight w:val="white"/>
          <w:cs/>
        </w:rPr>
        <w:t>ซึ่งอยู่ทางทิศตะวันออกเฉียงเหนือของมลฑลยูนนาน ที่ติดต่อกับอาณาเขตหน่าซี ห่างจากนครคุนหมิงถึง</w:t>
      </w:r>
      <w:r w:rsidRPr="00785BF3">
        <w:rPr>
          <w:rFonts w:ascii="Tahoma" w:eastAsia="Browallia New" w:hAnsi="Tahoma" w:cs="Tahoma"/>
          <w:color w:val="333333"/>
          <w:sz w:val="24"/>
          <w:szCs w:val="24"/>
          <w:highlight w:val="white"/>
        </w:rPr>
        <w:t xml:space="preserve">700 </w:t>
      </w:r>
      <w:r w:rsidRPr="00785BF3">
        <w:rPr>
          <w:rFonts w:ascii="Tahoma" w:eastAsia="Browallia New" w:hAnsi="Tahoma" w:cs="Tahoma"/>
          <w:color w:val="333333"/>
          <w:sz w:val="24"/>
          <w:szCs w:val="24"/>
          <w:highlight w:val="white"/>
          <w:cs/>
        </w:rPr>
        <w:t>ก</w:t>
      </w:r>
      <w:r w:rsidRPr="00785BF3">
        <w:rPr>
          <w:rFonts w:ascii="Tahoma" w:eastAsia="Browallia New" w:hAnsi="Tahoma" w:cs="Tahoma"/>
          <w:color w:val="333333"/>
          <w:sz w:val="24"/>
          <w:szCs w:val="24"/>
          <w:highlight w:val="white"/>
        </w:rPr>
        <w:t>.</w:t>
      </w:r>
      <w:r w:rsidRPr="00785BF3">
        <w:rPr>
          <w:rFonts w:ascii="Tahoma" w:eastAsia="Browallia New" w:hAnsi="Tahoma" w:cs="Tahoma"/>
          <w:color w:val="333333"/>
          <w:sz w:val="24"/>
          <w:szCs w:val="24"/>
          <w:highlight w:val="white"/>
          <w:cs/>
        </w:rPr>
        <w:t>ม</w:t>
      </w:r>
      <w:r w:rsidRPr="00785BF3">
        <w:rPr>
          <w:rFonts w:ascii="Tahoma" w:eastAsia="Browallia New" w:hAnsi="Tahoma" w:cs="Tahoma"/>
          <w:color w:val="333333"/>
          <w:sz w:val="24"/>
          <w:szCs w:val="24"/>
          <w:highlight w:val="white"/>
        </w:rPr>
        <w:t xml:space="preserve">. </w:t>
      </w:r>
      <w:r w:rsidRPr="00785BF3">
        <w:rPr>
          <w:rFonts w:ascii="Tahoma" w:eastAsia="Browallia New" w:hAnsi="Tahoma" w:cs="Tahoma"/>
          <w:color w:val="333333"/>
          <w:sz w:val="24"/>
          <w:szCs w:val="24"/>
          <w:highlight w:val="white"/>
          <w:cs/>
        </w:rPr>
        <w:t xml:space="preserve">มีทัศนียภาพงดงาม จึงได้ชื่อว่า </w:t>
      </w:r>
      <w:r w:rsidRPr="006971E8">
        <w:rPr>
          <w:rFonts w:ascii="Tahoma" w:eastAsia="Browallia New" w:hAnsi="Tahoma" w:cs="Tahoma"/>
          <w:b/>
          <w:bCs/>
          <w:i/>
          <w:iCs/>
          <w:color w:val="C00000"/>
          <w:sz w:val="24"/>
          <w:szCs w:val="24"/>
          <w:highlight w:val="white"/>
        </w:rPr>
        <w:t>“</w:t>
      </w:r>
      <w:r w:rsidRPr="006971E8">
        <w:rPr>
          <w:rFonts w:ascii="Tahoma" w:eastAsia="Browallia New" w:hAnsi="Tahoma" w:cs="Tahoma"/>
          <w:b/>
          <w:bCs/>
          <w:i/>
          <w:iCs/>
          <w:color w:val="C00000"/>
          <w:sz w:val="24"/>
          <w:szCs w:val="24"/>
          <w:highlight w:val="white"/>
          <w:cs/>
        </w:rPr>
        <w:t>ดินแดนแห่งความฝัน</w:t>
      </w:r>
      <w:r w:rsidRPr="006971E8">
        <w:rPr>
          <w:rFonts w:ascii="Tahoma" w:eastAsia="Browallia New" w:hAnsi="Tahoma" w:cs="Tahoma"/>
          <w:b/>
          <w:bCs/>
          <w:i/>
          <w:iCs/>
          <w:color w:val="C00000"/>
          <w:sz w:val="24"/>
          <w:szCs w:val="24"/>
          <w:highlight w:val="white"/>
        </w:rPr>
        <w:t>”</w:t>
      </w:r>
      <w:r w:rsidRPr="006971E8">
        <w:rPr>
          <w:rFonts w:ascii="Tahoma" w:eastAsia="Browallia New" w:hAnsi="Tahoma" w:cs="Tahoma"/>
          <w:b/>
          <w:bCs/>
          <w:i/>
          <w:iCs/>
          <w:color w:val="C00000"/>
          <w:sz w:val="24"/>
          <w:szCs w:val="24"/>
        </w:rPr>
        <w:t xml:space="preserve">  </w:t>
      </w:r>
    </w:p>
    <w:p w14:paraId="1E411D7B" w14:textId="50C965B0" w:rsidR="00C472F8" w:rsidRPr="00785BF3" w:rsidRDefault="00C31FCC" w:rsidP="00DE13DC">
      <w:pPr>
        <w:spacing w:before="240" w:after="0" w:line="240" w:lineRule="auto"/>
        <w:ind w:left="1440"/>
        <w:rPr>
          <w:rFonts w:ascii="Tahoma" w:eastAsia="Browallia New" w:hAnsi="Tahoma" w:cs="Tahoma"/>
          <w:color w:val="000000"/>
          <w:sz w:val="24"/>
          <w:szCs w:val="24"/>
        </w:rPr>
      </w:pPr>
      <w:r w:rsidRPr="00785BF3">
        <w:rPr>
          <w:rFonts w:ascii="Tahoma" w:eastAsia="Browallia New" w:hAnsi="Tahoma" w:cs="Tahoma"/>
          <w:sz w:val="24"/>
          <w:szCs w:val="24"/>
          <w:cs/>
        </w:rPr>
        <w:t xml:space="preserve">จากนั้นนำท่านชม </w:t>
      </w:r>
      <w:r w:rsidRPr="00785BF3">
        <w:rPr>
          <w:rFonts w:ascii="Tahoma" w:eastAsia="Browallia New" w:hAnsi="Tahoma" w:cs="Tahoma"/>
          <w:b/>
          <w:bCs/>
          <w:color w:val="002060"/>
          <w:sz w:val="24"/>
          <w:szCs w:val="24"/>
          <w:cs/>
        </w:rPr>
        <w:t>เมืองโบราณแชงกรีล่า</w:t>
      </w:r>
      <w:r w:rsidRPr="00785BF3">
        <w:rPr>
          <w:rFonts w:ascii="Tahoma" w:eastAsia="Browallia New" w:hAnsi="Tahoma" w:cs="Tahoma"/>
          <w:color w:val="002060"/>
          <w:sz w:val="24"/>
          <w:szCs w:val="24"/>
        </w:rPr>
        <w:t xml:space="preserve"> </w:t>
      </w:r>
      <w:r w:rsidR="009F5860" w:rsidRPr="00785BF3">
        <w:rPr>
          <w:rFonts w:ascii="Tahoma" w:eastAsia="Browallia New" w:hAnsi="Tahoma" w:cs="Tahoma"/>
          <w:color w:val="000000"/>
          <w:sz w:val="24"/>
          <w:szCs w:val="24"/>
          <w:cs/>
        </w:rPr>
        <w:t>เป็</w:t>
      </w:r>
      <w:r w:rsidR="00DE13DC" w:rsidRPr="00785BF3">
        <w:rPr>
          <w:rFonts w:ascii="Tahoma" w:eastAsia="Browallia New" w:hAnsi="Tahoma" w:cs="Tahoma"/>
          <w:color w:val="000000"/>
          <w:sz w:val="24"/>
          <w:szCs w:val="24"/>
          <w:cs/>
        </w:rPr>
        <w:t>น</w:t>
      </w:r>
      <w:r w:rsidR="009F5860" w:rsidRPr="00785BF3">
        <w:rPr>
          <w:rFonts w:ascii="Tahoma" w:eastAsia="Browallia New" w:hAnsi="Tahoma" w:cs="Tahoma"/>
          <w:color w:val="000000"/>
          <w:sz w:val="24"/>
          <w:szCs w:val="24"/>
          <w:cs/>
        </w:rPr>
        <w:t>ศูน</w:t>
      </w:r>
      <w:r w:rsidRPr="00785BF3">
        <w:rPr>
          <w:rFonts w:ascii="Tahoma" w:eastAsia="Browallia New" w:hAnsi="Tahoma" w:cs="Tahoma"/>
          <w:color w:val="000000"/>
          <w:sz w:val="24"/>
          <w:szCs w:val="24"/>
          <w:cs/>
        </w:rPr>
        <w:t>ย์รวมของวัฒนธรรมชาวทิเบตลักษณะคล้ายชุมชนเมืองโบราณทิเบตซึ่งเต็มไปด้วยร้านค้าของคนพื้นเมือง และร้านขายสินค้าที่ระลึกมากมาย</w:t>
      </w:r>
    </w:p>
    <w:p w14:paraId="4314BB58" w14:textId="462F3828" w:rsidR="00C472F8" w:rsidRDefault="00DE13DC" w:rsidP="002E01BB">
      <w:pPr>
        <w:spacing w:before="240" w:after="0" w:line="240" w:lineRule="auto"/>
        <w:ind w:left="1440"/>
        <w:jc w:val="both"/>
        <w:rPr>
          <w:rFonts w:ascii="FreesiaUPC" w:eastAsia="FreesiaUPC" w:hAnsi="FreesiaUPC" w:cs="FreesiaUPC"/>
          <w:color w:val="000000"/>
          <w:sz w:val="32"/>
          <w:szCs w:val="32"/>
        </w:rPr>
      </w:pPr>
      <w:r>
        <w:rPr>
          <w:noProof/>
          <w:cs/>
        </w:rPr>
        <w:drawing>
          <wp:inline distT="0" distB="0" distL="0" distR="0" wp14:anchorId="1C8A24FC" wp14:editId="4F1E4273">
            <wp:extent cx="5798145" cy="3458818"/>
            <wp:effectExtent l="0" t="0" r="0" b="8890"/>
            <wp:docPr id="8280896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612" cy="346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FBED4" w14:textId="0EFEED70" w:rsidR="00143C54" w:rsidRPr="00143C54" w:rsidRDefault="00143C54" w:rsidP="00143C54">
      <w:pPr>
        <w:spacing w:line="240" w:lineRule="auto"/>
        <w:ind w:left="1440"/>
        <w:rPr>
          <w:rFonts w:ascii="Tahoma" w:eastAsia="Browallia New" w:hAnsi="Tahoma" w:cs="Tahoma"/>
          <w:color w:val="000000"/>
        </w:rPr>
      </w:pPr>
      <w:r w:rsidRPr="00143C54">
        <w:rPr>
          <w:rFonts w:ascii="Tahoma" w:eastAsia="FreesiaUPC" w:hAnsi="Tahoma" w:cs="Tahoma"/>
          <w:color w:val="000000"/>
          <w:cs/>
        </w:rPr>
        <w:t xml:space="preserve">นำท่านชม </w:t>
      </w:r>
      <w:r w:rsidRPr="00143C54">
        <w:rPr>
          <w:rFonts w:ascii="Tahoma" w:eastAsia="Browallia New" w:hAnsi="Tahoma" w:cs="Tahoma"/>
          <w:b/>
          <w:bCs/>
          <w:color w:val="002060"/>
          <w:cs/>
        </w:rPr>
        <w:t xml:space="preserve">วัดลามะ หรือ วัดซงจ้านหลิน </w:t>
      </w:r>
      <w:r w:rsidRPr="00143C54">
        <w:rPr>
          <w:rFonts w:ascii="Tahoma" w:eastAsia="Browallia New" w:hAnsi="Tahoma" w:cs="Tahoma"/>
          <w:b/>
          <w:i/>
          <w:color w:val="C00000"/>
        </w:rPr>
        <w:t>(</w:t>
      </w:r>
      <w:r w:rsidRPr="00143C54">
        <w:rPr>
          <w:rFonts w:ascii="Tahoma" w:eastAsia="Browallia New" w:hAnsi="Tahoma" w:cs="Tahoma"/>
          <w:b/>
          <w:bCs/>
          <w:i/>
          <w:iCs/>
          <w:color w:val="C00000"/>
          <w:cs/>
        </w:rPr>
        <w:t>รวมรถอุทยาน</w:t>
      </w:r>
      <w:r w:rsidR="0042004F">
        <w:rPr>
          <w:rFonts w:ascii="Tahoma" w:eastAsia="Browallia New" w:hAnsi="Tahoma" w:cs="Tahoma" w:hint="cs"/>
          <w:b/>
          <w:bCs/>
          <w:i/>
          <w:iCs/>
          <w:color w:val="C00000"/>
          <w:cs/>
        </w:rPr>
        <w:t xml:space="preserve"> บริการรับ-ส่ง จุดจอดรถอุทยานไปส่งยังจุดทางเดินขึ้นวัดลามะ </w:t>
      </w:r>
      <w:r w:rsidRPr="00143C54">
        <w:rPr>
          <w:rFonts w:ascii="Tahoma" w:eastAsia="Browallia New" w:hAnsi="Tahoma" w:cs="Tahoma"/>
          <w:b/>
          <w:i/>
          <w:color w:val="C00000"/>
        </w:rPr>
        <w:t>)</w:t>
      </w:r>
      <w:r w:rsidRPr="00143C54">
        <w:rPr>
          <w:rFonts w:ascii="Tahoma" w:eastAsia="Browallia New" w:hAnsi="Tahoma" w:cs="Tahoma"/>
          <w:i/>
          <w:color w:val="C00000"/>
        </w:rPr>
        <w:t xml:space="preserve"> </w:t>
      </w:r>
      <w:r w:rsidRPr="00143C54">
        <w:rPr>
          <w:rFonts w:ascii="Tahoma" w:eastAsia="Browallia New" w:hAnsi="Tahoma" w:cs="Tahoma"/>
          <w:color w:val="000000"/>
          <w:cs/>
        </w:rPr>
        <w:t xml:space="preserve">สร้างขึ้นในสมัยราชวงศ์ชิง มีพระลามะจำพรรษาอยู่มากกว่า </w:t>
      </w:r>
      <w:r w:rsidRPr="00143C54">
        <w:rPr>
          <w:rFonts w:ascii="Tahoma" w:eastAsia="Browallia New" w:hAnsi="Tahoma" w:cs="Tahoma"/>
          <w:color w:val="000000"/>
        </w:rPr>
        <w:t xml:space="preserve">700 </w:t>
      </w:r>
      <w:r w:rsidRPr="00143C54">
        <w:rPr>
          <w:rFonts w:ascii="Tahoma" w:eastAsia="Browallia New" w:hAnsi="Tahoma" w:cs="Tahoma"/>
          <w:color w:val="000000"/>
          <w:cs/>
        </w:rPr>
        <w:t xml:space="preserve">รูป วัดแห่งนี้ห่างจากเมืองจงเตี้ยนไปทางเหนือประมาณ </w:t>
      </w:r>
      <w:r w:rsidRPr="00143C54">
        <w:rPr>
          <w:rFonts w:ascii="Tahoma" w:eastAsia="Browallia New" w:hAnsi="Tahoma" w:cs="Tahoma"/>
          <w:color w:val="000000"/>
        </w:rPr>
        <w:t xml:space="preserve">5 </w:t>
      </w:r>
      <w:r w:rsidRPr="00143C54">
        <w:rPr>
          <w:rFonts w:ascii="Tahoma" w:eastAsia="Browallia New" w:hAnsi="Tahoma" w:cs="Tahoma"/>
          <w:color w:val="000000"/>
          <w:cs/>
        </w:rPr>
        <w:t>กิโลเมตร มีการสร้างในลักษณะจำลองแบบจากพระราชวัง</w:t>
      </w:r>
      <w:r w:rsidRPr="00143C54">
        <w:rPr>
          <w:rFonts w:ascii="Tahoma" w:eastAsia="Browallia New" w:hAnsi="Tahoma" w:cs="Tahoma"/>
          <w:color w:val="000000"/>
          <w:cs/>
        </w:rPr>
        <w:lastRenderedPageBreak/>
        <w:t xml:space="preserve">โปตาลา </w:t>
      </w:r>
      <w:r w:rsidRPr="00143C54">
        <w:rPr>
          <w:rFonts w:ascii="Tahoma" w:eastAsia="Browallia New" w:hAnsi="Tahoma" w:cs="Tahoma"/>
          <w:color w:val="000000"/>
        </w:rPr>
        <w:t xml:space="preserve">(Potala) </w:t>
      </w:r>
      <w:r w:rsidRPr="00143C54">
        <w:rPr>
          <w:rFonts w:ascii="Tahoma" w:eastAsia="Browallia New" w:hAnsi="Tahoma" w:cs="Tahoma"/>
          <w:color w:val="000000"/>
          <w:cs/>
        </w:rPr>
        <w:t xml:space="preserve">ในกรุงลาซา </w:t>
      </w:r>
      <w:r w:rsidRPr="00143C54">
        <w:rPr>
          <w:rFonts w:ascii="Tahoma" w:eastAsia="Browallia New" w:hAnsi="Tahoma" w:cs="Tahoma"/>
          <w:color w:val="000000"/>
        </w:rPr>
        <w:t xml:space="preserve">(Lhasa) </w:t>
      </w:r>
      <w:r w:rsidRPr="00143C54">
        <w:rPr>
          <w:rFonts w:ascii="Tahoma" w:eastAsia="Browallia New" w:hAnsi="Tahoma" w:cs="Tahoma"/>
          <w:color w:val="000000"/>
          <w:cs/>
        </w:rPr>
        <w:t xml:space="preserve">และนอกจากนี้ยังเป็นวัดนิกายลามะแบบธิเบตที่ใหญ่ที่สุดในมณฑลยูนนานซึ่งมี อายุที่เก่าแก่กว่า </w:t>
      </w:r>
      <w:r w:rsidRPr="00143C54">
        <w:rPr>
          <w:rFonts w:ascii="Tahoma" w:eastAsia="Browallia New" w:hAnsi="Tahoma" w:cs="Tahoma"/>
          <w:color w:val="000000"/>
        </w:rPr>
        <w:t>300</w:t>
      </w:r>
      <w:r w:rsidRPr="00143C54">
        <w:rPr>
          <w:rFonts w:ascii="Tahoma" w:eastAsia="Browallia New" w:hAnsi="Tahoma" w:cs="Tahoma"/>
          <w:color w:val="000000"/>
          <w:cs/>
        </w:rPr>
        <w:t>ปี และในช่วงเทศกาล ชาวทิเบตส่วนใหญ่ ก็จะนิยมการเต้นระบำหน้ากากและเป่าแตรงอนซึ่งเป็นการละเล่นที่อยู่ในช่วง เทศกาล สำคัญต่างๆของวัด รวมถึงประเพณีต่างๆ ที่ชาว</w:t>
      </w:r>
      <w:r w:rsidR="0042004F" w:rsidRPr="00785BF3">
        <w:rPr>
          <w:rFonts w:ascii="Tahoma" w:eastAsia="SimSun" w:hAnsi="Tahoma" w:cs="Tahoma"/>
          <w:b/>
          <w:bCs/>
          <w:noProof/>
          <w:color w:val="00B050"/>
          <w:sz w:val="24"/>
          <w:szCs w:val="24"/>
        </w:rPr>
        <w:drawing>
          <wp:anchor distT="0" distB="0" distL="114300" distR="114300" simplePos="0" relativeHeight="251722240" behindDoc="0" locked="0" layoutInCell="1" allowOverlap="1" wp14:anchorId="33851B71" wp14:editId="2377D950">
            <wp:simplePos x="0" y="0"/>
            <wp:positionH relativeFrom="page">
              <wp:posOffset>1343025</wp:posOffset>
            </wp:positionH>
            <wp:positionV relativeFrom="paragraph">
              <wp:posOffset>782320</wp:posOffset>
            </wp:positionV>
            <wp:extent cx="2820035" cy="1762125"/>
            <wp:effectExtent l="0" t="0" r="0" b="9525"/>
            <wp:wrapSquare wrapText="bothSides"/>
            <wp:docPr id="509775174" name="Picture 509775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01732924-14-o.g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04F" w:rsidRPr="00785BF3">
        <w:rPr>
          <w:rFonts w:ascii="Tahoma" w:eastAsia="SimSun" w:hAnsi="Tahoma" w:cs="Tahoma"/>
          <w:b/>
          <w:bCs/>
          <w:noProof/>
          <w:color w:val="00B050"/>
          <w:sz w:val="24"/>
          <w:szCs w:val="24"/>
        </w:rPr>
        <w:drawing>
          <wp:anchor distT="0" distB="0" distL="114300" distR="114300" simplePos="0" relativeHeight="251723264" behindDoc="0" locked="0" layoutInCell="1" allowOverlap="1" wp14:anchorId="39DC18B6" wp14:editId="548C3FC9">
            <wp:simplePos x="0" y="0"/>
            <wp:positionH relativeFrom="margin">
              <wp:posOffset>3718698</wp:posOffset>
            </wp:positionH>
            <wp:positionV relativeFrom="paragraph">
              <wp:posOffset>781796</wp:posOffset>
            </wp:positionV>
            <wp:extent cx="2780030" cy="1762125"/>
            <wp:effectExtent l="0" t="0" r="1270" b="9525"/>
            <wp:wrapSquare wrapText="bothSides"/>
            <wp:docPr id="1860449935" name="Picture 1860449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hangri L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43C54">
        <w:rPr>
          <w:rFonts w:ascii="Tahoma" w:eastAsia="Browallia New" w:hAnsi="Tahoma" w:cs="Tahoma"/>
          <w:color w:val="000000"/>
          <w:cs/>
        </w:rPr>
        <w:t>ทิเบตได้อนุรักษ์ไว้ ณ วัดซงซานหลินแห่งนี้</w:t>
      </w:r>
    </w:p>
    <w:p w14:paraId="0EEA8170" w14:textId="77777777" w:rsidR="00143C54" w:rsidRDefault="00143C54" w:rsidP="002E01BB">
      <w:pPr>
        <w:spacing w:before="240" w:after="0" w:line="240" w:lineRule="auto"/>
        <w:jc w:val="both"/>
        <w:rPr>
          <w:rFonts w:ascii="FreesiaUPC" w:eastAsia="FreesiaUPC" w:hAnsi="FreesiaUPC" w:cs="FreesiaUPC"/>
          <w:color w:val="000000"/>
          <w:sz w:val="32"/>
          <w:szCs w:val="32"/>
        </w:rPr>
      </w:pPr>
    </w:p>
    <w:p w14:paraId="6DEBF6A4" w14:textId="77777777" w:rsidR="00143C54" w:rsidRDefault="00143C54" w:rsidP="002E01BB">
      <w:pPr>
        <w:spacing w:before="240" w:after="0" w:line="240" w:lineRule="auto"/>
        <w:jc w:val="both"/>
        <w:rPr>
          <w:rFonts w:ascii="FreesiaUPC" w:eastAsia="FreesiaUPC" w:hAnsi="FreesiaUPC" w:cs="FreesiaUPC"/>
          <w:color w:val="000000"/>
          <w:sz w:val="32"/>
          <w:szCs w:val="32"/>
        </w:rPr>
      </w:pPr>
    </w:p>
    <w:p w14:paraId="149FE435" w14:textId="77777777" w:rsidR="00143C54" w:rsidRDefault="00143C54" w:rsidP="002E01BB">
      <w:pPr>
        <w:spacing w:before="240" w:after="0" w:line="240" w:lineRule="auto"/>
        <w:jc w:val="both"/>
        <w:rPr>
          <w:rFonts w:ascii="FreesiaUPC" w:eastAsia="FreesiaUPC" w:hAnsi="FreesiaUPC" w:cs="FreesiaUPC"/>
          <w:color w:val="000000"/>
          <w:sz w:val="32"/>
          <w:szCs w:val="32"/>
        </w:rPr>
      </w:pPr>
    </w:p>
    <w:p w14:paraId="5C627E25" w14:textId="77777777" w:rsidR="00143C54" w:rsidRDefault="00143C54" w:rsidP="002E01BB">
      <w:pPr>
        <w:spacing w:before="240" w:after="0" w:line="240" w:lineRule="auto"/>
        <w:jc w:val="both"/>
        <w:rPr>
          <w:rFonts w:ascii="FreesiaUPC" w:eastAsia="FreesiaUPC" w:hAnsi="FreesiaUPC" w:cs="FreesiaUPC"/>
          <w:color w:val="000000"/>
          <w:sz w:val="32"/>
          <w:szCs w:val="32"/>
        </w:rPr>
      </w:pPr>
    </w:p>
    <w:p w14:paraId="70EAFAA0" w14:textId="77777777" w:rsidR="00143C54" w:rsidRDefault="00143C54" w:rsidP="002E01BB">
      <w:pPr>
        <w:spacing w:before="240" w:after="0" w:line="240" w:lineRule="auto"/>
        <w:jc w:val="both"/>
        <w:rPr>
          <w:rFonts w:ascii="FreesiaUPC" w:eastAsia="FreesiaUPC" w:hAnsi="FreesiaUPC" w:cs="FreesiaUPC"/>
          <w:color w:val="000000"/>
          <w:sz w:val="32"/>
          <w:szCs w:val="32"/>
        </w:rPr>
      </w:pPr>
    </w:p>
    <w:p w14:paraId="0D63F9A3" w14:textId="498E3DF0" w:rsidR="00C472F8" w:rsidRPr="00785BF3" w:rsidRDefault="00C31FCC" w:rsidP="002E01BB">
      <w:pPr>
        <w:spacing w:before="240" w:after="0" w:line="240" w:lineRule="auto"/>
        <w:jc w:val="both"/>
        <w:rPr>
          <w:rFonts w:ascii="Tahoma" w:eastAsia="Browallia New" w:hAnsi="Tahoma" w:cs="Tahoma"/>
          <w:b/>
          <w:color w:val="FF0000"/>
          <w:sz w:val="24"/>
          <w:szCs w:val="24"/>
        </w:rPr>
      </w:pPr>
      <w:r w:rsidRPr="00785BF3">
        <w:rPr>
          <w:rFonts w:ascii="Tahoma" w:eastAsia="Browallia New" w:hAnsi="Tahoma" w:cs="Tahoma"/>
          <w:b/>
          <w:bCs/>
          <w:color w:val="FF0000"/>
          <w:sz w:val="24"/>
          <w:szCs w:val="24"/>
          <w:cs/>
        </w:rPr>
        <w:t>ค่ำ</w:t>
      </w:r>
      <w:r w:rsidRPr="00785BF3">
        <w:rPr>
          <w:rFonts w:ascii="Tahoma" w:eastAsia="Browallia New" w:hAnsi="Tahoma" w:cs="Tahoma"/>
          <w:b/>
          <w:color w:val="FF0000"/>
          <w:sz w:val="24"/>
          <w:szCs w:val="24"/>
        </w:rPr>
        <w:tab/>
      </w:r>
      <w:r w:rsidRPr="00785BF3">
        <w:rPr>
          <w:rFonts w:ascii="Tahoma" w:eastAsia="Browallia New" w:hAnsi="Tahoma" w:cs="Tahoma"/>
          <w:b/>
          <w:color w:val="FF0000"/>
          <w:sz w:val="24"/>
          <w:szCs w:val="24"/>
        </w:rPr>
        <w:tab/>
      </w:r>
      <w:r w:rsidRPr="00785BF3">
        <w:rPr>
          <w:rFonts w:ascii="Tahoma" w:eastAsia="Browallia New" w:hAnsi="Tahoma" w:cs="Tahoma"/>
          <w:b/>
          <w:bCs/>
          <w:color w:val="FF0000"/>
          <w:sz w:val="24"/>
          <w:szCs w:val="24"/>
          <w:cs/>
        </w:rPr>
        <w:t xml:space="preserve">บริการอาหารค่ำ ณ ภัตตาคาร </w:t>
      </w:r>
    </w:p>
    <w:p w14:paraId="7633506E" w14:textId="600E50F5" w:rsidR="00785BF3" w:rsidRDefault="00C31FCC" w:rsidP="00B51020">
      <w:pPr>
        <w:spacing w:before="240" w:after="0"/>
        <w:ind w:left="720" w:firstLine="720"/>
        <w:rPr>
          <w:rFonts w:ascii="Tahoma" w:eastAsia="Browallia New" w:hAnsi="Tahoma" w:cs="Tahoma"/>
          <w:b/>
          <w:bCs/>
          <w:color w:val="0070C0"/>
          <w:sz w:val="24"/>
          <w:szCs w:val="24"/>
        </w:rPr>
      </w:pPr>
      <w:r w:rsidRPr="006C5C45">
        <w:rPr>
          <w:rFonts w:ascii="Tahoma" w:eastAsia="Browallia New" w:hAnsi="Tahoma" w:cs="Tahoma"/>
          <w:b/>
          <w:bCs/>
          <w:color w:val="002060"/>
          <w:sz w:val="24"/>
          <w:szCs w:val="24"/>
          <w:cs/>
        </w:rPr>
        <w:t xml:space="preserve">ที่พัก </w:t>
      </w:r>
      <w:r w:rsidRPr="006C5C45">
        <w:rPr>
          <w:rFonts w:ascii="Tahoma" w:eastAsia="Browallia New" w:hAnsi="Tahoma" w:cs="Tahoma"/>
          <w:b/>
          <w:color w:val="002060"/>
          <w:sz w:val="24"/>
          <w:szCs w:val="24"/>
        </w:rPr>
        <w:t xml:space="preserve"> GRACE HOTEL 4*   </w:t>
      </w:r>
      <w:r w:rsidR="006C5C45" w:rsidRPr="00785BF3">
        <w:rPr>
          <w:rFonts w:ascii="Tahoma" w:eastAsia="Browallia New" w:hAnsi="Tahoma" w:cs="Tahoma"/>
          <w:b/>
          <w:bCs/>
          <w:color w:val="002060"/>
          <w:cs/>
        </w:rPr>
        <w:t xml:space="preserve">หรือเทียบเท่า ระดับ </w:t>
      </w:r>
      <w:r w:rsidR="006C5C45" w:rsidRPr="00785BF3">
        <w:rPr>
          <w:rFonts w:ascii="Tahoma" w:eastAsia="Browallia New" w:hAnsi="Tahoma" w:cs="Tahoma"/>
          <w:b/>
          <w:color w:val="002060"/>
        </w:rPr>
        <w:t xml:space="preserve">4 </w:t>
      </w:r>
      <w:r w:rsidR="006C5C45" w:rsidRPr="00785BF3">
        <w:rPr>
          <w:rFonts w:ascii="Tahoma" w:eastAsia="Browallia New" w:hAnsi="Tahoma" w:cs="Tahoma"/>
          <w:b/>
          <w:bCs/>
          <w:color w:val="002060"/>
          <w:cs/>
        </w:rPr>
        <w:t>ดาว</w:t>
      </w:r>
      <w:r w:rsidR="006C5C45">
        <w:rPr>
          <w:rFonts w:ascii="Tahoma" w:eastAsia="Browallia New" w:hAnsi="Tahoma" w:cs="Tahoma" w:hint="cs"/>
          <w:b/>
          <w:bCs/>
          <w:color w:val="002060"/>
          <w:cs/>
        </w:rPr>
        <w:t>จีน</w:t>
      </w:r>
    </w:p>
    <w:p w14:paraId="50AA5711" w14:textId="77777777" w:rsidR="00B51020" w:rsidRPr="00785BF3" w:rsidRDefault="00B51020" w:rsidP="00B51020">
      <w:pPr>
        <w:spacing w:before="240" w:after="0"/>
        <w:ind w:left="720" w:firstLine="720"/>
        <w:rPr>
          <w:rFonts w:ascii="Tahoma" w:eastAsia="Browallia New" w:hAnsi="Tahoma" w:cs="Tahoma"/>
          <w:b/>
          <w:bCs/>
          <w:color w:val="0070C0"/>
          <w:sz w:val="24"/>
          <w:szCs w:val="24"/>
        </w:rPr>
      </w:pPr>
    </w:p>
    <w:p w14:paraId="1B5C9793" w14:textId="5FF104B9" w:rsidR="0046160C" w:rsidRDefault="00C31FCC" w:rsidP="0046160C">
      <w:pPr>
        <w:shd w:val="clear" w:color="auto" w:fill="C00000"/>
        <w:spacing w:after="0" w:line="240" w:lineRule="auto"/>
        <w:ind w:left="1440" w:hanging="1440"/>
        <w:rPr>
          <w:rFonts w:ascii="Tahoma" w:eastAsia="Browallia New" w:hAnsi="Tahoma" w:cs="Tahoma"/>
          <w:b/>
          <w:bCs/>
          <w:color w:val="FFFFFF"/>
          <w:sz w:val="28"/>
          <w:szCs w:val="28"/>
        </w:rPr>
      </w:pPr>
      <w:r w:rsidRPr="00785BF3">
        <w:rPr>
          <w:rFonts w:ascii="Tahoma" w:eastAsia="Browallia New" w:hAnsi="Tahoma" w:cs="Tahoma"/>
          <w:b/>
          <w:bCs/>
          <w:color w:val="FFFFFF"/>
          <w:sz w:val="28"/>
          <w:szCs w:val="28"/>
          <w:cs/>
        </w:rPr>
        <w:t>วันที่ส</w:t>
      </w:r>
      <w:r w:rsidR="0046160C">
        <w:rPr>
          <w:rFonts w:ascii="Tahoma" w:eastAsia="Browallia New" w:hAnsi="Tahoma" w:cs="Tahoma" w:hint="cs"/>
          <w:b/>
          <w:bCs/>
          <w:color w:val="FFFFFF"/>
          <w:sz w:val="28"/>
          <w:szCs w:val="28"/>
          <w:cs/>
        </w:rPr>
        <w:t>ี่</w:t>
      </w:r>
      <w:r w:rsidRPr="00785BF3">
        <w:rPr>
          <w:rFonts w:ascii="Tahoma" w:eastAsia="Browallia New" w:hAnsi="Tahoma" w:cs="Tahoma"/>
          <w:b/>
          <w:color w:val="FFFFFF"/>
          <w:sz w:val="28"/>
          <w:szCs w:val="28"/>
        </w:rPr>
        <w:tab/>
      </w:r>
      <w:r w:rsidR="0046160C" w:rsidRPr="0046160C">
        <w:rPr>
          <w:rFonts w:ascii="Tahoma" w:eastAsia="Browallia New" w:hAnsi="Tahoma" w:cs="Tahoma" w:hint="cs"/>
          <w:b/>
          <w:bCs/>
          <w:color w:val="FFFFFF"/>
          <w:sz w:val="28"/>
          <w:szCs w:val="28"/>
          <w:cs/>
        </w:rPr>
        <w:t>จงเตี้ยน</w:t>
      </w:r>
      <w:r w:rsidR="0046160C" w:rsidRPr="0046160C">
        <w:rPr>
          <w:rFonts w:ascii="Tahoma" w:eastAsia="Browallia New" w:hAnsi="Tahoma" w:cs="Tahoma"/>
          <w:b/>
          <w:bCs/>
          <w:color w:val="FFFFFF"/>
          <w:sz w:val="28"/>
          <w:szCs w:val="28"/>
          <w:cs/>
        </w:rPr>
        <w:t xml:space="preserve"> </w:t>
      </w:r>
      <w:r w:rsidR="0046160C">
        <w:rPr>
          <w:rFonts w:ascii="Tahoma" w:eastAsia="Browallia New" w:hAnsi="Tahoma" w:cs="Tahoma"/>
          <w:b/>
          <w:bCs/>
          <w:color w:val="FFFFFF"/>
          <w:sz w:val="28"/>
          <w:szCs w:val="28"/>
        </w:rPr>
        <w:t xml:space="preserve">- </w:t>
      </w:r>
      <w:r w:rsidR="0046160C" w:rsidRPr="0046160C">
        <w:rPr>
          <w:rFonts w:ascii="Tahoma" w:eastAsia="Browallia New" w:hAnsi="Tahoma" w:cs="Tahoma" w:hint="cs"/>
          <w:b/>
          <w:bCs/>
          <w:color w:val="FFFFFF"/>
          <w:sz w:val="28"/>
          <w:szCs w:val="28"/>
          <w:cs/>
        </w:rPr>
        <w:t>เดินทางสู่ลี่เจียงโดยรถ</w:t>
      </w:r>
      <w:r w:rsidR="0046160C">
        <w:rPr>
          <w:rFonts w:ascii="Tahoma" w:eastAsia="Browallia New" w:hAnsi="Tahoma" w:cs="Tahoma"/>
          <w:b/>
          <w:bCs/>
          <w:color w:val="FFFFFF"/>
          <w:sz w:val="28"/>
          <w:szCs w:val="28"/>
        </w:rPr>
        <w:t xml:space="preserve"> </w:t>
      </w:r>
      <w:r w:rsidR="0046160C" w:rsidRPr="0046160C">
        <w:rPr>
          <w:rFonts w:ascii="Tahoma" w:eastAsia="Browallia New" w:hAnsi="Tahoma" w:cs="Tahoma"/>
          <w:b/>
          <w:bCs/>
          <w:color w:val="FFFFFF"/>
          <w:sz w:val="28"/>
          <w:szCs w:val="28"/>
          <w:cs/>
        </w:rPr>
        <w:t>-"</w:t>
      </w:r>
      <w:r w:rsidR="0046160C" w:rsidRPr="0046160C">
        <w:rPr>
          <w:rFonts w:ascii="Tahoma" w:eastAsia="Browallia New" w:hAnsi="Tahoma" w:cs="Tahoma" w:hint="cs"/>
          <w:b/>
          <w:bCs/>
          <w:color w:val="FFFFFF"/>
          <w:sz w:val="28"/>
          <w:szCs w:val="28"/>
          <w:cs/>
        </w:rPr>
        <w:t>ไป๋สุ่ยไถ</w:t>
      </w:r>
      <w:r w:rsidR="0046160C" w:rsidRPr="0046160C">
        <w:rPr>
          <w:rFonts w:ascii="Tahoma" w:eastAsia="Browallia New" w:hAnsi="Tahoma" w:cs="Tahoma"/>
          <w:b/>
          <w:bCs/>
          <w:color w:val="FFFFFF"/>
          <w:sz w:val="28"/>
          <w:szCs w:val="28"/>
          <w:cs/>
        </w:rPr>
        <w:t xml:space="preserve">" </w:t>
      </w:r>
      <w:r w:rsidR="0046160C" w:rsidRPr="0046160C">
        <w:rPr>
          <w:rFonts w:ascii="Tahoma" w:eastAsia="Browallia New" w:hAnsi="Tahoma" w:cs="Tahoma" w:hint="cs"/>
          <w:b/>
          <w:bCs/>
          <w:color w:val="FFFFFF"/>
          <w:sz w:val="28"/>
          <w:szCs w:val="28"/>
          <w:cs/>
        </w:rPr>
        <w:t>หรือ</w:t>
      </w:r>
      <w:r w:rsidR="0046160C" w:rsidRPr="0046160C">
        <w:rPr>
          <w:rFonts w:ascii="Tahoma" w:eastAsia="Browallia New" w:hAnsi="Tahoma" w:cs="Tahoma"/>
          <w:b/>
          <w:bCs/>
          <w:color w:val="FFFFFF"/>
          <w:sz w:val="28"/>
          <w:szCs w:val="28"/>
          <w:cs/>
        </w:rPr>
        <w:t xml:space="preserve"> "</w:t>
      </w:r>
      <w:r w:rsidR="0046160C" w:rsidRPr="0046160C">
        <w:rPr>
          <w:rFonts w:ascii="Tahoma" w:eastAsia="Browallia New" w:hAnsi="Tahoma" w:cs="Tahoma" w:hint="cs"/>
          <w:b/>
          <w:bCs/>
          <w:color w:val="FFFFFF"/>
          <w:sz w:val="28"/>
          <w:szCs w:val="28"/>
          <w:cs/>
        </w:rPr>
        <w:t>ระเบียงธารน้ำขาว</w:t>
      </w:r>
      <w:r w:rsidR="0046160C" w:rsidRPr="0046160C">
        <w:rPr>
          <w:rFonts w:ascii="Tahoma" w:eastAsia="Browallia New" w:hAnsi="Tahoma" w:cs="Tahoma"/>
          <w:b/>
          <w:bCs/>
          <w:color w:val="FFFFFF"/>
          <w:sz w:val="28"/>
          <w:szCs w:val="28"/>
          <w:cs/>
        </w:rPr>
        <w:t>" -</w:t>
      </w:r>
      <w:r w:rsidR="0046160C" w:rsidRPr="0046160C">
        <w:rPr>
          <w:rFonts w:ascii="Tahoma" w:eastAsia="Browallia New" w:hAnsi="Tahoma" w:cs="Tahoma" w:hint="cs"/>
          <w:b/>
          <w:bCs/>
          <w:color w:val="FFFFFF"/>
          <w:sz w:val="28"/>
          <w:szCs w:val="28"/>
          <w:cs/>
        </w:rPr>
        <w:t>สระมังกรดำ</w:t>
      </w:r>
      <w:r w:rsidR="0046160C" w:rsidRPr="0046160C">
        <w:rPr>
          <w:rFonts w:ascii="Tahoma" w:eastAsia="Browallia New" w:hAnsi="Tahoma" w:cs="Tahoma"/>
          <w:b/>
          <w:bCs/>
          <w:color w:val="FFFFFF"/>
          <w:sz w:val="28"/>
          <w:szCs w:val="28"/>
          <w:cs/>
        </w:rPr>
        <w:t>-</w:t>
      </w:r>
      <w:r w:rsidR="0046160C" w:rsidRPr="0046160C">
        <w:rPr>
          <w:rFonts w:ascii="Tahoma" w:eastAsia="Browallia New" w:hAnsi="Tahoma" w:cs="Tahoma" w:hint="cs"/>
          <w:b/>
          <w:bCs/>
          <w:color w:val="FFFFFF"/>
          <w:sz w:val="28"/>
          <w:szCs w:val="28"/>
          <w:cs/>
        </w:rPr>
        <w:t>เมืองโบราณลี่เจียง</w:t>
      </w:r>
    </w:p>
    <w:p w14:paraId="63F718AA" w14:textId="3D3AFF30" w:rsidR="00785BF3" w:rsidRDefault="00C31FCC" w:rsidP="0046160C">
      <w:pPr>
        <w:spacing w:after="0" w:line="240" w:lineRule="auto"/>
        <w:ind w:left="1440" w:hanging="1440"/>
        <w:rPr>
          <w:rFonts w:ascii="Tahoma" w:eastAsia="Browallia New" w:hAnsi="Tahoma" w:cs="Tahoma"/>
          <w:b/>
          <w:bCs/>
          <w:color w:val="FF0000"/>
          <w:sz w:val="24"/>
          <w:szCs w:val="24"/>
        </w:rPr>
      </w:pPr>
      <w:r w:rsidRPr="00785BF3">
        <w:rPr>
          <w:rFonts w:ascii="Tahoma" w:eastAsia="Browallia New" w:hAnsi="Tahoma" w:cs="Tahoma"/>
          <w:b/>
          <w:bCs/>
          <w:color w:val="FF0000"/>
          <w:sz w:val="24"/>
          <w:szCs w:val="24"/>
          <w:cs/>
        </w:rPr>
        <w:t>เช้า</w:t>
      </w:r>
      <w:r w:rsidRPr="00785BF3">
        <w:rPr>
          <w:rFonts w:ascii="Tahoma" w:eastAsia="Browallia New" w:hAnsi="Tahoma" w:cs="Tahoma"/>
          <w:b/>
          <w:color w:val="FF0000"/>
          <w:sz w:val="24"/>
          <w:szCs w:val="24"/>
        </w:rPr>
        <w:tab/>
      </w:r>
      <w:r w:rsidRPr="00785BF3">
        <w:rPr>
          <w:rFonts w:ascii="Tahoma" w:eastAsia="Browallia New" w:hAnsi="Tahoma" w:cs="Tahoma"/>
          <w:b/>
          <w:bCs/>
          <w:color w:val="FF0000"/>
          <w:sz w:val="24"/>
          <w:szCs w:val="24"/>
          <w:cs/>
        </w:rPr>
        <w:t xml:space="preserve">บริการอาหารเช้า ณ โรงแรม    </w:t>
      </w:r>
    </w:p>
    <w:p w14:paraId="708B9C64" w14:textId="77777777" w:rsidR="0046160C" w:rsidRPr="0046160C" w:rsidRDefault="0046160C" w:rsidP="0046160C">
      <w:pPr>
        <w:spacing w:line="240" w:lineRule="auto"/>
        <w:ind w:left="1440"/>
        <w:rPr>
          <w:rFonts w:ascii="Tahoma" w:eastAsia="FreesiaUPC" w:hAnsi="Tahoma" w:cs="Tahoma"/>
          <w:color w:val="000000"/>
        </w:rPr>
      </w:pPr>
      <w:r w:rsidRPr="0046160C">
        <w:rPr>
          <w:rFonts w:ascii="Tahoma" w:eastAsia="FreesiaUPC" w:hAnsi="Tahoma" w:cs="Tahoma" w:hint="cs"/>
          <w:color w:val="000000"/>
          <w:cs/>
        </w:rPr>
        <w:t>นำท่าน</w:t>
      </w:r>
      <w:r w:rsidRPr="0046160C">
        <w:rPr>
          <w:rFonts w:ascii="Tahoma" w:eastAsia="FreesiaUPC" w:hAnsi="Tahoma" w:cs="Tahoma"/>
          <w:color w:val="000000"/>
          <w:cs/>
        </w:rPr>
        <w:t xml:space="preserve"> </w:t>
      </w:r>
      <w:r w:rsidRPr="0046160C">
        <w:rPr>
          <w:rFonts w:ascii="Tahoma" w:eastAsia="FreesiaUPC" w:hAnsi="Tahoma" w:cs="Tahoma" w:hint="cs"/>
          <w:color w:val="000000"/>
          <w:cs/>
        </w:rPr>
        <w:t>สู่เมืองลี่เจียง</w:t>
      </w:r>
      <w:r w:rsidRPr="0046160C">
        <w:rPr>
          <w:rFonts w:ascii="Tahoma" w:eastAsia="FreesiaUPC" w:hAnsi="Tahoma" w:cs="Tahoma"/>
          <w:color w:val="000000"/>
          <w:cs/>
        </w:rPr>
        <w:t xml:space="preserve"> </w:t>
      </w:r>
      <w:r w:rsidRPr="0046160C">
        <w:rPr>
          <w:rFonts w:ascii="Tahoma" w:eastAsia="FreesiaUPC" w:hAnsi="Tahoma" w:cs="Tahoma" w:hint="cs"/>
          <w:color w:val="000000"/>
          <w:cs/>
        </w:rPr>
        <w:t>ระหว่างทางชม</w:t>
      </w:r>
      <w:r w:rsidRPr="0046160C">
        <w:rPr>
          <w:rFonts w:ascii="Tahoma" w:eastAsia="FreesiaUPC" w:hAnsi="Tahoma" w:cs="Tahoma"/>
          <w:color w:val="000000"/>
          <w:cs/>
        </w:rPr>
        <w:t xml:space="preserve"> </w:t>
      </w:r>
      <w:r w:rsidRPr="0046160C">
        <w:rPr>
          <w:rFonts w:ascii="Tahoma" w:eastAsia="FreesiaUPC" w:hAnsi="Tahoma" w:cs="Tahoma" w:hint="cs"/>
          <w:color w:val="000000"/>
          <w:cs/>
        </w:rPr>
        <w:t>ชวนชมธรรมชาติอันงดงามของ</w:t>
      </w:r>
      <w:r w:rsidRPr="0046160C">
        <w:rPr>
          <w:rFonts w:ascii="Tahoma" w:eastAsia="FreesiaUPC" w:hAnsi="Tahoma" w:cs="Tahoma"/>
          <w:color w:val="000000"/>
          <w:cs/>
        </w:rPr>
        <w:t xml:space="preserve"> </w:t>
      </w:r>
      <w:r w:rsidRPr="0042004F">
        <w:rPr>
          <w:rFonts w:ascii="Tahoma" w:eastAsia="FreesiaUPC" w:hAnsi="Tahoma" w:cs="Tahoma"/>
          <w:color w:val="002060"/>
          <w:cs/>
        </w:rPr>
        <w:t>"</w:t>
      </w:r>
      <w:r w:rsidRPr="0042004F">
        <w:rPr>
          <w:rFonts w:ascii="Tahoma" w:eastAsia="FreesiaUPC" w:hAnsi="Tahoma" w:cs="Tahoma" w:hint="cs"/>
          <w:color w:val="002060"/>
          <w:cs/>
        </w:rPr>
        <w:t>ไป๋สุ่ยไถ</w:t>
      </w:r>
      <w:r w:rsidRPr="0042004F">
        <w:rPr>
          <w:rFonts w:ascii="Tahoma" w:eastAsia="FreesiaUPC" w:hAnsi="Tahoma" w:cs="Tahoma"/>
          <w:color w:val="002060"/>
          <w:cs/>
        </w:rPr>
        <w:t xml:space="preserve">" </w:t>
      </w:r>
      <w:r w:rsidRPr="0042004F">
        <w:rPr>
          <w:rFonts w:ascii="Tahoma" w:eastAsia="FreesiaUPC" w:hAnsi="Tahoma" w:cs="Tahoma" w:hint="cs"/>
          <w:color w:val="002060"/>
          <w:cs/>
        </w:rPr>
        <w:t>หรือ</w:t>
      </w:r>
      <w:r w:rsidRPr="0042004F">
        <w:rPr>
          <w:rFonts w:ascii="Tahoma" w:eastAsia="FreesiaUPC" w:hAnsi="Tahoma" w:cs="Tahoma"/>
          <w:color w:val="002060"/>
          <w:cs/>
        </w:rPr>
        <w:t xml:space="preserve"> "</w:t>
      </w:r>
      <w:r w:rsidRPr="0042004F">
        <w:rPr>
          <w:rFonts w:ascii="Tahoma" w:eastAsia="FreesiaUPC" w:hAnsi="Tahoma" w:cs="Tahoma" w:hint="cs"/>
          <w:color w:val="002060"/>
          <w:cs/>
        </w:rPr>
        <w:t>ระเบียงธารน้ำขาว</w:t>
      </w:r>
      <w:r w:rsidRPr="0042004F">
        <w:rPr>
          <w:rFonts w:ascii="Tahoma" w:eastAsia="FreesiaUPC" w:hAnsi="Tahoma" w:cs="Tahoma"/>
          <w:color w:val="002060"/>
          <w:cs/>
        </w:rPr>
        <w:t xml:space="preserve">" </w:t>
      </w:r>
      <w:r w:rsidRPr="0046160C">
        <w:rPr>
          <w:rFonts w:ascii="Tahoma" w:eastAsia="FreesiaUPC" w:hAnsi="Tahoma" w:cs="Tahoma" w:hint="cs"/>
          <w:color w:val="000000"/>
          <w:cs/>
        </w:rPr>
        <w:t>ซึ่งตั้งอยู่บนความสูงเหนือระดับน้ำทะเล</w:t>
      </w:r>
      <w:r w:rsidRPr="0046160C">
        <w:rPr>
          <w:rFonts w:ascii="Tahoma" w:eastAsia="FreesiaUPC" w:hAnsi="Tahoma" w:cs="Tahoma"/>
          <w:color w:val="000000"/>
          <w:cs/>
        </w:rPr>
        <w:t xml:space="preserve"> </w:t>
      </w:r>
      <w:r w:rsidRPr="0046160C">
        <w:rPr>
          <w:rFonts w:ascii="Tahoma" w:eastAsia="FreesiaUPC" w:hAnsi="Tahoma" w:cs="Tahoma"/>
          <w:color w:val="000000"/>
        </w:rPr>
        <w:t>2,380</w:t>
      </w:r>
      <w:r w:rsidRPr="0046160C">
        <w:rPr>
          <w:rFonts w:ascii="Tahoma" w:eastAsia="FreesiaUPC" w:hAnsi="Tahoma" w:cs="Tahoma"/>
          <w:color w:val="000000"/>
          <w:cs/>
        </w:rPr>
        <w:t xml:space="preserve"> </w:t>
      </w:r>
      <w:r w:rsidRPr="0046160C">
        <w:rPr>
          <w:rFonts w:ascii="Tahoma" w:eastAsia="FreesiaUPC" w:hAnsi="Tahoma" w:cs="Tahoma" w:hint="cs"/>
          <w:color w:val="000000"/>
          <w:cs/>
        </w:rPr>
        <w:t>เมตร</w:t>
      </w:r>
      <w:r w:rsidRPr="0046160C">
        <w:rPr>
          <w:rFonts w:ascii="Tahoma" w:eastAsia="FreesiaUPC" w:hAnsi="Tahoma" w:cs="Tahoma"/>
          <w:color w:val="000000"/>
          <w:cs/>
        </w:rPr>
        <w:t xml:space="preserve"> </w:t>
      </w:r>
      <w:r w:rsidRPr="0046160C">
        <w:rPr>
          <w:rFonts w:ascii="Tahoma" w:eastAsia="FreesiaUPC" w:hAnsi="Tahoma" w:cs="Tahoma" w:hint="cs"/>
          <w:color w:val="000000"/>
          <w:cs/>
        </w:rPr>
        <w:t>และครอบคลุมพื้นที่ประมาณ</w:t>
      </w:r>
      <w:r w:rsidRPr="0046160C">
        <w:rPr>
          <w:rFonts w:ascii="Tahoma" w:eastAsia="FreesiaUPC" w:hAnsi="Tahoma" w:cs="Tahoma"/>
          <w:color w:val="000000"/>
          <w:cs/>
        </w:rPr>
        <w:t xml:space="preserve"> </w:t>
      </w:r>
      <w:r w:rsidRPr="0046160C">
        <w:rPr>
          <w:rFonts w:ascii="Tahoma" w:eastAsia="FreesiaUPC" w:hAnsi="Tahoma" w:cs="Tahoma"/>
          <w:color w:val="000000"/>
        </w:rPr>
        <w:t>3</w:t>
      </w:r>
      <w:r w:rsidRPr="0046160C">
        <w:rPr>
          <w:rFonts w:ascii="Tahoma" w:eastAsia="FreesiaUPC" w:hAnsi="Tahoma" w:cs="Tahoma"/>
          <w:color w:val="000000"/>
          <w:cs/>
        </w:rPr>
        <w:t xml:space="preserve"> </w:t>
      </w:r>
      <w:r w:rsidRPr="0046160C">
        <w:rPr>
          <w:rFonts w:ascii="Tahoma" w:eastAsia="FreesiaUPC" w:hAnsi="Tahoma" w:cs="Tahoma" w:hint="cs"/>
          <w:color w:val="000000"/>
          <w:cs/>
        </w:rPr>
        <w:t>ตารางกิโลเมตร</w:t>
      </w:r>
      <w:r w:rsidRPr="0046160C">
        <w:rPr>
          <w:rFonts w:ascii="Tahoma" w:eastAsia="FreesiaUPC" w:hAnsi="Tahoma" w:cs="Tahoma"/>
          <w:color w:val="000000"/>
          <w:cs/>
        </w:rPr>
        <w:t xml:space="preserve"> </w:t>
      </w:r>
      <w:r w:rsidRPr="0046160C">
        <w:rPr>
          <w:rFonts w:ascii="Tahoma" w:eastAsia="FreesiaUPC" w:hAnsi="Tahoma" w:cs="Tahoma" w:hint="cs"/>
          <w:color w:val="000000"/>
          <w:cs/>
        </w:rPr>
        <w:t>ในตำบลซานป้า</w:t>
      </w:r>
      <w:r w:rsidRPr="0046160C">
        <w:rPr>
          <w:rFonts w:ascii="Tahoma" w:eastAsia="FreesiaUPC" w:hAnsi="Tahoma" w:cs="Tahoma"/>
          <w:color w:val="000000"/>
          <w:cs/>
        </w:rPr>
        <w:t xml:space="preserve"> </w:t>
      </w:r>
      <w:r w:rsidRPr="0046160C">
        <w:rPr>
          <w:rFonts w:ascii="Tahoma" w:eastAsia="FreesiaUPC" w:hAnsi="Tahoma" w:cs="Tahoma" w:hint="cs"/>
          <w:color w:val="000000"/>
          <w:cs/>
        </w:rPr>
        <w:t>เมืองเซียงเก๋อหลี่ลาหรือแชงกรีลา</w:t>
      </w:r>
      <w:r w:rsidRPr="0046160C">
        <w:rPr>
          <w:rFonts w:ascii="Tahoma" w:eastAsia="FreesiaUPC" w:hAnsi="Tahoma" w:cs="Tahoma"/>
          <w:color w:val="000000"/>
          <w:cs/>
        </w:rPr>
        <w:t xml:space="preserve"> </w:t>
      </w:r>
      <w:r w:rsidRPr="0046160C">
        <w:rPr>
          <w:rFonts w:ascii="Tahoma" w:eastAsia="FreesiaUPC" w:hAnsi="Tahoma" w:cs="Tahoma" w:hint="cs"/>
          <w:color w:val="000000"/>
          <w:cs/>
        </w:rPr>
        <w:t>มณฑลอวิ๋นหนาน</w:t>
      </w:r>
      <w:r w:rsidRPr="0046160C">
        <w:rPr>
          <w:rFonts w:ascii="Tahoma" w:eastAsia="FreesiaUPC" w:hAnsi="Tahoma" w:cs="Tahoma"/>
          <w:color w:val="000000"/>
          <w:cs/>
        </w:rPr>
        <w:t xml:space="preserve"> (</w:t>
      </w:r>
      <w:r w:rsidRPr="0046160C">
        <w:rPr>
          <w:rFonts w:ascii="Tahoma" w:eastAsia="FreesiaUPC" w:hAnsi="Tahoma" w:cs="Tahoma" w:hint="cs"/>
          <w:color w:val="000000"/>
          <w:cs/>
        </w:rPr>
        <w:t>ยูนนาน</w:t>
      </w:r>
      <w:r w:rsidRPr="0046160C">
        <w:rPr>
          <w:rFonts w:ascii="Tahoma" w:eastAsia="FreesiaUPC" w:hAnsi="Tahoma" w:cs="Tahoma"/>
          <w:color w:val="000000"/>
          <w:cs/>
        </w:rPr>
        <w:t xml:space="preserve">) </w:t>
      </w:r>
      <w:r w:rsidRPr="0046160C">
        <w:rPr>
          <w:rFonts w:ascii="Tahoma" w:eastAsia="FreesiaUPC" w:hAnsi="Tahoma" w:cs="Tahoma" w:hint="cs"/>
          <w:color w:val="000000"/>
          <w:cs/>
        </w:rPr>
        <w:t>ทางตะวันตกเฉียงใต้ของจีนระเบียงธารน้ำขาวแห่งนี้ก่อตัวขึ้นจากการตกสะสมตัวของแคลเซียมคาร์บอเนตในน้ำที่ไหลจากน้ำพุ</w:t>
      </w:r>
      <w:r w:rsidRPr="0046160C">
        <w:rPr>
          <w:rFonts w:ascii="Tahoma" w:eastAsia="FreesiaUPC" w:hAnsi="Tahoma" w:cs="Tahoma"/>
          <w:color w:val="000000"/>
          <w:cs/>
        </w:rPr>
        <w:t xml:space="preserve"> </w:t>
      </w:r>
      <w:r w:rsidRPr="0046160C">
        <w:rPr>
          <w:rFonts w:ascii="Tahoma" w:eastAsia="FreesiaUPC" w:hAnsi="Tahoma" w:cs="Tahoma" w:hint="cs"/>
          <w:color w:val="000000"/>
          <w:cs/>
        </w:rPr>
        <w:t>สร้างเป็นทิวทัศน์ความมหัศจรรย์ทางธรรมชาติจวบจนปัจจุบัน</w:t>
      </w:r>
      <w:r w:rsidRPr="0046160C">
        <w:rPr>
          <w:rFonts w:ascii="Tahoma" w:eastAsia="FreesiaUPC" w:hAnsi="Tahoma" w:cs="Tahoma"/>
          <w:color w:val="000000"/>
          <w:cs/>
        </w:rPr>
        <w:t xml:space="preserve"> </w:t>
      </w:r>
      <w:r w:rsidRPr="0046160C">
        <w:rPr>
          <w:rFonts w:ascii="Tahoma" w:eastAsia="FreesiaUPC" w:hAnsi="Tahoma" w:cs="Tahoma" w:hint="cs"/>
          <w:color w:val="000000"/>
          <w:cs/>
        </w:rPr>
        <w:t>ทั้งยังได้รับสมญานามว่า</w:t>
      </w:r>
      <w:r w:rsidRPr="0046160C">
        <w:rPr>
          <w:rFonts w:ascii="Tahoma" w:eastAsia="FreesiaUPC" w:hAnsi="Tahoma" w:cs="Tahoma"/>
          <w:color w:val="000000"/>
          <w:cs/>
        </w:rPr>
        <w:t xml:space="preserve"> "</w:t>
      </w:r>
      <w:r w:rsidRPr="0046160C">
        <w:rPr>
          <w:rFonts w:ascii="Tahoma" w:eastAsia="FreesiaUPC" w:hAnsi="Tahoma" w:cs="Tahoma" w:hint="cs"/>
          <w:color w:val="000000"/>
          <w:cs/>
        </w:rPr>
        <w:t>สถานที่ที่เมฆขาวทิ้งร่องรอยบนโลกา</w:t>
      </w:r>
      <w:r w:rsidRPr="0046160C">
        <w:rPr>
          <w:rFonts w:ascii="Tahoma" w:eastAsia="FreesiaUPC" w:hAnsi="Tahoma" w:cs="Tahoma"/>
          <w:color w:val="000000"/>
          <w:cs/>
        </w:rPr>
        <w:t xml:space="preserve">" </w:t>
      </w:r>
    </w:p>
    <w:p w14:paraId="3F171025" w14:textId="1F514C51" w:rsidR="00C472F8" w:rsidRPr="0046160C" w:rsidRDefault="0046160C" w:rsidP="0046160C">
      <w:pPr>
        <w:spacing w:line="240" w:lineRule="auto"/>
        <w:ind w:left="1440"/>
        <w:jc w:val="center"/>
        <w:rPr>
          <w:rFonts w:ascii="Tahoma" w:eastAsia="FreesiaUPC" w:hAnsi="Tahoma" w:cs="Tahoma"/>
          <w:color w:val="000000"/>
          <w:sz w:val="24"/>
          <w:szCs w:val="24"/>
        </w:rPr>
      </w:pPr>
      <w:r w:rsidRPr="007178B3">
        <w:rPr>
          <w:rFonts w:ascii="TH Sarabun New" w:eastAsia="SimSun" w:hAnsi="TH Sarabun New" w:cs="TH Sarabun New"/>
          <w:noProof/>
          <w:kern w:val="96"/>
          <w:sz w:val="30"/>
          <w:szCs w:val="30"/>
          <w:lang w:eastAsia="zh-CN"/>
        </w:rPr>
        <w:drawing>
          <wp:inline distT="0" distB="0" distL="0" distR="0" wp14:anchorId="544D4327" wp14:editId="76E3E8E7">
            <wp:extent cx="4619708" cy="2310071"/>
            <wp:effectExtent l="0" t="0" r="0" b="0"/>
            <wp:docPr id="6168700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870023" name="Picture 61687002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081" cy="231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33D12" w14:textId="3CD50227" w:rsidR="00C472F8" w:rsidRPr="00785BF3" w:rsidRDefault="00C31FCC">
      <w:pPr>
        <w:spacing w:after="0"/>
        <w:jc w:val="both"/>
        <w:rPr>
          <w:rFonts w:ascii="Tahoma" w:eastAsia="Browallia New" w:hAnsi="Tahoma" w:cs="Tahoma"/>
          <w:b/>
          <w:color w:val="FF0000"/>
          <w:sz w:val="24"/>
          <w:szCs w:val="24"/>
        </w:rPr>
      </w:pPr>
      <w:r w:rsidRPr="00785BF3">
        <w:rPr>
          <w:rFonts w:ascii="Tahoma" w:eastAsia="Browallia New" w:hAnsi="Tahoma" w:cs="Tahoma"/>
          <w:b/>
          <w:bCs/>
          <w:color w:val="FF0000"/>
          <w:sz w:val="24"/>
          <w:szCs w:val="24"/>
          <w:cs/>
        </w:rPr>
        <w:t>กลางวัน</w:t>
      </w:r>
      <w:r w:rsidRPr="00785BF3">
        <w:rPr>
          <w:rFonts w:ascii="Tahoma" w:eastAsia="Browallia New" w:hAnsi="Tahoma" w:cs="Tahoma"/>
          <w:b/>
          <w:color w:val="FF0000"/>
          <w:sz w:val="24"/>
          <w:szCs w:val="24"/>
        </w:rPr>
        <w:tab/>
      </w:r>
      <w:r w:rsidRPr="00785BF3">
        <w:rPr>
          <w:rFonts w:ascii="Tahoma" w:eastAsia="Browallia New" w:hAnsi="Tahoma" w:cs="Tahoma"/>
          <w:b/>
          <w:bCs/>
          <w:color w:val="FF0000"/>
          <w:sz w:val="24"/>
          <w:szCs w:val="24"/>
          <w:cs/>
        </w:rPr>
        <w:t>บริการอาหารกลางวัน ณ ภัตตาคาร</w:t>
      </w:r>
    </w:p>
    <w:p w14:paraId="2CDACF61" w14:textId="77777777" w:rsidR="00C472F8" w:rsidRPr="00785BF3" w:rsidRDefault="00C31FCC">
      <w:pPr>
        <w:spacing w:after="0" w:line="240" w:lineRule="auto"/>
        <w:ind w:left="1440"/>
        <w:jc w:val="both"/>
        <w:rPr>
          <w:rFonts w:ascii="Tahoma" w:eastAsia="Browallia New" w:hAnsi="Tahoma" w:cs="Tahoma"/>
          <w:sz w:val="24"/>
          <w:szCs w:val="24"/>
        </w:rPr>
      </w:pPr>
      <w:r w:rsidRPr="00785BF3">
        <w:rPr>
          <w:rFonts w:ascii="Tahoma" w:eastAsia="Browallia New" w:hAnsi="Tahoma" w:cs="Tahoma"/>
          <w:sz w:val="24"/>
          <w:szCs w:val="24"/>
          <w:cs/>
        </w:rPr>
        <w:t xml:space="preserve">จากนั้นนำท่านเดินทางสู่ </w:t>
      </w:r>
      <w:r w:rsidRPr="00785BF3">
        <w:rPr>
          <w:rFonts w:ascii="Tahoma" w:eastAsia="Browallia New" w:hAnsi="Tahoma" w:cs="Tahoma"/>
          <w:b/>
          <w:bCs/>
          <w:color w:val="002060"/>
          <w:sz w:val="24"/>
          <w:szCs w:val="24"/>
          <w:cs/>
        </w:rPr>
        <w:t>สระมังกรดำ</w:t>
      </w:r>
      <w:r w:rsidRPr="00785BF3">
        <w:rPr>
          <w:rFonts w:ascii="Tahoma" w:eastAsia="Browallia New" w:hAnsi="Tahoma" w:cs="Tahoma"/>
          <w:color w:val="002060"/>
          <w:sz w:val="24"/>
          <w:szCs w:val="24"/>
        </w:rPr>
        <w:t xml:space="preserve"> </w:t>
      </w:r>
      <w:r w:rsidRPr="00785BF3">
        <w:rPr>
          <w:rFonts w:ascii="Tahoma" w:eastAsia="Browallia New" w:hAnsi="Tahoma" w:cs="Tahoma"/>
          <w:sz w:val="24"/>
          <w:szCs w:val="24"/>
          <w:cs/>
        </w:rPr>
        <w:t xml:space="preserve">ชมความงดงามของอุทยานที่กว้างใหญ่ และน้ำในบึงที่ใสสะอาดมากจนสามารถสะท้อนภาพทิวทัศน์ของภูเขาหิมะให้เห็นได้อย่างชัดเจน </w:t>
      </w:r>
    </w:p>
    <w:p w14:paraId="374BDAD6" w14:textId="52C079F2" w:rsidR="00C472F8" w:rsidRPr="00785BF3" w:rsidRDefault="00C31FCC" w:rsidP="00785BF3">
      <w:pPr>
        <w:spacing w:after="0"/>
        <w:ind w:left="1440"/>
        <w:jc w:val="center"/>
        <w:rPr>
          <w:rFonts w:ascii="Tahoma" w:eastAsia="Browallia New" w:hAnsi="Tahoma" w:cs="Tahoma"/>
          <w:sz w:val="24"/>
          <w:szCs w:val="24"/>
        </w:rPr>
      </w:pPr>
      <w:r w:rsidRPr="00785BF3">
        <w:rPr>
          <w:rFonts w:ascii="Tahoma" w:eastAsia="Browallia New" w:hAnsi="Tahoma" w:cs="Tahoma"/>
          <w:noProof/>
          <w:sz w:val="24"/>
          <w:szCs w:val="24"/>
        </w:rPr>
        <w:lastRenderedPageBreak/>
        <w:drawing>
          <wp:inline distT="0" distB="0" distL="0" distR="0" wp14:anchorId="69D0659B" wp14:editId="7AD6E3DD">
            <wp:extent cx="5350810" cy="3295951"/>
            <wp:effectExtent l="0" t="0" r="0" b="0"/>
            <wp:docPr id="196879056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0810" cy="32959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1718A2" w14:textId="77777777" w:rsidR="00C472F8" w:rsidRPr="00785BF3" w:rsidRDefault="00C31FCC" w:rsidP="002E01BB">
      <w:pPr>
        <w:spacing w:before="240" w:after="0" w:line="240" w:lineRule="auto"/>
        <w:ind w:left="1440"/>
        <w:jc w:val="both"/>
        <w:rPr>
          <w:rFonts w:ascii="Tahoma" w:eastAsia="Browallia New" w:hAnsi="Tahoma" w:cs="Tahoma"/>
          <w:sz w:val="24"/>
          <w:szCs w:val="24"/>
        </w:rPr>
      </w:pPr>
      <w:r w:rsidRPr="00785BF3">
        <w:rPr>
          <w:rFonts w:ascii="Tahoma" w:eastAsia="Browallia New" w:hAnsi="Tahoma" w:cs="Tahoma"/>
          <w:sz w:val="24"/>
          <w:szCs w:val="24"/>
          <w:cs/>
        </w:rPr>
        <w:t xml:space="preserve">จากนั้นนำท่านชม </w:t>
      </w:r>
      <w:r w:rsidRPr="00785BF3">
        <w:rPr>
          <w:rFonts w:ascii="Tahoma" w:eastAsia="Browallia New" w:hAnsi="Tahoma" w:cs="Tahoma"/>
          <w:b/>
          <w:bCs/>
          <w:color w:val="002060"/>
          <w:sz w:val="24"/>
          <w:szCs w:val="24"/>
          <w:cs/>
        </w:rPr>
        <w:t xml:space="preserve">เมืองโบราณลี่เจียง </w:t>
      </w:r>
      <w:r w:rsidRPr="00785BF3">
        <w:rPr>
          <w:rFonts w:ascii="Tahoma" w:eastAsia="Browallia New" w:hAnsi="Tahoma" w:cs="Tahoma"/>
          <w:b/>
          <w:color w:val="002060"/>
          <w:sz w:val="24"/>
          <w:szCs w:val="24"/>
        </w:rPr>
        <w:t>“</w:t>
      </w:r>
      <w:r w:rsidRPr="00785BF3">
        <w:rPr>
          <w:rFonts w:ascii="Tahoma" w:eastAsia="Browallia New" w:hAnsi="Tahoma" w:cs="Tahoma"/>
          <w:b/>
          <w:bCs/>
          <w:color w:val="002060"/>
          <w:sz w:val="24"/>
          <w:szCs w:val="24"/>
          <w:cs/>
        </w:rPr>
        <w:t>ลี่เจียงกู่เฉิง</w:t>
      </w:r>
      <w:r w:rsidRPr="00785BF3">
        <w:rPr>
          <w:rFonts w:ascii="Tahoma" w:eastAsia="Browallia New" w:hAnsi="Tahoma" w:cs="Tahoma"/>
          <w:b/>
          <w:color w:val="002060"/>
          <w:sz w:val="24"/>
          <w:szCs w:val="24"/>
        </w:rPr>
        <w:t>”</w:t>
      </w:r>
      <w:r w:rsidRPr="00785BF3">
        <w:rPr>
          <w:rFonts w:ascii="Tahoma" w:eastAsia="Browallia New" w:hAnsi="Tahoma" w:cs="Tahoma"/>
          <w:color w:val="002060"/>
          <w:sz w:val="24"/>
          <w:szCs w:val="24"/>
        </w:rPr>
        <w:t xml:space="preserve"> </w:t>
      </w:r>
      <w:r w:rsidRPr="00785BF3">
        <w:rPr>
          <w:rFonts w:ascii="Tahoma" w:eastAsia="Browallia New" w:hAnsi="Tahoma" w:cs="Tahoma"/>
          <w:sz w:val="24"/>
          <w:szCs w:val="24"/>
          <w:cs/>
        </w:rPr>
        <w:t xml:space="preserve">ชมชีวิตความเป็นอยู่แบบโบราณที่ยังคงหลงเหลือให้ได้พบเห็นในเมืองนี้ภายในเมืองโบราณมีร้านของฝากของที่ระลึกมากมายและเมืองนี้ได้รับประกาศจากองค์การยูเนสโก้ให้เป็น </w:t>
      </w:r>
      <w:r w:rsidRPr="00785BF3">
        <w:rPr>
          <w:rFonts w:ascii="Tahoma" w:eastAsia="Browallia New" w:hAnsi="Tahoma" w:cs="Tahoma"/>
          <w:sz w:val="24"/>
          <w:szCs w:val="24"/>
        </w:rPr>
        <w:t>“</w:t>
      </w:r>
      <w:r w:rsidRPr="00785BF3">
        <w:rPr>
          <w:rFonts w:ascii="Tahoma" w:eastAsia="Browallia New" w:hAnsi="Tahoma" w:cs="Tahoma"/>
          <w:sz w:val="24"/>
          <w:szCs w:val="24"/>
          <w:cs/>
        </w:rPr>
        <w:t>เมืองมรดกโลก</w:t>
      </w:r>
      <w:r w:rsidRPr="00785BF3">
        <w:rPr>
          <w:rFonts w:ascii="Tahoma" w:eastAsia="Browallia New" w:hAnsi="Tahoma" w:cs="Tahoma"/>
          <w:sz w:val="24"/>
          <w:szCs w:val="24"/>
        </w:rPr>
        <w:t xml:space="preserve">” </w:t>
      </w:r>
    </w:p>
    <w:p w14:paraId="3518F756" w14:textId="558009F7" w:rsidR="00C472F8" w:rsidRPr="00785BF3" w:rsidRDefault="00785BF3" w:rsidP="002E01BB">
      <w:pPr>
        <w:spacing w:before="240" w:after="0" w:line="240" w:lineRule="auto"/>
        <w:ind w:left="1440"/>
        <w:jc w:val="both"/>
        <w:rPr>
          <w:rFonts w:ascii="Tahoma" w:eastAsia="Browallia New" w:hAnsi="Tahoma" w:cs="Tahoma"/>
          <w:sz w:val="24"/>
          <w:szCs w:val="24"/>
        </w:rPr>
      </w:pPr>
      <w:r>
        <w:rPr>
          <w:noProof/>
          <w:cs/>
        </w:rPr>
        <w:drawing>
          <wp:inline distT="0" distB="0" distL="0" distR="0" wp14:anchorId="2C0B2F89" wp14:editId="442B5656">
            <wp:extent cx="5729561" cy="3819525"/>
            <wp:effectExtent l="0" t="0" r="5080" b="0"/>
            <wp:docPr id="15776874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15" cy="382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57B15" w14:textId="71BB1BCC" w:rsidR="00C472F8" w:rsidRPr="00785BF3" w:rsidRDefault="00C31FCC" w:rsidP="002E01BB">
      <w:pPr>
        <w:spacing w:before="240" w:after="0" w:line="240" w:lineRule="auto"/>
        <w:jc w:val="both"/>
        <w:rPr>
          <w:rFonts w:ascii="Tahoma" w:eastAsia="Browallia New" w:hAnsi="Tahoma" w:cs="Tahoma"/>
          <w:b/>
          <w:color w:val="FF0000"/>
          <w:sz w:val="24"/>
          <w:szCs w:val="24"/>
        </w:rPr>
      </w:pPr>
      <w:r w:rsidRPr="00785BF3">
        <w:rPr>
          <w:rFonts w:ascii="Tahoma" w:eastAsia="Browallia New" w:hAnsi="Tahoma" w:cs="Tahoma"/>
          <w:b/>
          <w:bCs/>
          <w:color w:val="FF0000"/>
          <w:sz w:val="24"/>
          <w:szCs w:val="24"/>
          <w:cs/>
        </w:rPr>
        <w:t>ค่ำ</w:t>
      </w:r>
      <w:r w:rsidRPr="00785BF3">
        <w:rPr>
          <w:rFonts w:ascii="Tahoma" w:eastAsia="Browallia New" w:hAnsi="Tahoma" w:cs="Tahoma"/>
          <w:b/>
          <w:color w:val="FF0000"/>
          <w:sz w:val="24"/>
          <w:szCs w:val="24"/>
        </w:rPr>
        <w:tab/>
      </w:r>
      <w:r w:rsidRPr="00785BF3">
        <w:rPr>
          <w:rFonts w:ascii="Tahoma" w:eastAsia="Browallia New" w:hAnsi="Tahoma" w:cs="Tahoma"/>
          <w:b/>
          <w:color w:val="FF0000"/>
          <w:sz w:val="24"/>
          <w:szCs w:val="24"/>
        </w:rPr>
        <w:tab/>
      </w:r>
      <w:r w:rsidRPr="00785BF3">
        <w:rPr>
          <w:rFonts w:ascii="Tahoma" w:eastAsia="Browallia New" w:hAnsi="Tahoma" w:cs="Tahoma"/>
          <w:b/>
          <w:bCs/>
          <w:color w:val="FF0000"/>
          <w:sz w:val="24"/>
          <w:szCs w:val="24"/>
          <w:cs/>
        </w:rPr>
        <w:t>บริการอาหารค่ำ ณ ภัตตาคาร ลิ้มรสอาหารเมนูพิเศษ</w:t>
      </w:r>
      <w:r w:rsidRPr="00785BF3">
        <w:rPr>
          <w:rFonts w:ascii="Tahoma" w:eastAsia="Browallia New" w:hAnsi="Tahoma" w:cs="Tahoma"/>
          <w:b/>
          <w:color w:val="FF0000"/>
          <w:sz w:val="24"/>
          <w:szCs w:val="24"/>
        </w:rPr>
        <w:t>...</w:t>
      </w:r>
      <w:r w:rsidRPr="00785BF3">
        <w:rPr>
          <w:rFonts w:ascii="Tahoma" w:eastAsia="Browallia New" w:hAnsi="Tahoma" w:cs="Tahoma"/>
          <w:b/>
          <w:bCs/>
          <w:color w:val="FF0000"/>
          <w:sz w:val="24"/>
          <w:szCs w:val="24"/>
          <w:cs/>
        </w:rPr>
        <w:t>สุกี้ปลาแซลมอน</w:t>
      </w:r>
    </w:p>
    <w:p w14:paraId="048E702A" w14:textId="4C6EB673" w:rsidR="002E01BB" w:rsidRPr="00785BF3" w:rsidRDefault="00C31FCC" w:rsidP="00DC7374">
      <w:pPr>
        <w:spacing w:before="240" w:after="0"/>
        <w:ind w:left="720" w:firstLine="720"/>
        <w:rPr>
          <w:rFonts w:ascii="Tahoma" w:eastAsia="Browallia New" w:hAnsi="Tahoma" w:cs="Tahoma"/>
          <w:b/>
          <w:color w:val="0070C0"/>
          <w:sz w:val="24"/>
          <w:szCs w:val="24"/>
        </w:rPr>
      </w:pPr>
      <w:r w:rsidRPr="006C5C45">
        <w:rPr>
          <w:rFonts w:ascii="Tahoma" w:eastAsia="Browallia New" w:hAnsi="Tahoma" w:cs="Tahoma"/>
          <w:b/>
          <w:bCs/>
          <w:color w:val="002060"/>
          <w:sz w:val="24"/>
          <w:szCs w:val="24"/>
          <w:cs/>
        </w:rPr>
        <w:t xml:space="preserve">ที่พัก </w:t>
      </w:r>
      <w:r w:rsidRPr="006C5C45">
        <w:rPr>
          <w:rFonts w:ascii="Tahoma" w:eastAsia="Browallia New" w:hAnsi="Tahoma" w:cs="Tahoma"/>
          <w:b/>
          <w:color w:val="002060"/>
          <w:sz w:val="24"/>
          <w:szCs w:val="24"/>
        </w:rPr>
        <w:t xml:space="preserve">FENG HUANG HOTEL 4*   </w:t>
      </w:r>
      <w:r w:rsidR="006C5C45" w:rsidRPr="00785BF3">
        <w:rPr>
          <w:rFonts w:ascii="Tahoma" w:eastAsia="Browallia New" w:hAnsi="Tahoma" w:cs="Tahoma"/>
          <w:b/>
          <w:bCs/>
          <w:color w:val="002060"/>
          <w:cs/>
        </w:rPr>
        <w:t xml:space="preserve">หรือเทียบเท่า ระดับ </w:t>
      </w:r>
      <w:r w:rsidR="006C5C45" w:rsidRPr="00785BF3">
        <w:rPr>
          <w:rFonts w:ascii="Tahoma" w:eastAsia="Browallia New" w:hAnsi="Tahoma" w:cs="Tahoma"/>
          <w:b/>
          <w:color w:val="002060"/>
        </w:rPr>
        <w:t xml:space="preserve">4 </w:t>
      </w:r>
      <w:r w:rsidR="006C5C45" w:rsidRPr="00785BF3">
        <w:rPr>
          <w:rFonts w:ascii="Tahoma" w:eastAsia="Browallia New" w:hAnsi="Tahoma" w:cs="Tahoma"/>
          <w:b/>
          <w:bCs/>
          <w:color w:val="002060"/>
          <w:cs/>
        </w:rPr>
        <w:t>ดาว</w:t>
      </w:r>
      <w:r w:rsidR="006C5C45">
        <w:rPr>
          <w:rFonts w:ascii="Tahoma" w:eastAsia="Browallia New" w:hAnsi="Tahoma" w:cs="Tahoma" w:hint="cs"/>
          <w:b/>
          <w:bCs/>
          <w:color w:val="002060"/>
          <w:cs/>
        </w:rPr>
        <w:t>จีน</w:t>
      </w:r>
    </w:p>
    <w:p w14:paraId="0C88F3A8" w14:textId="77777777" w:rsidR="002E01BB" w:rsidRDefault="002E01BB">
      <w:pPr>
        <w:spacing w:after="0"/>
        <w:ind w:left="720" w:firstLine="720"/>
        <w:rPr>
          <w:rFonts w:ascii="Browallia New" w:eastAsia="Browallia New" w:hAnsi="Browallia New" w:cs="Browallia New"/>
          <w:b/>
          <w:color w:val="0070C0"/>
          <w:sz w:val="32"/>
          <w:szCs w:val="32"/>
        </w:rPr>
      </w:pPr>
    </w:p>
    <w:p w14:paraId="405EFDD7" w14:textId="77777777" w:rsidR="00B51020" w:rsidRDefault="00B51020">
      <w:pPr>
        <w:spacing w:after="0"/>
        <w:ind w:left="720" w:firstLine="720"/>
        <w:rPr>
          <w:rFonts w:ascii="Browallia New" w:eastAsia="Browallia New" w:hAnsi="Browallia New" w:cs="Browallia New"/>
          <w:b/>
          <w:color w:val="0070C0"/>
          <w:sz w:val="32"/>
          <w:szCs w:val="32"/>
        </w:rPr>
      </w:pPr>
    </w:p>
    <w:p w14:paraId="16648420" w14:textId="2D66DCC6" w:rsidR="00C472F8" w:rsidRPr="00785BF3" w:rsidRDefault="00C31FCC" w:rsidP="00785BF3">
      <w:pPr>
        <w:shd w:val="clear" w:color="auto" w:fill="C00000"/>
        <w:spacing w:after="0" w:line="240" w:lineRule="auto"/>
        <w:ind w:left="1440" w:hanging="1440"/>
        <w:rPr>
          <w:rFonts w:ascii="Tahoma" w:eastAsia="Browallia New" w:hAnsi="Tahoma" w:cs="Tahoma"/>
          <w:b/>
          <w:bCs/>
          <w:color w:val="FFFFFF"/>
          <w:sz w:val="26"/>
          <w:szCs w:val="26"/>
        </w:rPr>
      </w:pPr>
      <w:r w:rsidRPr="00785BF3">
        <w:rPr>
          <w:rFonts w:ascii="Tahoma" w:eastAsia="Browallia New" w:hAnsi="Tahoma" w:cs="Tahoma"/>
          <w:b/>
          <w:bCs/>
          <w:color w:val="FFFFFF"/>
          <w:sz w:val="26"/>
          <w:szCs w:val="26"/>
          <w:cs/>
        </w:rPr>
        <w:lastRenderedPageBreak/>
        <w:t>วันที่</w:t>
      </w:r>
      <w:r w:rsidR="0046160C">
        <w:rPr>
          <w:rFonts w:ascii="Tahoma" w:eastAsia="Browallia New" w:hAnsi="Tahoma" w:cs="Tahoma" w:hint="cs"/>
          <w:b/>
          <w:bCs/>
          <w:color w:val="FFFFFF"/>
          <w:sz w:val="26"/>
          <w:szCs w:val="26"/>
          <w:cs/>
        </w:rPr>
        <w:t>ห้า</w:t>
      </w:r>
      <w:r w:rsidRPr="00785BF3">
        <w:rPr>
          <w:rFonts w:ascii="Tahoma" w:eastAsia="Browallia New" w:hAnsi="Tahoma" w:cs="Tahoma"/>
          <w:b/>
          <w:color w:val="FFFFFF"/>
          <w:sz w:val="26"/>
          <w:szCs w:val="26"/>
        </w:rPr>
        <w:tab/>
      </w:r>
      <w:r w:rsidRPr="00785BF3">
        <w:rPr>
          <w:rFonts w:ascii="Tahoma" w:eastAsia="Browallia New" w:hAnsi="Tahoma" w:cs="Tahoma"/>
          <w:b/>
          <w:bCs/>
          <w:color w:val="FFFFFF"/>
          <w:sz w:val="26"/>
          <w:szCs w:val="26"/>
          <w:cs/>
        </w:rPr>
        <w:t xml:space="preserve">อุทยานภูเขาหิมะมังกรหยก </w:t>
      </w:r>
      <w:r w:rsidRPr="00785BF3">
        <w:rPr>
          <w:rFonts w:ascii="Tahoma" w:eastAsia="Browallia New" w:hAnsi="Tahoma" w:cs="Tahoma"/>
          <w:b/>
          <w:color w:val="FFFFFF"/>
          <w:sz w:val="26"/>
          <w:szCs w:val="26"/>
        </w:rPr>
        <w:t>(</w:t>
      </w:r>
      <w:r w:rsidRPr="00785BF3">
        <w:rPr>
          <w:rFonts w:ascii="Tahoma" w:eastAsia="Browallia New" w:hAnsi="Tahoma" w:cs="Tahoma"/>
          <w:b/>
          <w:bCs/>
          <w:color w:val="FFFFFF"/>
          <w:sz w:val="26"/>
          <w:szCs w:val="26"/>
          <w:cs/>
        </w:rPr>
        <w:t>รวมกระเช้าใหญ่ไป</w:t>
      </w:r>
      <w:r w:rsidRPr="00785BF3">
        <w:rPr>
          <w:rFonts w:ascii="Tahoma" w:eastAsia="Browallia New" w:hAnsi="Tahoma" w:cs="Tahoma"/>
          <w:b/>
          <w:color w:val="FFFFFF"/>
          <w:sz w:val="26"/>
          <w:szCs w:val="26"/>
        </w:rPr>
        <w:t>-</w:t>
      </w:r>
      <w:r w:rsidRPr="00785BF3">
        <w:rPr>
          <w:rFonts w:ascii="Tahoma" w:eastAsia="Browallia New" w:hAnsi="Tahoma" w:cs="Tahoma"/>
          <w:b/>
          <w:bCs/>
          <w:color w:val="FFFFFF"/>
          <w:sz w:val="26"/>
          <w:szCs w:val="26"/>
          <w:cs/>
        </w:rPr>
        <w:t>กลับ</w:t>
      </w:r>
      <w:r w:rsidRPr="00785BF3">
        <w:rPr>
          <w:rFonts w:ascii="Tahoma" w:eastAsia="Browallia New" w:hAnsi="Tahoma" w:cs="Tahoma"/>
          <w:b/>
          <w:color w:val="FFFFFF"/>
          <w:sz w:val="26"/>
          <w:szCs w:val="26"/>
        </w:rPr>
        <w:t xml:space="preserve">) – </w:t>
      </w:r>
      <w:r w:rsidRPr="00785BF3">
        <w:rPr>
          <w:rFonts w:ascii="Tahoma" w:eastAsia="Browallia New" w:hAnsi="Tahoma" w:cs="Tahoma"/>
          <w:b/>
          <w:bCs/>
          <w:color w:val="FFFFFF"/>
          <w:sz w:val="26"/>
          <w:szCs w:val="26"/>
          <w:cs/>
        </w:rPr>
        <w:t xml:space="preserve">หุบเขาสีน้ำเงินทะเลสาบไป๋สุ่ยเหอ </w:t>
      </w:r>
      <w:r w:rsidRPr="00785BF3">
        <w:rPr>
          <w:rFonts w:ascii="Tahoma" w:eastAsia="Browallia New" w:hAnsi="Tahoma" w:cs="Tahoma"/>
          <w:b/>
          <w:color w:val="FFFFFF"/>
          <w:sz w:val="26"/>
          <w:szCs w:val="26"/>
        </w:rPr>
        <w:t>(</w:t>
      </w:r>
      <w:r w:rsidRPr="00785BF3">
        <w:rPr>
          <w:rFonts w:ascii="Tahoma" w:eastAsia="Browallia New" w:hAnsi="Tahoma" w:cs="Tahoma"/>
          <w:b/>
          <w:bCs/>
          <w:color w:val="FFFFFF"/>
          <w:sz w:val="26"/>
          <w:szCs w:val="26"/>
          <w:cs/>
        </w:rPr>
        <w:t>รวมรถแบตเตอรี่</w:t>
      </w:r>
      <w:r w:rsidRPr="00785BF3">
        <w:rPr>
          <w:rFonts w:ascii="Tahoma" w:eastAsia="Browallia New" w:hAnsi="Tahoma" w:cs="Tahoma"/>
          <w:b/>
          <w:color w:val="FFFFFF"/>
          <w:sz w:val="26"/>
          <w:szCs w:val="26"/>
        </w:rPr>
        <w:t xml:space="preserve">) – </w:t>
      </w:r>
      <w:r w:rsidRPr="00785BF3">
        <w:rPr>
          <w:rFonts w:ascii="Tahoma" w:eastAsia="Browallia New" w:hAnsi="Tahoma" w:cs="Tahoma"/>
          <w:b/>
          <w:bCs/>
          <w:color w:val="FFFFFF"/>
          <w:sz w:val="26"/>
          <w:szCs w:val="26"/>
          <w:cs/>
        </w:rPr>
        <w:t xml:space="preserve">ชมการแสดง </w:t>
      </w:r>
      <w:r w:rsidRPr="00785BF3">
        <w:rPr>
          <w:rFonts w:ascii="Tahoma" w:eastAsia="Browallia New" w:hAnsi="Tahoma" w:cs="Tahoma"/>
          <w:b/>
          <w:color w:val="FFFFFF"/>
          <w:sz w:val="26"/>
          <w:szCs w:val="26"/>
        </w:rPr>
        <w:t xml:space="preserve">IMPRESSION LIJIANG – </w:t>
      </w:r>
      <w:r w:rsidRPr="00785BF3">
        <w:rPr>
          <w:rFonts w:ascii="Tahoma" w:eastAsia="Browallia New" w:hAnsi="Tahoma" w:cs="Tahoma"/>
          <w:b/>
          <w:bCs/>
          <w:color w:val="FFFFFF"/>
          <w:sz w:val="26"/>
          <w:szCs w:val="26"/>
          <w:cs/>
        </w:rPr>
        <w:t xml:space="preserve">อุทยานน้ำหยก </w:t>
      </w:r>
      <w:r w:rsidR="0046160C" w:rsidRPr="0046160C">
        <w:rPr>
          <w:rFonts w:ascii="Tahoma" w:eastAsia="Browallia New" w:hAnsi="Tahoma" w:cs="Tahoma" w:hint="cs"/>
          <w:bCs/>
          <w:color w:val="FFFFFF"/>
          <w:sz w:val="26"/>
          <w:szCs w:val="26"/>
          <w:cs/>
        </w:rPr>
        <w:t>- นั่งรถไฟความเร็วสูงสู่ นครคุนหมิง</w:t>
      </w:r>
    </w:p>
    <w:p w14:paraId="292D719B" w14:textId="2A08A65C" w:rsidR="00C472F8" w:rsidRPr="00785BF3" w:rsidRDefault="00C31FCC">
      <w:pPr>
        <w:spacing w:line="240" w:lineRule="auto"/>
        <w:ind w:left="1440" w:hanging="1440"/>
        <w:jc w:val="both"/>
        <w:rPr>
          <w:rFonts w:ascii="Tahoma" w:eastAsia="Browallia New" w:hAnsi="Tahoma" w:cs="Tahoma"/>
          <w:b/>
          <w:color w:val="FF0000"/>
          <w:sz w:val="24"/>
          <w:szCs w:val="24"/>
        </w:rPr>
      </w:pPr>
      <w:r w:rsidRPr="00785BF3">
        <w:rPr>
          <w:rFonts w:ascii="Tahoma" w:eastAsia="Browallia New" w:hAnsi="Tahoma" w:cs="Tahoma"/>
          <w:b/>
          <w:bCs/>
          <w:color w:val="FF0000"/>
          <w:sz w:val="24"/>
          <w:szCs w:val="24"/>
          <w:cs/>
        </w:rPr>
        <w:t>เช้า</w:t>
      </w:r>
      <w:r w:rsidRPr="00785BF3">
        <w:rPr>
          <w:rFonts w:ascii="Tahoma" w:eastAsia="Browallia New" w:hAnsi="Tahoma" w:cs="Tahoma"/>
          <w:b/>
          <w:color w:val="FF0000"/>
          <w:sz w:val="24"/>
          <w:szCs w:val="24"/>
        </w:rPr>
        <w:tab/>
      </w:r>
      <w:r w:rsidRPr="00785BF3">
        <w:rPr>
          <w:rFonts w:ascii="Tahoma" w:eastAsia="Browallia New" w:hAnsi="Tahoma" w:cs="Tahoma"/>
          <w:b/>
          <w:bCs/>
          <w:color w:val="FF0000"/>
          <w:sz w:val="24"/>
          <w:szCs w:val="24"/>
          <w:cs/>
        </w:rPr>
        <w:t xml:space="preserve">บริการอาหารเช้า ณ โรงแรม      </w:t>
      </w:r>
      <w:r w:rsidRPr="00785BF3">
        <w:rPr>
          <w:rFonts w:ascii="Tahoma" w:eastAsia="Browallia New" w:hAnsi="Tahoma" w:cs="Tahoma"/>
          <w:b/>
          <w:color w:val="FF0000"/>
          <w:sz w:val="24"/>
          <w:szCs w:val="24"/>
        </w:rPr>
        <w:t xml:space="preserve"> </w:t>
      </w:r>
    </w:p>
    <w:p w14:paraId="4F6C00B4" w14:textId="77777777" w:rsidR="00C472F8" w:rsidRDefault="00457AF0" w:rsidP="00457AF0">
      <w:pPr>
        <w:spacing w:line="240" w:lineRule="auto"/>
        <w:ind w:left="1440" w:hanging="1440"/>
        <w:jc w:val="center"/>
        <w:rPr>
          <w:rFonts w:ascii="Browallia New" w:eastAsia="Browallia New" w:hAnsi="Browallia New" w:cs="Browallia New"/>
          <w:b/>
          <w:color w:val="FF0000"/>
          <w:sz w:val="32"/>
          <w:szCs w:val="32"/>
        </w:rPr>
      </w:pPr>
      <w:r>
        <w:rPr>
          <w:rFonts w:ascii="Browallia New" w:eastAsia="SimSun" w:hAnsi="Browallia New" w:cs="Browallia New"/>
          <w:b/>
          <w:bCs/>
          <w:noProof/>
          <w:color w:val="FF0000"/>
          <w:kern w:val="96"/>
          <w:sz w:val="32"/>
          <w:szCs w:val="32"/>
        </w:rPr>
        <w:drawing>
          <wp:inline distT="0" distB="0" distL="0" distR="0" wp14:anchorId="14EF387B" wp14:editId="38567A03">
            <wp:extent cx="6153731" cy="307715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ลี่เจียง ภูเขาหิมะมังกรหยก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342" cy="308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C63FA" w14:textId="4AF2167B" w:rsidR="009F5860" w:rsidRPr="00785BF3" w:rsidRDefault="00B51020" w:rsidP="00457AF0">
      <w:pPr>
        <w:spacing w:line="240" w:lineRule="auto"/>
        <w:ind w:left="1440"/>
        <w:rPr>
          <w:rFonts w:ascii="Tahoma" w:eastAsia="Browallia New" w:hAnsi="Tahoma" w:cs="Tahoma"/>
          <w:sz w:val="24"/>
          <w:szCs w:val="24"/>
        </w:rPr>
      </w:pPr>
      <w:r>
        <w:rPr>
          <w:rFonts w:ascii="Tahoma" w:eastAsia="Browallia New" w:hAnsi="Tahoma" w:cs="Tahoma"/>
          <w:noProof/>
          <w:cs/>
        </w:rPr>
        <w:drawing>
          <wp:anchor distT="0" distB="0" distL="114300" distR="114300" simplePos="0" relativeHeight="251702784" behindDoc="0" locked="0" layoutInCell="1" allowOverlap="1" wp14:anchorId="7CDEC7F0" wp14:editId="0825C5A5">
            <wp:simplePos x="0" y="0"/>
            <wp:positionH relativeFrom="margin">
              <wp:align>right</wp:align>
            </wp:positionH>
            <wp:positionV relativeFrom="paragraph">
              <wp:posOffset>742563</wp:posOffset>
            </wp:positionV>
            <wp:extent cx="2051685" cy="962025"/>
            <wp:effectExtent l="0" t="0" r="5715" b="9525"/>
            <wp:wrapSquare wrapText="bothSides"/>
            <wp:docPr id="12706271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FCC" w:rsidRPr="00785BF3">
        <w:rPr>
          <w:rFonts w:ascii="Tahoma" w:eastAsia="Browallia New" w:hAnsi="Tahoma" w:cs="Tahoma"/>
          <w:color w:val="000000"/>
          <w:sz w:val="24"/>
          <w:szCs w:val="24"/>
          <w:cs/>
        </w:rPr>
        <w:t xml:space="preserve">จากนั้นทุกท่านเดินทางสู่ </w:t>
      </w:r>
      <w:r w:rsidR="00C31FCC" w:rsidRPr="00785BF3">
        <w:rPr>
          <w:rFonts w:ascii="Tahoma" w:eastAsia="Browallia New" w:hAnsi="Tahoma" w:cs="Tahoma"/>
          <w:b/>
          <w:bCs/>
          <w:color w:val="002060"/>
          <w:sz w:val="24"/>
          <w:szCs w:val="24"/>
          <w:cs/>
        </w:rPr>
        <w:t xml:space="preserve">ภูเขาหิมะมังกรหยก </w:t>
      </w:r>
      <w:r w:rsidR="00C31FCC" w:rsidRPr="00785BF3">
        <w:rPr>
          <w:rFonts w:ascii="Tahoma" w:eastAsia="Browallia New" w:hAnsi="Tahoma" w:cs="Tahoma"/>
          <w:b/>
          <w:color w:val="002060"/>
          <w:sz w:val="24"/>
          <w:szCs w:val="24"/>
        </w:rPr>
        <w:t>(</w:t>
      </w:r>
      <w:r w:rsidR="00C31FCC" w:rsidRPr="00785BF3">
        <w:rPr>
          <w:rFonts w:ascii="Tahoma" w:eastAsia="Browallia New" w:hAnsi="Tahoma" w:cs="Tahoma"/>
          <w:b/>
          <w:bCs/>
          <w:color w:val="002060"/>
          <w:sz w:val="24"/>
          <w:szCs w:val="24"/>
          <w:cs/>
        </w:rPr>
        <w:t>รวมกระเช้าใหญ่ไป</w:t>
      </w:r>
      <w:r w:rsidR="00C31FCC" w:rsidRPr="00785BF3">
        <w:rPr>
          <w:rFonts w:ascii="Tahoma" w:eastAsia="Browallia New" w:hAnsi="Tahoma" w:cs="Tahoma"/>
          <w:b/>
          <w:color w:val="002060"/>
          <w:sz w:val="24"/>
          <w:szCs w:val="24"/>
        </w:rPr>
        <w:t>-</w:t>
      </w:r>
      <w:r w:rsidR="00C31FCC" w:rsidRPr="00785BF3">
        <w:rPr>
          <w:rFonts w:ascii="Tahoma" w:eastAsia="Browallia New" w:hAnsi="Tahoma" w:cs="Tahoma"/>
          <w:b/>
          <w:bCs/>
          <w:color w:val="002060"/>
          <w:sz w:val="24"/>
          <w:szCs w:val="24"/>
          <w:cs/>
        </w:rPr>
        <w:t>กลับ</w:t>
      </w:r>
      <w:r w:rsidR="00C31FCC" w:rsidRPr="00785BF3">
        <w:rPr>
          <w:rFonts w:ascii="Tahoma" w:eastAsia="Browallia New" w:hAnsi="Tahoma" w:cs="Tahoma"/>
          <w:b/>
          <w:color w:val="002060"/>
          <w:sz w:val="24"/>
          <w:szCs w:val="24"/>
        </w:rPr>
        <w:t>)</w:t>
      </w:r>
      <w:r w:rsidR="00C31FCC" w:rsidRPr="00785BF3">
        <w:rPr>
          <w:rFonts w:ascii="Tahoma" w:eastAsia="Browallia New" w:hAnsi="Tahoma" w:cs="Tahoma"/>
          <w:color w:val="002060"/>
          <w:sz w:val="24"/>
          <w:szCs w:val="24"/>
        </w:rPr>
        <w:t xml:space="preserve"> </w:t>
      </w:r>
      <w:r w:rsidR="00C31FCC" w:rsidRPr="00785BF3">
        <w:rPr>
          <w:rFonts w:ascii="Tahoma" w:eastAsia="Browallia New" w:hAnsi="Tahoma" w:cs="Tahoma"/>
          <w:sz w:val="24"/>
          <w:szCs w:val="24"/>
          <w:cs/>
        </w:rPr>
        <w:t xml:space="preserve">ตั้งอยู่ทางตะวันตกเฉียงเหนือของเมืองเก่าลี่เจียง เป็นภูเขาสูงที่ตั้งตระหง่านซึ่งมีหิมะปกคลุมอยู่ตลอดทั้งปี จากนั้นนำท่าน โดยสารกระเช้าไฟฟ้า </w:t>
      </w:r>
      <w:r w:rsidR="00C31FCC" w:rsidRPr="00785BF3">
        <w:rPr>
          <w:rFonts w:ascii="Tahoma" w:eastAsia="Browallia New" w:hAnsi="Tahoma" w:cs="Tahoma"/>
          <w:sz w:val="24"/>
          <w:szCs w:val="24"/>
        </w:rPr>
        <w:t>(</w:t>
      </w:r>
      <w:r w:rsidR="00C31FCC" w:rsidRPr="00785BF3">
        <w:rPr>
          <w:rFonts w:ascii="Tahoma" w:eastAsia="Browallia New" w:hAnsi="Tahoma" w:cs="Tahoma"/>
          <w:sz w:val="24"/>
          <w:szCs w:val="24"/>
          <w:cs/>
        </w:rPr>
        <w:t>กระเช้าใหญ่</w:t>
      </w:r>
      <w:r w:rsidR="00C31FCC" w:rsidRPr="00785BF3">
        <w:rPr>
          <w:rFonts w:ascii="Tahoma" w:eastAsia="Browallia New" w:hAnsi="Tahoma" w:cs="Tahoma"/>
          <w:sz w:val="24"/>
          <w:szCs w:val="24"/>
        </w:rPr>
        <w:t xml:space="preserve">) </w:t>
      </w:r>
      <w:r w:rsidR="00C31FCC" w:rsidRPr="00785BF3">
        <w:rPr>
          <w:rFonts w:ascii="Tahoma" w:eastAsia="Browallia New" w:hAnsi="Tahoma" w:cs="Tahoma"/>
          <w:sz w:val="24"/>
          <w:szCs w:val="24"/>
          <w:cs/>
        </w:rPr>
        <w:t>ขึ้นสู่บริเวณจุดชมวิว บนเขาหิมะมังกรหยก</w:t>
      </w:r>
      <w:r w:rsidR="00C31FCC" w:rsidRPr="00785BF3">
        <w:rPr>
          <w:rFonts w:ascii="Tahoma" w:eastAsia="Browallia New" w:hAnsi="Tahoma" w:cs="Tahoma"/>
          <w:color w:val="000000"/>
          <w:sz w:val="24"/>
          <w:szCs w:val="24"/>
          <w:cs/>
        </w:rPr>
        <w:t>ที่</w:t>
      </w:r>
      <w:r w:rsidR="00C31FCC" w:rsidRPr="00785BF3">
        <w:rPr>
          <w:rFonts w:ascii="Tahoma" w:eastAsia="Browallia New" w:hAnsi="Tahoma" w:cs="Tahoma"/>
          <w:b/>
          <w:bCs/>
          <w:color w:val="000000"/>
          <w:sz w:val="24"/>
          <w:szCs w:val="24"/>
          <w:u w:val="single"/>
          <w:cs/>
        </w:rPr>
        <w:t xml:space="preserve">ความสูงระดับ </w:t>
      </w:r>
      <w:r w:rsidR="00C31FCC" w:rsidRPr="00785BF3">
        <w:rPr>
          <w:rFonts w:ascii="Tahoma" w:eastAsia="Browallia New" w:hAnsi="Tahoma" w:cs="Tahoma"/>
          <w:b/>
          <w:color w:val="000000"/>
          <w:sz w:val="24"/>
          <w:szCs w:val="24"/>
          <w:u w:val="single"/>
        </w:rPr>
        <w:t xml:space="preserve">4,506 </w:t>
      </w:r>
      <w:r w:rsidR="00C31FCC" w:rsidRPr="00785BF3">
        <w:rPr>
          <w:rFonts w:ascii="Tahoma" w:eastAsia="Browallia New" w:hAnsi="Tahoma" w:cs="Tahoma"/>
          <w:b/>
          <w:bCs/>
          <w:color w:val="000000"/>
          <w:sz w:val="24"/>
          <w:szCs w:val="24"/>
          <w:u w:val="single"/>
          <w:cs/>
        </w:rPr>
        <w:t>เมตร</w:t>
      </w:r>
      <w:r w:rsidR="00C31FCC" w:rsidRPr="00785BF3">
        <w:rPr>
          <w:rFonts w:ascii="Tahoma" w:eastAsia="Browallia New" w:hAnsi="Tahoma" w:cs="Tahoma"/>
          <w:color w:val="000000"/>
          <w:sz w:val="24"/>
          <w:szCs w:val="24"/>
        </w:rPr>
        <w:t xml:space="preserve"> </w:t>
      </w:r>
      <w:r w:rsidR="00C31FCC" w:rsidRPr="00785BF3">
        <w:rPr>
          <w:rFonts w:ascii="Tahoma" w:eastAsia="Browallia New" w:hAnsi="Tahoma" w:cs="Tahoma"/>
          <w:sz w:val="24"/>
          <w:szCs w:val="24"/>
          <w:cs/>
        </w:rPr>
        <w:t xml:space="preserve">ให้ท่านได้สัมผัสความหนาวเย็นและยิ่งใหญ่ของภูเขาแห่งนี้ </w:t>
      </w:r>
      <w:r w:rsidR="00457AF0" w:rsidRPr="00785BF3">
        <w:rPr>
          <w:rFonts w:ascii="Tahoma" w:eastAsia="Browallia New" w:hAnsi="Tahoma" w:cs="Tahoma"/>
          <w:sz w:val="24"/>
          <w:szCs w:val="24"/>
          <w:cs/>
        </w:rPr>
        <w:t xml:space="preserve"> </w:t>
      </w:r>
    </w:p>
    <w:p w14:paraId="05D1807C" w14:textId="0C1110CD" w:rsidR="00785BF3" w:rsidRPr="00B51020" w:rsidRDefault="00457AF0" w:rsidP="00B51020">
      <w:pPr>
        <w:spacing w:line="240" w:lineRule="auto"/>
        <w:ind w:left="1440"/>
        <w:rPr>
          <w:rFonts w:ascii="Tahoma" w:eastAsia="SimSun" w:hAnsi="Tahoma" w:cs="Tahoma"/>
          <w:kern w:val="96"/>
          <w:sz w:val="20"/>
          <w:szCs w:val="20"/>
          <w:lang w:eastAsia="zh-CN"/>
        </w:rPr>
      </w:pPr>
      <w:r w:rsidRPr="00785BF3">
        <w:rPr>
          <w:rFonts w:ascii="Tahoma" w:hAnsi="Tahoma" w:cs="Tahoma"/>
          <w:color w:val="FF0000"/>
          <w:sz w:val="20"/>
          <w:szCs w:val="20"/>
          <w:highlight w:val="yellow"/>
          <w:cs/>
        </w:rPr>
        <w:t>**หมายเหตุ หากกระเช้าใหญ่ปิดทำการ</w:t>
      </w:r>
      <w:r w:rsidR="00C05383" w:rsidRPr="00785BF3">
        <w:rPr>
          <w:rFonts w:ascii="Tahoma" w:hAnsi="Tahoma" w:cs="Tahoma"/>
          <w:color w:val="FF0000"/>
          <w:sz w:val="20"/>
          <w:szCs w:val="20"/>
          <w:highlight w:val="yellow"/>
          <w:cs/>
        </w:rPr>
        <w:t xml:space="preserve"> เนื่องจากลมแรงหรือซ่อมบำรุง ทางบริษัท</w:t>
      </w:r>
      <w:r w:rsidRPr="00785BF3">
        <w:rPr>
          <w:rFonts w:ascii="Tahoma" w:hAnsi="Tahoma" w:cs="Tahoma"/>
          <w:color w:val="FF0000"/>
          <w:sz w:val="20"/>
          <w:szCs w:val="20"/>
          <w:highlight w:val="yellow"/>
          <w:cs/>
        </w:rPr>
        <w:t>จะเปลี่ยนให้นั่งกระเช้าหยุนซานผิง และเที่ยวชมทุ่งหญ้าหยุนซานผิง ชมวิวภูเขาหิมะมังกรหยก โดยไม่ต้องแจ้งให้ทราบล่วงหน้า**</w:t>
      </w:r>
    </w:p>
    <w:p w14:paraId="57E945D1" w14:textId="77777777" w:rsidR="00785BF3" w:rsidRDefault="00785BF3">
      <w:pPr>
        <w:spacing w:after="0" w:line="240" w:lineRule="auto"/>
        <w:ind w:left="1440"/>
        <w:jc w:val="both"/>
        <w:rPr>
          <w:rFonts w:ascii="Tahoma" w:eastAsia="Browallia New" w:hAnsi="Tahoma" w:cs="Tahoma"/>
          <w:color w:val="000000"/>
          <w:sz w:val="24"/>
          <w:szCs w:val="24"/>
        </w:rPr>
      </w:pPr>
    </w:p>
    <w:p w14:paraId="72D27405" w14:textId="513ACD78" w:rsidR="00C472F8" w:rsidRPr="00785BF3" w:rsidRDefault="00C31FCC">
      <w:pPr>
        <w:spacing w:after="0" w:line="240" w:lineRule="auto"/>
        <w:ind w:left="1440"/>
        <w:jc w:val="both"/>
        <w:rPr>
          <w:rFonts w:ascii="Tahoma" w:eastAsia="Browallia New" w:hAnsi="Tahoma" w:cs="Tahoma"/>
          <w:color w:val="000000"/>
          <w:sz w:val="24"/>
          <w:szCs w:val="24"/>
        </w:rPr>
      </w:pPr>
      <w:r w:rsidRPr="00785BF3">
        <w:rPr>
          <w:rFonts w:ascii="Tahoma" w:eastAsia="Browallia New" w:hAnsi="Tahoma" w:cs="Tahoma"/>
          <w:color w:val="000000"/>
          <w:sz w:val="24"/>
          <w:szCs w:val="24"/>
          <w:cs/>
        </w:rPr>
        <w:t>จากนั้นนำท่านเที่ยวชม</w:t>
      </w:r>
      <w:r w:rsidRPr="00785BF3">
        <w:rPr>
          <w:rFonts w:ascii="Tahoma" w:eastAsia="Browallia New" w:hAnsi="Tahoma" w:cs="Tahoma"/>
          <w:color w:val="FF00FF"/>
          <w:sz w:val="24"/>
          <w:szCs w:val="24"/>
        </w:rPr>
        <w:t xml:space="preserve"> </w:t>
      </w:r>
      <w:r w:rsidRPr="00785BF3">
        <w:rPr>
          <w:rFonts w:ascii="Tahoma" w:eastAsia="Browallia New" w:hAnsi="Tahoma" w:cs="Tahoma"/>
          <w:b/>
          <w:bCs/>
          <w:color w:val="002060"/>
          <w:sz w:val="24"/>
          <w:szCs w:val="24"/>
          <w:cs/>
        </w:rPr>
        <w:t xml:space="preserve">หุบเขาพระจันทร์สีน้ำเงิน </w:t>
      </w:r>
      <w:r w:rsidRPr="00785BF3">
        <w:rPr>
          <w:rFonts w:ascii="Tahoma" w:eastAsia="Browallia New" w:hAnsi="Tahoma" w:cs="Tahoma"/>
          <w:b/>
          <w:color w:val="002060"/>
          <w:sz w:val="24"/>
          <w:szCs w:val="24"/>
        </w:rPr>
        <w:t>“</w:t>
      </w:r>
      <w:r w:rsidRPr="00785BF3">
        <w:rPr>
          <w:rFonts w:ascii="Tahoma" w:eastAsia="Browallia New" w:hAnsi="Tahoma" w:cs="Tahoma"/>
          <w:b/>
          <w:bCs/>
          <w:color w:val="002060"/>
          <w:sz w:val="24"/>
          <w:szCs w:val="24"/>
          <w:cs/>
        </w:rPr>
        <w:t>ไป๋สุ่ยเหอ</w:t>
      </w:r>
      <w:r w:rsidRPr="00785BF3">
        <w:rPr>
          <w:rFonts w:ascii="Tahoma" w:eastAsia="Browallia New" w:hAnsi="Tahoma" w:cs="Tahoma"/>
          <w:b/>
          <w:color w:val="002060"/>
          <w:sz w:val="24"/>
          <w:szCs w:val="24"/>
        </w:rPr>
        <w:t>” (</w:t>
      </w:r>
      <w:r w:rsidRPr="00785BF3">
        <w:rPr>
          <w:rFonts w:ascii="Tahoma" w:eastAsia="Browallia New" w:hAnsi="Tahoma" w:cs="Tahoma"/>
          <w:b/>
          <w:bCs/>
          <w:color w:val="002060"/>
          <w:sz w:val="24"/>
          <w:szCs w:val="24"/>
          <w:cs/>
        </w:rPr>
        <w:t>รวมรถแบตเตอรี่</w:t>
      </w:r>
      <w:r w:rsidRPr="00785BF3">
        <w:rPr>
          <w:rFonts w:ascii="Tahoma" w:eastAsia="Browallia New" w:hAnsi="Tahoma" w:cs="Tahoma"/>
          <w:b/>
          <w:color w:val="002060"/>
          <w:sz w:val="24"/>
          <w:szCs w:val="24"/>
        </w:rPr>
        <w:t xml:space="preserve">) </w:t>
      </w:r>
      <w:r w:rsidRPr="00785BF3">
        <w:rPr>
          <w:rFonts w:ascii="Tahoma" w:eastAsia="Browallia New" w:hAnsi="Tahoma" w:cs="Tahoma"/>
          <w:color w:val="000000"/>
          <w:sz w:val="24"/>
          <w:szCs w:val="24"/>
          <w:cs/>
        </w:rPr>
        <w:t>เป็นหุบเขาที่อยู่ทางตะวันออกของภูเขาหิมะมังกรหยก นำท่านชม ธารน้ำขาว หรือน้ำตกไป๋สุ่ย ธารน้ำที่เป็นเชิงชั้นหินปูนสีขาว หลดหลั่นลามางดงาม ดุจจำลองความงดงามของอุทยานธารขาวกับหวงหลงมารวมกัน</w:t>
      </w:r>
    </w:p>
    <w:p w14:paraId="0EB9D63C" w14:textId="6181C292" w:rsidR="00C472F8" w:rsidRDefault="00DC7374">
      <w:pPr>
        <w:spacing w:after="0" w:line="240" w:lineRule="auto"/>
        <w:ind w:left="1440"/>
        <w:jc w:val="both"/>
        <w:rPr>
          <w:rFonts w:ascii="Browallia New" w:eastAsia="Browallia New" w:hAnsi="Browallia New" w:cs="Browallia New"/>
          <w:color w:val="000000"/>
          <w:sz w:val="32"/>
          <w:szCs w:val="32"/>
        </w:rPr>
      </w:pPr>
      <w:r>
        <w:rPr>
          <w:rFonts w:ascii="Browallia New" w:eastAsia="Browallia New" w:hAnsi="Browallia New" w:cs="Browallia New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CC4C8BC" wp14:editId="6D7D3094">
                <wp:simplePos x="0" y="0"/>
                <wp:positionH relativeFrom="margin">
                  <wp:posOffset>1034967</wp:posOffset>
                </wp:positionH>
                <wp:positionV relativeFrom="paragraph">
                  <wp:posOffset>135476</wp:posOffset>
                </wp:positionV>
                <wp:extent cx="5682092" cy="1916430"/>
                <wp:effectExtent l="0" t="0" r="0" b="7620"/>
                <wp:wrapNone/>
                <wp:docPr id="91936095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2092" cy="1916430"/>
                          <a:chOff x="0" y="0"/>
                          <a:chExt cx="5682092" cy="1916430"/>
                        </a:xfrm>
                      </wpg:grpSpPr>
                      <pic:pic xmlns:pic="http://schemas.openxmlformats.org/drawingml/2006/picture">
                        <pic:nvPicPr>
                          <pic:cNvPr id="1968790559" name="image13.jpg"/>
                          <pic:cNvPicPr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93807" y="0"/>
                            <a:ext cx="2788285" cy="19164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1968790574" name="image9.jpg"/>
                          <pic:cNvPicPr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645" cy="19037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B76A2E" id="Group 1" o:spid="_x0000_s1026" style="position:absolute;margin-left:81.5pt;margin-top:10.65pt;width:447.4pt;height:150.9pt;z-index:251661312;mso-position-horizontal-relative:margin" coordsize="56820,1916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6Mgc+VgIAAB0HAAAOAAAAZHJzL2Uyb0RvYy54bWzUVclu2zAQvRfo&#10;PxC8x5LlTRZi55ImKFC0RpcPoClKYisuGNJL/r5DSnaTyECKAAHag+kZLsM3bx5H1zdH1ZK9ACeN&#10;XtHxKKVEaG5KqesV/fH97iqnxHmmS9YaLVb0QTh6s37/7vpgC5GZxrSlAIJBtCsOdkUb722RJI43&#10;QjE3MlZoXKwMKObRhTopgR0wumqTLE3nycFAacFw4RzO3naLdB3jV5Xg/ktVOeFJu6KIzccR4rgN&#10;Y7K+ZkUNzDaS9zDYK1AoJjVeeg51yzwjO5CDUEpyMM5UfsSNSkxVSS5iDpjNOH2WzT2YnY251MWh&#10;tmeakNpnPL06LP+8vwf7zW4AmTjYGrmIXsjlWIEK/4iSHCNlD2fKxNETjpOzeZ6ly4wSjmvj5Xg+&#10;nfSk8gaZH5zjzYcXTiani5MncKzkBf56DtAacPCyVvCU34GgfRD1VzEUg187e4XlsszLrWylf4jS&#10;w8IEUHq/kXwDnYN0boDIMnAxzxfLdDZbUqKZQulLxWoxnox+2jrILpwN28NhdJNBrG0r7Z1s21CC&#10;YPeoUbzPin8h8U5Yt4bvlNC+eykgWkzAaNdI6yiBQqitQKTwsRx378AB/4ovJr4J50F43oTLKwTR&#10;z2NxzgsR8R+QAb9DHV1QTpYvJ3m6oGSon2yR51k+G+jnrAJWWHD+XhhFgoFwESFSzwq2/+QCVtx6&#10;2hKmW31is0MTYSK4jnE0/jsJLaZPJLT8FxWUva2CsHVf0E6+mM6nZ+2kk0XXe95CO7EZYQ+Ocuu/&#10;F6HJP/bRfvxVW/8GAAD//wMAUEsDBAoAAAAAAAAAIQDNfQ5adrkAAHa5AAAUAAAAZHJzL21lZGlh&#10;L2ltYWdlMS5qcGf/2P/gABBKRklGAAECAAABAAEAAP/bAEMACAYGBwYFCAcHBwkJCAoMFA0MCwsM&#10;GRITDxQdGh8eHRocHCAkLicgIiwjHBwoNyksMDE0NDQfJzk9ODI8LjM0Mv/bAEMBCQkJDAsMGA0N&#10;GDIhHCEyMjIyMjIyMjIyMjIyMjIyMjIyMjIyMjIyMjIyMjIyMjIyMjIyMjIyMjIyMjIyMjIyMv/A&#10;ABEIAZsCV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KSMsi7kYMvqKdzXHxPc2ICIsnnMc9fbNa9jroYbLoYcdSO1fQU8ZGWjPHqYVrVG0Oad&#10;mmJJHKuY3VhjPBp44JzXWmnsczTTsxRS8UCimAAUuKXFFACfhR2pcUAcUANoIpaKAG44pKfikxTE&#10;NpCKdikoEJik7Yp9Jj8KAGmkxzT8UmKYDcUYzTuKPWgQ2ginUYoAZRinY55oIoAbjn3oIp2Pagig&#10;BuKT9aeOOtGKYhuKTFPI4pQM0ARgc0EYp/ejAoAZjvRinEUd6AGmkIp2Dg0YoAYFxS49qdjikwRQ&#10;FhlBHFOxyaCO1MQ3HtRjinGkx3oAYR1oAFP6UlAhnT2pRTiKMYoD1G4pKfjNFADMUuO1Lj3ox0oA&#10;b6UEc570uCT7UYyaYDSKMU7FFADcUEU7FIR7UAMwcUuKdilxmgCOgjmnkYxzSEUANxR3p1LgUAMx&#10;zQRS4NBFADSOKTv0p9JQIb3oxTsUmMmgYmKKdSEUANxT4YHuJQkYJb0qRLaSTZhT87bV46107aeu&#10;jaHPIF33MiEb/TjgCuStiYwWm51UcNKbu1oc1C+lKhFxc/vASDt6UVStfDNzdwef5yDeScbc4org&#10;+sS7nf8AV49jk4bxiCZpT8igIO5qZpp5uYIfk4yAOppXgs02rI4+SPkoOWaoXvGWBEiOwDOcd65r&#10;djX1LVrqU8N2pQBZGbaRjjFdZZ3PmFopG/eqeh4ri9Okf7TJIIy5C/e64q0l3cWl59pJznpuNdNC&#10;s4OzMKtJSVztacOlVLS5NzAJCB+Bq0DXqRkmro85pp2HClFNHXpTqbAOlLij+VGKAG4pcUuKXbQA&#10;wjmkx19afikx+dADSKTFPNJjrQIb0+tBp2OaMflTAb1FJt6U4D2oI5oEN20YpxFL2oAZikxmnGkx&#10;QAhFGKfSYx9KBDaXrS7QaULjimAzFL2pcGlx2oAZilA9qcFNGKAGUAU/GCKTFADMfnRinkE0YzQA&#10;zAxSYqQijH0oAjwfwpOKkxijGM0wGYpMU7BoxzQIZijFSY4pCMDigCMijFPxj60gGfpTEN70EZp2&#10;KMe3FADAKMZNPA9OlGOKAGEfjSY4FPxRjIoAYRRgU/FGM0CZHgc+tGM0/FJigBuBRinY4HrSYoBD&#10;cUYp2KCOaAGGin4pCKAGgUbcmne9HegBtBFOIpKAGkcUYFOxmjGc9aYDMUU7FJigBMc1NaW/nzYJ&#10;wqgsx9hUVaGlFladhHv+Tbx2zWNeXLBs2ow5ppCWmqCTUbeKEweSoyBggk+ldHIV1JQsjuWA+VAn&#10;yj8/51l6fpVvaN9slj5j+VV75PeiTX5buW7sI4oYSyEIwPPSvAk3J6HuJKKNNp7K1/dPcwRkfw7g&#10;T+PvRXnt7suL2ZknRNrFWycbj1z+uPwoo5GHOcgxY85BJ9Kac4wa19ftkW5fy4ShU8epGcVkHcB0&#10;xmrhJSV0ZSTTsy3Z3clqkixHlxgjFI8m9gzEdOnpTA6rGDGmD3J60sqGPG7r1xnNNb3DoXdP1Oey&#10;bCt8pPQniuytbhLiBZUOQa89RsEg9K19DvpLe7WIuqxOfm3HiuyhV5XZnNWpXV0doDmnDpUEUsco&#10;DRyK4x1Bqau9NPY4Wmtx9FA5paYBjkGlAo60uOaQxp4pMU/FJigBvammpCO1NximIb60uOKXFKel&#10;AhtIadjikxQAmPegCnUACgBmOtLj607FGKLgNApMU/HSlxQKwzHHtS4p2KXbmgYzFGKfto20XAYB&#10;QRT8A0baLgMIpMVIRRjAouBHto288VJjikx1phYZtoxTyOKMZoFYio21JijFADCOPem4zUu2kxQB&#10;Hik25qXFG00xWIiKMdKfjHWjbzntQFhhFNqQgGkx2oEMx6UU/HSjaKYDNvFBHtT8cUm3mgCPFGOa&#10;kxSbaAGYIzQBxT8etJjP+FMQzHekxipMYpMDNAWG4pCKeQKQjtQFhMdKTFLilxQAwjFJipO1NxQI&#10;bjFFOFLjigYzFHGcU6lxQAw8ZpDTqKAERPMcAkD1JrfsZbbT7hbcMY5ThmdxwwrJtIgzFmbZt5qr&#10;4l1PymtLlHWREk+Zc4yPwry8ZUcpcqPTwlNKPMzW1nV1tY5pg+4nOwAcE+teewT3N7qkKo+JWcnc&#10;PTrVzVb37Upkdu+5Iwc4HvUOlQNI0t+4j2k+Su4Hhm4yMVyxioo6ZSux93YPqly9zDPBCpO0rLJg&#10;5HU0VXvbPyrgiKKYxsAVYj73Yke2QaKoDSvMyeXCwWR9/L9+uR9KifR45g00oMcaHqvU021uUYrj&#10;eSD265rpJgkdvbwyRGJGAYlR978K8edZ07JHWoKW5yOoabCJg1iSEVc4c98VQWxu5H3CI88k9BXY&#10;X5t54pFgtwr/AHV471hSWustEYUiIVepBGMfjXTSr3WplKGuhQl0yWFPMaSMMBnbu5quFO3INLMt&#10;zA+JlP17UzzgqdOtdcH1MJI1NJ1KO1nLyR5c8A9MflXZQyrNGsiHKsM15wjgADbz610mja6qBLeY&#10;DA4Vs12Ua/Lozlq0ubVHVICSAKmkieI4cVDZ3x8oTeXnY+C6nt7e9XL24c4ALOhGQCAT+dbfWLy8&#10;iPYWiVxS02JxIu4dKeQB3+tb3W5hyvYSlIOM449aijnjdmXftI+76NVi3kk3GKRyIz8yrjg1m6qT&#10;NI0myKkxUiq7XRjZdqt9w4wBVtbRRIqOrbT/ABjtR7aIvYsoYoq/caayYMD+emMkqOn1qltI4IrS&#10;M09iJQa3GY4pcUv8qXFUSNx7UYpw70uKAGbaXFPwc0tAyPFLtzzT8UoFAWI9v1pQlPxS7aLhYZjH&#10;0oxUmKMe1FwsR4pMVKVpCtFwsR460YHSn4o8s9cUnJAosYBijHFWba1kuZVRRjJxk9Ku6jZwWcHl&#10;r5jTj7/90Cs5VoxdrmkaMpK5kbaTaKlUAkgMDjrQy4rVST2M3Foj20mKkxRtx9KdxEZHqKQL9alx&#10;mkx6UXAYQaQipACDRtz9KBERFGPWpCtJg4oCxHtpNuT71LtyDzTcc0xWI9tGKlI9qQr04oCxFjng&#10;UFakxQRRcCLbijHvUmKbimKwzFGMc08j2o28UARkUAcU/HfvSYIoAbjvTdtSEc0Y4oAi24NKRmn4&#10;pOlO4rDCtIRin80EcdKLgM7UEdKfikPTpTuIbjFGOKWlA7UrjtcZ2qxb2Ulwwx8q56mrFnDbJby3&#10;V0fkjHQfzp+n3In0U3MalXkYqpbnaPWuDEYrl0id2HwvNrIo6wINLgZzucsm0Edvc1wYvC0DwyqH&#10;UtlSf4a6jxNqqeR9ldVkYjt/OuMZtv41xwblqzsnaOiLNnHJcTiJFB7lj2Fal9J9k0OC2WT7z7zj&#10;vzWJDcyQhwj7VYfMB3rQgtZdXnDb1SEKSSW+6B1pyFE0L4m8nV/LmkVUCr5bYCr1A/Witd2ksNsE&#10;DBEC8AAc/r6Y/KisuY0sZSWsi3hS3T5FJ3E/1/pV59UErq2wbUAVl9B60y6uoba5m8pwDIR8g6kV&#10;jXbwZaaMlGU4IFeMlzu7O1+7sagvordZJwrMHPJPIB7cUWOph7aVTKHeQ5xt4H41iPdRXSKgGEU5&#10;Jz96mx7obppIY98THGMVrypaEX6ly8trmRt6yGSFjyCcn8KzdQ0ueGMXCQSJAfWus05FiU3M/wC7&#10;XGAG7Go9QBlj3eb5iupBU+ntW1Os1oZTimcOCccdKeCeRV06RPK7NCmIs9W4qk6GOZo2IyOuDXbG&#10;aZg42N6w19obeK1kT5VPWuyhuI7uxEjM3yjr615kygKDnmtzQdUSOQW1wWIk4Bz0raErESVzt7cJ&#10;byorhWgk6FeoqS/sVZ2VGO3GQxHeqymMIBHtKqeMVp+Z9qsUVQS69jW/MzLlRgGB1mC4VTjn3q7H&#10;umjBBbzFPQH9asXNsfMjkTAccEUR2M09w32aM71Xew9qPMBRM6oA4wT0I4wfelgmuY3wzMOeR61H&#10;KwALyD5SOPY1E2oP5YXINIdjVyYpQ24+W/VD2NWA8NzbiN/KcjunDD8azLO4iuA0U568g56GrdvA&#10;8GQi7o2OOlF7Ba4kulTBTJEpkjHcVVaB0GWQge4rrNMQRwgKWaQHOynarN5kscUcHmgfeCd29D9K&#10;SxbWjE8MnqjkjDIqK5RgjdDjrTMV1z6e99pHl3zrZxod0bY6GubuLR7eQo3I/vAcGtqOIUzGrQcC&#10;rjP1ox6VJt60AV03MLDQO3GaUAgHNLinBTgUANC0u2pAvpS4OKVx2IsGlCcinLvebZGpJUZNW7i+&#10;hEELQ7N6nBwOc1zTxKi7I6IYdyVyzZeHry9iaSOMgKMgEdaqf2XdNdNbLETKp5FaNp4uvYmlt5N6&#10;lVxGSKkkvLiVDIoXIXdvJ5J+tc/1momb/VoMqSWUWiQG41KNS2MrHnJpdG16G9lWK6SKNG+6fLH5&#10;H6iqE15NeZPDuD82/pgVhTmFTBeWm47W/eKBwD7VN5T1ZXKoPQ6zU4It5lhBhi6srLg4/wBn1quh&#10;jublZInEcadN/wB40h14TwwSRAzIpDMj8/UVrNcWV9CktrF9nkYfcHUmsJXW5rGzZgX9gLeVJbQt&#10;NIxzIACeKoXmo20RVSr+aThgRjFddPqU8RVIYdjgAF8cE1zOp+HLyWWW8uIy2453LW9Gs1uzKrST&#10;GryAR0NLtz3psRihCwASAAcPJxmpim0kZyQecV6MKikjz5U3Fke0UY6U7FG3mtCLDMc0bafilIou&#10;BERzQRUmKTFFwGbeKbj2qTFGKdxWI8UEVJtpuO3ei4WGbaTbUmKQimIj29KNtSYpCKAsR4pCOakI&#10;pCKAI8Um2pCOnNGKdxWIsUcVJtpKAI8c0EU8j2oxRcViPFBFPxSYp3Ajxk9KQjH0qQik70AIib3C&#10;+tQal59sqm0ljYN1JH3asqxVgQOc8Vzus6oUu3jgUhgNrECvPxVWSlZM78LTXLdmraapNeafLYzO&#10;nnZ+XaPlcVsWymOyjtYo9sajJzXBaJfpa6qjT42MeWPaux1HVIra1d1KnKggZ615073PQjaxxmvX&#10;M9xeuHUBYyVU96x9+Rg1aurs3VxJI4xvPSqbxMu0jowyK6I6I55asQgMoPeuv8MWsh06Q7QFkbAJ&#10;Gc8f41ydtC806QqPmc4Fek6SjW2nIsA4SMqSR3qaki6cepjW4Jtk865feCwI8oNj5jxmipooLkGQ&#10;NOhw5I5x15/mTRWRpYyVsZ7lI2A4ZixdmA98fTFVZbVLRyqkSCb7y57U6fWntomULDGAThVXB5HB&#10;NS6VYtq6yTSsY2UfK5X5Wry72V2de70N/SdK0i1tGlWASPjnzKf9nge6jlS3a2UcfcJBrm4r5rIm&#10;3dhuV+JAfeujjvYZ4AqyY2ndhWrknCaldM25la1iLXLdUtDAJlcD5+FJP0rAhvpZYzGyMSnTA+79&#10;a2TrKxah5iIzcEA++KdI91cxEQxRQsyln+XG71/Gt4OUFaRjKKk7xKthFCJkluJCwk52t0U07XtO&#10;gcKdqxMx+Xanp71p+Hwt1ZExxLvRiD5nJ+tULmCa4vJIZyRbq2SVPekq9pbjdH3dTEPhy4TTmuJX&#10;G/GURTkkViK7IeOoNeibYEi2rJ+6HyqJOce+a53VNOtUVvJO5upbPBrtw+JctJHPVpJbDdI1oRzx&#10;LI52YwxY111tcuT5tvcAoh4APBrzBvlfArX0nWDZAR8lSeQTxXowlY5GrnqzOk1vHMMZ68VJBqcF&#10;qr3CYR9m1lXvjtWHo1wNStv3Ekfph5Ap/WrEumXpie2W33Or78qQTWjnFrcSjJMrPKZjIxHEmeO1&#10;QWllLd3CwxxFyTjjPFaDaJqKxxym1fax2+5NSQ3V/oU4ESbHPUsnIpOaS0Hy6kV5Z2mk58+78yfG&#10;BHEM4PuaTStSeO4C3FxIgYZ+Rc1i6ib3VNQM0odpM8sM1ahVYZS/DYGMtSvdajS1PTrbTtOubZLk&#10;3rJPt4fzQpH4VWfWLTSb6G0R4bqQuCCM5HX8/wA64W1uZEm+ct5JbIGcL+lLeabuuYp4rsNKxzwc&#10;gD271hyXerNOa2x6pJcWHiW1FqZ/JfOSgwTSN4V0xLbYzS7Af73evLm1GbTtTd45Cv8AtKf1rs9H&#10;8VajKipc7JFZTtbHX8RSdKcdYsFOLdmPbRbGWZja2ly6L95nbao/Gmf2FaagFFv+5lJ+ZM7sflUl&#10;l4luJHktbyNGDttHOMfgR0+tbU2s2Wl24BiRpQmR5YGKSr1F1H7KD6HKy+HRFJKGvI0WMZYvxWa1&#10;pIg3Ab4+zrypqtqlzc6vqg2B0hIy204rqPDENxY2oU3CyW0pyFk4ZD/n3rpjiZxV3qYSw8W9Dn0j&#10;J4xzViGwllkUbG2k8tjgCuufWNHs1+e2gaYN82xOB+NRaxrMF/pzW1oMvJgjauMKOtKWNb0SGsKl&#10;ucjdbY76V4GYxINu5eAR/WscuqXQeOPYxGeB973rdjsrWONd6sRnaQuev51CbSKAztHlU255PSsO&#10;a7Oi1kUU1eaWLa0KSL6OgOKi/tCWKM7w4t242gfd9xSboIuYzu3DOAOlNV/kb5vlbkCtEZsyL03I&#10;lUC5Gzkrk7dw96h825trVYUDiKY5BPTPpVu5tHeMyQqr5PPGakt57L7IYrmdwdvyA8j6GuhWsYu9&#10;yxpB0+CaK3uZ5BvPznsDXp0NrbJZ7DDHPtHyMgAyOxryGWwVJQ8d1G6cHJOPwroNP8QXNjZrbSND&#10;JA2cF/mP0rGtTctUzSnOzOgkgkt7p3RCWB+UqwO0/SsLWbvVYrjdcKMkZVFPIp1hq1nHeRxMvyyc&#10;5JOCf1q3cXOn3ImS0clo+dzHqfaoguV6lTaa0Ob03Up2vit7vaHHOezduvSn6hHeW10Wim3xnnKH&#10;dVO8lA8zzVcOecjFbGgXtotq813bkohCq3Un6j0rqaUVzI5r3fKyTSI7jUn8sptIGd79DWk+i3qn&#10;5YxIOuYzmtc/2RqG1otSNtGMYjiXZz71Bqccmk26CK786MuDKY+GA9zUfWZ3sX7CBgvGY5WiJBdf&#10;vAdqbg1buUSyuFeYFbe4U4kAyB6fjRJbxx27zJcJIiEAkdfriumnXv8AEc86Ftimc9qTFSghlBHW&#10;kxyeK6E09jCxFt6UpXFSFMYo2n0p3CxHj3pMVIVpMAcUCsRkYFJgVJj6UmOMUxEePajHFSY5pOlA&#10;EZX6UmKkoxmncCPFJt5p5ox6UxEWOaMetSbeKTbx0ouBFg59qMDNSEU3FAhjD0pNtSY6elJjmi4D&#10;CDSFc08qc1FeSNZW5leFmJGVHTP41M6igrsqFNydkZ9/rcOnN5W3dIRx6CuYv7iR0Mp2Fic5HWhr&#10;v+0dWyLcZLZ29hipb55Ln7SVgWIIwygHTAryqkuedz06ceSFkYqHdhWbGW3HitjV72Jkjtrf/Vx9&#10;G7kYrH4ZMj9aM7iM4JxT5ULmsNLnnnI966SxtLO7slR4m27RiTP3fWucxmui0LUQYJYJ5Nixp8rY&#10;429xxUzvYqFrkmg6QF1CYzqcJxGT3NdPK7SwGOMrHgnIHWs2FGg+yyCYyjzD87HpxUV9qa2crzw5&#10;d8HBB4BrCWpvHRGmZLS2ARpgp68rn+tFcg1vLdHzppCHbnDYyP1opDJZ9Mi1KSBpmAzztBGTx0zV&#10;myht1ikSW6lit1baI2O4j3IHQVj2l9LDKDLEzHGEzzgVt2QEhljaFN78l2AbH4V5tRaHRT0Zj3SW&#10;VnueMC4hJwGaQc/QZzVX7VFbSrJCTtK8gHofSrWoaBqDyLsZpEY4RW/kO1ZV1Y3thiC5jdFY+nWr&#10;hy2s2Kale6NLT7mWeYYl+8wxzjPtXUXFxfK6meB0hA9Pu1maFpUVvJBcRXIkL9iv6Y710upmYoY4&#10;HL7hhw+1TjHv2rjrVbzSSNoLljdsydPu79bhxDHGY+uVPT2+tTyX1sZWSSQiUkAsBuxT3toW0/y1&#10;WSAAAMQ2d1U49NtZA4meTKZO+Ntp9uOlNwjuCqN6GjKYJ8QOF8pVzyMM36VzuoIwkC26GSLoAOtR&#10;pFcrKdkvz4PyM5+6D3NTxamIcwkjnjAHAP41tTi4u6Mpu5hT6fcTTAQ20hJ7AcVXntJ7IgzKFz2z&#10;yPwrs4rvzlZPIy6jh1U4/wA/hWVNs1QtCAxbsCwH867KeIezOeVPqZulzXDTBIMk+mcCu10rWr6w&#10;uGEmHOzazFt2B3wa4kw3mlSs8HmxqBjcBz+PNWNPv5ZW8p5yPMb5mNXJt+8iYroz1zS9Zs5baNJ5&#10;hsVi8cbMdy/pUt7q+nSSqLuGUStwMAEY7cV5dPfKJ41iUyBRwCduKvWWsmO7j+1xKI+m8Nux+VVB&#10;33B6HfroBvc/Zb+CKPORE7ck/wBKhu/CtxbR+a8sDRAclGBzUFg0sQjuor6Py2ztG0MxHtkVbe9a&#10;5ja33OFzkg9Ca1uw0MLUPIiIjwenCryasWGjag88Y3qqsuUeX5QBj9RVj7BtjL+agAOfTFQmVM+V&#10;GXlkZcLs7U+Z9A5UYuo2N5FeyLJEXIP3o/mH5irehtqIuF+yRTSbTnYAa1fsx0qzW5uN5eTgKGPH&#10;606HWZ/sT7Lp1gHATGD9MirU3YzcFc7mfUxbQxiezs2mKguC25h9cDrVY6paT2wzawyYXgKneuTs&#10;JzNatdRsxRwQXB6H3pp1CeGZFjk+Y/wggcevvXO4GyZZvLhYpi0kQM7D5QeP0qGF7tpGuPOVU5yh&#10;zmnS3E90DJKF80DALqBx9R0qlZfbvLliujEyN0dMhgfy5qktANdYRPs8zCgfMxB+9V6Yq86Kij5U&#10;3D3BqkkQMQE8jBAOEB5P1pWuCyrHGpVRxgHOPrUNNjuPYoItrDJ5z6Vy2qaxLI7xQSLsztIHNXNf&#10;RggwxJQbnQZBH+Nc1gMzLHvK4yo44/CtoRRnORqWYeNJJ5ZAWPfOKg1Bp3t/NRsFTkgck1Fp+15m&#10;t5WdHPQZrPu47qK6lhRmXccFQa1S1M5PQt2eoq0rxKSEbGAfWq2qCRp8MoAH3h3FO0C3jk1URXLs&#10;nUAgd6n8QxxRMnlltzDk8Y46DgVotJEPVXZX01T9oKmRSmP4jgEelXd0cds7xN5hUfKn9zPf3rn4&#10;5NvBPB7HvXVeHtKXULmN4mZlH3xvAI/TmqlorkRetiG3tbq1g/tKeLKkfuwTj8cVTtLu4tpnuIZg&#10;pXnnv7V0XiCZyu2BAYV+XBx2rHsra3x5iwCWU8mN3yp/Koi9LlyWpFLdf2grS7VWbOCu4fMar6bc&#10;mGZreRSQc9+hq3LPbpA8iWojuA/yjsv0qnIFupRKg/0ndkoB19xWqldGbjY6jSopbiJxHGqkDafN&#10;IX8ielRm8fEqSIwPZt5IHtWLPqVxKwDZ+UYPFbOibNQvkEr+VCv+sII4qJK12ylroi1p891PaSWm&#10;1HUfNiQ8ZqTTlEwkgkMdtg4bnqfXrXU6hPpdvphWykjUKPnJGGP4mvO5Ly1/tmOcBAM8nnDfh61z&#10;xbne2hs/d3Og1LTmhu4Hs3O2b5Pn/iYU+WyuYDiaJkI68dPyquAus2Uckkr25tmIVV7D6moo9ZZ7&#10;6GGSZwkR2sW5z74rWnWlHQidKMtS9b2zzOQoyBT47driCO4hiLQkbcc7mbPOBXTxaB9rtgbecPBI&#10;NxZDtY/p3NVdTsJrcx28cG0YyFC/dUemKzni23oVDDxSOXlQxzvEch16gnkUzaa6PTdFBDXFxAgU&#10;j5i3GfT3qrc3mkWLkTaf5oLbVKTMK3hi9NjCeFd7pmLikI/Kp7zUrZrgJb6d5UTcB3YsR79RU72q&#10;G1aSPDFSM49K3WJi9GZPDS3KNJ+FPxQR7V0J3OdqwzFJjFP70YFMBmPSm4qTFJigQw0096kIzTdt&#10;MBg5oIp2KDRcLEZFGM080nfmi4rArwwsJbiRY41IyTWDrd6bu8lQzMVY8DPRa0dWx9mi3N8qvuKd&#10;Aaw5rmJ5S7OOvHHFeZiZtzsenh4JQuUdPsljnlvY5VyDtCY4H51JqAMcMsrP8silj9aku70NbLHb&#10;Rghmyd3c1l6u8iQqjr94Z3DvWKu2auyRi7sKeetMWU8U5gdgJIJx2qJFLNtAya2OcsoWfAXlj2Fa&#10;lssllDKksalplAx1wOuaisUFsuMDzW7kdPpS3EzKC3UntWM530RvCHUn+2TSOkbtuGeFJwBU3nt5&#10;LxZ4D9VFR2tsCqSlfmkGMdxU8ylA0aR7UwRuY1lubGd9ojBIkdwwPSiql5DmfIlyMDoDRTsTc7Rb&#10;ArIRGP3RByHJOQT2/wAKsGa3iT7MARKMlmQdK59/FUqSKpRWQcrj16Zq3aalDerLsicF8Bzjoa81&#10;xfU3WhsWF+ZLjZEjydjvGA3v7VkeL47u5VQI12I24v3FbWlPACQrYY4G7HAHpVe6spZ5RiaMI5wQ&#10;xxXHflqXOxPmhYo6RBFY2asXWaRsMCe3tRqN9FJMFhO6Vu+elSXSLp0ClVjOw9P71YF7fw3d0iGA&#10;W0J+XzEHX611xSk7nG9NGaMWouS8bTqqsehPemW99FBcmMbJB6+v/wBasAqhD/vCdvCkc5rS8NSR&#10;x3h+0RZRzt3kZwKqSSiEVdmjqFulx5RVkjDn5njGAo+gq9daFaxWELxsxlxy2OKi1d4o0kWwwY4x&#10;kknrUFhrMsFsssr+YGHCHkCueTm0nE3goq6kOiR7WRWd3Vs8gHqPWrk2lLdTwvZTKgY5ZuMj6Vny&#10;apazyF7jGcdjU/8AbcarHGIViPUE/wBKEpbhJxWhNqOn2/2Qr5kk0innJzk1hWNiGvGeYKkacmNe&#10;tWhqSxXYncneTyE/wro7PT1vIJJ2lCJL8xKqM4roVRxWpz8t2c3dPaTO5VJPkHYjNVrawcyH5yiE&#10;Zwa3tQ0uFo5TZfJIBgB/48elc7a3FxJcbXBVwcNuNb053WhnJanR6XfLaFLO7lZ1b7u3+EV2EElq&#10;jDZv3MO53V5ldB5rjzosbohk5P3hXS6frLXkdtBCGUk/MXGB+ddMHpqSdTI7w28kkyqUycFV5rl5&#10;r2W3dZ4BKqjPLHHPrXQ38ojsTG0gGB8zKa599QtppArBzGF4A9a1irkSYkmt3OoLie43Y4ClRipr&#10;dbme0kQyHyu5A4FZ+m2SyTvuBO4/Io71sNdS6bZNaKIi7kliecCqtbYSd9yLT1uYLZ7GGRiJGyce&#10;lbUNgLaEuNzM33mYjgVhWmp/YkcDaxc4P/66vrKt6Y0Sdo0IwQfSoaZaZY1GVvIEWmur4+8Tzj15&#10;7VJY6c3k+fNqB8zr6qO9c3fskMjR28rgscMoNNM0/wBgEUVzzjoT+tHJoLnNmfVGs2H2h+HYhMHO&#10;aS2e6vJ3ljkKjPDA4HpXOG1uby0ijOC4OB/jW2TJpWlxWaOvmfxueM5OafKkHMxb28lSckzMxK4Y&#10;nn6ViwXM8l7HcphgG5DVNqMzGxeMtyQACo61j20twItgV/k5DDtWiiZylqdCbmOC9trsfNIG+ZMY&#10;qrqNykl/ckoMsMoQclayDeTxznzlyGIbDdq6ZNNsZolkA+Z1yGVsYqtFqyVd7FPRnh3vkn7QVITv&#10;z61RlDTSnziQ4JBJHU1rRaascxkt5mWReM5qrfwSs5ZkIIOQ3Zj601a9wadig1sY+Xwy+1WrOV7U&#10;7opGQjlW6VA0kkM+zIYe4puoyyhogyqMrkY71d+hm1Y0bi+uLkRozbgx5PrUgU2Z3wbshuTntWHD&#10;csmAScD9K39LulaGUMBJKeULHilJW2HGRWvFkVG3HJJ3YPBqj9qeCdHT5XHQ1Z1D7RPeh5im+QAj&#10;YeBUd1bRkZhYlkHzA0RB6nTQxRX9gJSitIy4Ygd6hGk31qRHFbSFXwQyj+frVXw1q39n3aRyn/R3&#10;OGB/nXqETma3QxyRzQYyny84rKtUcdLGlKNzzq+WXf5Lzy7c4Zc/LRLYaaI0IWVGT5tx6HFd3J4T&#10;tb6UT+Y8WeseM4qO98JSJabM+ZCOR5Y+Y/WsvbLY19mzB0qRPsF1KjtIuSQzfpXNcwPLdzSJIzHA&#10;X39a1LmRdPgkSbMQ5VI16j3NZd/JCbOFYxhurepFXBa3JlsdJ4S8S39tcrYxSDa/IDHIHrXb2uo3&#10;0M5kuJ45EHYgbh7e1eSadfNpt1BdRIrAPnB69On612Ftr2n6pB5ZlNvNLy6t259ayrUru6RVOaSs&#10;xniLVSt7IsczKZcF0U8fSua+zzXOoIqyMwLAE+g610194TE6NcwXnmknsMiqaWF7YQsGiZkOFZ0G&#10;cDNXBxSshSTvcngvrW3ngs7iJpwuSMHIFaEzalLaOYUiWInahZQuBUkPhe6ksVvLeWOQ7eMDn8Ky&#10;b+TUBEYriOZiMhVAOB71le7NLWRRv55rXUNkiDZgBiP51ZGGXI6VlamkqhAT80iAueuD/kVPo85k&#10;iaFiSydM+lehh6jtZnDXp9UXSvFJjFSlcUeWSCcHAHWutyS3OVRbISDxSbe1WUhVyfMlRB7nmrBk&#10;gtmHlRFmxnc/T61hUxMY7G9PDyluZ/ktuVcYZzhR61YGmzmZY5NsZJ6k1T/te1ku5Nm15v4ct1Po&#10;Kv8A2k20IuLkpG+MrG7c1yyxk+h0rCw6mp/Y0FhGJJsSt3z0qleRWk86pbqm3bkleOfzrLk8VNfq&#10;UhtmYMdh+bO0+v0qQXps4kzCrZPQVg6tR6tmypU7WsbEGhRGMNJkg9CrVW1JNK06CaQRM7RLk/NU&#10;d7rIttNMkPLD5iCOK4/xB4ibULSKCOIJ5jfPjrQqlR7sHTguhkT3slzHuZmKySHgnoPSqzNCL1YF&#10;AAyOvOKtNbSNGjRqCqdwOtYiPNNfSbFy68k+lVe4tkbNrBJI7l9xjBwqr0+tVvFJXfCEwQV6imW9&#10;zqCWbywjcgyuKrrJJqN4jS4CDg47ChOzFJXRmwWrzglQdo6nsKtpDFAo28ybvzrallsntkjt48Ac&#10;BR1J96x9TEtptKxbTjrjpScnJgoqKJmljgYuFG9hxnnFU2dpLtGH+qbqKitrkXEgjmQ4PRxWnbxx&#10;I7sCMfdAbv8ASpeha94eJR56mEAFV4JqtLI7Fi7kkmlldIpMABiT1q7HbQTllETu5xt+tStRswzI&#10;Sc4P4Cit1rS5tXaKC2Vo+oJ68jvRVCsc0izSQGZUby0wrNjhauWDXRkMccrox5AXvU099ImmJFHG&#10;2yWTao24Ljr+P/1q0vDOnkFZ5ECqM/M45HsK4JS0Nrali0juIglxdI0g/uocE+9aUonndZGbKHHA&#10;OSo9PrVN5p5JWSFW/d8Zx2qzayu95kvEij7yE1xVV1Oik+hvfZbTMUTW+SoyHI71gawQYWjmt1EL&#10;A/cXH41otfxLIbiOSMIvBXklfcVmXt9bGCVRKXZwcO/GB7VlQcrl1oxZyd/pn2MxyW7tLbuMkDqv&#10;1p8UyLsSN5FB53ZrctYYLiylgnJ2sPlI7e9Yx0yZ71Y4UZo84yF5A9a7+dNanOovoXHlEkP2dQsK&#10;ggtIx5IqhJd/Y5DEXWRAeMDqK6210GGG1aKRg0xyVLDNVLjRdMitvKJJlx8zN1zWUKkWy5xaVznb&#10;y+W4SN4IZC6jgnBFVori5mHzrgg8MeKllUWNy1u2RCw4z1rUMdtd2P2NAPNHzKygc1vdIhXe5LYx&#10;2sZS4mzKSMkDsa3JNRkg2oEZA4zgnHyntXM2Wh6hFcxo7AIDnG6tHVYpRlhIAY16nqRUysyNUy1q&#10;t9HFBFGgZSOVJO6s+QG9VgWO7bkEDGanN7DPZRRrGvmqOSX6VTWaKeNTud5U5A6A0oytsNxuTWBM&#10;UFyZI2V9u0ZHWsl7m9siI97qjHOCK6uNDqFozQxJ5yc7W7/Sua1tJ0Ki4jEbMMjB4FbUKqcrMipG&#10;yNy2ElzaiQs67jzubIqV44YVDLKG45IHFZ/hq6aSAwOd+D8o9KnuiiXZjLmR9u7IPA6138z0sc9k&#10;TtOUjVg20k8AelElwixo3mF89QOuagjTzFyGBI4HrVpo40iCuoBHJJHWtbqxOpG29sBUGD0NdJY6&#10;N51mk7GRdhyXDYzWAxBjXbwB0xWiNRnexjtHlUQA5IHX8aiXkVEpzW4uL+aUABAcDJ61bs9OVEE7&#10;uqx9MN0FVHuQ29yVAUFY1XoB61Se4fyBGrHy1JwM0rseiOgTU7W2kEVtGGJ/jPJyaNWuIFiZm+aT&#10;5Y8Yzjvn+dc9aSYuQeMgZGe1OvJ2LctnOMn1oQN6E8t1BcK0kqEBVEajHB963YVspbCNLeQBSBvI&#10;A4Hf8a5NmUxqmOPQ1NG4jhZARtAyearckra5NHPqjtCSYlAVSe+KtWd7OtsBGqnZ03EZrMKNLG0q&#10;jjdjFVm3rhskGtrXVjHmszoINRvEHz8qxyOOa0LPVVkjMM6KR6k1zMN8wVUl5VehqwsqnlCKhxZc&#10;Zm5dy2Uyl9mJkPA7Gsa9uBdXXmbdoxwPSrbzfaYlwqh0GM+tZrIySHccjPWqgKYZGelSxTPC42H8&#10;KiwMEjtUYkQE4OCa1MTXgdZ7iE7iCGAPHbNa9zbouozSoy5Tqv8AerlI5WWQMprctb/zYCj5MgPy&#10;seo9vpUSXVGkH0ZRf/Xs8fTOfSt3RvEN3pzIsTtg8FDyD+FXV0QT5up1VEZQdi9fzplrZ2lv89tE&#10;Dlg2HOdtYyqxtZmsacr3R09r4ujgjC3FtIhz99Mmul0/xNDNGpyWRh1YYNZ+nwJNpJJRSwwTxUE7&#10;28CO8o2qorinJN6I6Yxa3Zi+N7Vr2Rrm1hVoiMkqeR+FcpHompyW6ypayPGeNwHSuzTV458rHACh&#10;HUmmx6yRDJHbuqFuGG7IrenVaViJ002c5B4XvmUeeVhU8gnnj8K6jTvDelRRF7hpGOSAw44AqrLd&#10;Sou4vt+QjHasz7fcNEYYUGzJO7OTQ6knoHs0tTsLfWdDsJPItbM+YBjkkbqqXuv3LiRrS2t0ZRj1&#10;/D3rzPULm+tyLmZpVLHAY1b0G9ju5Ire9uJvLLcRqcUvZO1xc6vY9A03xFZxXSi6drWRRn93IQj/&#10;AIVuz+LtHmgcLPGzkYGT0rjLjRtPS0ubuFc/LhAx6H1rz64lmt5Srggnp70RpKYSm4noep6OrAzQ&#10;39v5IGRvbHv+NcnLqa6fcn7PKJn7lR8prJE1xIm3c3PAyamurWG2tIys3mXLH5wOi+1bwvEyk1Iu&#10;SeJ7xsgKgBHTFS6d4gb7VI97K6xOvCqOhrnNjE5J4FKB8oyQaqTvuQtNjZg1Gb7VdzLebVIOzK5J&#10;H9Koy6neTsTJcyHIwcntVYEipUMSIRIpLdsVFkaczLen3UulTpeNb+YnYsP1qx4i1RdUgiuIlKyd&#10;DzUWoarBewQQbNqxptOPWsyUoAFRmIHHNCit2DbtYrW91PC+9XZSOnNdZY39vf2kbXNyd27DL6e9&#10;YFo1sGIni3Dsc9DRA8cVyNgHl5wVz2omlYINo9FFjDLos9vFKhBXO7OcV55vT7UYnXLKcAhuK6Kb&#10;XZIrIwQRxxwhdu4nJNc6LyC1icmPc2eHI71lA1kXtQLwxBFKhAuTt/lXNwwOILm48wKrDAAbn8au&#10;xTyXEBeU4XdjdnrVFo3hnlifmNx2PerSsRJ3NHRIfN0tlErB3Y/KpqGe0ayiCopOSckNSWckuk2o&#10;AA3y5PHOBVnTHN3csC+6PBzntUPcpbWKNtJNb20s5cZBwuOoPrUl7K+pBRtdlAyX9TioLiF4Z7qN&#10;FJXPJ7VfsXuDoLKCAofA6UXsNIyLS3lMqyIuSp4FbtvHbzOHvZgmwYwBUthAITlmUs3PB4Wpra0i&#10;u5ZBgEPnJ+lS9RpWM6PS4ptRRlmDW+eCO9aFhbqdSezieTfJICPl+UL71LGgik2xxlih/d8cZq8y&#10;R6egjDfvphveTGcD0+lBViG88r7bMBeOpDYYIxxkDFFZE7SNMzRsWBJ7+9FIDHtL+O41C1klO5Yh&#10;gF+1dCblrhfItgME5UoB1+tZ9vodvp6nz40ndRgvnI3emO/FGkQX8D3Iit0KKMLvyDj2Nec7PYvm&#10;Nu6udtrsXzIpkAEgPJPHUkVy1+piZLiAOZGbkn+I+wxWylzIl1JbFDg4YBmBU575qLUbVrmPz4xH&#10;O7fKR0C49OKlLuUmYsl3c2rgTbF3clQnP41YjvbW4Gbgl8D5VAA/DHNWLPR7prc3dyyLg4VHyVx/&#10;Sprmzm+z5WaPzCvzIsYP0wQKenQrm7kcUSBw3ms0QOfl6Z9K6iw1FLobJIAFGNuOCo9/auWWfyUW&#10;JuJFGMlcfhxUUN5cxT+cEOF+cZJqJw50UpKLPQdStontFEXldiJC+Mfn1rldUmkinMPyT5GA6D5z&#10;/wAB7Uy31l7lJHnmaDJJG0Zy351JDb3N3lZrmOCF/vTbgSawpwlTeppKSnsPg0OzvLQvdBWkxk5b&#10;Dj6g9Ky5v7Ns7lXVfmT5VKsAufcd60naOwVoftkDRr92Xyzn/wCvXP6tcwz82zR5HykBfmPvXRSb&#10;bM6iSReXVJ4o2MM2ZH46/LipDHdzmKzmZVdoy+8HIPsT2FY+jxS3EyJIJFh3fe2nFd1MrWtjG1pG&#10;0cajJAY5f88mrqe7sZx13MyPQLS30vbdDZNtJLEHGe2COK5+3sb6CJp0jmEa5AdVrUv7tYIGZLVk&#10;848wOm78Qe35VQl1CWxsUZyFnLcKSGwPpWVFS+11NKtuhsaZfW8VtuYN5xGFOd3PvzV+709HgT7T&#10;GXBGfM2fKT6c1zOm3tvcyp5xaKXP3hjDH1NdQ14l6pCqY9p4eXJ59scUVXKDuiaaUtzP0bRRZ6lP&#10;cOwWED5UHVvwJpb8Z1X93En7xcHB+6B/LFamkTXeycX8ySKM7CWBOKyJVdr8y25UBfvbBncPTnpW&#10;tGvJy94mcI20LsGmyJKJ3P7sjgnJP1qO8uLSF/KKySPwXZOdtWV1Np5WDEKEOAGG7NUryeJbqPJx&#10;8vQLtGf616HPe1mYWQ6WeE4FqzMv94rj9Krvg4O4lj1H/wBaiSdWYbF4+lPXdMNkaKPWtlsZsEt3&#10;aPJyid2I61GYGXaNoOegPJPvU5jjj2gkyNxx7+1WWlWy5jf94/BPYClexSimY6K0UrHBPGOe1JIz&#10;MMjpjnvVq4fOZlxhuCAOKrbgwLFRgDkjtVx1MnoVkZsnv6ZqWQSyIQpH0HeiNcgAYP0oZxGp+X9e&#10;avqT0Kal0yOR6imucjBzmnMw3Fs5phyckVsjFjO3elV2UjGRS7c/jQAQOtUSaUE/mRg7hvHGKt+S&#10;JYd4Iyen+H1rFjkaJwy4z61r2sgki3q6gfxDPSspK2ptBp6MrvEwbIHA64qm+1bgZBx9K3Li3EQ3&#10;DowyDWZKikgsc+4oU+jCUBqMACxXjpUyTYPTGaRI1IyM896RlxkEVaktiGmdn4e1iNrKW1uHywQ+&#10;WD9PWmaKLi8vRCu4p7dK5O1l8qVGPQGvSNC1TQbG2STzCJ5QWKFOntn1rmrU7apHTSqdGdI0yaZp&#10;LKxAAGSc1wOoeI5r9jbhAISeOOR71L4n1KTUbjEe8RBeEGf1FZ2jpYnc13v3DgAVhCnZXZs566E9&#10;3qO2HyLdht24d+hrEE6K2FlI75q7q16gnbyVCRhcLsXAJ/GubbzpJC3AyfWtowVjGczq7bVrlcgq&#10;swI/CrQe3vsiGQ2s55wx4z9a5WxMkM6I8v7pjyK27a2aVpRNKo2gttX09iOv/wBalKn2KhN2J7/T&#10;LxoDFcK0kI5DFTWElhcRXIWzUyMDu255Ap3/AAkl/ZN5UM0nl9Npbj8qv6ffPqRQQmOKZn2SMcBg&#10;D0xiqjzRRLcZM0rnxE89v9neBopAAr88ED27Vz11MZbgSSNlu2R0FXWjhtbki8mlJPTC9fxqOOyG&#10;ozSLExKKuUZsAt7ULQJa6GYZMHlvmpE3ysfT1Peni1Zr2S2jRnK88jtVxLPbHI7kAIOgPWqbJSZm&#10;ylx0+nSoljZVG5vmNP8AKeWQ7JVUgngmpJLWWJPnPOccUxWIAWBABNOZyRjocdagMxSYLgEewp4y&#10;0hzjHWkAqqQvJBPrionMjONuMVMxH4+1M3fMcAcUrjsNTzGOE5OecVs2dniBjMuA3oM5/EVm2rA3&#10;Ea9MsBwK7i209EshcGMsocnJB4FZzZpTRjW+m74mFym3eOI+elQX1pClmBKhdugVOMgd6u3cqSXj&#10;tGvljH3s5J/wrCigv7h2VriRYpCSBjOQPr0pJlsq3iNKsdvbx4A5/wB2kW3W2jaSR3ZhyDjiteSN&#10;YrdvKf5UGSw6sfzrMj1yOOLZLDuIJ4PAP86q7ZDsjOklkiuFlP71D047elTWVwI7wlSVjc5Ix36Y&#10;ql5xKyowHlkllHpU+itGL4M6blxwO1VZWITdzeihTZIFBIb77HtiorOOzknWGRj5BJyEbGGqzJKJ&#10;o3aKRQM4CY6U6whNtpoZ4IfPmJO7+6v0HArF3N1YgmikBIQEJnjZ81WoIjDb5B5Y/Lk8gHrTfMSB&#10;WIYHdgYzkCr1uftKtI0aqY+/Y0hgksdnal5OD1Bzk+3tWRcXwkBBZnduN5OeCen0puoXLMJIt3DN&#10;k5H6VRaPy41d9zE/dGeBSC5ahkto4wAiknlicHJ/GiqRvJGOVAIHAyBRSswugu9Tj5gt3ZkIx83H&#10;etK312RYlVwjbTtBB6iuJa5+0Su4ZgCck9MVZFwIXDQN5m7+/wBq5HBWGdRf3EFxOgEgLsp3cnCn&#10;PFa2kz5CCPDIRhlxkg+tcoskItxJcZWTPb0p1vrf2e7BtFCKo43E5J9etZyg2rIqLSZ3OqrEoCyD&#10;91t6DrmudnvLddOb7EhGDsYcsX5rNutS1C5Zrlg/lHgjqKg026aC4RlkjjUtg5/wqYQaHJosatAi&#10;xROrMrSrvZCeVrLhuSo2s5JPGR6elaGt3UTShVcFzkM+ck+lZAASMYPJ5BreKuiLlw3DE4UfL2xX&#10;QaJE9wFjDYRj8zOeK5xb0/YnhdlQdRtXljU9hehpI0mk2Rr0wOlZ1INx0NIT1PSLi009dPeKWNLg&#10;t39K4h9CH2i4dXVIFHytmtyCaBym68cow5VT1/wq+1pGcq8RaI9AzZBH1FefGUqT3OxxVRHM6XqS&#10;6QxDDKFs4I7+ua1Jr1r6VhZRSSuVBx/Cuap+I7KPySqYRR90D5iPasLQLia21AQ+c0TSfKM8D8a7&#10;YSU48xzThyuyOktVF/ODezqrRkjCj7tIPDsE0klzJHvhPCEHnPrWuba1trMxv5YuX+YusmSD368V&#10;Rt7+NnltnLuW6EHr+VYqbbuipRsrM5G+0maxuF8sEozfKM5xXR2uvQf2YtoR++HDA8YqXUrJbuOM&#10;xT+WynBZzxWEfD12WneQj5eVbP3q2dqi1MU+V6F1NjM8kcjs2P8AVIe/rzU1jcLeMgl/dyZ5zxuA&#10;rHsJW0+53StsdR8quuQTVqR/7SlSdZViaEktuzg5NHJYblc7GOFJ7cOCiLnk+lUdStXvLgxRBXUJ&#10;kFfQVQXxLFHbtBcW8W0/xx4zWhpuq6favmLOJOSpByP8aXNOmuYElJ2K62jGAwA/P3O2nCOSGLCL&#10;ke1b81mJIzLatgCPJD9eazY4o2U4JG3gn3rrw+JVRaszqUuUokwWuGdt7spI/wBmke7Nwi8IEUY4&#10;XrSX2nTy8x7T7A8/jWe1nOCFl+QMCQfpXdFJmEm0Jd3igEIMYFZTSvkkE8+lOlVic9RTACOcfpXR&#10;GKOdtliBpIsEH8KJ5QfmAxSxsGHXBpHi35xVcqJuMzvApgYqx9KVSVOAckUsikMd3TGTQtAGk8jB&#10;zRuHQnmom4YbTTCSTnNUSWcccU0Lh+tRxMd3c1NkHBFAlcvw6hI0aRTEbV4FOuAFUfLwelZm0BuG&#10;/CrK3BK7HBZe3tWbiaqfc0LMP5Ybbkdae7LJE3ygd9xqtbyRqzY3Y2kDmrwjSSyjyvA5Jz1qNmaL&#10;VFFEIbLDinXEpAGOg6VFM7BlYjAI4p8R8yNlP4VtHVGL0Zds9fCNsuIsgjBYGryOjOJLckK341ys&#10;g2uy1asrieB9ygsncGspQRrCbN7WGWSKJkGCOuBxWQNowOSfWtV3NxbfukYlh0IqvJp8ywiQIeBl&#10;gO1QtC5K5RDRrKpkPAOa0Eu/NRlRiHHVT3FVLWMT38ayKrLnkN0FdJCthaXDQi2ysnTBzRKSRUI3&#10;OReLzc8c7vSrdii2U26OVg56nH41e1qxWznXygQrjPIxWdkJljRz3RDjZkt+PtVy0pmZWPIzWpok&#10;7JA0BA3EHkEfnWI8m8EE8Ed6gSZowTG209M0XbQaXuassfkTNKJC8vOSvGKr/ajKpUsRk5bipLLU&#10;isLLIF2+mOSa0z5f2UtJAu9hkYHJqG7GiV1oc3g+YzE9s8jrT2nkKBSeOwqVrS5ubllSJVVQWIzT&#10;GMjnbs7c4HSnzEpMj8ou42r1PWrIsGSIlxz1xU10kUWno9vydvzNnnNVIZXZEafcCDwTSuyrIato&#10;0jqEHzMcYqwdHnWUAsuDxkGtAmFLci2uEaVurEc1H/pUCKgXzBnLkip5yuRBYWiR36RBUcqOTt5r&#10;p7q7MVqLeNgOxA7Csa1AWTzNyxsAAQoq7cYWMySNtL8hc9Klu5SViKJUkLIFViBne1ZmoXEVsWG5&#10;QRgMUptxfLsZYW+b1ArDkuHe5O47j3yOtNPUTI7rVXuP3cKbVU8n1p1vYpLGZJl3nPCVUDIgeJvu&#10;t0PpVq3F3HD8sxjjxxlu1V6Gel9SGe0aRZCk0WUODHnn8KuWRXT7BfOjUFjndjpWfbrGJHl88q6j&#10;j5c5qz9ne4iV5ZPkPWk2NEc85jJ8pmAY5wD1raS7hj0KNGMnnZ4yf1rGeEx7pMHYnCk0+3Sa8mVA&#10;hLscAdgKmT0Kje5asjNcXIVlO3uM1uy3EFnpzojBnY847VbTRpNMs1EpRXlHA28/n2rC1QJDOY4t&#10;wOOcd6y5rs1tZGZIzS3HJJU9c9aupKq2phZdyoOp649KrCQLID3PHNOWZd7HqTweKdySskKgH93n&#10;knOaKHncORhDiindiscXuI68Cpo35HPPtT7yMefIqJuC9x6etRLbypF5hGAO3esSi95rsu1nyw6Z&#10;qCbjBVuTyaiSQsQAMmnSbyQSuOKBGhYatcWy4VyQPXpUlvdwSTb7jJXk4FZcbsrDaM+2KuadOkd2&#10;krAYU5ZCOtS0h3LGozQFx5MBQMo+djnNVBP5i8tyBwDXR6obS/hV4U/dqCV4wc+n0rlHBjJVhg56&#10;UQdwaLIkG7HBI6VbiIBYFeW6H0rOjkXcBj9KueZ2ztqmidi9DPJDIYxJuTt711NtrVvtWOZmxtwF&#10;DEBD61wccj7sDgVfV9hwdrAj1rnq0VI2p1Gjp9QltTHujnBGOQDnH/16q6ftktnmRIfkbaXlUsW/&#10;wqjZTReW0ItDI79WHJx7Vp2Mj291HAm0pvHyMOT7msuTlVjWU76hcJcQQ/aLfhic5IOP1rMN9cJN&#10;vkPzsfmI4rrL10EHmTHcOQApyD/hWBp2mQahdXLXT+UqjcvOKcUktTNybOg0+KCS2Eko8zau446E&#10;+lSah5n2ZSqiPcRnHesm4LWWniOCd5cnnGQCPQVUXUg15HukYqgBKbs81Ki1qhaPc1LjRYNvm3WX&#10;Y4IdhjHtXNX9o9pK0sTFomBAwemP/wBVel2c1trFmpulk3DjbtxxWLq2lGG88mKCMRSx4BZs49/r&#10;WMMUuflZrKjZXR595Nw7mUJvHfbWppl0SxUDypB9w12Nppljpll5d35RkkJJRc9P6VzWrWiG3EkM&#10;qqy5xGo5A9K2WIjUfLYl0+XU6PT9Yt5EEHlyeZ1dt+SfrVq1gQzTvJdYj+8UAyTXJaZ5PkebLNLH&#10;O/yhdvQepp1xqsun38biIhegz/FUeys3ylc19zqNVntobVGsSWckbwepGelUJ8OwikQqCOM9qrST&#10;PI1vcsjwmRwSAPx/Ditx9O85GKAlUxsD9Tnqa3oYn2bSkzOdLm1icjPbGBgVXcM5z3/Gqe4tIQxx&#10;kdMV1BsxK5E0bQxqCSao3On2ZDeVMeAMlhXrwrxZwTpMxFOGXg81MDtB4p9zAYCn8SjocVCHJOK6&#10;4vQwaswkUj5geabJIsoB4GOopZCNvWoCCTmk0FxsmGOV4FRnvTs9cnmkOA2D+FAmNDFWGDViKWMn&#10;Eqn6io2hcDdjjtTAjMcL+WaBK5YljkhVXOCjfdINCShl24/GneVIYChOAD3qp8yHBoTG1Yuxuyvu&#10;U8d60UuAbRhzgViLM2+rUUnmZXpmlJXKjIkln3An+EHpVi3kRoiVIJPHWq0sS+SDHjIGD9arQOYZ&#10;ATTTsJ7l+GxuJZ+ImI3c10V3pqCyxGmJIxkgU201S3uLEQ3HDrwki9vrV8BRCQH8w7eRnORWE5Ns&#10;6KcVY523uXtpg35iukt5ZJkBUIA3vXM30Qt7ggkYJ4qxpt3EjKswbyQ2SQelJq6uVGVnYq6ndmG9&#10;cKu1lbk1raZ4iT7MoeIG4Q/fI61W1TTTMz3ES7lI3Ag9ai0u1jt7YXUnz552gdCOxoai4guZSN7W&#10;i99psc5j+ZevHauWLAswHbHFbVveT3txKvnuBt5i7YrDaVbfUSJUITPIqYRtoOo09QaJygJX5e5q&#10;MlFcDH5U68uTKmyM4Q9aroCUx3HetVFmTkrksbwidJGQPg8rnFbVzfpOFhiTyG42gdKxY/ldfNQF&#10;e3augktYrnRiDF++XHI7GolEuDI4YpGiHnHe2OvcVSWZlgkthId27IB70l3PLZyzIrcgDp24qG2S&#10;S8kjl2k5cDIqLF3uW7CzSUu0+4Iv8I65q7fWaW0S+XErkjO1jyKuW9mIkd1LFycn2qC5G1fO+Un+&#10;9npWTbbNUkkMiht44FZ4EVyAeD0qOXVooJdoJwO2azpUdo9/mZbso5qwulLAvnXZDNjcFBzRyk8z&#10;6GtaTW10j3G0xxoMknu3asnXNR+0ShI84XjNVbm6mkhZUXbFuwKrYIiwBx60IGx1vKIflbG4DJ96&#10;zbyaVrmQhcq/SrhUSyN8/OPSoZPLbZlvmX9auLIaM1kklQgg7h39KvWsIuUQTT7QBjpUmR5eCvX8&#10;Kks0R5UDLyvRPWhy0CMbs2NJ0e0fOEMjA9MVo3FnEJYoGVCF5KqelXbRlgsP3EJ3MMkjjArMkQs6&#10;hHKtIOc1ztts6LJIqXNo19cLGij0AHT2rptN0i18NW6XcqCS4Przj6e9P0+1hs9La6l2Iz8R8/N9&#10;azdRvmvFd2bEcYwg9fejmFYNS1CW/vDLKCsache5rlpGaaeR8YJJ5Jq4l4xhclTvzgGo7GJLq6SF&#10;/lBOScdaXOoq7E9WU3g2IWbBxyc1NCrPERIQO44rQvJ9KikNrHbySybuGB5IrJuZLi1cE2ku1idu&#10;4VnTrKYrWI3hZmyEODnoPeiryXLyRIxiIJXpjNFbXYWRwUE0iyZBwelXp5XnQPGDjbg/WoIsq+Qy&#10;7mBBLLnOalaKS2bJKuvXIFZiIrdFjUgA+ac54zSyblx8v4kdajml2AkfLu6gVr6NCl1KoZDIq87W&#10;NJuwiglm8O1pBt3cjPpWhbKinzRhWJxkcZrW1uCH7AjGNN6NglBt/wD11zrPjjOBjg0k+ZBszp7G&#10;+sxAYbhVwi4THf61g6lFA+WVABnKnPNQQMqMS5bbng44NX1tW1aXMlxFBCo5bpmoS5Xc2b5kYtnC&#10;HuVEiuUz8xXtXQ6pFB5Atra1XKYIkUgsfqR1rJDx21w8cMhdOm7HWtW0uYlzE5bc/wDGWwSKuT6m&#10;e2hkwRSmVE2liWxiu7i8I2zIs1z8qlR8gBBB/rUul21hbaaoChWbvxnPqa1ZILuWzE4kRR/BngtW&#10;E6rb0KSsef6pD/Zd3tR94PPy5G32pkWpybwIYIVkOMELlifzrV1mGTU5fIGyIL959p5Nc5NptxYy&#10;L5rpuPKlGzWsbNai5mjQOozRgLIOSctkY5rdtFtbuKKWSVg54wI/lH61z93ZXs9vFMpDhV+YA5x7&#10;1UtrpwhVnchP4ewpON1oCZv6kLa3uTE8m/cvCg8fXNV7yGGOCCWCfyyR9wndj3zVKSVZ4FYruYd2&#10;ptpZXFxMPuqh/i7LS5bIdzc07VEsbWSX7Q80x/gBwAa1tO1MTXPm/K77Rt3Nhj+p5rHa3trKGS3Z&#10;I3kkH+tC1lRiKFwbt2y33PLccemRXNOhGeprCpbQ7dL2Ke6Y3EOyYLjc57enI5qkdRtmiMTwxIzu&#10;do28Ee3pVGzls3WFpYyXyPM35waSKaWRpGTTrYQIzDcEJxnvkmuZU+U257lm7sZGuITAeMZyo6g9&#10;+Klu7LfarJKhleM9Rgke59KyblLuPa9tPM7P0CKQCPzrY0mXUNXWW3ihkDBP3hlGAfp611J2jdmO&#10;8rIo3XiYzxiFDtkQbSQMg1oeHtcc6kkMwXDDkEYABrKutF82U5Zbe4h4y/G8E8cVmxp/ZN8qzje4&#10;6bWocYTjYu8oO56ZcQHUZfJS5jaM52Rgcg/Wudk017aSOCXGeRsB5Y+n6VR0TV72PU3giGRjcGb+&#10;EfWtS5nuNQgeVQsVxbtyCoOTnOR+X61NKpOhKz2FUhGpG63MfVIkCFVDKw7MetZkO0ttfgitWZhf&#10;rCJiYpTkbyMAmsiSPy5So+8pwT2r3sPXjJHl1abTJLhRjCrjb3zUKoroQSFYcjjrQzMZMt3pu5lY&#10;Hup6GupsxSIXGG96dGA7hD3qRiski/LjJ7VLdQqXV4h27UrjsHl/uwoJDDqTVRg0cuc4PtVy3myT&#10;EwIY9TmmoquzKcHrg4pXHYuQmGSI4O7jqazLmNg3I6VYgjVWypI7EetJcoVGSOD0NJaMGropKN2B&#10;1ap4RJH+8HAB4NIFyRgYx096tvIpt/LddrHkcU2xKI2S4WeXzAcE/eAFQTD5/amMMfXuMU8MGA8x&#10;T9QetO4rDY3MZyDx6VrWV1I67Y7gow7E1lyRFACBlT6VDls5GffFJpMpScWdHeTfaVCyyIZEHD46&#10;/WpItIvksxKbclW+YMBxj61zsVyynkkjvmun0zxRLaFY1iV4SMFKzlFpaGikm9R2m35hnSC63eUT&#10;t5ONtaN5Lb2cZltFyrEF1ZeD7iqssccpkuQpVCnmEEcfSsttS8t2gmTMLfdPQj/Gs+W7NuayLNhJ&#10;50lzcs43dAFIFYt3uadywJPPWmyzeTOWgJ2+uOtQtK7sX65NbQj1OecrqxMhUoAc5HamPP5ZClTj&#10;2ohuVD/MgPtTHlQyNjoe1aGZZaSO5ESRsdx4257120ENtY6RsmRppiv8JON1cloNuZb3egGU7H07&#10;mutXyykgjbzcfd5wBWNTexvS2uZc0MV0hmnTyXkxwTweevSpJYJLSGCBV2q/XacHP4Vp22mESgzx&#10;Z2DIJPBOc5q3YXcMkyzXuI03EKXHUVjJm8UQJbPFoqCRkQzHueo96r3duh0uSJSvtgdam1eWWa/d&#10;pGRYhxEi+nrWPLcNhgAA3QGsyipHEkRA2n5emPX8astKGjZ2YOzHkHtVVHKhnPIHYnrTiVMZP3Tj&#10;7vrSeoilL5kaM2zaoO4VWVXdJBI2C3PTpRcSTl0VFBG7uamaPdE7llyeDk9PYU9gKx2QDdnLNxzV&#10;UQlmBKnA/GtFYo4yA7ZUcgH1qDLSONrBI+5xTTE0ENtLcAStGdmerY5/CtXRLSae83LGNo6c/wCc&#10;VVt4JLt0hgkc54OTwK62zsYtMthbW+55nHztjk//AFqynI0hEi1KZY4Ps0BKMTz1yxottO+zRCe+&#10;+VV5x3qb7Fa6dbtc3b75DyuO30rE1LU5L+RQ7nYOAlZp3LZHe3z3t7IFJjt1PyDP5Vba8js7M7IS&#10;8uASW5GfpVKzhjeXdcZ8pew71YsrJdSeRXl8uFOrKMn6CiSTVmSZV7famgBmtLZopOQNgUgeue1S&#10;Wep2wtWs2imi3HruHJ+tbMvhyPOIpZZwMZOPlQVjX9tob3Rgecq8YwWxzn864JygvdGkW4byytXL&#10;ZSSfOFK8/maqS39zc3MjCWQgggZzjHpiqt5dafblV8xCiqAHXIz9anhRbuFZowjovClX6VrRpQXv&#10;A3cjWJpFBRUKgYBJ60VcWJ4xslVVYf3iM0V08yFY82WUA85PvVy2vYkGLjcV7gDPFauiaLZ3ZkN6&#10;Jt8Z5RRjAxnNZWp6TJaOZFwYGY7CDnjsDS5k3Ygil2TSyiBSIyflDdcVZiu7qJFUREf9NORVCOQo&#10;q7Pvdx61cs9RRPkuYvMT/Z4NVYZoy6lHNZsr72mI4ye9Z4jlBTKOC/3dwxmr+mQI17HMYXWHdnON&#10;1dq2kx3htp7gRq0J3cYww7CspTUNBWucjd6Dc21kZ5pYwduTGeTntWZZbg5yQoHPJruL63JSWNo2&#10;imkAKqO5J6A49KyptNWOU6ZbQvHvQEyEfeb6+lKM7rUexz97HGroYiuTxhf60skcsM0TuQO6471B&#10;cxfZLiSJ8MVYrkVo6ZeJvRZ0jYcAlh2rR7EnSafNKIDdyQtIDhc9Kn1HU3FpKhiuPMU5QhiEH+NW&#10;11C1m05YREjRjJ2s33v8K5XUdSkE7RxFoIz91Sd3Hsa5ormZpfQlS6vpImEwLPjIIYce3NZTWt/M&#10;2/7NK3zYHByac8t5OC8Ds5QfMTTU1DVkgk8uZ0yOT3/CuhLsRctWmoXGnRy28qyI7DkMMYrNInSV&#10;vJjLI5785/KqxlfzGMjF3zySc1oW1+yIqls4PG7oKdrCuPtZAjqpJwxwST0qSK9NpdvGs22Dd0Yc&#10;fjU9zeWjx7DDHJ5YJwuQDWC03yjrjPaha7lHYSajZ3NtLJMTLgHYisQAfXPWuYu9ztEUkTBGSgzx&#10;+frVeO5ADBnxuGFIrQ0bTxqM7hwTsXOB1PpRZRWoupYsdUdwYpFCAKQGxn+oq3qGp3a6eYLMTrEF&#10;GRt4PqT1rPv7V7KQRlt0YbAJ61DGFnhINwVCkEqzdRWTgnqWpMm07Vbu3LSTBpAy7cHIH4YrpdB1&#10;iSLz1VpVOMsEAPHoDXEz/ZvNJXzmH+0RWro1/BZXaShCWVeBu4NFSmpRtYcZuMrndyNbahardTIi&#10;xKrYy3J4659fwrD1azW7ha7gtzOzoEjCA/JjueuTV2e/FxaxTxRoI0wCM8Z61TttYhivsdYiwGxs&#10;bR79PXtXKoOK0NlPmdmZdpJLozJ51uXZxh9ykHHp/wDXroYdRFtbXktuBJEwHzMdzKfoecfX0o1M&#10;WuqapALe4ZkYZkxgY56CodYiis9LRUt2QOpHyclj0AP5Z9arSorvcd+R2Jhexapta3dGaHJGQTuJ&#10;PpjirkA/tGxe1ZLaC4PRsdfbvXM6PqQ0u7kguM24kB65+U1t6PcwveZeLzCeksmQDzTkpR1izPRv&#10;Ue/hVbd0E90PLwCSRior6xga6iWIBY16FUBY/hkZrS1C9ku5S8UirGgwygZJ/wDrVFY3aNNHC0Uc&#10;ci/dIIzj+ddEMVU+0yPZRMy506J8mIbTn6Y/AVRZUU4OM55J7V15hhdJCWfeWwWB3MKxNStvIBwh&#10;OerHvXdQxCmYVafLsc7Od8h4UHsRVhIJIbbeO/PWrCxxAq7clB0FMe46/Z1Gz+JTzzXVzHPYhwFw&#10;wUqT3BzUpbzQN+WTuQvSopXOTxt9aRrwFNpB49KNRaImMO+dAqjAGc5poQcs2DzxntVcXUYlO3JT&#10;0NK8i7dw5PYE09Quiw0UU2HYfTBwaUQbkIXY2Oc5qrFefdQjv2q0JFQnGMMOFpaj0IRE6ZLjk+nS&#10;kSFJF+Xj1qaSZtu1hhR61ntKd2c9O4qo3JlYfPAkYBDZJ7YrQ0m0hvSYzcLDIPu7+jVmGTeOTSI5&#10;PHT6VethJpM9FudOv59LSKKJFgiQIxV9xf3x+NcdqcLrcNvQoFOAD6UtprWo2ULQwXTiNuSp5H61&#10;DdX092QZpWkYd2rOMWnqaSmmiGQ+YijCjaMCofuA9zTjnuPekPzVqZDCQwJUYNWLHTjeeY+9VWMZ&#10;Oepqo3BzitDSiDK0TPgMOmcUpbBHc0vDML/2qyLggg8k4rqmtYI4ZDuz5R4ABx16dazfD+l+Vdm4&#10;YfIEypX3rYu7iCSMIse1UOcnI3GuWc9TrpxsiE3rgPJImEb5VVjyB61lyO1ySrPiNTkYqW73XVup&#10;2sAxx9AOtVbmAPayeVIFKgY7Z+lYmgXNwZFXacInAPrVGCTzXl8xgNo4yaTy5EgUueBxjuaFt8RS&#10;OR8o59zSAnMBSPfuBGOoqo6SMdxSQCtWxRbvMijCqvIIyCauXSrFZAlhvbpxTA5Qury4Xgr97I6V&#10;IVjCBievQe9TMjBSzKuTk8nrSO6BGCgb1HoDSuIguNrgZyDjPWo0yQqhiR6nmmTSvJAEAPmHoAK6&#10;jQNJaOBJXUHC5LMfu0SdkVFXLGi6VDGA0Eh3kZYsc4Fa91LFYRmRpTgrxGesh9T6Cq9xqkFtbgQg&#10;kL949ya5u6u5bucyvcbgT37VhuzRu2wt/eT6hLveQYHKheg+lUxGS3mMW47L3qdkOSd+CBjIqMLJ&#10;HIR5R8vHX+9VLQk1NHsUu9Tjt5GZoieQPpmr88l1brcrEsECYJCQxgnHvmqOgmS01SOWaMqudrFj&#10;jg9Kn8X2VwLaWSzfebhwSUbnbiuepNPZlIda+JYl0cwPdZeQ7WIi4U++O9cnqCabazJM0qSSFjvQ&#10;4yfwFW/Dekzfv0viUR422Bm5zVWWL7MvlNJaLgjc4TDGuPlXPe9y2tDAy97e7iu6FOSqrjArUh8S&#10;Lp8TW9rBHBu48yNAR+Oe9QxO1zcNF/aCiJgWIH6D2qrcK8hlihk8yNVwEJ6+vTrXUlFqxBvLCdSR&#10;Lmfe8jKAShAHAxiiq2lW1x9gVUbYFJGJDk/z6UVdohqX4pCunuAI4mmYeYGU7sH/ACKp63pcUtlG&#10;8YMgDZJVugqrJqcd3OFk3cEE4HL9MfTim3L7LZgsjBWOGUcMKzUWnczMHVLeKG88uHAUgHaDwPar&#10;dlo82yF5YCUkbhh2+tWNO0Nr67S4OEtlYBt75Y/hXbwrBLM7gNHtHCn7pA9KudSysgsVLXSINOtM&#10;Tvi5OShU5X6GtlwP7ODFQj7AH289f/11koVuWkjZ2w+NoIyBz3rTtkBgOnmTMzcK+eOK53d6lIqW&#10;9jcSs6yFyFcbCe3FUrzT5I5g8kzMyKSu3+H0rfVPs9q0DSqH8wgsx5rKuLyEyyQAKrxgjLncCPwp&#10;xbuU4qx5xqplk1KVdr7uM5HJPrUkVldQ2q3BT5WPAHeujns7y58+eIRLIqgANwfrmsSHVpIDsPzb&#10;T69661K60MizY3Nw9tIipzH82SOlNnt/tcPn3NykZUcjvVSfVJjIXiXy0PVQarIDOCGHvyaErO4E&#10;llfvbykDDJ0INWL9pC/7sfI/IrKeCSA7mQhD90kda19Klil+S63CIA4bGQG7VTstRFax0ue/uRFE&#10;DuY8mrWp6LeaY6hl3ITxg813ljBLptnFGI0PmAEsFxxj1qlcm4N1gxeZGBndkECuf2z5i+TQ8+Ad&#10;mcnIz1qPJXIHNaeo6dc28m5kOXycKPuj3p2ny28L7pIxI3Q5HGK6ObS5BkSOjKNqqmOtdBpOoR2s&#10;qvGwDFNrc4zis7WLK2gKTWrfu2HzAnJzWUJtpGCaduZDOv1Z4tTU+UqtcKv3xwMdTXLOw6e/Nauj&#10;3saN5cq793bFTzxWt3fM0q7CuAQvAI+tQvd3BK7MmCRGUxsOGHp3qOa3aPkkKO1amqaO9p5dxaJI&#10;8Lgtnb92sgsZGBb1q4tSV0DVmbmkmVLZ5WZigIqWV0ecLgAN19sVQimmVTECAGIJA70gTMbzvwq8&#10;KoPX61m1qO5rWF5PbagESUmMHGF7it651MtdQ7of3RfoR7etYGjXsESEkAyN93I5XFakmy4t2e6l&#10;SMkYVAeT+H41zy0lsbxV4mnJZ2usSLO8Su2QdiEZqHWI7hY1jjQW8aZ2hWrN0S9m0mUfNuhY7QwH&#10;NaN5qsJ/fKoZ0z8h5FLW4XVrFTSXupPMUxu0OcB/Q1JcqYygQHzg24t6CtzTL2zTTMypJGGy3CcV&#10;m3l5BHnbtaOQfdydwpp3exK0LOiS+cWbzJNysd4HYVKl5b6ibmKYvvZf3IxwcVQgvrS1tWCxyR5H&#10;zdt31qW1uLS5mtWeJo15EYD9TRrF3RWj0ZHbWKswEwIkx90dqzr+0W1vCkRxu6gmusju2guSsdvz&#10;yCzck/hVO60+3mh864g2jJJdeq5reljWpe8Z1KCa0OLlWQZbkpnGadEFdSScfWuoOhRHRpRbP5jE&#10;7hkgHArmDAydTtPoa9OjiYVdjiqUpQ3I5UQfdPPpUWD6U9lKsQSDTCwFdJg2W7T5gRtHHXNJIwyT&#10;u5z09KTTxG9yEkbCt3NPvI44pCIyHUde1T1K6A9wzrh8HiqjHPQU8q0oz27CpEjKowPXFULcr9D1&#10;p6HnrxSFDnpzSfypkk6nBxUv8RqvExBAP4VaIjiTO7JOO9BRGXA4LVHninyR4kIxx1FN4JwegoEN&#10;bGMgU1WZH3KcGnkq2R2qNsDoKAOv0HXJWWSCV8fIAAq1duGlljAjBMjngGsfw3ZAW73bjLOdqD1r&#10;bW7W2uPOY7to2gDsa46lr6HXTvy6k/nJb6cYT/rAAOe9Ycs+4YzggD8amnneeVd3QnPA61TuYCWG&#10;CWK8msTS49pI5GRO46GlDyO7QK37vb8wqlFGY3VuuO/9Keski75XbCdB9aGHMa+i3lstvNb7ysgO&#10;QKZrcr5O0jCgYrNspo4bwHJw33sCt+WKO+tZPLVnOMjC5P0pN2GtTn2I2xuw3N6Zqxo+ntqt20O8&#10;R4yXb0FTrpU6eWs0cuXycBC3AqbT7SW3t9QluImjiKELuGGY/jUylpoO2ppRaDp+l209283mvEOB&#10;xwfeuZ1fxFdwSm3guFkhGCfl6mpJtVt/7PmghhkDTLhnZulc9LGkcTM03zehrNO+5foWW8S3UwYe&#10;XHv6DAqsdfkDKskCLz1HWq1mjyXGUIJUZ49KmeAzzI8ELOhPzZXqalzSGo3JpPEQklRRB8i85zzm&#10;urhlhnsIpU+UsMoQO9cTcWsgn2mMBQCQOneuo0eO7+wwpGrsqnIGOlRKaZUYs0pJXvJ7e2lbCnCO&#10;6jnGa1NZ0wW9nbpaymWRH+cFuAPeq8Ng1vmRyPtCjOMHBOc81BrsN0mj3N2s26QgcKMcd645Lmdo&#10;IbVhtu88KYkkia4kyERRkIK52a2hPmm5vFkZj8yDrU/hGdbiW6+1FnwnyDPIrDv4LmS7C2EVx94j&#10;JGd35UoUHB6sbkmjQsrLTDMoS424XLLjJNW7dLEXqwxQnc+cEjDE1nWulanp25nh2qRlmVM4rTtf&#10;P1K7/wCPZ5EUBRION3P/AOqtoxV73JRNc6rNay+VCAiAcDbmirvkSW5MXnMAvTcm7iitLodjzNLo&#10;4XJ5Xoe/5/StbTZVvJUikAJZxlmPNc/b280zgKMkkYBNa9vDcabco7ERscjaRkgfSt5LQxR292lr&#10;Jbw/Z8JEr4xGME471pQW4jsdyqMlslT8zsPXis60dbxkkW3dSsQHllhtIPfitOQ+QqM2YwvVOc4+&#10;nJ/GuJ9ikjDmjYPOInZgD8oI7d60bQi3tC0gDSMOoOMe3+fSoZY4vtck7P8AKRw4Oe3eq+ozQXqD&#10;EvklRgq5wG9gR3p2uiluWbm8sftKYulK5BaNucHHrWNe3UXnzTQgLuOMluTSuLG1tIonR2PVygzz&#10;9ajjnsxcHyh5qkdGHT/CrVhvU1bVgti7XV4PmT7gGPwNZVraQ2Tl5rZTuB8uVeoz6561YIj3N5zl&#10;Fwc7ORntXK6lqzyP5Q3YXvk1cFd6GUiHVjANQdIHLIO59aiZ8bdo28c+9IpXy2DL857nrSJt2ZYr&#10;lT0NdFrIg07W+XyvJliSTH3S3Y1seHrWVNWWCRYpIZz84ABwcccGuRaRUf5Rn1roPD+qJa3fmyZ5&#10;GMkZxWc07OxUdzvdTNtbghp2kVcKIc4GKfpcD6hKJCiw2ka/NuOK5+eNJgbva0k852xogPzD8elW&#10;lNzd+HWtra3cOJfmBIUjHrk1hTgmzVsTWtfV0a0s7eOCIEguvVqpWr3FxbH7Pb7jt5kboPpVW9sp&#10;LMRreyxQvKuQHJ/oKc0E0NgjiRHiboY5AcfUdRXckkjLdkepaTPFbpJdJFskGVIIyR+Fc5Lp9uWx&#10;GSGJ4+bgV0E17JJBHAwG2Mccc1iSqEn3BsDPemSxBpE9rPEt03krIu5XHzcfhWxZ6Un2lJ4rlbiE&#10;EF0YfMR7ilsZpridI87zs2oMZ/D61266faaPb2oe2jdtnMh7t7/j2rkqNp2N6cOYzpty2iRzK1vG&#10;EATJ+8Pofyrgdb0yeG6klEO2I85XpXY61NNqN8qwqPLUBRzxnisfVtGuxMbdjleowx5pU/d1FOHY&#10;5m0WSSRY0BZieFHrXRjTD9kEgij2qMYU85qGDThaxhW3BgcNIi8jPb/PrWnaXdzG0dqqIyISqSNg&#10;AY7tWk32ItZGbp+lJPemAu8DYJ3Afd9qvahZSJHFbG4j8pDuZynzdvzq3E0RmN20iPcdCgPUc81S&#10;1C6+3wecLZwATuY54OScc/5xWTu2ClYjttSn0y28ua2E1uW4LjI9q2tPubYWk0scab3bcDjAHsBX&#10;JfaPMhFrIzbN3atGw01zAZ23eWo7OBkfnQ13L3NmKdroslxMVQgqEOCB71RurZbMNJMZpIwflKmr&#10;LiFdOSLZEJA25mEm4gVZsVijWVZCjIU5VmOP5Vmp21K5Tn0v42u4yz/L2C8/nXY2Qt10yG72os4G&#10;Bkfd98Vm32m6fNYhbWBY5OodeenXmsJL26twvnRskW7AJ/Or+NCvZnaW9zvYvM4Abgbh1J9Kbb+Y&#10;jTvcY8jcNu/nd+FY0EjzEywPuTHzJUNs10139ljikcbt2xhnFYygi7u52Ntb20UTk4VmGeDkfT1q&#10;vLa6fcQBp0UBRhWI5BqoixW7Bpbny1Ug7XQqT9AabqOrW8vEZZ1A4UJ1rCnzRldM2dnHVGJfaGwV&#10;7iJg0e7CEcZrKTT7iZ5AIiGQZOa694Zbm0hScPHG+dwA5UfSoYrqPT0kWS6WSPO1eMH2ya9WljZR&#10;VnqcE8PFu5yEUR8zBBBq1LbjIYHhuuT0rpDZ2zxPt2ibbvO49R7e1Y97FLG0sTxFGUBs+or0KOJj&#10;UOadFwM8w7OjZ9s0i5GQ2eKi8x0f5wc+hpWlaTj+VdCaexjaxYXEmd3AAqs6gLkHvTmlJUZPNRHl&#10;utMBwP5U5Tk9eKizg4NO56UCLYLSJtAyR0zUEp2jB60kU5Vhjn8K0hYPdIHddg9SKHJJajs2Y6k7&#10;uKuWllNfSAR4xnBJ7VrWmiwqVLPvJGR6VpwwxwxlduwN1AFYTrpbGkKTe5NbYgsVtYgu1ON39ajk&#10;+8dkgAXg57Ush+zKikrk9CayZ714n2Z37v7vrXLdy1OnbQvMAWD7wB35qF5lWf74UAkAZ61CQ7QF&#10;ZVPI6k9qfDYTOFb7MX3ZZSzbePxwP1osGoyUiRgGOGB5Aq5bWb3d0luoA3kY3HioYtrK04Ayhwx3&#10;DANa+gwTS6ul4yE20R+dj/Dx1rOUrIqKuzWg0G30e3865aCYseSE3YH0q2fFWjadAqQwkk/xMuAa&#10;qeJNa09LELHOkgI+URuMmvMbiWW4mCiOREL4wR0FYpuW5s7RPSJ9QkuY7mdZnRSpOSeMY6CvPLPW&#10;bxvNtvPZjKCBuPWuvu9Us4LJLBvMLlAm5QCv1zmuPtdIU6iQZFKI3uN1VoidRy6G8tiZFZ2n3cIg&#10;yDV218LXNxbGSeORGJwqAV2ukrFbRAFkjATKqgzXQWsSQQrLJP8AeXdsHap5hpHI6L4ItbFTPdsx&#10;3D/VnpV6RLCw5+xpJFnAjC1atNXF7qMsciiOFR8uQf8ADFUp2iuNyxE5DdTkUmr7lJ2LAjtpRn+y&#10;7dAy5VnIJxVSPWoZ4/s1qI/MXOVj4NSWERMwZ2HOQWc9qoz/ANnaWlxqEdkWZsg4fP8AkGs3HqVz&#10;Mc8upXdnPbvG0YZDtctSac88+hvbXG24JBVmY4IFc7pOvCfW83OQu3bEmeFFS6DqBj8RXEbOfIdm&#10;PX7tTKEgUl1LeiwWMFxJJFCbfYcFixIcd+tXp5FicwacscRY5XYc/iarXlyIbmW3WaOPd8wZxwV+&#10;ppllZNLp815bSgyFyN+3jHtmudQlze8N26Fmwe7uFV7m5YK2d0QjyD75q6Lu/iRdkMflhggQN196&#10;w9MuLqAh3kLOz7AoG4Nz3x0rpGMThcukdxnKonO72wT1roUUtgRfSO5lRZRAsTOMspx16UVWk1i6&#10;RsPpzuf70asR+gop2A8okWLSY7f7KAbyRmIlL/dX3HY/4/SobCwnurl5J7hYxkhncls59B3q9JpK&#10;PFc3cjufLlbZkcEnGB/Krum2czWLNcyrCVGAzdQK0cvd0MbO51ejWs1vaoyu/wAo2iRARu/LNZ+p&#10;TeVdBHKvuO5lwPmHrkCoxr12NIjgiLYXgOB+fNY19LNHse8njkYr/G3P4VjCm27sdzQudRnhbKFR&#10;GwyFb5Rx2HOKlhvLLUdkksKvjCKFIyn+Az3rP0KyS7RZrxQYQTsySa1F3QtvhhQQOCu1FGdvrSl2&#10;Q0Tz2Frc2q24AjZOC69C3YZHFUp9BtrE2+wySyy/MzIw5PoowK0bfV7aA+Uh+Vfueaudx9KhGotJ&#10;OwaUAKMAE4APtWK57+RehWlheCwnUxoPLPyxsAc578kgGuNurGWS5JuSABwoD5x7VvXEl4krLLiW&#10;CMHLg54PpmucvAhuWNujIB6nn611Uk0Zz1RdGmQthFf5gvzYOMHtVaW2nsIGikQKHALMpzSQXbJI&#10;j5ZQvDY6sK1b6+ju9NGYhGF6Dv8AjWt2mY2OeCRjOwH3J7052SEKVc7j2B6UXspZhwoG3ChRxVQD&#10;bgkc/WtLXA6vSvENyjpEpUnG35xgD9RXR319DaaRAmpTSO7ncEgfHH4j/Guf8JRrmWeRAQCMvgHa&#10;O/WqviOd7nUGlCkRNxHkAcClGCuVeyLOrX6a/qFtbWg8uNVCqZcce5OKpS2d9pgZgweIH76Hcpp/&#10;h51tbqS7JTMSHbvGctUN1ePcStI4Csemwbfw4rUm5p/bdJvrYOBNb3OMMANyk+vbA/ziseTM0j5c&#10;fIOPfntVOJ/LlbB4IrS05GubgQROqyy4A/vfQelJ6DWpu+HJ0tLtXmVdjc7XA44+9jHNbusXcF2T&#10;BOxfdkfISAo4OaoSyWfhaWJWgW4utmZCzcA+nSseTxA08rhrO3VXYkuqksM+mTisZU+Z3NVUSVjp&#10;tJgtrXfcvJGyNzCM4I/AE1I4uLeBLwFc7hlJCO56gY/UmsG2vbNkXfLgnqm3B/wqSdpQzBEyrngh&#10;s9uKylCSZopJomgEV15rM3lx+fjOC2cc4JJ/lWbrdnONTdi0SxRjaFQbQR23Y4JrS0iSCBWg8kMS&#10;OAx6n1/+tU2oxxtA8jTSBmlJfA7DoPxoTsxNJo50WskGnRXDAxOTxPIxwMdgKrX2qBo4UhRSEyWf&#10;GN/uc/y6c11Uen+baIlwjSIWMnzc8Y4wKy9dsrZ9XmgVRHCrLHHgfdLAHn1781SlHmsZum7XOWMo&#10;JMhzkn7g4UVsWEk4g3idChOBHnH55FVtRsFsZ0hWMsV4IzwafaOun3G6eM4J5T2NXJJohXTNRIoN&#10;KkaaZ0dpOQEJYp/IVS+2oL1iB8jdDyP61JNLtjj2sFtXbiM849+arXMJs5yyuHVhxjrWaiupfMbW&#10;n3chk8uOMsORwePzzVTWRKI9k/zRgbVx1xmptBF0mpw2sm6NZWALegNd0mj6Xa5tZlDuCSqk549a&#10;cYtPQNzz/S7O8gga7iicopGYwOGFdo2oLeafkuloMZkUwlW49CMVn+I9e/s147ezjhj2ck7ByK5a&#10;61a6vZfNmndt/BQMQv5USoc7uyo1eVWOoXTbmVgy3e9GOVGSxA9Tmp2jDlre5WQSIPkf2riDdywT&#10;gpcyKQPu7jinQ+IpobgMqxl+mXBI/U1P1V33H7dNHfWNy8Vk0fnRTjOGGPmFcfqk4fUi8pYxZwF4&#10;H8gKcmoXku3bcQ4H8CAf4VEL2+ub1XaNGI4VdmRiqVDluyfac2hvW1+89iUtnuJpR/dLfKPTn/Gp&#10;dI1d5pTbXluWPQO/QD0qK1t7WS32TyiCfJ6RAg/pXMXgmtbl1jkk2qOCvYVnGPM2kXLRJs7aeziu&#10;DLchEUnooBGcfzrnNR0uZ72Mwox848egrPg1i6nVI5mZjjbn2rp7C/gsZ4IpHIOwhgV71rCpUo+Z&#10;jKnGZzd9pdxp+0TEZPUCqZ+tdrfQxawBh1STkccZ9OKw77QpIpdlv+8Krlq76GLUlaW5y1aDi9DF&#10;xz8tXLCwmvptsa8A8k9Kt6doU15uklPlRKec9TXQMsGmWpt1XCE8n1/Gtp1ltEiFJ7sqxaZbQHbG&#10;gMo/vc49806dCoEcpG7nIXIptrfLJK6kHY2Auex9ak1OBoVYb/mYZVm5rF3bN7JIbGMsShO4DCjG&#10;QBTy8gKuB25+bOap2MztOIyRnbgZ6ZrtbDRrVdJ/tK+jZkX7sY6fWs5+7uXDU506LdaksdyEZY3H&#10;3nYIp7cGqMmmWdrqLWrvL5kQy2wA/rnj8q6bVLiK41DR7ONVjgDbwidhnH+frWH4gnnbxFItuPlV&#10;lOEA5x61mptlOKRbtL6KwtZ5hYW5ESEqbhN75A4Gc8H6Vzl342vpEPlRxx7uqMA4z7Ajiup1ewmn&#10;047ULSFdx+Xd1A6mvPZ7Q28vlspD5yfrQht2JX1S5MTK9vDGJeCyJsyfXA4rsNEupYtAu5JUaXcm&#10;045/H6Vx96reXEjc7sYwa63wwLCaxubKVWM/lHjd1H1pVFoEHqck8Uk7lHuE2L0yxwPoKq39n9mk&#10;zbTOyFc5GVrprzwyv9nG+8zbGPxqlb26qimK6t2OMHd6fSsFK25o0VtEtLW/jnF/IzFEynz89ea6&#10;6x8Jad56yxWzsBHvTeOG9znr+lZvhvSDDfm6kV2iiBZinGfarWqR3t/dSXghm4bGNxIA9OKv4iVo&#10;a2iWiz3UsEciiROqq6gAfQHFT3d95stwmVK/dA61wh+22t2zwyywyEH5hnj2qJJ5spKt1NGyH5tx&#10;zz61LjYq53UM6Q3Zt4gSVTcxMXH6kUye7QwfJaQRkcbo8nd/h+tZllfuJ932uQRsvzNwSx/LiopN&#10;UjhtZUkdtzHtk7vzouBpxSTySK5mPljtHgUzV4zcafdKhx8hIJB5rBl8RIVhSNo4UQYKoSMVWXUx&#10;MWjl1h1RsgjYCMfWkx9TmJGIuM9PpW/4akE+r/vMFmVuvc4/nWWXhgeRDHHNHnhzwfqKZb3kEGpR&#10;yQqwVXBDbulNSuK2pva3t1K4hMSGJIBsd5TgNXVWvm6V4bhXykdcYV1bPHrWCG0uSMNcXmRuLhc+&#10;tEniSUXMGnQRxtbEgqe1ZSba0GWdGlwD59pDOrOzEsw3oM8cdq35tUltIo1LEwOfv7dzp+Y5/Suf&#10;ub6GxsnaRY0utzARopORnvk1lw+LbuULapIsa4O47cke/wCVRHnbLTR3i395cjzI5bWMHsXGfrye&#10;PpRXnqoGUGOSB1PIZjgnPNFXqBsvJZzmGO0uEjiUhv34A+bp+PTNaCf2NJG63WpiV3z8qoFx7Zri&#10;ncjBAz9KbJPuC7Dj1rs9nE5ueRrtbtJKES6jwMrGu4YX3NRJ4YW5YSTahmMna78cH256VRF3LHAy&#10;R4C45OBVZb6eRSokkb2zxTtESbOzuNO0jTtLH2fVgXxj5Wzx9Kpw3WlQxK015NPKFYARZA/WuTl1&#10;B84ERYEeuKRLwtkeXsfFJRiHMzpIWtLrduLo5I24AOPemXEUaPIkErPERjcy4z/hXNRXey6VXViQ&#10;D0rSN0qxkkcnpmq9nFoXMzeFnAmjkGRbjcuHCNtYf40+Oy03S9HF3cBJJG+5kZI9BXIS3qxSqyyu&#10;BnBwa19W1KG80u0tYmVmCZZge9QoJPQfMyrFrCCdm+x253NwWXpT729tHieGWJTKG+8o4xWXJEVR&#10;V2jJ75pJVUEZXnvWnKibk0OhtfwqbV1Y7vuFwGq3beELuRiZHhiA6I78n8qhj0mdniYlYklGVLHr&#10;WrPo8+nwH7bcETOQsSiQ4UepqXEpD9OtZdO0W8gcx+Z5hB2nJ/CuYu/ODgSFgeoBNdc23TPDqPcw&#10;tI7SnZtPB96467uHlu2Z8bm7Dt7U4IJE9qrSWjjHG8c1G4Iba3XHerUM6RaU0Y/1jyZPtiqiMS/z&#10;c/WqRDK+1muhEi7mbgD3rqtJh/sC5VwsU14y8O3IT1ArHsVT7f5mDuX0FX9txfTKY/kjU7RIw4Ht&#10;Q0JNl7VC927NJ8zvyXNafh3w6l5aWwKxHzt5YuemKxLwvax7BKZVPBJHT3rotH1dNKs4J5QWRAVB&#10;UetS9i4+Zja7o8VhqMkKKyxg4QO43VDb3M0MCKYm2E8Nu7Vd1a5s9e12E26ylmxhnA2ketdJYWln&#10;cQSGd7do4ssxwF4HRR9aiTuaLTY5sw74nkhKRR9fmOTn271ftDp09konnEk6EkICQT7811sdhoxt&#10;YmSONG2mSRlG4qPT3Pb8aaYNNkuIYIrVZJ3bGSoOCeQOnYdaz5Ysu7MHTPE8cbRWzWpMm7ac9AKq&#10;azFbaks1yp2FirEHjB6f0/WuzXSbGR0YW6os02yJsDDAD5mpIdMsZZL2R4XNrGkhDEgj5c4/Mjr7&#10;VPs43uh87tY49dKt5UhNwq/amAzyPl56/wD1qhv9F0do5BLMxnQ7tyfxe1dX/ZlnEtrE0I82QZY5&#10;5XNXZ9K0m1mCLgKQOWO4k9cirSsSzzO4tdPdRbRRzMxX5JthHPoRVSDT5WnWOTcUQ/eArvrmazhu&#10;HQ26ouP3ZJJzWrBbWtrZZVl3bdxYsMrTaJscFBaXVrrFrcoZbiNSGcheeKsaxfakNTkkiEhWX7oR&#10;eQPTNdjZX0MOlXEjFJMsVjOOWJz61h6jr8lgrGKMxuWGAcH5QT/Okkw2OVudH1S6LXFxGwReD5xA&#10;NZUmj3DSHyvJ3A/89hWtq95PqZaZXKqVyU3ZFYkbEyggcEY57VaJbHHT7+3kzLECpHDdc1XlXexL&#10;4O3+ECtk37QrEnnswxjGaxphNeXcsUAwD1b0p6vYNCOObyfmH3s8AV1vhn7Re3BJ8tCF48whcn2r&#10;K0ewu7Fzut4piehZQa2TqOpJtja1tY1xkAR9K09g5IzdRJmncrb6DciW/kM0snzeVHyPzqrq919o&#10;0+DUbayhgWQFSEOT170/+17iXyxOIXAwFzGOK07d7p9LE80dt9m8z/VhB+f5UewUEUqrkcWAssq7&#10;owvfK9qknX7SzeT5kioOGfrXqdnpOk3yQzW6yJuADEKvB/Go/wCxtNa1STLDe5Q/dz17Cs3YpXPN&#10;rZ/ssaB2cspySh5rQk1GKSLOCJFOQT/WvQj4Ts/sf2mKb5YyRICqnHtVJPD181s1zGLfbgldyjGP&#10;c1lKC3RaZyun3SXEGyVyoO4AjjnsKdckzW8KAlpIyVkDHG7mupttI16S38yOyt3jVgCUVSceuMVr&#10;TeGytjJdzyALGA2WQc/hUx5ou42laxwNt4fuZmM9vbO8ZOA2cA/jV9vDd3dSKss0UAGQ5ZwQBjNa&#10;d1qzrY3Jt3CqzLHGSuFGQeg7VyljrLywXLCOOO5jH71y38PTgfWto1ZWuQ4LY14dBgtr9YoI/tjZ&#10;5Yt0HrgV0PiTU00+xtLKEK7lgCA3avMtR1kLqiXFjcPnYAzA4zWol/Z6/YvFcQstxGu5pVOMe9KV&#10;5asastjYu9YsJJ7W9kZRJCjBYh2wSOTWV/wkCJNNLbQxhmPDHk4plp4Da4MT2d+J0lUsCCB+HNZW&#10;ueE9U0icDcX43fJ2oiDNi88Vag4jjjmIXaARjqaxpLlJ3e4mkHmsctWXBC8qlnOZD1PpWtpfhxtS&#10;uEjiJc/xdfyqkiSlKiyXSsTui6gitnRgsF080kRNvKhjyprrofBsNjttHsZZGJ+8RkfWtDVtLtNJ&#10;iijhW337cvEFBf8AGiUug1E4SG+vbfzLDcrWxzgN0/OqEPh69nu0PlAqzZyrdq768tigQi1y0jBQ&#10;m3BHv9KuyaIYVE0kMkcKjIIYjn6Vg0+hoijJpitYz2gaSPy9pJB+7VFbi38Oxt/pDNHJyyuSea0j&#10;JdRFpFZmDsq4PQ+5rmvGryMyEr838RHQd+KpakvQ0rjX7TzI8W4fcNxIXp+dYFxHY3+ou5Xy426h&#10;TwD61c0pPO8MzSM23ac725/CsXzUTT0hiQZeTcz5PNPl1DmNu38L2wQSQapJJk4wkedtXLHweJ7o&#10;PJcNNFGfmUrjJ9K0fBtqs9vNlTyecGpYbj7BfXtkvzupyBntmoehRnSaJbC/a2WJTKD8yqmFxWDq&#10;XhSK5vCiQR2yHkHdhj+tdhHc7vEdwiKxLKflPeqGvi3bVbZXDxyBQFwOBiiwHnM3h28jtS8S+cSx&#10;A2n0OKpNpM9qiTXKtGC2GXuK6y71y4GpzwW0abcbSiryff61r6bpMV7Ek9yJd56I44H41lOUolpK&#10;RwEdpPlmhTKdiw4xXV2GlS3WlxSrEIGjGAzY5OevrXT3VnpNjbL9taONFwT8uc1X/tbT9RkhtrGC&#10;R4lcDcPlArNNy3RTikczbWiahcF71ZZJd5HynHHpitlfDmnpC222MbNwSf7pq5Z2xt9QDRKgBYgB&#10;z83U5JrYKlLeIM37zO5+OwNXzWWgKJgQ+G1it4ljWGRdvVmKnqeKK6IugRApzhQKKm5VjwCOWcId&#10;0smf4RmuxsPDd5daWkpQ5l+4N2DUU07pPOIEWOF2JWML0BNWYPEmpWigLcMyKu1Q2CF/OvQ5GcPO&#10;ile+E9dg2+VuZemNwNZf9l61F5h+6I+GORx7V0UniPVIrb7T9pyWOMEDBrOvtXub22RJHTapJwig&#10;c++KOR9Q50UrWw1S9XbbwSSH1FU59N1KCZkdvnXqM1o2up3tqDHDcyIp7KcVastTl0+f7cMPJF8w&#10;3jOT/WhxsClc5vZep/Fz9auwaZq1xb+eFdos7chh1q7feJbm+mSaMCFlByU75Oa1fD2qg212tyI5&#10;GO1gX7Y61LbK0Obk0LVha7vscxUN125zUMFjqin5beUAdSyniuhbxZqSzyLbTKIi2FUrkAVd07xR&#10;eXGohbl08t12sGT5fypJsehnRadqX2dJfspcZ/hINaEXh3VLibfLb+WgAYb+OPWul/tKObS2AghE&#10;sbbQ6AA+34Vk6d4r1e51AWLSowJKHKDgVXNILRG+QkZNxJ1U7IEB6sO/0qHV9TgO9IYw7MBvkfkk&#10;98ZqXWZxb6pbRwsGEQ4yPWsR13BiCuSeSe1bKNzBysWTqlxf28NrcH93CcpkcY9KxLiZZroHyVjC&#10;H7gHWtGSMQxFlcHjODR59tdQqJ4Nso+9LEo+Ye9S4lKa6me5V1LrxzwKSKMtls1ev7dQPMgEktuA&#10;Pn64+pAxUvh/ypb/ABLGHVFLbT3IoWg3qy3p1o1rYSXshKySHCDHb1qaxu1nt5YpGYKJC64HfAB/&#10;lTb29aWI7zjngdhVKEGJBu/i5zn3poi50Gn2sN7M0DqQZVIXd0B7VnXKXMVpc2MkbK8BD8dCB/8A&#10;rqK3uWSX5XOcdzXUWGmzXuqEQRwndERKsrfL057GomzSGqOR8OK7X7koX2o3/AeK29Qlaws7KyMZ&#10;RmxI5I5b0plnZNHrc0G1Y85XCDqp7g96jlMl/wCJEXcXCuFXJz0qYlHSS3kapDEwb7OoDzFOpUH+&#10;pNMhvnD3EwJVo0ESZbnzH6/Wn30H2uaaM2jQxg+UWU5+6NzcjqeKyI7Q2a2rSRsQQ87bv7vQfy60&#10;rIrU6QailoZ5QrrDaQiJBuyN5HJ/z61HDcu2hWlqx+a7nBCHrsB9fTr+tY8jPaeHVmKMPtUx4YdR&#10;6Z6kVbjuvsut2hlYzi1t1/dhdmGxwvOMct196VguSG5kl1Fp3ZmTfg4OOOuOfrirGs3TWR8ouTAs&#10;JePccsAe1ZthNC9xNOiqsbkkKzjAJPQc1Brl1Gbm6EQQKqqgUkMwOOcEdqdhXKd2xl06Odd/BAwf&#10;rW/aRTHSbkvJjeoJ3np9a5wO0cFrASxjZw4A5/DFWNZ1WKVXjjlkD7gAuzbxjv8A4UxGnbTK1jFC&#10;Y3ZfNzkDsO9c7rUsl5PcSvOSxboRggZ4rU064uRpUcKOWLTYVApJJ9KxtSS5M08cxRXU/NtA4NNK&#10;wMh01fMtJ4sfPsPzGucEdyjsBLjaehFdPpNw8cd1CD8pAYv0Ix6VkXsYSZ3VmG7k7hQyUJAJrlQZ&#10;5FAH3cL96uj0zQUS2mmeVw3UjbzWC0SokTQ4PA49Ca7PSLq5hsmSYCRQvLMOK0hoTK7ND/hHh/YT&#10;ahbFim0ZyuK5i9kCAqSzHaBxXc2d6mo6FMgWSOGIAeYG+Xd6Yz/SsS48OXf2gSPCBCSN4J2jA7+t&#10;WqjE4HOLdIwIPWMdqvWOs4u7W1WX5CATngZximy6IqXrmBf3cuQgDdfbOKaNJWwvA0kUhjZsAhe+&#10;PX2pSdxxVjr7W6exsYy8keNxbaDyRVRLmS/trbashdJSyheRgnqaq6dDDdPH9pV3GdoJbH6V6p4Q&#10;0KztbNmIQs5yNg4x2rCSNUzmIJLqPRb2JoZlZ2PyNxtOKn0zTNYu7VoBayLFLHgO7fKOK72abT2m&#10;YSKrGP7w2nFVb7XdOjjjjS4GSeEj7j+VSMy/COnarp6lLxQBgqDuz9P61F4ntb0aI8ce2RTJ8+w8&#10;7e1L/wAJVHNdloopCigAHPB9scc/403U714TEsfmTBmYDBx07t+dFrgeT6nqfkWstj9naPMgYZ9R&#10;xXMeaY7p5g+126+9ek6xp9jq98iXSpZzEHMiAkHj14yay774dXYgt5bGT7V5mdwYDg0KNgbuefC3&#10;ZmLBeAecVNZu1rdeaoLr0ZfUGuyh8GT2M4j1SWGEHqm8Z/nWgmh6FbwyXRD+WjHBZwVfHXOTSuHK&#10;UPD07rAsaH96reYoV+in/wDV+tdhLHPcW7yzWzsGGwjGeOuQa4F9dLXLpYQQ2VuTiRourD/PpXYp&#10;qM66bBdwNGhgAG52IB64Ppn2poChaaFp1lZTXk1tJIdwI3KcY9Pqa6HwssTzTuIY45UXcEjxxkji&#10;m2uuzaxol1a3aR+eq74pIsEMR0wQeDWppFrHY6LdXW3fcPw7ge3QYFJ3uMTVfEM1lKhiXI6c102i&#10;taalapcPDEZmALEqM15RPeQzXQt408xd3mMwfLA+hHb8hXonhO68+BplQqijAyOSR1piLOr3dvBc&#10;iOW3jJB+Ukgbaqa3ffbdIdLcmOXZ97AIrl9Zu7vVNYuTaxjy1ba8m4BgB7Vbn1gCzjaOBpY8eXuD&#10;Dr6ngUtwOTsdamubq4gZEDR/KuB0Pc1zmumXzwkrE78vk1c1aymtdX32ciQRzqWP7zOR3GDzVG8t&#10;kvriCS3nMgTCNG5C/r2/KoirSKlqjX8Lo13pE9q5CRlsYPes5raGCS9VxmOBgsbHpmug0WJre5VW&#10;VIUVSSUxJg/8BJP51i6nF5huDb3X2kbzJKQNoHsQP64qk9RW0Oo8Hyt9huCuAue1YXilpbbXZZIm&#10;KOYu1a/gZpJoZo4htXrux0qfU/D0mr3FxcbisyMVUED5lpPca2K2mXMdxc2t4VEe+3GWY9+n9Kqe&#10;Lr9PtFtLs+fBwyjgmtrT/C90+jJb3UohSNSGYc8fWku/DunyW0Ec80skUQwrsdoP5VN0VY47w+kZ&#10;1O51G4ZC3l/d469q2rHU1f7XNcTbYIcfKo4rcj0bRbKIwi2DMyjgLzj3JpUi0KSwkhSzHzEhh2z6&#10;1Ldy0rHnOo6g+rvOQD5ZPyAHkitfSpXtPscMQQBvvYHPPQVmX+imC/eKB3aJByqj5gPwq9pzqkax&#10;20qK8fJIbPPvilLYSV2bKXEkTJLKgZxIYmBHP1rY3hVEb4+f9B1/z9KyrTNwZS8bjZJuZSwYZ9a0&#10;p0JkhxjJU5c9s1y81mdKiVpLbz2Dh3UkcgDvRUdzK4mIVyFHA4PPvRT50PlPMjerJAUZgcfd9RVS&#10;ZwFYO3cVWaE7gVOA2Me9StbyTFhvPHXivYTbPGskPMrG2VOozxUgjcoB8oJ696oESxjH8OetRtdX&#10;FvwDwfxqeYfLcuS7o3LSDC+tQz3iNZtEj72IqhNeySoVYHmq4DAfdPNTds0UUiwrgLzWppoxHI2e&#10;1ZMdrM43BG21NC0sYlUFh8vTFJIehIp/0glcqM1btZDHeErnrzkVnxIGYsWI96njzHcAlyRQgOkS&#10;+HmSAYXK559ayFvJLfULiWI4JU/rTXuHNwowcDqcVUlLi6LFflYCtHsStzobMC6jlvJjkQrzxnJP&#10;QcmnbwUGQBnpWX/asS2VxBHEwaQghqjgvN6AFjuHb1ojIicWaVw2I8KqjNKD+7AfAyOM1mNqQRvm&#10;GWB6U6OWW+bduOM9KvnRPKyzcbY7EqTwe+Kf4diEdxNLuLKIj+FU9QnAxGPugYqC2vJbVGEefnG0&#10;qRWV9TVLQ27hiwXGOvOKJAQgJJB6CsyPUAibJ1cHHHFX4LmOcD5iSvpVXVhJO5JEWGQTz9K27HW3&#10;0aNZDnD5Uk89R71QS2JjWTbIGbGzcp+aqWsXMpRbaVNu045GKzk7mkVY7jR5Tf3/ANrDwtGkWwZj&#10;HGe4rNsLOOHXLq7Zg0EDM33c7j6Yq74Zha28NrNM4dHDBR0YY9PbJqnp9jss3u7tikLsVIL8t+H9&#10;aFohl+9a8uIzcZMQkhCxRBcjLHgD0rHv9Une4uY5VkZAght1fny1B4rXFxYeXaobqVvKLTO7DcoI&#10;Hy/hnFc5p7Sz3qxiIyeZLkvyfwoQM1r+OV59P0+NpJ1ijVjEcLhjyRmiyuphJqepCJThgoeXOEyf&#10;UHrgY71D9pu7vUbr7DaiR13ZBOSqgEf1rPt72a30S5jEDukkgVnP3VP+OM/nQBdsnMkI3zj7Q0wY&#10;JGODgdcj6+lUdUe4X7TmXkzfPlsk1oaVaXb21vPH9nQF2ZWf+VY95bTGc+eW3tKSygcD6UxFxGii&#10;ubGXdltwBg3fN0657A07WJ5Espoktio83czL/LNVEWV9ZgVhk5A4HQVNqMRwRF5kuJGJI6CmhMq2&#10;F3epAssSnZAxYkkcfnWY95cXDyMCzMxLctz171dinQQOJFJG4cZqvcyBZTOqAOSCF7U2It6NbzTS&#10;Sl13EIc/PgCsq7huX1Lyo4tzA/xevpWrZTzzTGQyMGz90Dj9KRJsavJLOjkDnbjG40gJrbRbuXyZ&#10;JmCKO7dz6e9dPewSSWqx2TvkKN6bAoVv1qDTLR7y8UvMSUwfm52ZrpLuC2gibbJhz12DJarTE0M0&#10;C2vFla2lVDG0IbKjIBHP4mukj0p2t1up2GRnOwYOPTNZelXzJBtfcjBfvMOfoa6u3uJG00eZDyV+&#10;4oqLlmBZ2dvPdqCMHPBNQ+I7SCKebBCu4AwWYn6496uWRjg1dHctuYnajfyrB1K4lnv7l2XEin+E&#10;HGOec0XAdpWhM8CyKhKKd4DnAH5ZNeoaePLto5pFcPtCgZ4rlPDOoIbSKLCqc9T0rs0kiumTY+Qv&#10;IC1Mhoy7/daWd1Nu/wBIY5AAzkdhXEz61IzLBJESzjhBGAd319K72/ZjmSRf3fIxXB3e231xJI50&#10;jJJYIG5JoQMz3WGzut95o84AXO9GZGZuu1gDjBOK3ZdXU6Q2DFA0i4igcAAHPJ44PPt9aiOpSXNv&#10;eSzzCSQwsrBiNqgsAM56dTWdeppsGnWkBUPdYbO7HPeiwGNfXEhuNmUUsMyMy/ebpkHArefxEune&#10;H4LRBkhgEWJiG3H/ADn+lYradLO8j7/lXiNCP9XxVGK1u7aR0Kq8ZPJyMsfUfSq5boV7MreIJHvB&#10;BeGR2kaQx7TIAwOfXBzWjfRTwWlqzhjHbKocPk7yTyOtZCWl+NUikKebB5hcccMAfSus1HTZb2CC&#10;F2EEZ/es38Te9YvQ0WpwWq6eIr+JlkUwzKHXHVM9mBrp9GvbGz0k2t5BGGz80kvO4egGO1Zenvbx&#10;3zxNMibSx85uScDgZP51T19llliZZZCGXIc85P8AkUc3QnY6OLVtDsrsSRy3bjssa4H8xgV29lqN&#10;vfeH5XtWdg5yF25K8dx0rxeLaLc5kIm3AhSO1dp4Z1OfTHO+Q/vPmwOAw9aoLlF3hgvJ2hyy4+Z3&#10;Uqd30HFei+E7tk0dNitIZQQXbPH1rM1HS7bU9s9hsjl3AkA8H3NdPpGjGGxR5pmdkUgLu45osB5b&#10;4h1CSTUzaNEsdsrYZkUH9a6Tw9a/ZLKR0uvOgzkKrFdv51h+IbSe71CbyT5cYb7o6cfTNXvDSahG&#10;gxG5UkggggAUluDOd8QXBu/EBZ/MHy5TLZG36Y/WsOaRtKTzbZ8MzfOMcEV2XiOzknVbwRRRtChV&#10;lU84zXBagzNbtGRgnp9Klr3ilsdpYXNnfiKS4mjigCfvGbaWP0w1VL+706KK9itJUCOMxJjkj1xX&#10;OaVeRWLRJcBCmecit7ba6prKSWlrvjSMrhRxn1zSbsx7o6TwlG1npKyIDul5b2rpI5Hml5HHbPOa&#10;h09I4tNt0aPDKBkU6a4a2DSx4DDheOKmTuVHQzL3xDO2oXenxRrsRcY6dOvNZSarqMs8MLWgEa8/&#10;M+R/Lis2/kmXxlGxLBXjycD16mtWRSkqyJLjso3c0WFcvWxlDS3tzIII+vQ9B3rJTxBDcSSbGVYA&#10;x4MXLf4Cn3tvd6mIbGzb99ndIc8Fc9624fDFnpsSmaI3EhHzelJjRw+rapHaXH2uzs4luRx5qnjH&#10;+6Kr6fqE+o6jFG9rbiWbgyRx4Yn65rv4Y9GnumgFjGsg7Y6mrn9nWVuVkS1jjlzlflFRLYtbmWdL&#10;Gn26NczbGfOMjP8AKmxqTbSI9wyK2VUpncR+Vb0l3C58qULuA5yucUySWLYjK8IXsGXrXO4GykLD&#10;4ceSBGymMcZOP6UVONaCAIMfLx2orPkl2NeaPc+fLl1C2sYXhQxyPc1E9yIY2PO7FQ3E4UwZ7Bv5&#10;1Uu5d0OepY17qdjxeW9iWJ2un5HyDt6mtJLaGC2DON+7qR0FZVjwO5z2FW5JQBsJOO61S2uyJXvo&#10;PiWBwwVc89xzUjpEylsZ284xVUT4bCKVHeh1ujGcKdnU8UroVpEhmklIULgnnjpVd4nLyIMcjnFX&#10;LQMgYyEdMU0xqXZ1P3zz9KznI0gjKhSSNipxn0JxmrlvZXN0CExn3qaSKKa6Y71XaMAetaNjZXjM&#10;v2XJJ+6BzmnFIpsfFod1MiOZY3RTzz3rSg8IXFwGmgRJEUfMwYbQKp3Gn6hZ+a10vlu64MfTNRJr&#10;bwQtbxxSRKQCw3cEinLbQcfMkn8LXluVcFHJJC4xzWPdafNaKVeBg3fit+58Q3NxbwHAKquAMcA+&#10;tYdzNcmcStLIAe5JqNQbRlFUMhG7ArTiltrSzZUlBkPOTWfPAxlYsepqARKCR/OkCJJpxI+OCcce&#10;lS2ziHDsuccVQYbOQe+D7VOs/wAqjPShDZv+HbMahq6+dzEmWceo9K0jrRiVoba2ggUSnLKuHx/d&#10;z6Vg6Rqf2TUops4UnD/Q1ekaE3UpDZUtke9AJl++1Ke/ZZXf516ACqCAyS8gEjs2OTTTPt+XacUs&#10;YLs2ELH+VKw7noFvGLDRkXKqWiLFQxKpnj9aq3F79jsFKWm4DgNLzuU+gPSrMGl7tEj+0uElwFVG&#10;PDA880sxM+Ps1ssSqgXdKd28jsKCgkutPTTyn2aNt6Yl2NjaCOMds1gWs8cF/bJbLcMApypPQnpg&#10;VuavpktzYpCyRK+cBFOMt71VtooNPVnOnySukWS7nBZz347ChCZkQz209vfS7bkXMrEtIgGFX0P1&#10;oh1v+ztDhs41WQTOXkDAHBB9Pfj8qltpUhs7qOKz2I+N8rZz15x6Ua3JaSaPax29sqyBh8wGM8Hc&#10;P0X9aYiAXFxLAn2AtGqR7CAD1Oc8mqENzOk/lmTcucHByDWsb7U2gdLZTHBHHhQFA3HHOaxY51do&#10;sII3U89csfWqEb2nINQ1fmZUCJgEAjPoKh1P9xEYCWjR2O4I2aNOmvZ9YXZgFBgLGBgj3qbX0is7&#10;t0jgBMi/vMc4PrSAyNNs5JJPKWNZB5g+Vs809raW51VjJEixj5GXOQCPpVm1Lqryhm2qmMjgj0p2&#10;nXKQsZGHLAn2FO47CxWbSxGO0n8pkJJG0j9ahudJvo2jcybp+5U84q3G3nO0xk2Dtz2qYXMis53F&#10;nfATJoTJsVtJtr+yuQzB9oPUDGRW3qF2qXKsiuZMDIzzXR2ZI07Mnl+ZjqVGAaymurogvshkw2VO&#10;wc1QD9N1Sa4nInMceRjBXqPrXUQ30sciK7MEbgZOePwrFe1fy7e4KJ53U4GAc1N9mLKqzNJ5BO5S&#10;rdD3FQUWm8t9Vzv3OSGAz0qjqMDSXEkgDBXfeQOjEd62tK0gy3P2hCcbSoJ71p3GmoZ1RY2LsDjn&#10;haENmRoseIkeZfLt8cgV0FrqFiiu1rLlVG1m7AelQf2WYlFsckyelaCeHYI0ijYMsSsCQD94+9Jg&#10;h9xLFPZ7Qx2lc/LXnl7HBNqMkgjbfCMIeRXrUVnHDveQAqOgx2rFTTNK1G9kBttqk4yDSTBo85sv&#10;LuZpxcZYzqUcFuAOw57cVnatbn+1bbyGaQPGpkQhf3TEYxXplz4S0dA8MKASOVBYnJ4OeKxtR8B2&#10;ztJcG8kExBDSsee2Kq9wtY4W2bbdyiJ2FrEvLq5Xn8eprUszBKrqrNJKCdwY5OTjBFX7vwnJ9jaG&#10;KferRqNuOfrVa0h/suWWJ45S3llWJHHbn9KadhNFSaWOPxQivGGhitSAMEkeppPEerSQ3djbpK8U&#10;cnJB64PFY+uXVzaa2Joyu4IArjuvpWPdajNrRdpwFkiGMe1cstzW+hk3UxF5J+8OdxHWlSWSVQd/&#10;zA9/5UwwiTOzBIPTFTLbuxw/3R0IFUZ6mhb3ohCyhMSgEcjIOeK6C2uYLi1hSEYlTo7HH4fzrloo&#10;ljV90h6fnVu2Ll4xBuG1e1OL1GegWstxDtMzrG/TCg4Pv1rrbK/laxUFZGRn27x2HrXD2dzuhWS+&#10;/fKqYyPWup0idpbRSgXykPzZP3eOlbdCUUbu2a2uLid7kGNM/Ltxj05707QdQKHyWzLDIOO3Nc9q&#10;Gsyz3MqRMAhJHzDjNbnhi5gMam5HEILZI60hkmuGW7jkiMDrF2cAfrXl+rabPbsdxGR90EYzXrV7&#10;4thikfbZQsgXIPc1lX83h7Uo45rmHa8qZ3A8A+lToM8nKl1WOSIJjneSSK77SITJZWVvZkpuGWI6&#10;1Bf+HoZi5sXZ4mXkY4Wum0G0j0mwiSVdzrgcDpUTRcS1JeWtgivMc44x3NZ9xftdTBdmLfO4MxGR&#10;+FReJL+3hnUDAfH3ieBWK+saWUZJZd8pxtC81FirkOu3hj8TWAK4jYbCR/ECafqt3HbzOsG0Mucs&#10;f4Pp71Z1CKGbVNOlePJCbxXM+Ipo3vZogdshxuxTWpJ0PgvUm2Xs/wC8KcKoPPPJzXcTXRMCTQOM&#10;bNxB7GvPfALiKW7h37ovl/rXevtCyRqF5TqDUy3KjscXqOsRWmvxyOrqwOTg8NXeWU6akIXWRQCC&#10;QOuK4O90e2vrhXnlk3J1x0rrNNt4Yr6F45cBYv3cffHrQwRW8QyKl3G1uDG2TvbH3qX7RHDpr3ZD&#10;vIqll3cAYGal1S7hkvWH2ffg8H04rldY8SSQsLb7OjW7EqyZ607BczG8XXzsW8uHk9yf8aK5q7mW&#10;S6kdAI1ZshB0HtRTshXM9rawk8kNPM7KDwiirj6FavphnFyFY52KWGR+FZjW8lldbSeOxFXBCzrk&#10;Nz9a67HHz6ha6ErQho9TiDf3WUg1mXTGC4ZA4k28bsYzWkY2hOSf1rNdA9wxOck0rvoF0x8Nypxn&#10;qMVqrqCiNsp8uMDNZJjKMoDdeoxTLm4khBAAIz61LKWpsQnehLgYrPupXidj0UdBVAarcDgEBfTF&#10;QTXck5+dqltFKLuWknJBY9+9dPo+oNDEpTh0PUNXJBSVUY49RWrp+4OMsPrTiwZ1viPUGvxFPNlW&#10;2DjPX3rl5jufBPTjg1Y1G5kUKudyY7DrVOT93bK4DKWPU9Ktkkkj7YYssQF9Ko3Ny802GOQOlWcq&#10;9qCxZmLdqqMn708DFLoA3OQCeuetRht0rgDNSvh49iNh8nim2Pz3HlycAe3NIpEbWkjAkDjrSx2E&#10;7oG8s4PrV2YJ5mxC23FWIGcRqhJ254oYuYpLYXEXO0etWIrgrKd8JLcbdvarFwz84YgVXhb5hnrm&#10;gEK92FlIaOQMD8wIra8PoNRv0VOMAsQxwBgZ/wAiq1yuZTvX58Dp9PetXSYA6xz7fLCSAMVXkjBz&#10;x3pFo6CJHuj+5m8358PnovTkfyq3ttY7s2sk8rSR/vBx93HXrUX2lLq2ggt1W1tWLOxC4bOf1pLc&#10;W39sFpojMPs5KcYP40ijP1KCa+1qzkEpVHfITHVR16e1bFkby4ScIpDZaQtIMbh/d5+lQwXS6zdR&#10;gWaQi2UkCJtvyhhnnPFaOqQ3senxXF5cxxyMPLhjVgQR2OO+fWgDBuJpp7SHyoFM6rjKrncO5qS8&#10;GnfvFkZC0KARqeNzjOT+fH4+1OFpq0UcrhQ7Kx28gHcB096zDBIsiz3cKbcgiISDnJJJH6ce9MRv&#10;vqOltZm4t7VZJ1UBlP3elZb6ZaOonYosko3hFXhfaraefFaShbQEeZnCJxjHQc4xUHmS39w0S2nl&#10;NsAR0JXaMe/WgRY0GxjhvzAJfJnOWy/AY+lQavaMl2IiULyenOalguYJHggmaTzW3BmLcrjgD8ay&#10;dSuBM5WBpFmj45PagCW2jt7CylclZtxICA9TVaa1E8cbxrh3XaUB4B//AFURp5aI0qySnPKhcDFV&#10;ILm9h1KSDeIo1O4kL0GKALBLQWBUoAu7AfqW9q0tM08TywRBmJOW3EdBisG8uZWADbBGGJRT1+uK&#10;6DRtSijshFKWSRzxgcYpoVyfUr37Ki2ayZBIAJPFJpWIjIrSAt2GeKxdRaa41IqOQp+UKtbui3Ba&#10;R/tMYKNwoCjB9iaGBqJqm5/LkDyKpGwKeldFZ2hntlcsqBRuKtzn/CsTdaR3EQjtyrkgEBuv+fWu&#10;jN2MRxj5RJ8pzzn2oGbVjcslivlxopAPSprKQz/vJEKy8ZJ6VTtgqWQ+T5FbqBjNW7IuiO0rJHtX&#10;ueevGaljLMGq2xujbnDOGwCf6VpXu2SFV37DkHNYVt5M8gu1X59+wHd1P0qrrd7dKkUQlCu74JHG&#10;F/CkMn8R6vNb2LQ2zr5zj8qyPDGt3N40u518uFcM3AyfWuY8Q3kcUsSRCSR1OATJ8341Zsby4s5i&#10;qRtLHKoLKI/ue2T1oA2L/X54tTjVEXy0kLSFG3HbjrW3NdpdvDEnCBgxYntXERRxN4iVTbOTkbi/&#10;Q8E8+2OPxq9b3M7ak8TMsUruxZMZCgdOfp6UxHV3l3b6bbzTpIvmSEld/auUuNX/ALYvkTMaQFts&#10;jAdCBXP6pq91OLyKbMQTgH1X2qv4du5ri3MrbCkeBvJ2KV6/TPamtxXHaroN0stwgiMi5ZoZs8fQ&#10;1wVxJexGVmgKjO0nFe0WV2JzGsU6IWPCIQ+/jvXIa9BPHqpsVZmRshd5ADH61E42KTuefwXUgZyq&#10;cZ571ea8dIkcqdrZyAtDxPZyyxlAjKcEdwaf5gZED5CnPbjNJq6ASC4EkbCSH5mPyHHStXRk+0jm&#10;F4/LHzlaqDYYkMY5PUngZrW0W4S3WN45C8zkh4wO3/16I6AzZhsmu5FtlZ03D5eK7zTtCMekrEOJ&#10;SMOcmsCzZk8vyrYRzqSSxbgD0rr9Jupru1ZAc4GWdxwPatGxI5H/AIQeZrzduEkWcnjjNdJpvh60&#10;sLaSMtukKnPPCVtiKS2sd2UYgZz0rlp/EJ0+/IdVIkPzcjmk2MytW0iedkhVYEMnCO5+YiqF14fu&#10;LaLfJEjoi5WSNgecc1o6pfw3OpyTNICnAVlO7H0FdDo+mMsaOfLaNhuJ5Ab8Kz5irHn2kRamsoWW&#10;3cW7N80uCNororooytJuZVj+YY6Guk1u2itrAzRoBvIyqsa5a4uVlhW2UHLglvpSeozh/F9/9ou9&#10;kTZ+Xcxrmbf95KgTO8sAMV0Gu6eIZLmQuAcYQZ65NT2ccPh3Ro7/AMmO5nkPf+Gq0sQdBdxszWQL&#10;/OEGeK8+165EutXJPykNj8q7PRNYTVHuZrsJF5UfHHTNQJHoUwfDxSSbjw67R+dQnqXujmvD2rS2&#10;OpL5SeYsnysg712i+KbfTGCSWkqNIckuOW9xWfDqOl6dKFSS0kf72Ios4/HOK2LbW4CkbTLkMflE&#10;kY7/AFqZSVylF2JNNvrbUhMLZd5GTWnokIiu55juZ9uA5+nSsiTxFpiuqRxr5wbG0Lt5rTttSMV7&#10;5IjXJUsRnPJqeo76FO+1Ap9reOPMqMqqTwOR1rhvENwVa3LFS75Y7a7m/eC5tL/YRuVxuI6g4Fct&#10;pnhu21TTriR3dp2JKuT92rRPU46SUhzxRWr/AGRp8TvHcwXIlVsNmXH9KKXOiuRmVcOk4BfG4nrm&#10;rMLwiMKGDYHSrg8M25ZhLK8jYONnBU+pzUkXhW0XJE8jHGBg7ef1ruszyfbQtuYl5MNxGcVRQbmD&#10;9veum/4ROKSM75WVxnJHzA/l0oj8JRsmBdcjqNtHIxfWKdjnoGR5zvZce5qlegPOwUgj2rsv+EQQ&#10;KCJcnHOUp1v4UtBKFuZ8qR/Bx/MUODY1iYLU4DywH2sKk8hCAAeTXeN4QtVnLb/lzkBl7e+Kd/wj&#10;FvIT8sYyPlCKxx7nJpKkV9cief8AlOnAB/Crlq8+4KEJxzgCu4g8L20WCZiz91QYqyPDliynE0qv&#10;6nGPpVKmS8YuxxyxXFxC48pjzkYU1LcGc2cSFOV4IxzXZR6FHHHtgu5EbuRn+XFCaO2cSX8/HT5e&#10;lXyEfWonEi0mWAHyn3E8YFMlsJXGWhYknPArvTp8ZVVe/lLgcFSAaWDT5TIRJqFzgc8vgn2FT7Nh&#10;9biedJayxy52EBe+OlEUDx3LSN0I7V6ENOYuwN5OgZs5Lc/XpRc2EDARNcyPGvTHRj60eyYvr0ex&#10;5/EGL5w2c+lSMWDYw3Xniu+jsYIFASSXpjBzyPzoOnwly4kdyRjqaPZMX1+PY4RV3gjnNOgtXeRV&#10;Va7yK0toHDwW2xwMZ5OP160+NTbZ8iSZSx3MQeSaPYsSzCHYx7bQZpplWWCQF/lUgY5rqrfwpq4i&#10;FrHbEIF3b0GC+exqm91eyyJIb66DIcgGQ8Vof27qwjUC/uVwOGQnJqHRZrHMIPoa3/CCXtrBG1rH&#10;ubYAylc7R3A/xq2fB+qyKpFv5bZADA8quP8APFZMWt6mWLm+uSM9WlPFWo9b1Ism6/u8Z4AkPP60&#10;vZs1WMi+hdPgO9gtpWD7jOoTy8DIOfbtVO68H6tBKGNsHhiA2jqM+oqVfEFy00m6/uwQcbQxG0e3&#10;/wCugatfOxK31zn+EtKwFLkY/rUSpofhPVvPWS4ScQxOzMCeTz2qzdeE9TvbhWFhuRpN+3OAp54+&#10;mD/Op/7avpIdou75G9Q5/TJpBrGopmNr2+XPPzSdvyo9mx/WoDbzwxr8NusMFudr/M5XAweKSTwj&#10;q07Ca4tBuRhtVMZYD1psmr3abk/tC7jBHXzuSaYddv0VduoXmMch5N3NV7ORH1ymTT+DAt/CXiVG&#10;C7mI7n0zWdF4TuluW3RqCjfuywBFS/2xqUgA/tS6B6ffqGTVNRdCjX9yMfxCTmn7Ni+uQJb/AMMX&#10;kSSFArbwFIC4wO9c5L4T1OESXJtXMcmcSMMnHatoarqeADqN5x13P1qNb/UC7f8AEzugjHvLR7Nk&#10;/XYHIJ4c1GWVfMgOztkdDWpHoF+7JGYHIQ5AAyF962pLu4KgfbbwsOrGU4qFL+7jJC311/vB+fpT&#10;9mxfXqZSHh28lkDyRy8feKr2rWt/C96ixm3EnlE7sbDTo/EWpRcfa5iO28hs1cXxdqzsubjAXjCo&#10;B/IUOnIccdTbJ7fwtfNerN5EnkgHLY5zW/ZaPMqYaJ3wePlrnj4m1YDcLuYY/h7VO3im/eEE6hJG&#10;/oMA1PJI0+tQOttNHkQsSjqcYAzSQ6JqMaSpO6yxyckjhge1ciuvX8j7hqVzjuQf/r1MnibUAPKi&#10;1KTr9+QbqXs5FLFQNuWwu1ikgjjbcp3LjqTUtlo0l2VN3G4kGQMjhff3rFHiDVSQF1UMf7xjwKSP&#10;WdVE4VriZvmzkLu/r0pcjK+sRLGr+EHe1864kOUclEU9RWXeWk9jABDbSXHnHIyv3Birlxq98srk&#10;6qMdkMmMfpUE+tauiKov1ycdQzH8O1HIxPERNnTLGSZ45prYlY4juYjk98DioX0nUb258+aF0Abd&#10;hV24UDgD2/wrMm1TUY1SQapNkc7S4C//AF/pTovEuoL8n9pMMdASDmnyMTxUEZF/4ZubZ5k8lpTP&#10;kodmcZ6ipZtFNt4ajt1s3U5VSFUjdxkn3qa51a7nQltRu9+esTFR/Kq39pXwiAGo3RK9y/8AhT5G&#10;R9agWdB0q8spuLSQbuULL/OtM+BpdR2z6nMFTfvCr1rnZtT1CUFTqVz7gzEVUjvb6MFEv7rJPI80&#10;0ODYfXIIo+INBA8TTxNFIICMAgZ4x1+tVH8PWdvamV7e4wO2DW5PquqO4c3s+Rjjdj86RtV1FyFf&#10;UJmY9Mv09vSodJspY2HYwrPR4r2F/sun3EhXk4bOPwrodL0a3aZEn014DtXBJPrUAvb1H8wX1wjj&#10;j5GAGPwFX4vEupxMMX0hyeN2D/MUKkx/XIHoGmaNa2UIdocnHc9q2bSIrgRQrHAfvZFeYnxVrCMN&#10;93J05/dripU8X6pJt2Xx+m0D9cU/ZyEsXDY9A1mQW8QwoKtxg147rOn3d7qEjrHL5YJ5QZFdMvib&#10;UnjLyzO/ptAP6iov+Envz9y5TA6gouaXIyvrUDJ0qznRbS0uIG3KSzAr2969DtrmC2sYXkJds/Kq&#10;qeK49tdvJP3jXqof4Sq4J9sgU4eJtSZAsl0jAdAYlJqFTaKeKgdJ4jkxBvUE5wdmOuPSuQlu0c+d&#10;5Dq3l9AOgq9N4j1G7j2vcoB/1yGTVeS+mlcGSZQMYOEA4+nSokmnsaRrQa3OM1ord25VSR5gyAy9&#10;Kq6k6J4Us4Wb5ix6GtLxCt7NITbNBIgG0bjg4/IVk3ttfT6JbWqQQOyEkgMAR+OaEVzx7lTRJN32&#10;6JSCTB39jmn6bbXE9tMJYooosEh370zSdOvbeS4kkhMYaFk+6etUJoNQltiiwyZX2PzfrQ1qCmkh&#10;bJIVff8AdRXwzNzkD0rtbWKLVXhtoMFeHkbuB6YrhbPT7ue5j860McKnLYU813tlqOmaHEpKTRPt&#10;DMAgJJPvmspQTZpCokjTvPA9lNcx3qZjZTlhv4OPrVfS5IpvE94GBJhjxuz09q07CU6wpuJmuo7c&#10;HMZbAz+GaoabpSGS+l+3Rq08u3KsMgfTtTuh+ZIF/wCJfdyEBBMzEFh1FZvhAR+ZdRliPLfK+mPS&#10;ul1bTvsekQxrNE67lRB5gy3Nc94bsZre8vVcqilyNzcDOe3rR0DW5zfiy4R/EEx8s5wAcHFFaV/Y&#10;Qpq98Ly2WSQzZDcH5dq4opcqHzDpHZn8mKWUn1aMAn6VEl3FGHQzXO+M/N3oW+aaYlIZJQeg2cCp&#10;prq3UhHt03H7zLnj2rvdz59W7EKXytcKVnlkQ9m+Uj8waSe8knnCq7IuOeAw/QUReVLL8hRA3dl6&#10;VI0jQyMHRX7HA4NGo7x7EEQm5fezjnl3x+majQyXE5MW8FfVtwP07VdjuIGgCm3PBznoPpUfnKMM&#10;seEB4Apaj5iKL7VHJJ58crDtlwoH4d6l80u2y3hRTjnce/rTlkmmm3LHn6nIFSpAQzPMgXH93nNU&#10;osTmFvbNPhbpliXHKqvJ+hzTUFuZJYoJZSO249P1qO4UMUdUmCntg1VjeBH2hdrd1280mmOMkzRh&#10;syshQyDex+X3qWWJ4blg90pKjkbc5/SqfmBlUxq4kHcLVlLjzB8q7WAxl+pNUiZDWubcRtumK57G&#10;q652FoyQNvViOR+NQ3EV08rEfMR7cVYt3lERMsEMgH3mPGKlXKshICWG9nkPOAExjFXI7WedQ0TI&#10;sa9cON315qs0rM6pbJsI5yoyBSh744h81A2ckbRT5WS7Eka3jsULeZEh+VSSQfyqvJeTAsm1WbPy&#10;g8L/AI1akV4eTJJtxygGRVW4gVNriPGeckUO6HFJ9BwjupVEheJUXr5bMSP1pkdwibZJLzDZ+4QT&#10;xUUaAMxbfg/3QeaZFHgFmEm3P3dn9aV2NRRpyahbYjSJ2YnGSF4GfrVyFgrkuyuozwHGfrWbbhtu&#10;2EIB15XmrUMCbRuYqx/ujrTuNRSL+77RJiMn5hwAx/xqYStBHsZS5/u7ulVIolSdgJ/LIGSGp0ci&#10;Sy7RIPXIpamqSRcW5L5jCKfcnp+NRgyFxmSTb02HJX60rRTRjCsjjrjvTkE5UEMiyL1BPFO4lFMe&#10;cnO+SMgDgZNU3mcHc8yyDuNtSTSSeYFEfzYyQpzUrBZkUxRgblyQfxp8xMoXepUnti4807RkfLk5&#10;qJvM2YB6dcDFTLHImGSXqPlzyPyqMLKwYvKA3ajnYvYRQLu2FWkBbthaFk5ILDb6U1WmJwUyR36U&#10;kcal8ybs59KpSM5U0TMy7OEwccY44phkCRggNwcfWnBwZSFVdo6bu9NQ7kIcFc9OegpqTM5U11K5&#10;uhyBGw9sU0SRLknd0zzniorvCyYRyV+tQPBcFlyCUz1HUUc7D2Edy0tzH1Klsn0qdJQCf3TBfXpT&#10;BaooVSJcjnJXilO0S7Tux2o5xKklsTCZGwMMoPTPNSSzpEq4AwByduc0xRDGAFy7Hrkip1SJxlty&#10;j0p3Hyq9gDKYt4Y4I4wOn1qOJoy5dlKke+M04yQxYXZz2yetWIbaGULudF3HgKefpS5rItU3J6DJ&#10;lkEQPkF0PoaW1jluYpFSDaq+r4FSMjRSeXEj/N0IqobzyCY937zoeeAfrU8xp7O7L1vaSPLtMGwK&#10;OXUbqhuCkBKorlj0+Zv5YqK3vXkbHnqrHggHOasTW1zAVkEgLnkEqaOYfs9CMRusajBGTkh2xxUU&#10;0212/wBHXA/izkU29MjA75I2II5Xv9Khto5SwOyXyx/CQefWquiJRa0sKZExuIC89qU3JdSw4Oen&#10;tVg+T5TMbUg9s9qihtGkfewVVPai6J5GinI5ZsBsL64qQgoeSC2M5HNOkUcgY+90pqzKjbCBj1o5&#10;kL2Ot7DDvkb7+B9KF3xtlOvsamVlZwrAL361IphDYJCnPrRcPZ67FcjzD842HqSTSkxLgLv3D1PF&#10;WnhjIyWJ9gOtOijhK75EwPejmQKDb1K0w24LIrlx26Ci1g3SYbbgf3mIrXt4Y5EU7UCZyC2KmngB&#10;I+zhW55+XOannNFRW5mvHboF8piexAxTHKr+7QuQezE042lwkpKY355XbzTiLg5D7QR1JqkS3psV&#10;ZIcxDhUK89TzVcwyMeuR3INWTHIWK53E9RSyRNEgbBHqKHoTHUgSKROhY+uKew3dCSB2Jq1E0Swi&#10;SQyMegA6VHy3IHBqLps05WkQDLcsuD2OaCvA61MsZyQakdQqA4496l2LgrlVSBlcgHsDTkQcBsfi&#10;amaMFVJVelJ91iQAfpUO1jVJgItoUkBgfenia1XlrRD7moiArbSzfN7U7yCVA8xcn0FZuxor9CZL&#10;mNkPlRAN9TxToIo1ZmWIDecsVOOajGnyRAMZQV/3aXHlEq/IPIIGKylFM3jKS6lqV7aQAiGUtGc7&#10;XesO3t3g1d7sO6RPzs4PPt6VpSkHGHHI4qnJBLKC8bZA4Bz1qeRF+0Zn3Ony3l3NcC4eAO2Qgceg&#10;GaKvmGfPJAPfiijkD2jM+BWjj8xJ41bj5Q3X60s+ySPcZlVu4UZzVJXht5BHJFliOcHgUks6iQmO&#10;MCP1U5ru5jyVB3JlIJx+8fbyA3envDNI4LxiNW5+XPNNW8lW32RtICf4hUrarNHCqeSGkUffBHIp&#10;cw+RkTQukJMYC577zSQvlFWSNOOpzxSR6qZlf7Q4U9srkUrT74ViWWNgDkE8GlcfIW4+ZMbIkU+5&#10;zT5MbufLRe4yTmq5sppIXZJMZHIZhmq6W8cMSv5tx5meQGqlKxHImaNuDhmEqlccDdjFRs6oxZWj&#10;DerDNV4bu3jl3yrced0+YZ3CpJJYmP8AqiF9XHNJyY1TSY6O5+cvsXd/fL4H5VO7MjqyyRfMclhk&#10;1TRRtLRISPTbU4u1WDaIZCfTpj8KSZTjqNuDaBchpPM9R1NQxxh4i4knZD1UKOtSxXFuUJeP97/C&#10;oWnxvIYv3URWTvnvVpoTQZjhgXY4jx97rmnxzIqkq8jkjtTDEkuUlSRCRzlqYTho4Ilxjrmi4WuK&#10;0SuDlrnIGRkjaakje4a2x5UYXpvL5Iq3DvRCkqYJHVj+lNMM4Xyxbo0ZH0pB5Gf5Goh8C4jdeoO3&#10;pV9bpRAyzNDHPj7zHAP4VJbq8DZZOV6JngVXbTLe6ufMktw7HngZAppoCQDeylb2HnuMVaWRYFVZ&#10;ArZON6nkn+lUX0+KQMVjC4OcyVUCpu2SSyFAeEibj8alstRR0Qg+04cAbyOeMce5qWG1WKTCpGGI&#10;xu3VjQXkscoRf3sZ6AkjBq6t1I/yeXIp/vZ4P40XuNRZqJh513OMjoEGefrUM9nGrnJG49FznFNS&#10;7SBiu1iWGNoNVzfKVLbdr8g8d6B3a2LdvYRwBiep/j3evamfZ98i7ySo+QEcVAssrQbWY57VVivb&#10;mKJl2blHQ46GqViHfqX2tFWQASAHHTNVZLpYGKmBm/28dPemI9yMSySLuU/d55HpU07iYNIUJOOB&#10;jpSZS0GQTyfZyUUNHnqV5JpzSo8IPk7QB0JpjmJo2HlBGwMEHmoVVWdTIPkA6nnIo6BcZcTTMg8i&#10;EAdTIozVu3v5Uj/1CTOByCoBH1qhcajBGwFurKP50W14d5CSFM9Tn/61IHsTzTxtIXkgjRm6LheK&#10;Z9rmiUmO33Y7s2APwFRGaMS7yy788t2xU00lvJLnzZAh6qG/+tV3VjPUg/tHUGZlkYrkYI44FU5D&#10;ctGSO38W7k1dlYOTkjZ2Z+TSRMgIUfc9M8mkVexAlveNaFh5an/Z5JpYJmHyM7O/qR0rTWXZERCN&#10;wP3g/aoGtlZt6q4RuoJp3Eop6kdsm2ZmdgSB8u7jmp911G+8LC7Fs/IBUX9mPJIPKdQuOSa1hbQi&#10;Er5TcKAckAE0maXtqVlN9cwllV8Kfuoc1Zs9OjlhYvbzecfXFEKxoyiK28sf7G7mrojllm2hwigZ&#10;O7gfnS2GnfYzY9MzJvWJmx8ozVhzfxqsflMY06c5qaW3kChQ8bR7v73Jq4loVC/6UNh6Bj0/Xmlc&#10;tJmHDYBrxLm5dFdjwoyAakldvMEpuSWjbhOSMfjV+6to2cFbwllPGB0FVLn7OJfmfao/2epoQO9i&#10;vdXRnlVsoAflHbNOVTkDfyegJFRMLbflwdoHHzYx+FV5RGJQ8bEqezGncjl6stKgUlpEOMYIPb6V&#10;DMnA24VG9B0qCe9ZWJDbUHUZ7UyW92ou0lgTwT2pAOZBI5LhiuMDimqACF8sbQc5H86kEiupKu/4&#10;d6dDEX9WT06ZphoLFMBt4fjuTTjPI4B8voerGrRtonB2I0YI/M1EsAUB1DMV4IBxRdhoByLdmYnc&#10;w4UHipNMmvY4mZJljK9Exzj2puYpnUgbD0IJzU7WSmbBkZcDgZNFxqPYQ38sgYlcuDyw61UWS6UM&#10;Q20k/wAZGa0BCBE+wMccFmP9KpyEecoaJGP97bmkmNx7kDNcgB8xhs/ezSSG/dBLlGjHQk5Bp81q&#10;s0mfLG7G3mo5rCNGCSgp8vRSefyobuOMUiL7ZJLOkZEKfQ4zU84bd8rBQP7pqAaZbJOrAAE+5NXX&#10;sIsjAJPc4JqeZIJQTKxuSzAbiT054p3mM6kORj0arBtYMbCpz61VeNUxGHJGcjPajnTBU7bD0Bd8&#10;DrjoamjROUJcNjt0p626qA6ySFz1UVWawuJJFaNpU3cH5uKlWLaui0fLVArsC396l81DjYqsPUDp&#10;VVtPaIvulOc/WlitGjBJXOOjBqTaQcrtuW/PD4YfeHqc5/Cq05afl5NpB4xxiqkMM3mk78J9M0+c&#10;u6qIFDPjBIPNK6BRYskbs+TOfqauoYm8tRJjZ3CnmqirKIc+WytnGT1pHjKAHzgwY8cnIqHKxooN&#10;lmSRS5JjaiqLW07MSLuRfZUyB+NFHMHs2Z8cG6RpGaADjG7uPbNNXzNzKEjI9Qfl/lUQdlcgHgkH&#10;86qtNIkzYb8CMj9a36HFY0zZKpw8g5HRAevpmpYNGTkymMA85LdB+dUrW7maPBYY9lA/pUlpK7s5&#10;dt5yRluf50aBZl6S1s8FFYMF/wBn/CnMmnC3AWIeb2JjIz+NZs80iIwUgf8AARVYKJLKS4fLSjox&#10;JNK9hpXNY+cqq++LYvY0rXEJVZhOiS+h5H4VhSzyyRRh5GI9CamtPvgds9KaYOGhtLcxucpI7uo5&#10;CR5x+lMkv4+kZJYHktGOahfO0ckZOODii5VYirIMH1605EpWHfa0aLzDM4fPRVFPeG4kty7yhFz1&#10;Y8tRJzCJCPn9adBI0ltMz7SVHB2jih6BcSCJYleRlZgAOo/+vUyxq0as00iHPy/ITj64qjDdzCZl&#10;3gjHdQf51q2gE0fzgHcMntSTBorm7k8wRxtG2Ryzkf8A1qjWT7Nck3AV19I/8cGtNLaGKF5FiXeF&#10;4JGf51z9zcywlhGVG5uflB/pTYLU0Li/mWPaISVY8KBk4psUjSuG8p439XYgfyqbhtLjlIBfpnFW&#10;5bSBI4yqEbuvzGjoCRWOoXzALCg2L947Ac/Q4pjX6NGyhZD6sBjH6VPFGsblUGAW5FWYrC2JEvl4&#10;c55DEfpmlcdkY0kzSbd8rIvrJwD7ZqRbYSIZIlEajqckg/jVczO8zltpbzNudgzj64rSmvLgJHGJ&#10;CF4GMCmhmeAySbAiuc8MrVoxxyMm2OTy3U/d3YBpJbO3FxGfKBJGTnn+dWLeNFKsqKCc8gUk2zRq&#10;xH9mmRizSYJH8OTVcRvIMyREN3YsMH8BVtjsvY41+4+Sw7Gn4BkCY+XcRii4WQReQY/m3scY75Ht&#10;jFKYRHCzPGfKzhW3datMit5ec8g9zVZR5lwEYkqGwBntzQtyJOyKUhUIxeV2OeCgqFJiq5XPH1Aq&#10;1cARxsU+XHpVZI0Nu0hUb8/e71pymcZ33CSVgAdpGTz8vSnGa1liZSSMf59arXHEiqOBjoKRWK3S&#10;xjG3I7f1qblNImMMUSiYbfLI5CuAT+dRk+a2I1jLYzluMD+tO1QkvGhJ2s3I9ajngSF4zGXXKnI3&#10;tj8s0hvYYLCaUb0eONs/dyKnt7S4Tes5gZj91d39elVYmIYMCck1BeXtylurLM2d2M9aZNmarqFy&#10;jomccbW6VGkaogYBjzy27NVbCWSSYF5HJxn7xqrczSyyHzJHbnuc0rlKJuyxmOVZIT5i9+On4Zp9&#10;sl/PKVhgTb6sxGaowSPDa5jdhkeualspXEZYEZz1wKLjUUX/ACbyIsJbYLx8rK+4mqEklwJ1H77Y&#10;vOc4z9apQ3U1w8plfcVJA4Ax+VWtzQJGYndC3XDGmmUkaQubqMKyvMPTgkCnLdXYkAWWKcScYkUj&#10;H6VnWt1O5KvIXAbGH+b+ddNZXEkVoWQIrKOCI1/woBaMyxp93Lc+S4LbTltgYhfbpV+S12sIfLxt&#10;HBdmXb+lUotTuZXlLmFjjOTAn+FOsryc3EyblC7eyKP6VLNUrlmTSbVF80tKSRyVbjJrPfTAjqfM&#10;dgW2rtIIB9/SleR4rshGOAeMnOOPeusGn2rbS0WdxyeTzxRdoOW5xctn+82F1j/3iDn8qgRFimZH&#10;QxkL8uzJy3r3rttVtoIrcNHDGpAHIUVw96TvmIZgQuRgkUXYciJUgeeVR5iqQOd6kAfpUzBEOyVE&#10;kx/drmBqd4WX99/EB90dPyq5PM/mRNkZPU7RRdisjb81QpLR+WO3pUT3XzKoHJHHGKLSR3mVHYsu&#10;0cMc1W1L9xfx+UAgY4IUYpJsLIuyzI0IQNIiA4O44FETrbxbRnzD/tD86iKhCoXgO/ze9S7Q0yA5&#10;I3AYJ7VSZDiWYgZFQ+QZG6ny+TWn9pWCMEwXO9hjEnA/lVWNES/aFUURjnGKllJwF42+mKTdy1Gw&#10;SXc25VEYCN1pr3TKNwtFI6ZUipdNsoJr+TerHaOPnYY/WqNwzxajJCkjiPPTeTSuVa46SUSMXWYc&#10;8bOh/PFNkiIO512qwwAsgOPypZuN/J4HBPJq+sajTFmG7zCvXcaXMQ9zCumC4SOWTAP3sU+J7shS&#10;ZpJU6DjFSwXMxumTedv0/rWbc6hdR35VZiAOnANK6KUS/Mxi2s789NpFSRTq2SRGrAcZ6Gq8VxLN&#10;GJJGDPjqVGamb/VNz2zjtSGkWQgeEOw8tv7oqFUeRGTDL6HNU4mLu5Y5K9K1LeKOe3WSRFZw2AcY&#10;p8pLZSkgt4YwZZWBPfd901HbojYWM+Z67v8A69aN5DHGtttQDzGO/wB/8KqRxqkTyKMPuxnNRKyL&#10;jdizwxRwERRETHjg5WstIHBz56RyD+51rRiRZ5CZMtz6kVAygbcDb/u8fyqGaIb57mXZHds425wG&#10;FTqq3ER3sMgjj19qGiRURsZJHO4k/wA6r2kryTFGI256AAd/apZaRbwATuiTdnnLkUUy8JE+ASBj&#10;scUUrlWP/9lQSwMECgAAAAAAAAAhAKo8sqlPzQAAT80AABQAAABkcnMvbWVkaWEvaW1hZ2UyLmpw&#10;Z//Y/+AAEEpGSUYAAQIAAAEAAQAA/9sAQwAIBgYHBgUIBwcHCQkICgwUDQwLCwwZEhMPFB0aHx4d&#10;GhwcICQuJyAiLCMcHCg3KSwwMTQ0NB8nOT04MjwuMzQy/9sAQwEJCQkMCwwYDQ0YMiEcITIyMjIy&#10;MjIyMjIyMjIyMjIyMjIyMjIyMjIyMjIyMjIyMjIyMjIyMjIyMjIyMjIyMjIy/8AAEQgBlwJ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njl&#10;zliTljXTaD4judIl2qS8B+9ETgfWuSjDS7Cg4WrqbhLhyDgckV206rg9GeTVoqSsz2bStVttYtvN&#10;gJDDhkPUVd215BZ6ldaUxlt5ihbHTuK7nRPF9tdQRxXreXP0z2avUoYqMtHueTWwsoO62Ol20uKe&#10;AGGQcg9xS4rsucthm2gCngUuKLjsR7aAtSAUEUrjsR7aTFSYpdtFxNEW2jFS7aTbRcLDMUu2nhad&#10;ii4+UgK1Gw5qyVpjLTTJcSGgU8rSYqrkWExSU/FGKLhYbilp2KMUrhYbilxxTqXFFxjAKXFOApcU&#10;gG0Yp+KD2pXGMA4oxT8UmKLhYZikxT8UYpisR9qQinlaCKdxEZFGKfikxTuKwzFGKdilxTuKxHik&#10;x9akK0baLhYixQRT8daaRTERkc0tOIpDTJsMpD2p5pD1pgMpCKeeaTbTuTYZSEU4ijGaYhgFGKfi&#10;jvTAbRS4ooKQmKaafSUANxRTqAhbgDmi40m9htIaeRimmncdhpqNhkVLimEU0yWiAjv0pNtSlaQr&#10;V3M+UhYYFRsOtTEc00rVJktEBH5UlSlTTCtWmZNDCKbinkUmKq4hhFIRT8UYouO5HikxTyKTbkgA&#10;ZouUtRhBPQUV0OkaXcKjTPb53cDNFcU8bCMrHp08uqTipHiGxhcNtyobpU8izH5E4I4PvUBRnlEi&#10;S4yelXkVYiwd8vjqa+N5rH1TRDHJuxAxzgdSeAato7E7R/DwCO4qDdH5Y3Jv5yOKXLKi7GwSfXtW&#10;in2MpU7nTaT4nvtIIjkdriFSMofSu1i8W6TJHGTKwdgCUK/dryR7gNJhyQ2fvHpmrQLeTuOMDpjv&#10;XZTxUo7nFVwkZPQ9tUq6hlIKsMgjvS4rznQPFs2noIJ086LoBu+Za7vTNVtdTtUnhfG442N1B9K9&#10;KnWjNaHnVKLgy5zRinbaXFa3M7DdtGKfijFK4DcZo20/FGKVx2GY5p2KXFLtouFhhFNZc1LtpMU7&#10;hYrlaaVNTlabtqrkOJBtpcVLtFG2ncnlI8UoWpQlLtpcw+Ui20YqXbRtpXDlI8Ubal2e1Ls9qLj5&#10;SPFGKk280uylcOUixQVqUpRto5g5SHFJtqbZRsp8wWIMUmKmKUhWnzE2IdtN2mp9vtSbPancViHa&#10;aNtS7T6UbKLisRbaQqam20baLhYh20wr+VWdtN2e1NSFYr7aQrVgpxTdtPmE4kGykK1Y2e1Jsp8x&#10;LiV9tBWp9lIVp8wWK+3NGypwlBT2p8wcpX2mjYasbKNlHMLlK+yk2VZ2DNJso5g5SvtpNpqztFOi&#10;tzNIABx3PpQ5pK7KjTcnZEEVvLO22NC38hWtYW8NoheZgXY7ehwPx70spS2hMdu4XJ5OetWYYWMA&#10;ZpQSeB7E1xVq0pK3Q9nC4SMNXqyhPaW01q00YKyFvlGetRWtnHG481Q4J25I4/WroQedI25mZD8o&#10;28Co33TQ7WHTkkHk1l7aVrXOn6tT5uZogmisQxBXaT021RuLMKpkh3MmcdOlSC7iW5ID8L8pyOhq&#10;Qzw3SNHGWaTPIDYC1pCrOJnUw1OaslqZm2k21YeNY1wA2RkE+9LbxpKqux3Z/hB5rtWIja55UsDU&#10;UrWKqxFzhRmmtGynDLgipp7k/bQY9iwY2Ad1zV3T9NmezQy5B6nnOcnuKj61bV7Gqy66snqZJQUz&#10;y60Lq3SCQguoqsAGGRyPauqnWUlocFbDypu0iqY+TTTH2q3spNgrTnOfkKeygRMxwoJPbFbljokl&#10;xtklUiPr9a6G3tIbfhY1XABAxzXLWx0aei1O/DZXOqry0Rwos7lsYgk9vlNbOl6MYmWa4GG7IR0r&#10;q0hQlQIQp/3aikRoZAFVZCG556Vw1swlOPKtD1MPlMKUuZu4kVvKxLRShFAx83/16KsS2ZmIa4fy&#10;xjhEHIorzHUZ6ygj5gUEJHKVwx6CoHmZ7gKzbcnqamuJEYAMx2j07e1EUcN2Cp3KF/iHJri82Vq3&#10;qSee8aNsIcA/eq3D5d3GJAOi/lUMFiqzYeY+Vjlc9qni8l3KQkR46Fe9T6AtB4tVwN53sckCmB3I&#10;8vG0KcYqKe5kgmi3ffB5A6EVcYI8QclN59OoFNNrczlG7EtyhcgOMg4FX7W+l066WSGUkhvWs2RA&#10;fL+zw5XIJ9wKcyPJcDYozk4ya3p1HF3TMZ01JWZ7FpmqxXyx7WDBkBJ9DWtsx2rxS1u5YpAokaPa&#10;OTnBro9O8W6hZE+dL9oQrgBzkA16dPFKW55s8K1sej7aNlYmneL9PvjHGwaFzw28/KPxrehlhuQT&#10;DIrgd1NdHOmc/I0N20ban8ujZRzBykO2kxU+ymlaOYOUixmjbUu2jbRzD5SApTStWCtIVFPmJcSv&#10;tpQlT7aNlPmFykOyl2VNspdlLmDlIdlGyp9tLspcw+UhC0bKmCU4JS5h8pDs9qNlT7KXZS5h8pX2&#10;0bKn2UbKOYOUr7KClT7KNlPmFylfZSbKs7KPLp8xPKVdlJs9qtGOm7KOYXKVtlGyrPl0mynzBylf&#10;y6NlWdgpNlHMHKVtlJ5ftVnZ7UbKfMLkKpjpvl1b2UeXRzi5Cp5ZoMdW9lHl0+cXIUzHTDGc1d2U&#10;hj/Onzi5Cn5dGyrXl0eXT5xchV2H0o2Va8ujy6OcOQqeXRtx2qyUppSjnBQuJBZPNtbopbFactkE&#10;lihg4RRlsdWNPiiIaNt4jSJctn6UXOrQ26qI8OCAQ54FcVSpOcrI9vD4enTjd7la40xXCqI2bn5m&#10;JprSRRxiCOMsY+c5qo+oz3EE1xJMUjU5xnjHpVD+0UTaoLSCRN+SensPWjkk1qa88VsbLTgQn92x&#10;kbuBUO5oUKu2WIHHpTZbj92qxFduBvJ4wKp/azLHu3ARjK7271Ni7kEtus0hMceCWyx9afZWhjaV&#10;F2rEOSxPJz3qncXD2iRsjv5ZBOW4JNZbajdG2S5VWLzAoQQcD0NapNoycoxep1cUlqGb5WkDZA+t&#10;UZDbWTlVIR5AcKT1qnaxtJci2WZmMZHmMox26fjWR4uuHF7GqHasQwMHnNEIXla4VKtoc1iQ4uEd&#10;YmBZn3AnsRXRRXkzxq0bfI4+bHFcvoEsMyMCq74+dvc56mrVvr8a6s0JQeUTgEetaTi27djKnNJK&#10;Te5PqVzHHJMGDM4AxmoIpcXLJbEuu0MU9DVrUT5ksiMq7ChJzXM22ovZ3jTQkkHI57itqV7aHNiL&#10;Xs9jqlBOAAcmt3TNGDMJbke4Ssbwjqlt/aE8cxVlYBkZ+oPpXeKFZwQpBAzwMVjicTNe6lYeDwNN&#10;vnbuNt7bcSQQqenrVj7IZHwgUKPvORQtsfMD5C+2OTVwskS4YAkf8sx0HuTXkTqNvQ92MElYiliL&#10;RDauFxtFVJFtbIEtw3cdTVa71ctIyIdqjqw/pWcLsSSM0xIHYH19TTjCXUUproWLnUhNhIl+VepJ&#10;6miqnlRs53TRlR02mir5ETzM+dVtknYgkKM/Ng1YWNI4yluRheuT1pbfT2hhdpWGD05ptza7U227&#10;fNjJBrz+ZDeo6CKQyFzsMZHPoKrvI9tMViQPGTwBTEubiK2EW1lTJy3rVu1ZFlSLy2ZsZJNXexNx&#10;lvPFbiTzEy5xgSDpVm3V5t0pwN/Gzt9adcwRyhcruOep60x5JfOLwFQFXv0pLUB8SyQSPhl8oZBN&#10;WbRRsdtgJJ6H+GqVxgIAHG+T7wBp9tNN5ZBAbbkA5p20Fa+pbkiC7XJ2k9B61YiRijlOvA+Y9B7V&#10;WiHmw4njcP16cVZggfIkjky3RgaFOxDhcUrlWK/KchQpNaWmazd6ZPmCYjGPkPQ1Utol+9cRjdjr&#10;7inYCFSynLHoD2rqp4joc86Kep6PpnjCwuwEuv8AR5PflTXQvLBHGHaRcNjBz6144VZVZlUH5vvD&#10;tViHUbvAjmLleFOCeldkal1dHK6Vj1WW/sYmCvdRgnp81SWd9p8t0sfnxSZ/h315nFeW6uhkhaRA&#10;csu7rUUt3bPIZoQUwPlwabbasio00nc9kkhS4shIgUBe/p7VneWwwGXBxXC6J4svNLUKjedG3VJO&#10;Qff2rvNJ8R6ZrREW4Rux+4/UHjge1Zqcobm0qcKlnsPigRhlm2+me9SPbrI8YQZL8HHars9j52Wi&#10;UKgbC0xoltbpXBAYY47dKXtb7PUr6uorVaDG0kA7fMHTr71VlspoCd6HHqOlXrSaBJMu7sT2Na4U&#10;7AdoKdveodecHqUsLTqLTQ5TbS7K6KfR4Xw6t5fcgDNZc1oY2O1gy4yDW0MRGRzVMLOBT2cUbKlA&#10;z2pdta8xzchCFp22pdlLspcw1AiCUuypdtTw2rzHqqr6k1MqiWpcabk7Ip7KTbWnc2McSLslDMe1&#10;VWiEK7pD+AqY1U1oW8PJOxVK0bfarixxTg+XwwHSozA2BkHcPamqnQf1ZlfbRspfmhRjKflHQ461&#10;ImHUMOhq+YwdNrci2cUhSrGyjZmjmFylbZRsqxspNlHMLlINlJsqxso2UcwcpX2UmyrGyjZVcwuU&#10;r7KPLqxto20c4cpW8ujy6sbKNtHMLkK/l00x81a20hSnzC5Cr5fNJsqzspNlPmFyFbZRsqxspCtN&#10;SFyFYpU1pFGWZ5MbVHfpSiIucCqWoXi2f7kn73Xihty91G9GnZ88tibVdTWOArEcllxn0HrXPytJ&#10;cWsYD/MVL/N6U2RTeoozlc4OPy/r+lTm5VHmKICoDKoz2xxVxgoKyOmU3PcZaJGNOMLSLKzZJ44J&#10;qK3t1+y28U0AEkQDBfXFOso3tLGQuPnxvw3YelPjVZW8wZUbtvmKOcDnH86hvc0itEWLi5yioGBY&#10;n7gFQQMskuJZCVVdxQ98VDZp5enTXD7spI25m52gcfyxVxAr24aIccHcTWdrGidzN1DzLyya5lIh&#10;hDFCMcgdBS3enrfackcZVVwApOcAir1nDa3sUls2+QJL8wPAPeo72NbZXSAFUHJHvRza2DlvqNKy&#10;2lk2Cpbbn90Dk496yL+3V7SV2Vmmm+bL5wMCtaC9SyQLM+I2Gzcw71NeSQPas4I27CCR1xTjJxlc&#10;UoqUbHnVvdyWdyZIjg8qQO47ir0d1HevcYt0SQrlcYq2fDcc6b4LtSTyqmltdGiguUBnZ3xyNuK6&#10;nOG5wxpVFp0Klte3Uk0IzvcnbtHU1SvQI76ZMBQrkYHats293pt0LwKjxo2Cq9cVh38kc97PNGCF&#10;ZsgGqpyu9DOrFqNmJFK6OGViDkdDXpei65eNaxGR1bauNzgEVwGnaJfaiCbeLIA6twK3/wCwdabS&#10;4Y0hbcp2/I3TmssTyS0bNcH7SDukd+2q3HlieOfjH3Qox9arx6hNdo6rkRq/zZ7t/Wsy3s5NL0+C&#10;3vpvNlX+4c9aR7820EpgjX5T3OcmvM5IrY9dSk9WVZr66/tRrdSDGo7cUy8muWDIiZGOcn7x9qjj&#10;aYXDvtXzpAcsox+tI1vdR25N3cRiRvT+Edq10RGo3TTcnzJbtlUfdVCRx70VDa6f5Zfz7lX3YIIX&#10;60UOSEos8p8/EKAndnrUtvbh7jzg3ygcgd6YraeJTE9uRt4G08/jUUt2lrKRE2BjtXiLXRHU7GjO&#10;FgtVlni3OxwADgAVSbU0ijJSM4Y8Hqar3GpteGIcfKM8+tJarsWUMA4JByP4apRa3M+oqSb7jflz&#10;G33s9q0Y4Rc5WMK0agjkfeqR4Le5hCrtDsM5xUohW0FuivuZOwPrT5glEfHpiR2eFVRKx+ZpOcVV&#10;mtPJiSO3ibePmLdQT6ZqxJerEh3RvId3zMf4RUK3u63OwMVfhTnODRFy6kt9hoa+y/yh8j5sVbhR&#10;xCTFH+9YY61AjTQ2ZifmQnnPce1LBcKgBld41HB2in6Ai0HWGMJK2ydxk56E06EuWCuf3gb5ee1B&#10;e11SMMrZkDdccj6VMivbkM6hxnHFNO3qPlLkYEkgzxnriqjTulyFZm8vr1qZZQJpmiIICfdzjBrK&#10;jlF1clWUrIFwB71pSm0zKcEaBkidSm9jk8dqHjTyhGM4HXJp8EY/dxSAG4Izhu1WViDlg4Clfvel&#10;d9KsmjllFplVTsjIQ8rwCR15q7BNNbkOH2Mv8Qpn2bayoNuC3BzSysrl48qxT5SfWt2+YaR6j4Q8&#10;XWs9rBaXU/zkYGRWxqE4nn+XG0d8da8dV0tLaJkyjqeoB616D4R1qDWrdoby6CXKnC5H3x/jWHIo&#10;NzNnNyXIaoQkgAfQitRb/wCxQJETvfqQD0pJtPlgVWhJZs88dKzzC25pZD85PShuNT0CMZUzXg1E&#10;3IZR8uf4M0JbjzDh0MvUKT0rIT5WB6KPSpzGEUyiQkt3NQ6aT0NFNtal0aa43NcFVGc8GmSwWqhQ&#10;krZzgnsKnsZp7mJk85GI+6GHNW4YpFz50KnjsKyc5Rdmy/YwktEZD2zofl+Yeopoib+6c/SrV2JZ&#10;ZwAvlr2FaFvMIrfMzbmHf1q3VaSZj9Vi5OxkCBs5ZTjFKQ3knCnZjJOelal5Ks0C7Bhj/Ks+aIkL&#10;zyODSU3Lc0VFQ2K4dw53FmX19KgmlXccnPqKtBcA4P5VDNb7d21uvUVrFq5E07FIO6ShkPDDGPSt&#10;xVc2ieefnUfpWXLFGqkRuvmevqKsC7cWvlSNvxwHx0p1FzWaJpvlbuRXSRgDzXJ5yB61BFIqkrGB&#10;tA6Z6VLKyyqcNvxgAmqtuAL5spx3UVpBe7qY1bORcikWXhevpUhQjqKQfZ/MDRHZInY5xVsTeeNj&#10;dcZyO5rOUmCoprcq7aQrUyqX9N3cYppFNSuZyptEe2k21LijFVcjlI9tJtqXFG2i4uUi20bak20b&#10;aLhykW2jbUu2jbTuLlIttIVqXbTcUXFYj20hSpcUhGKdybEDLioJ5BCRuBwfQVZbpXO6veyiXy14&#10;X19a0gnJ2KjFbs2jOAWZThdgCjHNcjrV+ZLgqcbOgNa41GNdLEjKd4G0j3rkdS8y5jaZRwvoa3oQ&#10;tLUvET9xKJrpETGIorhVUDOT156VLFbwQRLErhSfmOT39KyNMM0t5bkEeV5eHPrjt9a0ZWjF8C0B&#10;JzgEjviqqb2Ck7xvYsw3C3E5hEisTnd83T2qLVbiGCGJA5i2AgjOM57+/NQAQ22qI7oF8xew6Gma&#10;wBclUaPc/O3B4zx+dYpe8jdt8rsa9nOlzZPbhw3mEucjqOB/SpjaM9i6ZCIDkADHQ+tZVpqaDSHh&#10;ij23CDaQx/hHepGu7tdIgkkJMp6rntUOOuhakrahperxzvcRrGFeNuSfuj8aiaTEU07zLLKSeAeF&#10;9qghsFksZ4oFZWeTc7Z4b/61JNDDbwpAgzvJ56dveqtG5KcralK/+0XdvCsBBKnc3Tj8KJ4b68th&#10;ErGCNRycbc/41asreO3gKMfLkdvXcxH1q7NMs0J2MpPQ80+a2wKF9WZGz+zHj2RvNF5e1iD+NWpN&#10;RWNPLhOOMjI/SrgaMIUEgwoz0/CsO7ij+0gs+0MclVPLH3oVpPUJXitC3GHmiEhkDDuAabDpulPq&#10;A+0p8zAfIp4BJ4P9PxqOw2maURqF2jjc2RVe/s5pHLwSASthsnj8qNb2TB2au1c7pPKsrdIoVCwD&#10;oMUz7aWQtE5R/bOKqW1wk+nRydX2gOrdVbvxWZeXS6e3mplzz8pJrktd6nWmlHQ22vogCszqWPTn&#10;k1nXdwsWcRI2TwwFc1e6jYapMDOZbeVR8qseM/hVC7nuLQZSYyI5yhRiQBWsaRhKudJFrE5lCvGg&#10;Xp1qczrczMJWXBGcnmuLF5cCLelym7P3WHP1pJ7q9Nosvn4VsjIGM1fsdTP6xodWupJaRtFLcRMN&#10;/wAueDiivPSxYksxJ9zRV+wRn9ZfYitri2upZAVUs5yMDp9abc6KjBXDH02DrVDTd8W4xRkuSQfr&#10;U8dzcpdN5ilmQ5K5r5zlaejPVtYoyWJt3bd90dMir1mr29rISm6PPOKtJc2t3cN56ttIGAR0NTuc&#10;7Y1Vdjc4HWnzvZjjZiRlDbQMgKrznNTylGVZd2B0BTqDU06LHFGoIXjhWFUJIZ4RuAYBz93sKhSu&#10;wbT0HXCmG3VWxK0gySeeKtWKRWtsMbQGXdlh0qnIzqqh9hcEgEHtTo1uWtiu3g52Kepq9bGbhobF&#10;vAr2w3MkqseM1Rv7C3urgCNvLH3WHTNRaba3IjZ7hjEM4VfemX7ywKsuchSAcdDUxfvaMVifS9Lk&#10;sJjK7IYyPXmrpuYC42p84HTNRWuoxTklhtJxg47VLNbQmXcWCO4+UjtTbbepVrPQZqVwVhVrYDeC&#10;DwOo9DVuOxE8KlmMbqN2QOVNQR2RtoQXuEbaMk4qQXOyEujbj2YUKWlkO66kNxCCd8c/zZ6t2qRL&#10;g+XEHkGw5De9R28f2os8p28fd/rUh09JoPLRmRcE4x3rRSsYuJfgCOqeUflUc0ksQjLOpCORz71n&#10;6fZ3FsxNw/yrjPPWtKSSJ0RnBzuIBzXTSxPK7PYzlT00IyZ5lLHJ44qpa3F5plzFdKhTYwIyO9az&#10;tmNdgCtjnHUVmSMA2C5POMkV6FOrGS8jmqQkmnfU9c8P+J5tfsA6Ei5i4kVT1HrXWWmJ483FuFI7&#10;sOteC6XrcukzrJbv5bZ+bHQ165oHiqPVtOURgmdOHwM81y16bXwrQ7KFRPST1NSXTss0shCJu4Vf&#10;SpDDavF5BhZRnOR296ZPdCSPc7rtUcqOuayodR2TFW3Osh5Zu1ZxjOSNZSgma2nw2cFyxWXc44G6&#10;tNshwc5XvWIbeBVkbBxjOV7VJb3BmABZvLQYBLYLVE43dy4SUdC1J5TTMzsSvfAOTU6RxBQojO0d&#10;M96oNqCxEKpBHQtnO2nR6gZMK2CGHJ9KXJJornjckuZF804xjHQVmXN1l9i8ZPNOn1GNHZYlLZrN&#10;nvFYn5fm966aVJ9jmq1F0ZejJW383kpnk1EsgeVhHlh160lrIht3GcIVyVPrVmwmjEhVwASmFIFU&#10;/dvoRe9iizqZQJePQjqKuC3kuMqibQRw9VJYjclmchcHpVjTZZbV5VaXMbDAz61cvhuiI/FaWw37&#10;LiTyk5CjJP8AWmNbGORJGYDnBbPWp90iysxAGOAfWq9/kxjaOScnFEW27BNRSvYlKLCrlh978/rR&#10;awteECM7dpyxParOlbLyAwTjDquUfvipWs2swTHkr1Le9Zudm49So07pSWxEZPKmCMGI9qP3RkfD&#10;Ebfm6cc1HsZmMkkhyTxx0FLKpFvGo7nn6ZpDe2pYEBKB1+ZW+7x1pkiYOFGTmiwumDCDblT0yauT&#10;FI4zIVAfNS5SUrMpU4SjcpeW/wDdNNxTGkeaY7fuEdR0qaHAh4yRV3a3MPYp7DMUYpN4MhQdRTqq&#10;5i42EpCKdSUybCEU0in0mxzjCmi9hcrYw0xqkMb5+6fyqrdyyWsYcLgk4BNUnfRC5HcztfvBZx+Q&#10;jnzGx8y9vauU1GYxqHwzHOCTWvckTSGR8EA5yTXP6zMjRiPdyxLfkK7qMbWRFb3YtoVtSL6YjEja&#10;hO5RxzkVf0uYSQ5WHAbk/KOlYOnQQ3Gnz+ZIQ24AKK0PPaysDFv3llxxxirqJLREUJSdpM0ESG1k&#10;doxg7t3uM1nahfBHVItzOp6+pqtBdtKrbgWXhSAabbvGxbfgtGvyqOtZW1Om6toKFnmlDTykOoyO&#10;elSW2prfCR5G2vEvzHGMgenv0qpsYN9teRsj+E9hUypuLxrHhHU7mUden/16qUVYiMnch1ESpdHy&#10;Rg9Q2a09Ou7qV47S9PyMeGPt2rOv4rkQp8pBYZJx15ptxfSpaRnbklevoRS5bofPyttnSzTSW8bK&#10;iv8AuwThRkms0QG4tlnkMnmbsBpOo/AdKp2+syvaySLKcqMbMVaW+FzYI5DZbkgVnyOJqqkZF+Jd&#10;lrgFTvJxgY4rDtzLLqIi8zy4nyTgcnFXLaaWXTg80ZUoxC8ds9azkG7UVMBG1Ad7emaFZXHK7saS&#10;ibF1M2BhtkK+qjvWckL3l3vklWOLOCW6e+BUl7d5dnVtoiXA5/M1nmcLZSBvmZzgc9u9SpPoNxXU&#10;vW89pBq7WwnbyXGFb0NacsMVxHsguNxjXnB5rm4LVpAqOOc/Iy8kVLaXQS7kSVwGUcuf4h9PrSl5&#10;BF20Zoyi6tXgeNhJJkcHp070xNb85iLqwJlQk/K2AfzrHutYd3VkHK96pDU5AVJ++o6+p9auNO6u&#10;yJ1rOyNHUry2nkZPsxjcjqe1Q6fexWxIlzkfLt7EVJZ28esW0zPIftzOPLHbFFzpKaa621yf3zHh&#10;weKd425Sfeb5kbF5pWlzlLhAih1BKK3OfpXOTwLHiIvJtDfcz0H0qEQmG7KSO5OduFzk1oR2lvOo&#10;juJTGw6Fjhqi/L1Ltz9CCeDSo2Gx2bI7Nj+lFbsGhacv+uO8Y4oqfaofsmcml5b24AjiXI7H9Kr3&#10;MiSxhEjZZZKW28iMSXLuJJW+6CvCj0qC51CKWLEcIZ88lhz+FfOxWp6LI57ea1CGMmQ+hxkVasI2&#10;S9R7hiPlyARTYWWysVmuFDSO3y7u3FVx5l7INjrI6k/IO1O99y00WL1jKrzb2G04VfUVPHLK9qBO&#10;HQAgYPpU+m6XPbDzrgpj+Esehqa4ljS6EMip0zuJ4JrNyV7IlaMbJZwxWahmGXO7Lcbafb2JCKN6&#10;MQud57elD2lq7pLJjC8bM8E9qkjTZBIfMxF3cHrgYxipc3bQN2JeJJOscUMgVs89KguHkgEVrJF5&#10;qM2JDt6/1qgLkvfhVZTk4471q75jcxtI2FVSDt7+xq1pYTQS2FvcqHkcwLHjbsOTnHTFQRQzPNth&#10;lMvUZIORU9s8EinfdBv7oyevoamubhlg8qPCv6KcZpKUkwT0MbUTfQoSyOA/ynHfFRwTudLAjDfI&#10;c+/0rfgj8qNxcyecrDOD29vem2sltKvCxx7TgD0rRVbLYFG7IbNlns0l2FQOAPX3qK71UR/uowRt&#10;Iwc1osXWBlG0FshQBjArPXR4ATKzbpGb7rH7v+NOMk3dhKL6FsXEep2xMchwCNwxxSQwTKjvLjaq&#10;/KjHnBotdPgsp5JopSeM+WOATSNPPNfLCu0N/E47D696d9dCXEmh1BfkIeMNjG30/GrJ8uUr0JTn&#10;APU8UkkVs6BWAXjqBz9aS3gFs7rH5h4Lbj0PFXCty7EOFyOW1+1bpeNqjgjvzV/w/e3ulSl45Gj3&#10;/wAGeo96oQONkhVpI4wxI4JDH2q2mJIhKx3BRhQD1+td1PFcy5WczpOL5kei23iqxuwBJGI5wAGX&#10;PFTxzKSXdAyE8AHtXl6SLPJiJtrr95c1tafrF1ZKrMQygAbX5GM10QaSsTKUm7noCzmRWSAlFxzu&#10;PFWrMPHFI8kiEY4UVh6Tq2nXRM3ltuUZKE960ZNUMlzv2J5ZHKkUpQctIo0hUS1bHXUkIuE3blRh&#10;uJHUVDe3CTTA2e9F4yD3qrczmeVnZuCflHaoDe+WmyIDd3Y1tClazM5Vdy6ga3jdm+8x4HpVKfzG&#10;kQKDndz70jXTrBtJyzdzUcN28bq2QQM5yM5reMGtTGU09C3b3klpcoZVUxnhs10EduGuEMbQsCNw&#10;Ge1cdfXTSOCF4Xnj3rYsdQinhR/IUSx9dvesK9GTSkjShWSk4s3LzTyFMsZHIzt71zupSskUYVup&#10;5ANbFlqqSx/Z50dVyfm9KxtUhMN6wcFkPK1nh01LlmaYiScbwL1nfjykEx3JjqR0qw0RE3mpllI6&#10;ntUFtaOtkkhUMuM8jpT9OlaGVhOMwvkYHUfhRO124hC9kpCxiZZvNiPQZ+ldNbOt1bLKFyGHINUE&#10;0xkcTB8RgZz7fStWFEiUJEirGRniuGtUUtjuo03Ea9nCw4QA1gXOY53RudoPNb91ci3jyetUxdwF&#10;8ywYdh129RU05Na7lVIJ6Ix1keAI6Rknpgd6vlVuUG9CCe3pWgDHIm6JFA6fMKx9UvHtmCxg7gec&#10;cCtVNzdktTJwVNXb0Jre3WAtE7nyycjPUVI9sTETEwx0wapQ3Ed1bM4x5pHQ+tUZtWvrGURlkYAe&#10;nFaKnOTstyHUhGN+g+6naK4HOMdferisHQMOhGRWTPq0l2cJbxI+M7sZNZjXU5yDK30zXVGjKS10&#10;OGdSPNdHWALxl1GTgc0u6FByecd+K5P7bKQgY5CHIoh8ydlUyYUnuelN4aXVhGtBbI6+GeAqZGYB&#10;Bzk96kF7HI2QDtx1xXKSyTy24hkYFVOFOKkspJrWYpKCU6Ag96yeG0vc6I4hXtY6Z76OKMM7Abzw&#10;a5DWNWe7u5IQ37lDhcHqe5rU1Wa3TSCXBD5yAD3/AMK5CdQtoSymRjnHNXh6SWrFiKjeiI2JkOFb&#10;v0J7Vk6vGr3GMH5UwAO5q1bQh32vEwYR5PzdDULyiCXG3fI3ykt2ruUuVnDKHPEzLKKSFiS+3d/D&#10;U0jKxRC53Hqc9Kl1C3eEwyI67mGTxgCgRxjDtHkkduaUpX1YQhy+6hxuIYEwAevYday2czXREa8t&#10;1xWpZwLeuY2RtozjnFMu9Me2uB5CBcDnaevNQpJGkoSkZs7yqPK3MSDkrir2namq2U0cnzOGG0Dr&#10;ikuY5NgnQbZE+/nriqUMRh1BWYYyCOehOKu6cbGVpRnc0L7V45okVFYds5qKR47l44hJtXb345qC&#10;W2ZJYHVfMYn5gBwKZcITMQflYHgZqEau+twMC27Pub5TkAqevtWhoW+QS274+Vd6gmsyVQqAOQ6j&#10;kYPQ1b0PZ/asQkc7DlTg8jI7VUpe6RCNpqxvrvey8nI2Yxuxg57cVlpp8lpbXAcgTScBN3WtVJls&#10;JIIFUDJPGOfYVV1WCV3WSLaHY5wFya44ttnoyijJ+wzQ6cZpkcKz/Mp7rQIoLi6jhhHA4APc1qW8&#10;i31o9vfTFJ0zlcY49fesi1y1/mJd3ltheccfWrTZm0lY2o9PjtLRlQhXUffz0zWTrFiyXCS20X3w&#10;qnHOTzmppNQnEs6ACQqASoOcf41Fd3sz6ftAEbCYZx1OetTCMkypyi42Ma7spYrw2r7VYDjnrTV0&#10;ppHC78epxW3qksP76Utkkq6t3rKF6ru7MkhkkAyFOK3TbOZxgnqV4Y7iwuBNDcpG6n5cmtg61Fqs&#10;aw3yfvwflkC9SO1Z2oW6S3VtbQqnmMMtt6c+9V5YxYuqkRs6yZ+U9PxolBSXmEZOL02OlSyt7a4E&#10;z28m9RncWG0GnXX2bUImjkQBweCeoNMsNRgvNOkllmGVGGR8E1QOr/MFTdLCpwBt4H41zckrnVzQ&#10;sXLXQLophL10X8/pRWnEC9nC9sznI5KHNFS5SLUIWPNra0VIDA7FyBls8Y9qr2+hzTTO4k8uPqvN&#10;WpJi0SD7j+pHBHrS22rRwTtEzZ2j5cd68O8rXRvbUzbyKeOSOzmUsxb5CK6aCzWyhWSOJUYKeM85&#10;qDTCbm7ElzHnZl48DNQ3WpJLcOywSHcSFz0BqHeWhZp6fqHn+argqoPzAjNU9S+zmQSAZxk5/wAa&#10;zvt80rbXeRBv2FRHVtt+0pONyvwqJ1xS9nZ3C10M06KW+uDIZfLtwfmGa21isreFrZ5HYMpyX7Vm&#10;2unWkM3+reMkchif5Uye6imlMMjSuu7A2jGTUyXM9CXoaX2awitw8GDIB94jkVVWX7MdruSjNy+e&#10;3eqN1DJ8kUM0gjbrvU5GPemW7CSbyWKmI8licc/j3rSNPTcdrq5pJZCOYiHYbbG8t6VTaQSTsyb+&#10;Dw39K0RK0tu8QU7emV4BpVRYUjto1YgjqR3pXtuTbQBdA7Q6Ybbx6VJGkElzlYwQpO5h/Oqt1bXL&#10;PH5CAZGWAGavSGL7Osce1Cw2rj+9Uyemg9UTKI1eJGfcpOCT71XntY7ljIpkjCZ3Du1Pgt/s675X&#10;Dv8AwKeCOOtCvKt1GSfl2kY2kYqIzsF9BZcMgCAl1GSM9qqfO0KTKPLKg49/WrrxRlBz++OeAeW9&#10;h61mzanN5it9nYQIdh+QkVtCd1oVdW1LljdtcRjYn7xV4VupqaOS6W4PmLy3G0emKYbmG2tzLu3y&#10;kZGEIwKiju45543V3Uqu8uen0yKfoRa2o+e8uIyY0j+fd8oHQipofOtlRZH+djn6e1VFuFM5WV12&#10;7tysw6c/5NXpvNuhEbZNygZ3AVfNbQlpPYdcGCMiVVAkA5x3NMW6Mnz87ccjPQUxoJI7kTk5wMMm&#10;Rg//AF6dbgvmSTaiY5RVORzXVSr8r1Mp07rQ0rGdrQLOkhLY3deD7V10GpR3kEbRkZI5xXDRnJCq&#10;A0L5HynOKu6bO8OoeUrfu2PJ6V6VGrFs46kGkdY3U0zHORT8YAHf1pp5BA/HFd68jmYjuXAz2pgk&#10;6ZprMN3qe9IvzAnjNUiOo7zWQSEnIbpTbW4kt5ldeh6j1oG1ztbvxTJ4TCygNvXsRVLlasyZc3xI&#10;3Bci4hDpxuHA96lMhurdkfmWPkYrGtJDFMUJOOx96txyOtyWBA4Fc06VnodUKl1qacOpKbaWF+GK&#10;/L9arR3UkWACPmOCT2qlcOGnLKpUHnGKarFju6Ac8dqSpK1xyqSvY7bT9S+0o1jIcSGMhG9eK2CV&#10;t4eeFUVxOkytc6pAGmCOvKsR1PpXZXUQlVSSRt5zXk4imoTsephqjlC7MpdRS6viX/1SjgY71mPq&#10;c0N+7kKQ38J9KWBjLPPAoOWyd3pWPfeZHc7WJyp4rppUot2OetVklc66x1iyljZ8iNv4gafPc6dM&#10;ux2Vi3pXH2YyZNxI9h3pbyQxuqHgqOCKPqq57JgsU+S7Rt3UVvpsLvAQWY5AY9KwLq4ecZYYqf7S&#10;ggCO4kcLye350+BY2RXc5645ropx5NWYVJKeiMosw/ixmomOKtSGMS4KYyarSOokbK5X2rri7nJK&#10;Nhu7rmml+nNNdhn5enSmMTjNWRZkvnMMYc8dOaU3E0zBd7EjpVMsSeDj8Kv2VudpZ+uCRipm4pGl&#10;NNsilkll2k5btknisy4mkAcTHAY/Kqn9a0bmWZVdYlxzgBvSs2eJY1EtxjcCASvQZrOLsaTiyrHc&#10;bTvXJdlC4PfHelaIvHHLkGQk5A9MVDdz2qTMFkyV+YNj9KsWZzbiQtnPIAFEu4U97DzEZrGDeoDH&#10;+In0p8UG1yY2wAOanw62qgnO8ZC4wQKbCiouVOVHJNYp6HRy6ksEawyLMCFRM4H949agXbd3e/fs&#10;XPKetVri8Mshi2/IePp71CC3mtsCrz8g9BUlIn1LTmi3yJuww/A1hXFzulLMmQSvHuP8muxt7sTx&#10;LBdFd2edvpWNrOlIk4MBTnr83SiFWz5ZE1aHMuaJUknCwR3ET7Sp2qvtWcxMkhkYlu9PlUgBDnan&#10;yk4OKhuMrb4Qj5uF554rVGLGvlkJA4Bp9nayy3iIrbf4g4PTFQ2i+ZEzHgKfm96srcfZ7iNo0yvf&#10;B6471T7EpJtNmnqEsklySS25PmDCs1ry4diWlYHtk1cmuAs+/Yd7feyec+lULhyxLbVJzWCR0yZa&#10;gk3H7Q8/73BAB7e9MDR2zK0bksR85HrUTMHhISHG4fLwaJlVN2MgA8Zo2GRefLbybI0+d/WopXmY&#10;vmTDY6GnGR96uARjuRTZ5SxBeMbsc9vxppmZTkuZpUEbHj09aSC4FvvVhw64rQitEubfzYm+ZB90&#10;9arz2yzxGUN0OFGKtSRHs3uJY3e1JsgKxACHvUJtZLqd5FIIzyc1a/s4eWTA+846EgVNbwFUGV6H&#10;5j70vaJaoapt6SKdtp6FiJJCM9VU9q0zZSssEGPLgLYAz+tRPaoo8wOxbjOO1ODy8Kzs2DkZ7VjO&#10;tre5pGCWljZikbS829pJhcDczDOTRWFK7yNksx96K5/aI2TOOvYpmVphtQoQpjx0xUuj6M99OZpR&#10;iEcntmty18u/YyJtfjOHH51oieG1tzHHsAA5wvWvEdWSVkdiM+SNIImSySNWX5VZznGfSsOO2vvt&#10;QWaElHbJAHBFaDORcGeSfjcSEFX7edZ7hEbeqtxuHao55RAryvaQQDMay7cYTbk/5FUbSG4uL/8A&#10;dqu5+UJToK1pbCO4u/LhkEaZ2s3c8VPDjT4UUuCAPlOMdO1V7VWBaEDf2zHGI3mRtz4Bxjp9ayYH&#10;lGpBR5bHJOSPQ9PrW3qF8ZUAK7wQSVB6CoNLs40vhcmI+XjK96ITstRPU0I7UXELwonkjJ3bGIDV&#10;ntpS2PmFZd0ZHIxyGHPeppdQZL2SNGKhuAQOvt7UyXU/LdBNArI3yZLZ56UlKSFexUs55VWZpg5b&#10;O4ZPTgED8q0NLlkuJJJ88KcYJzzUqRQrHcP5bYLYH0p1vazfZ4fIlRdxyTt6D0onNMZYJm+zu8qb&#10;w5644qvJMlvHGyBQ+erdBVmaVUtyhONvO49KyWs72R98k0Wxvuru7etSmmtWPdD7qeP7ErxnzMty&#10;VkwV/SqVhduuoCMyyzrnALPkL+BrQfToLCIDyFklbqd1Q2ljKLppXAAYHYg6mk+VIlov3cAnYTRc&#10;uCBuzjjr/SrF1aT7Scq0e0/KT1GfU55pkjFIvJG0uANzHoM1XnvALYI2dwOCV524/wDr1inLoO1i&#10;KewvJpI0SUKo7so4/OrjWTmAW0kqGQ9XxjdxUen3X2yNomOGTuDU0vlXspgjZtynlj3rX2sr2YFC&#10;4srWW5j2vwmQ2043Yoe9lt5Y4LYNGuRnb3rTGlxSQBJGIfBwVHI5rPXTpQJBFNu5/lWyqRa1ZDT6&#10;F5JUunaM8sPmY+9OF3B5vlN0YbQvXPvVKK3ubdml27hJhdo7VXNtIZ2QMAic7j/CatOL2Y2m9zUM&#10;uXRUTC4IwPp6VNHC6RrIrKMHjHb8Kp28IiRn3fMy4BB4pym4nk8tV3RDAD+taQqODvEUqSejO103&#10;UIru2CdHUYOe5qyYmXJ3deuDXLWEwtLjfI3zbTkAd66CPUoJQiFtsvcV7OGxkZqzZ59Wg46jwCGI&#10;yMHrmp4RbBGBYrIeOgPNRSIr/OGH41G0ohdCy55ySK9DmUlocluXcs3No9sM7hz055qOCYJIFbJB&#10;4NPlVbphsY7sZ57VTlfy3UHr9KcdVYUtNUXeHR0AUMozkHrRbt5k672x7+tU95JznnNOLkjNFgUt&#10;TQlx5hCsOTyaiZlU/LyCO9VmkJQEDkDmnRyp5RBB39qEtBuV2XBIFZXXGVIbH49K7aAsNIkeVg8Y&#10;G5MHke1efRnerE8ba3tP8QgTSRuAsb8MpPH1FcmKoymlyo6cNVjF6sc9y1tefaBhhn5sDsafcxW9&#10;3befGW5PT+7TLwRSJujbKkc5NZdveSWrPGeUbhl/rShC6ut0aTmk7PZli1kFpOUJBLcKcZ/nU9/G&#10;ZbdpW+aRepqpPbmSdDG2cgHIqUPsDQtkluua0a1UluTHZx6Gbu9KQSFDlWx9KUhFdhIcYNQtLGTw&#10;PwrpSucj93qaMZEyklQUGMnFVHjyWYbcZ4GetECmTdskK8dDSOwSPYVwT0x61nqnoa2UlqN2oiSb&#10;+JB91aRGWRiJDipYYtxE7Y56j+tFxOkbbwpJ6BR/Opc+hoqdlcazOMDbwejL2p6YEOHY8HJIPeqf&#10;n3Ukm9UCx+rdKp3l+vkmKFsndyfepu9h+6tSxd3saR+WhwR09KxGneV/37Zizjg9KSeYtErKmQDh&#10;qjtRuuyX+7tJxjvVbIzersTlLO4kYbmRUxgqMD8fenTXSF8J24U9OK09O0xJ43keVyOpOMCo5tPE&#10;7skWSznj2FZe1V7G/sZWuVEeS48q3gZ2I4Ys2c1Zu5fstv5Sn953Na0NlaaJZtGQJbtxgei1zd9K&#10;ZrhiOMHrWfPzM0ceWIyRT5LA7h3BHvUIVynLZx04FSZ3wn5mz0pSgMQ55zT5iLFqykCAlh5jdCCB&#10;wK07oBrWTBUh1yo9P8/0rBjme3P7vksQtbEeobbV0uUXKnaGQfw9azknc3jJWscxdxEx4ACybsHr&#10;0pixRxxMMDcy4J9quPie6kWKQZYnbkdSap3ltN9kky43K20p3FbxvY5pWWpkxb4rpo1fcDnp0rTt&#10;EZIo2Z/3QyyjHUmqkFu6TwKOGI5P1rQjeVbeKN+do6elXOdtjOnHuVbySRD8w5pPnXjClfpUsrg4&#10;YKGJ9aVHKJtPOeazvoaJak1vC00XALEHAUduM1FIJYyVYYPvUivgSxRnBb5gR2wOamn2i4j8zJyg&#10;OahvU0SujPZiVZQOe+Tzmq0inaCwyOg5rXNikkG9fvckc9apvEX4I+UdfWnGSIlArJGAnmBmVscn&#10;titGwWOWISuww42jK/qajQKICmO+c46U0kldgO0AccVEqi2COjLeIoZGEfRh04wagLbYyigbvWhE&#10;6EN1HekG0uCDyueK55TNFdjSRtXIOeOKTaw5zyPapvLJByCCOp9aUr05yPWsJVDRQKpEjH92jH8c&#10;UVaACEknNFZ85XKcxpsboUaG4jcHgxoRkfWjUNRe2lZIEwg5G/HWoLXSWeCOSa6ZQw6R9Pzpr6XJ&#10;JFs+0M9srZ/wrivFPU6rFnR7K3uLe5aSQGZiPnOdoz6Y5/pSfbBZzMIVdoiAJHKn5Wq7o2kQ2lqJ&#10;5nLTEZX5v0phQvGJYxtIblexrOpUi3ZCuQXU626rNatubqTjrTrqe5vLYb7OfBUEEpjPuKimcrIs&#10;SswCkngVDdz32B9mL7S3IJP60qdnuBKl/KhSEwSRgx8NIMZH4/zrWsJJLe1kaMbI2UYy6/MfYk1l&#10;QxIVMUqrJO4AEjn5VqW5hW3jK3EuXRfvZwM/QU5ON0kLQrTSxrLL5Vy3nqT8rr19uDUa3ltJJGzy&#10;eU2PnGOM/nxWMvnXbGJPMkYEhcc/hTJUkicRmE7wMN6108itYOU7bTLgS26gzHYrfxDPPpWqyyOU&#10;UMixjvnFcxpGmXUMfm3DvtYZWJxkc85rdsIjG7ZZlTuDyMfyriq2V7AkTm3kETNcFGVztUA8HuD7&#10;1Sup7fyltxJs2t1wF579xUOr60sLeVbOkqHgqVHT04rIeYyXce+PfkZAc+1RQi5O7HY1re8kuric&#10;h9yxgbWKbuPqK0Jm/crKJ9nGASvOPTiqUFwltbCZoY4WPXYPy96z5zcTWAmWLexP3SelaSi5S8ga&#10;N2F0axeWSYPHjHC4IP09hWZGrXMTWZDQFvmLHk7eO30rAW5niDurFiFJdWGdpHbntVpNR8lRKo/e&#10;9SDz15/z9at0GtUGpuW1slmzyR4nT7uXOymwX0IVjIfJJzwpzv8A6g1Ut7yfUJ0NmCTj5l9frzWp&#10;daK1xsM0uPmwc8DGBxSVl8Qky9a38ckJwXVmA8sZzu981DGZrfdJcTgA8unXb+XWoZYYbC0YwxRi&#10;QdMLjPrzn61UjsLzUV3tMfKUgIHBOO+Kjli+o7XZsS6hAGiVJFKH7rhu/uBSXkcMM+Sxdn5Ksdo9&#10;qz7awX7WsiSLDsJxxwcelO1CSOSZsv8AIOCSOOalRSdkKUWiZGjgi2ElAwOAcZH+NDLJbRoIn2q/&#10;zb2PB/CpLeGOW33xpJsUBcnOT/jUk624lAaVwEORjpWirrYnWwhuGSTzXyYAuEkHc/596dDciNWe&#10;QknAO8Lwc9vwpJkUnergoBjagzuGelQzqzMJW4ZBkL2btgVpGrETVzcjvHeFUkclGwVwCK04blZI&#10;MMm0xnGM5rjv7RWa227RviPORyK0LW9e1gMkxciUhcHt716eFxjhJc+xy1qCcdD0S2vrT7DGioFk&#10;PDbEGT71lXa4c5XOOmeKq2GoQCD9437tiNpBwc/h/KtK6eOeMOqFUPYjkGvUhUjzaHPKDcNTPZSr&#10;Bu2OhpmTng/WnMDg+wpijI3H8q609DkaHscqQOvtSnbsDISWPUVCCc46+1G7b64NAiaN2UtHjO4f&#10;l705Id2QMHJ4JOKhVudw65596klJaRnTvzjPTmnzWBxuWknEcZWQEnsQcYq5am1uXJuGIypwwPQ/&#10;1rKWTdkEDNEUqJcRhvuswB47Gs3G6djSM7bmrGrWshOQ0ZGQx7+9RSXW2bEnzRnpg1emjD2YKYwv&#10;U1h3cqeUy/xg8HtU01zM1qS5UNuGPmMQDjPWlSJdoZm9+D0qurvMjMuMj7wqwqbbcODg4yQa6JPl&#10;VjljHmlc0oAnmBvvD+FcVFMiySjcvIP3ugHtUlr88Stu2Co55kQcDg8getcrlqdqjoSlBa2bPMQr&#10;yHao64Hesy4fLBl6YwaW71DdsDhS44yOw9KypJy4DZOO30rO5bLV1dtKgQA4UgAD0rIcgkquR3Gf&#10;rUk067TgkEdSKiDbohklmBxk+gpomWpGzFV2o4YnhsU6KGUyIQpwx+U4604s59h9Otb2i6czEXU+&#10;5wvKIfX3qZ1OVFU6fMy27iy05IX3lpMdB/OmpOunQBTGWnm4xnkD1pNQvY7G4L5866b+8OEFZUcj&#10;AvdTOSfvBu5PYfSuZanVKSTE1G7kS6beSxxgk9c/n2rGnlkUFgpY+lWnlE8wY87uTmoTkPgqB7+t&#10;bKyOabbCKSQBeF68jninuxAPHP8AWljAjy5X7x49qrzSFn2qOT3pXuw2QjTsuD0PoOTWvZOl0yRN&#10;IfNxtIIG0j1+vasMAogXzM45OaVHdVGHOOowOfpTYRlbctXek3ENxl5SiM3DR8gjPr61Z1HTEtIo&#10;p4/tDQ3D4bcPmLdDVzTL8X8S207HKjgA43c1YN2HVtGvmPkn5o39PSspVJbHRGEWrozbrTCZWmVN&#10;yRAKpBxyazr+3NuiYJwfvHNdAxMVnKrZCo2W+vasS+fzWyx7d+9NSuTOKSMoq+QVPTj604ru479s&#10;mrBQEfd+bHpTo4fLfcx/AVbmkYcpFbtsuEfAbaRuB4yO/wClWpw0soJGxRkBc9BS4xJtX5V9cdaj&#10;dSQPvAdyaxdS7LS0sODDYygkFewNQY3PncT7AdBUjlUBKqWBHIBqPbuKgKQAeQeg4qbhZsTB8zau&#10;3B708L03DJJ4UDk0blVmOMj2Heng8k9gOMdqzcjSMBvlNvPmfLngIOtORVTAjTJ3HJ69qkViwznj&#10;HJpjO23C849e9YSlc1SSBjgjd8pPQZqJ5d2dhTA9TQ+CxJOcD3poI4ZjyewqHJLcoYsmBvL4B44X&#10;NFDbw5KYx7nFFLmQGXd3kCQGFogxQYyg4z7VWtiwkKOoCP0XNaTRx3S7vJjWVV3HB/pVJLiOSQo6&#10;LvB7jFeT7S+iNSbzgFaFj80bbgM9BWZLc/vTINyRgAYzyT60uouIJB5W4Mc5yapwq0sBy+6R26A9&#10;B71tBXVybM3PLKQJLIwYZyKpSkJM80bkq3G3OcGp7qdPsrWuckINpQE81ihJrWfbOeW5/CiELhYt&#10;Q3XkyvIHJk7KRnJ9KluLW51a1iCNG74G1AcN9alCJNG0ucsB1jH3R0ra023itLZSF2Ow6FhkflTn&#10;JR1W5RlaPo09gH2uHk/iHpSx6XHdTSgPtuFO5snnvg1pysVjaRg6EnAII5qzY20UStNFu+ZQG3AE&#10;msvbN3fULkMMBaNkncyYITcBjp7VFewhJCv2goDxsAycVOz+WSqxE7mLE78d6rXEcV5/G3DYGOv5&#10;96Sl1YrjLS0tTKJQUkJB2sUxn/69ZFzvuLsQxr5kxzt/2a6KG1itolQsu5cncfUnApktosSrOj/v&#10;z8xMag4Genv+dOM2pXGznr2Sf7PDb3OBICWyO/tVR576BVjy6xEfxj1rpobe3uo2uHQs/DEOPujP&#10;TpVv7PFdzs0u3aRtQbcj6g1sq6W6K6GG2nKumSXAAV3BD88ADvRpOkQ3hklZcI5+RVPTHFdL5ETA&#10;wL0wrFWbpjgH6Z61HbjZcyW6QbQjfKEOQB1/rUTrScXYm+pDaWVtZXHnQxKhK8kd/emXty8xOwSv&#10;uO0nHAHH61baRHuWSSF1QHqATjn1qNnUXojOzbjjHX6//XrmjKWt9ROxLHcW6QSeao3HnJHIHpT4&#10;btfIVUXhucbug9ayNWRYIifMZn+8yA54PesmK+uJBHFbQ/OfuuM10QgpRuNG/fFY4xPGobb0+bvU&#10;Uhklhja5j2IcDbt61lLc3Kv5bW+4R9QRjB/rV0akLl49iMwz82BwD/KhRaC50ttJG1vGCXWBeMkd&#10;DVUiC8LyuyOm/ClO4rOkmlgjCyhvLY7mIOce+O1UZ7+ztPIhsIy8bEkgucZ9T6VCpNsW5s/bba3Z&#10;EQbQ4IY4+7zTlyLdQ5EitzGx7cVjWEkE0TR3PmBow58zI2dR7c1fWSCSKS3ikLRIR+8OMH268Cpn&#10;ScQsQPbNp2oRH76sPnI/hH+FayZmZ90fmZPADcAY9Kry38DXCxLMrqynaEAz9BzUSI1tKkj3D/KQ&#10;SDjgHjtWinKNkwWmhfXO9Vz8qN8uK3La9aS0hgmO10fjnrXNMZTIJRkZb7np70+CWaMfIGcnvkcG&#10;vQoYhw6mc6alsdpNhogw4K9aqlmYADpVS21fzI8SqwZODkfeqW4kDYeJsAgEV72GxEKuiZ5lak46&#10;ih/mwPvDihpCD0OKq+eDlhw3egys7nBxntXdynHzIsBiSdpxUodg205+tQWcR3M5fPHy/Wm3DqHP&#10;lyHPcGla7sir2V2StITLkdKaxDHeG46EelVopSmckNmlE6o4JXGTz9KvlaM+dM0Y7w+S0DOeuQxP&#10;SqrykoUz759aSQKXUqOCO3eoyVIyB93qDVRSFNvYEuGhbKnr1FbVu3m2ikJ1bt6VzskiqK1dKu5f&#10;s8kYOQv3MjvWddaXNMPL3rGtNOlvbLGuQe+R2rPmk2xCRyMsMCkkIXdLIWYL196y7u5abcwGBjpX&#10;Eeg2RO3zMd+QWpLYmSUwqCflyfYelVFmkRzuxjBxj1qSG4Ec8LYAAGDn3oJUkWr0RqiIEx3Iqgrq&#10;FwScnnFW7pGeUPHh9/QZqfStOa6ugSuIkYbnxwfb61DlZalqHMy1omjyXw+0ThlhQ5yTjPvWnqGr&#10;rb2/2e2X5s/ePp60l9fQ2kJtbQBcZGc5wKwyQfv/ADHPLGue7k7s6NIrliIyM+6RjvcnpUNzL5ce&#10;zHTH51Ir7MkEcj86qSyP5nUdPzrRGTZGOTn17CngYIB4x3pyKM/NgAdcdqillyTzwvpQ3cjYbJcs&#10;0mAflxioUbJZycAHjNGV646DAoK9iR0x+FUidxGwWZ/73YU1GxxgdakJBlVSu0YoaILEW77uD+NA&#10;yuXniuI2jO1lOcVvu41RM4xOvzE+tY4QSTBiPmxVq3QxuJcgFeQAaibVi6baZo3zh7OIs22RwN+e&#10;+KyCwZ1OC23jNWZDJINzYGeeaasqj7gz7+9c/OkatXYzLJgHABqF3PmlQcd+lTEb1GPvfxZqJwE5&#10;bOe2aidenBXkxqDewLIQC3JxSYd8KD2yQaQuqoGUsN3tnmlind42yiK+eTz+tc08fSj1KVKTHiFQ&#10;TwSewFKwCp1weOKj88oG4A989aiDygqqAE5+bOOlc9TM6a21NI0WTnYhJI4x3FRNOkabip29zmqF&#10;5dywllaJvZiR60s3mXESgSYAwWBHr/KuSrjqkkuVWRsqSLsFx9rjYrgLnofSqdxctGcq4OP4Khhv&#10;7W3hkjjYAZ69/wBahub6xW0BbYXJweeaydeu2l0K9kjRWTzIlkbIUjPSmGQecsgA29TxWNJrkZMa&#10;wI20DGAfeory9UAKJ23P97nhfyocK0viZSikat3fRWxzKzEnsvaisc3Cy26KTIcdGUZoq1TstZCs&#10;jXe6UxuV2xqDgY/nWRK0dn+/aVmZj8pzmtk+H4LiJxNcETZ7HIrmns3iuxbBHd2bau8VNFwd7EON&#10;h+ozm4hZsFDjOQPvVBArw2wmZvLfvtPJrpL4Rx2KW3loZAmAgG45+ornTaNbu5kikaMuAwHUc100&#10;5pxJNrT5A8B+U+XnHzJnj61Sa0W7ulaMLkvwBxUs+rCOby1V/LEe0ADBFJp7lJg0fViTgjqaz1j7&#10;wJGmdlpHIWiXeo28YG+p0kWMxtcJgyD5QDnFD26mNnKFpV53N2OKrSRSyvu+0KkQXOB1/P8AKsIz&#10;UwaC81FYJFgkUlCfyqOG6Pmrsl8tF6YPJHpVO5txJPCDKZpFbDEiobi0ZTxPGOflK8GtlTQcrsby&#10;282F+0tkvyNoPA+tKhWFgV3Exn73cU7TJ5rjTwEId4hsHPX6Vk6pdtbSkoGLhtsijnmsGpSnZBob&#10;sp2xhwwaQEcsT0PtVeCO6Ep82con9xBwVFR2dykkQkIMbEjG4HpgZ/nVuaWMISW5KkcfnTSmlYqx&#10;DM+WCoVLEkKehz6VYs91pbyB1wAM4BPNYtgks92kwkZokYnHcEVd1U3pCrEH3ueQB09qpQfwis2W&#10;5ZoQ4Z3ZmJGdgweP8/oKtafbglbozCVMHCkHJ+tZsTQhiZVzJt+ZiDlT6+9PuTdmx2xOQpy4kVcb&#10;fb9K0tZWBxsaFxMkchCsWywxGBgc9sVjXD7b0xRCP5huyOq/Umo4LiW5cHe0zBewprqDFcBXU3QO&#10;d2cYA5I/QUKKTJIjcmSFeXMoJVt/8X+HWtzTbKLSrFLgBpHY5O3nA9K5zRo7qcmeaTasLkDzR8p/&#10;xq1fajPHGWe/icoOUTp9K05Xsh6mlLqCXaFZ2EbD7rY6k9Bms3R4bn7Q88kg8tcqQB94g1DLdxXV&#10;qWMPkkbWUg8HtVosl5beRHK3mRHlhwd1CXKJably4vbS6tpmklRQASTt5z0xXJvNN9knEXY4Lt/E&#10;PpT7iP7PO0DSqSCMnPfNXtOtY729RHciJWzgDO7863+FXLt2E0zSbt7UTGTylH8LZ+fgn+lXLWe2&#10;htltJ4AZd52j+Fs8Z9+hrevf9C06XP7yEcFEHKg9yazNJhhMhRdkhYDash+ZSM8VzynzJyZPUrRe&#10;HpPtks5l2yFv3YHatCCJ7e5iS6RVjdh+8LZ4FXZbiK22xmVi3ViW5HtVO8vVm5ziKIGTfjOR/n+d&#10;Zc8p6NAaDXcSTMjNgsuV3ntUcjokIjjMavjBA7ZrLlHmyecp+TqMqCV9h+FaEcdsT9oaUkjjJGM0&#10;uTkadwTJobpopAhdWCjOTV77Ys2zYVwPvY7VzS2m7UQ4lZw5OfTr0rQUSxzpHbnCKSWGORXZGfK+&#10;aDJcU9zXMRLqoPze/GacVKSlehHFUP7Qb7Uivnk4D4/Sr0LupfLA5PG817OHzSSSVQ86rgU3eI/7&#10;VIhBDcDimzSKFDgE1cie2lZYnAVvTsaSfSg2CkuAeoNerSxNOaumcVTD1ImeHDgnuKa8w28djWja&#10;2SxkmXDDFVp7JWB8k89cE8VuqqbOd0pJXEsrkD5Djg960BFDPKSrhM9cjisBFlW4CqjbvTFbaQ7D&#10;1OSMn2qaslHZmlCLkrSRoTaNHbRfPdwMrc47gVWS4SGNkgUAZ6mqUkmG+Y9BSTSNEgdl49K5JSnL&#10;dnXGEVshbm7xhXNZ8s4PIHWklEZcklmYHhf60koO/O0elQ1Yd2MBDMCwAxzRtV41KKST+opba1e4&#10;k8uNdzHsK6qx02202NZpiJJQOB1ArGdRRNqdFyK+laU6RC4uhsT+FSfmI/pT77UQsKW1vEIkXtH0&#10;Bz0pL3U2uNw3Ec9R6Vjm5IDHJwOOaxu5as6HaCsiVnBc5Vt2Oaa+3IAHI6ZqNJPny+eeKWZgM7fv&#10;Y60yCMqd+CpGec54qPAVjnk04yE5zkc9ajMuAT37HFVczbQ7zACVJyccVAF3HliAKlKhEDN949aP&#10;LBj3D19ad7C3IGjBVcAgbs0uwFtw5549qkkVlGVGSD0qOadY0QKOeB+PpWU8TCCu2VGlKWwgKY2k&#10;4cgnJPSkCl41ZmBHOcCseLVJp72W12ru5KuOgxU1teSW0J+0n94w6k+56VwV8fL/AJdo6YYX+Y2o&#10;5YVj3qCRnr70y41GOOMMc72YKBWcdTSaFmBTarEDI7io8i9VTIwBVgwIPJxXA8RiJ/GzojQii7da&#10;uiyqpH3hjYD/AFqst6SjkAYV+AD1FUbi4tppgDGuR0BqMStGyvFt27vu9ahxk1u7mqgi82ob42OC&#10;ingciobnUcWoPnH2A6mqDudwYqW3fcX0H0p4s7uQKqIDnoD8v55o9mupSj2J7ZLiWJZJZTsRuBu6&#10;059Skl6DCkZBHGaL+0u7K2EcwEbbeCc4J9f51BZWN1cnYrs3yjGOv1NJU4vVj5XexbF/Ihy6xMh7&#10;bunvUUN2JbiRdzxgDEYUc4/yKU+Gr65jR93yg/MVHb61bvbGPS4oIzOMNGWwg56cc+5xUVKcFpFb&#10;lcj3M1mvLmZ0d/kxncO/NWba1up5Ps8T43kbXJ4P41Qsba7nunaOObqeG6gV10NjaWemGV1JkGGO&#10;9sN7AfStYRjsxKOhxd/pVxZSMt63lhTwV5J9+KzrvSp4QktxJGqz8rk/Niuq1h11OO1YMbfGQ4Qc&#10;v9aQ2tnHIrTWzShRhfMbJPpVTxCi0o6k6HLRxW9wFjjyXGMD3rVm0sRW4jRlDYw/y9/xrqNOntVV&#10;dlhDCcbd+0ZzVW5uGN6xIB2jINZOtKT90pRVjKggjihCW0MgA6s/O40V0Xl3U8Ubw28bIRy5OMmi&#10;sXGo3cXKjibvWdQXLpcKseOEVazLC5vLq9Gy4YO7c+1bX9mR3D+VHKgXJKhc5PtVmPTINP1K1hUR&#10;hw2XYE5A75r0YRp291Gb8zOv4bq0Pm/avmRsbAOWNbOnW929uouFAUnOV6t70lptfUrlpk8wmQlA&#10;G5we/wCVaEpKDfApKKOEB5B965qsvspEtGdeaVbABdmx/vHB6jt3qTSdNllug5lEkacZwc5qhLPI&#10;NssmVdm+4OuO4rWgkvbW0eWFMqgyFHBIrKo58tkwTLWoXK2kRfY5JAUg9PrWcqLdyvC+cEhs8c4/&#10;/VTDdXEsP2i6KCJiBs7ms2eO5SAyRIPLALGXdyfbHbFRRp8vqI3XhtrWLywxkLHljjH6VkXemkwA&#10;pLHl2+4OopW1WL7LAJVUuQQxQjAqp/wkT2i7zHDPIOBvHau1UpLY0clax2FtafYNMXeGJb5trYyK&#10;pxC0mlLtGWlGTvPQVy0/iK8vwWnkO5ugTjA9qS0vHXc6OzAjoalYeabbM+U7NFX7NscbpnBw+cY9&#10;qx9XtYorRJTLtkRcbVPWsNb+5kRXMzhSx5JNX7SdpmAm2yMCQqZ68VPsZQfNcpF2O9ij063Iyjsc&#10;k4P6+1Rw64IL0JJ+/bdhCGJHpTZJ47yU5lC+UACjDg47VJB4b+1Rfart1Un5iijbgVpJwguaQdTS&#10;sr6PVblrabaUjy+/aF4A6VrX1+Y4zDBFmLAwSBgewNcld/ZtPjcwptU4w+cnd6fSli1MXBMTSuJg&#10;gDLn5d3+TWU4c1pLYUjbdiLXy02eaRkqvUCublgSSbzpLnySMqE6bj3zXUW1vsRpJSCXwOetV7rS&#10;YNQYLKUjizyQMFuDWUaig9RctznZLue3ssO++EnZGEHXHUj2rMtjHP5qRn534VSK6az0aG2vnQk+&#10;Sp+VnORgjp/n0qvdaWun3Dz21u3lRjrj7p9a66dWOyBEnlQWtiImjNxLhd2STjNZVs8iJLDs43Ns&#10;X3ps+qHJEUgO/GWOQTVC4u3APba2Vx2rWMX1CxfNsYYVzC/msdrnbwBXRWujxwRwzmZ2lTDEA4FZ&#10;Oj6gsjLJKFYrwQxP+c10V7M8jsYY/lGMnGMVlWk/hFqXZLhI7ExTKWSTgAdenQ1yl7d3GjSwyQp5&#10;ccgZhg5JHGav/wBrSyzpEiDO8AqeRjp/Wi6ib7DceXtY4wS2CVBPQegNc1P3HZ9RrUy5r83FqZmA&#10;eQDO0DG0VkT6nKrsUbMeOU6CrgsJbK5Cz/u1I4B+YFaZPaLKT5QGM5OCMf546V3wUVoVyi6frElg&#10;iOT5qHOVz0FPfVRcyhViMefvAMcGq0unTWiBhsZW6YGQR60g0qZ4ftAcYAyTGen1quWG4nA2bHU2&#10;sphHIrGJ87Oc7feujtJ2ksklG0NLwVzz1riwhhsI5GnDBTkoUyRW1plpthhvo7nzIWzkAfMprGpT&#10;SV0TyG7LLE0nlMPmDZHap5GdUT5cqzYz3qtttLklyVB9CcfMKZHM1mCZFMiq/HNRCd9CLI0omJVt&#10;hPy5AAGPwq1DeTJEPMbJXjPrWRLLI08MmcIxHAPvVtL62iHl7/upyD1z3rojUlHWJLSe5eF1HKzb&#10;XwRwR71TzK90sQc4JqrcTSMiPEzGPP3TUbagpyHURsvKsD2zXqUcfKK1Vziq4NPVM6eNUjjUY56Z&#10;PU1UmKibzBIQucEGqaXv2oRyB8L2HSrKyRMrK7bkf0PQ11U8RCerZlKEo6WEu33y4RgCTjgdKs7C&#10;tuJcgleCCKdEbXyI4zBh1OCc/rUe35ydxZMYAI6Vo6iGo21KkltH56MFPXmprfS5LuTJB2k8mr0a&#10;wl1aQgrn7tOuNRWP5E+RT/CK5qlVvY1hCK1ZPCsdkm2KNcg5L4zVK8v3ZuCB9O9Vp9QGw7emD9TW&#10;VLf7wJI0zuGaxUW3dms6qSsi4XaVzgY+lM6uU6jHGTVI3bRxKWyGbkY6imSSyN8pLKWOQfWrszHn&#10;RfEixZycgcYz1psk0Q+ZnwB71RtkPlD94TjJ56tVpIFZeUJY8njvUtd2NNsiLs8flAfMD1NIGLrg&#10;v07kVM1pOzqU2q2OQTmrMiRWsDSvgkdFHGayq4iFKN3qOFKU2VRKAVD4DsOM9TSzylImXjkcAVmy&#10;XguSsixFW34yeRU4VprzazhbfA39MivNqYydSNlodlPDpPUiS5lQoZWAQvtIHU+lQr5rzGTypfs7&#10;4AYp3qfVLqGyja3t0DMx+WRm5TI9/ei01+bTLRYXthIUJjzu2jA6H3rKNKVrnUlBEI0i/vrlvs8U&#10;caltrOzbR9frU1z4evhfRRXCySL5ZGYx09z/AJ7VbX7ff6pbyh825UMwQ8L7fWtW91uSBCxlSMjO&#10;0bugHTNFmmaLlSMeLwNbW9qrS3s28DdjAA+nrSR6XZRW07kyHy0IJeQYzmqlz4h1dZ47dYxdrM+2&#10;JxICM+matWNtCt88bo+6RdzJvJG+tJU5WvcSlG9kVIfDUjyorSMsZON6Ht6c1qy+HtO063IBZmGc&#10;FyefUY71I8zpeRSLKksYztQDOKikkRpRNcSzDOdqZGA1Zyfdmi5TNuIINOZZAjmVx9xsErn/AOtV&#10;/T7/AEyO5KPjeSCDLzUOpMssqkMAOGO0ZJIHvWSbeWVmZgxLdzn5ahuLQr2Z0GrX0eqXagQTmNWA&#10;eUgYAHPH4/yqG1vxBcSwQQqqucE4GSKgs52zFBGzSRDPmsOgHoPeqU2j5vhc+d5cTjIAf7vp/wDr&#10;rJqL1uO93c7fStbhtiLC5gSSFjtKEdD/AFqx4h0CwnFrdW+NhU7jnI56fpXMmB4oIrm5ZZYoiNgJ&#10;6mtJdRdoXR3ZFjIYRsODWf1jl0auO6MOdV0tw8w2PktuJxn8qbqF/b3FpE6jBHfPLDPWrerm113Y&#10;JVUANtL7sCsaU22nQyRWsYnKjgk9s9h9aqDU9hX7Es6p8khWOMg7d0pxjAzisq5Vb6+i/wBIAY5w&#10;YzkcCrtrpc+qobm9JFqG3bG6nNMnNrY3n2ezijj+Xlh1OO361bkou0VqZtFaG+n06ZmkAkiyEU/g&#10;P5V0UcSTpFLcmJEYfPnsKz8RO8SSJsZFBILcVbSSzfUI1x+5C8s2Dk1MJtu9hodNrJvkSwt7cJBb&#10;5KsWxv7ZzRWbdX6W80ghQFTIx5XGPaitXPyKGizhiTMDsszkgBflx6c1hyRSWl+JpAZJMndyT+Zr&#10;YsUuLeONxOk3y8of4WqrLLbwzk3Ttv3ZZE6VWHlZNbnMi5pCPLLLK9m0Z7SsM7gR/n86huJ57ZTN&#10;9oRQXY8EDP1qSTV5JnK2zSiNiAIz0yelctqMpuJm3lUIznB+UnPWnGk5TbkM1LbxAkqJDLAuM58w&#10;Lk1oQaoJDJ5c4jGMLuBywrj0hmMQ2MGPYCpY76VGQlmBAwcVpLDxewi9qct3cyr5YaRd2AVzg1pR&#10;RXFyPJVg0Dg5AOO1UYb6TzF2mSSPBBAGMDFbSPahH2TtCp5IK/MP8k1nU0VkgZzF7arZ3JbbvhU7&#10;Nuec1VfzJrjaIQjBecjHatmeL7TGyONyxnPnDOPrVOa8hAcffZYyok7ng81vSm2rCRRLeSFbq/Qj&#10;371atnxh0+YFfmBFVFQvGGz+NbFvp129jA8EYZZPkAUck1pOajuMIIEMVs4kLLKT8hB65xXoEdhb&#10;W1qCLcRyJwrkc56f0rE0/wANQobS5lvJElVT5cZHIIP+Nb15dTfvEjt5HZgF+YcLg54rx8ZX9pZQ&#10;ZcUYB0pptZF0v7iRWBZFGd3uKv3t3cE+XErbSeSwwSB7Vdilc2TSSxKZCMFAOStZWqXaw30cTh4n&#10;ZCELnAzWcJyqNRfQTiZWoWN7O5unRUhlO0h2XKZ747cfzpr2+l2doQsazvIxAlX1FaGmT3UDzQzH&#10;zQ+GB27uR2zVHUtSijvGaS2hilRsZVeMemPxNdkedvlDlsSW9zefZgZL8OqKMZUjb/jT3Z5LV/JY&#10;neCzHP4Hr+NI2oJcWMwgVywGdwIH86xnvZZ2dHfAwBj1J7VoqfNuiTWia1gVJLnUPMkcj5T2q/Je&#10;xTyeQHwh7KDzxXLlIrMIzFpZGGSOwzV6wkt7hkLbt3Ofm7VfskgsGr2ESSxyx7W6E5PYVjXBHmSb&#10;42wHyGzxjA6V6DbPpBs0byA0TKV5GcCqFxpekklbdCGdsLGDxz1pRr2dmguZeg6ZaSP9oV2LDBEe&#10;PvHtW/ebrgII45wzEICOmfoa1NO0mC2gVWES7VG4L39vrVafy5I1RR84k3AdSMd6454i8rrYDFst&#10;MvIdQa7lg2qjbOfX14pEe8ubZ2RWWMv8+09QDz/Kt3UL9owIhIoYod3Hb1qpNLZ7CtvuLnAJHTpk&#10;0nVb1sTdJmVHfWGo3Dxsdrk4VzjAx656VmXjizeTynAmD5Ax8re35Umpyrd3SxRxshU/MyLxUVzp&#10;k8aRzTSmQgnajrjIA/z+dehSa0v1Lc00Zi6gI3dfnjRuQpOQOOlPt9Qnt13I4MXcCq8sQnVpQNrb&#10;sbagi2oQu7hjhvau1UUZe0NZdTRpg7qoBPBHQH6d63ba5SEmWKaKPd8jQ5wjHHUYrkGtmzJjG0H8&#10;xTraTbKm52K55BNJ0L6FKrbU9BnsYhHCHbadwI2H+dO8+3vYmij3qqt94etYL6je2zQnzJGhVMhp&#10;E4Y/XvT11uOSASrNHC4PzQAYDVyVcPJO6E+WSujckgMQ/dKwJwxb3HP9KsSwfaSZJVWJ8Z55yayL&#10;XXBe3a5GyNTzgdq0bjUrWMxRLlVxy+DWack7PcztYtmKUtsYrs24OBjNZ1zZq21kkBZWyA3Qj0qz&#10;E4Z8EsY2Gcg8mpdsUhVipCg8DuBW0ajTC/MYxe485WKlVbpk5xUy6h5NwBK3yDnK5HNPvLcNKTBd&#10;lXTHauWkuHS/Kyux+bndXZTtPYzlY7a11YSvuJ9hzW1HMWCsWrjIbOSO3+0wu2S5ITGcD1q5Z6g9&#10;tN5c8jY6YNVzyjsJ0kzpDefvyuMgjjAqIyF3zggE4IIrJOrJBISWYjkhQKmXWI9oIYcjge9V7drd&#10;EexZPJBIzBUDlee+M8VAbadpIyR5ceMYzUp1JuOMnHzY7VG877nBOSBxioeLfRC9gSfYVL7jL0HQ&#10;LUogh6YGT0zVN5SF++cYAx70uQZFaQlSo2oOxrnni5miw5eDwhQFA4PAp8s2wKFwc9cdqqShLaMT&#10;lty8YwOM4qoLgRgqz7i5O0KO1ctTE1H8JsqKRZubsw27zh+B2U89ap3WoebGFmLdM9OMVmPNJLOV&#10;g2yIGweenen+VNLcrnmP7p9qylHrJm0VYtW8iPIy8BMZ5qzBPCLWSRSSW+XAHX3qnezrp0x2yKUb&#10;AApYJRMGmMbmAcAZxmojf4ildmRqUs17Md0PmBFwjbsVJHBNLsjBBG0blx3x61fmt7WKMIsZSST5&#10;8rzx6VTaVfMYQy4UHq3BP4VvGrzLQVtS7bTXWn2zQxyMu7tk5UegzWZd6XLNLFNcXK+X8rshbnaT&#10;zz61tFWhswWVXbFY091JcTSKF4UhSAuc1MZyb8gvfQtK9vZESQRIADlR0x2zWtplzNBGblkfcnoe&#10;x96xUiZR8zGRgvAc+nQVbLyMrpI3zSAHg8dKicpNWiyrWJLjV5JbpzGFiC8EDt9ahivJJZkLR/u1&#10;U9up/Gsy4kWBmO0Ozdh1+tLp180kwtpYwpL/ACMT+dW4aXYuYu/ajLOQCYkQEkv606K7e3SUtc7i&#10;4wqCrH2AFWjkVXL8k/SlNrGv3wu0AAAdqz5oWsiw0rUIxbS25LhUJzsHyZ+v1rYtktk0h3uGEsmB&#10;wev4Vm2s8cK4h245B4GPxpSfMlZI+ZN3KD86Uk29C4ySGXd9NJKYmA8piPl4wtPg1cKzySyndtIw&#10;Qcnnr+X9KyNQWdXdZEliwMg46+1QWgmvcwSOFZlIVXU4+tU6KcdRKTubjF2uSGj8yHcCD/Dn05q1&#10;JaiGNbiSNVcnaqk9vbFTafBLIm/UGikKgg7cbVGO1T3dxC9rbjs42rkdOT/Sko6WQ27bGbBdyTkw&#10;GZWiPAETj9R61DHoJh1Y3N2MIse6Es3BOTUVoYo7wzGKMMMhSvpU0939unQNKwA4Uj+E56VKg4p2&#10;C+hiX135WpFZITOvUDp0HPNXpL+ONFkjhVQV+5V86WRcRyuUdWLKcdjU7QRKVRUTaO5HP4VS95JN&#10;DSM5IXmZZo4mPmIGKHHHvRWs6wsQCXTGSFxmiq5WFjzttYujN5sYRGPZemfWoWuZJJlZjlj94jvV&#10;zUvD0umxxupY3G0F1I4U/Wsm386RiiEiXJOPWumk4SV4GFrbmnHfA6iWnuMRrHlGHY9hWbcTxSwH&#10;yxlw2STxVix0y7uJZFkt3Z2HAHWn3Phm6SUeXbyxof4peBWnMk9SrOxmpK6BQCfMAwu3jv3qQsWk&#10;IdMHPOeKDps0UgjlKjJKqxPH51abTrkYSSGRGzw55BqronlZBDc+W64cqvtx+FbbXpnGJl8zb1HT&#10;I+oqkmnTxSwu8OdpGxQp+autt9JNxcM0cZZiDuBAyT7g1jUlFblRhcwnvrxrby7eBVikb5UB6j0r&#10;Hu2RjI0yKv7ogCPoGFdo/h+WzmiliRmUElwDgE1fl0PR4oCrWUhMi5kl5JU9zz0/rWSqwjsgcLHF&#10;6JHazQIJpRGQ6qF/vYzkkV2sE0V4xjtAwWIgR4+XB71xd8LeC/K2iptz8uM5+pz3ro59X02fTkH2&#10;4x3EQzhUPzH35/rUYmLlZoixtC1ufME0kQYRk4fOPz9/8K5rW/E11aXMtraykLx89H/CZKTJExkk&#10;QY2Ark59R6VyeoXBklZzCQrfNnnNZ4fDNv8AeINjo38TXl8kUe7a2/LFRjNT3Wq3c0fltbpKj8Fn&#10;TkD0Fc5o91CZCJYnZx90Dp+Nat3qE007QlZ41xgYyPyrZ0oqdooo1baW80+3TZOBbMDuLDLKfT1r&#10;LuN2rqWVMOzY6cdP50lszSw5kwsSZLFi3Pt15qzD5zWY8ngbuigZY/8A6q3UEncsxL2K60qNYwTh&#10;uoLVXhfdNuZyuzaxBHXmtN9EuYZQZWgDyE4SaTHWpNVuLS2so7Qxx3E+1T5kQGFwc4zjmm6mqSM5&#10;IpXWpAEBW6rg7R04ql9rYuPLZhxjrUkdxBdTbZ7WRkwOUk2kY/A1LPZBQzWlrOQP4jIDj8AK0Vth&#10;WNK0uvMsWZrraqYAQLngdzVZrqWO88+J8DbnIb079ah021uQ5SWwkeJj1OV/pXa+H9At5oppLyxV&#10;VV9q75DwPoMZrnxFSNGLk0Uo3KNpqxmsCJ9wdjyATk5xg1csZp4JMJFI6/fDHjI+taWoafZyskOn&#10;pbQTDDR87e2OeufpU1zpsIgeW6Ekroo+4xxkd8cZry/bwlrbcTgYkt6sqTvLMDN1CHpjPc1Str6W&#10;NBNOqpEIgAA/3mHt9MVm3WpSB59tmm1iDJhOq54x6VTvp7m5MVuWllKJiNSvK9OPzr0IUbx1M3Ev&#10;wSu92JUMeGfCrnBJzXQ6il01nu2K5jG8bl6kc/pXNaVZXKuLh3jj2Nhl6uPwrq72/s4dOXzbuR0O&#10;B5MuBnj6VNaEk1yiUDnbC0inu23KGLLmQjkOeuQOorN1HSVRmltj8u7Gxjz+FdNDHZJcgQqyoeY5&#10;cjg9+O1WLhbKyt2gmAIlO/cACc+xrtp1+jL9k2rnH2Wm3MiPA4KbiOJFPHvU19pkcMUQRMuMhmjO&#10;78eO1dBd3dtbajBaw3E0o8kAGVR+Q5q6NDW5hElzuWBk5ERB57HGa19sluT7NGNb6rbNYLpd0nm2&#10;h5V937yI9yPUe1Q33hO9EJltQlxHgMjKcEr9D3rTsvD1gflLPKFbcoDAbfxrtdNNoL/y4T5cLLt2&#10;n5gx9TknBrGdezSQ/ZpbnlWmWd1LIm1WCc72cgAkDiutlnhuLVYbgIqBAC8ZHI6fXrXSaxa2Wn+a&#10;9vcQI7Rh1V2JHXHQD3/WuMm8ttZmMbr5cpGHc8N8xyfyrnqU5VJcz0D2ehq2Vq8UGROJNowGx0Wn&#10;KjXADxL9445OAQaeLxrWyLgBo5m2jDDYPepTqe20VkQSPkrlOd3HHsOuc+3WsH7VMhwSKklstkd0&#10;rAxsAWJ7E/zrE1fREuWFxbybmbqB1b3Are0axj1uUW9zMI1iG15C/wAxOOm0+9bkuk+HNKNn57Xr&#10;BpB+8XG1Dn+6f/r16GHU7cxm4JnFaPpl+L8SI8hjjwAjkqfyPaugvLJbmfddWjO/bZ0Hp0r1Q2Gh&#10;ahbRlWt1wfvDhsd6bDp/hj7V5URjkkHysvndOOvWtJqcndGkYpKx43JptzPqjsluPs6rnYTjr2qF&#10;tLunuP3SKpYjepOQgHpXuNxp/h7T7Zp544YogBkljwf97NctKdGhufMstLVrcghpGnIGfUKeTScp&#10;xWo1BXOT/sKV8LAWcAA4QZJxRHFDLeNCuVK8sG4IPof8K6K1sbGS6lllt3dkTd802VXP+ziue1ia&#10;z0u/iWGMSSM+ZVjVhg8ZIODkZNY2cjXlRnyidr1reJFLJyG/xrQtrNltpWZleUIWAPOPpXVaP4Mn&#10;vLSW7ifIuG+SRpAdi+4xz9KuW3w/lgDC4vkaJcldsWamUHbQXLZnm5S4uZ0Up5MfVwTj9Khui8Sy&#10;QII4wT+7fJP51o+LTNot7LDBZtIrbtryAA5z6A/rWDaXYuoReXy2y8gGPYSzfnwKiMHuPlF03T5M&#10;l2niCofnMbfxfjWpaIYoJ5t4aMk7UzjmorbUbaeOSJZVt1A4yuQxz2q/LZWgs5ZmZmYKGXy5OfY8&#10;VDg5PUaObvmhuXijg2SO524OcD2zWtZxjT4Qv2eRhnoTuGTQ4hhjgkiiAibh2kJDZPtU32OS/cRD&#10;BXjYBkZ/lTcbq3QdjMkur6WV5bgJGiZBiK4+XPUH/PSqdvZQ3V87eUHVMfPuPX/P6V1F3Dbw28lg&#10;uQ5j2ksMk+w9f/rVVgjj0y1JcqjOWJIQFj1wOOmKcYK2hFmR3EsghAVBIVAGHH61BZQMZpeAylxg&#10;Af5/yK2PD1v/AGomqyjZmKDCuRxnHJx06Vm6dDBeRQgu/wAzNujOWzhuQCMYyBilKg4xugT1IEti&#10;16yeT8gyQ/0pSszJIh43DALHp7AVpHz57wrZ3OFU/vIQg+TA6ZFOthuumLRRxooOXDDJPuO1Z2aR&#10;TM+Oxjt13TMoZk6YyapSxokhVY1DnndjIHf8K0Ly5geYhYZdgbYZUHT8Ca2VuNH063eSfRrmd8bS&#10;ZbhRnjPQHitYQuveZNnL4Uc3HcXEU3ylWU8BQefpRcSxrhZV/ePxxnA+tbkEUXiBybXSxpyscBx+&#10;8bj/AHjgfl+NWJfCCK00Kap5Z+XPmnDfhgfyqXGCeh0xoTaOZjVmRVBTaR80cZy2OR/Wrlm3n6nF&#10;PKw2tkLF689KtWvh+01HUAs67/KmMYKOUHAB5wpzmm/8Jtp+h38thD4aikmt3MfnM+4tjjOSv+FX&#10;GF3a4p03FbGfr7yi6KxDDY+VQp4J4wawLe7kS7RPJknMoKqgb5gT/P6eldnd/EFUgbUD4Ut2i3bf&#10;OOOv/fNc/rnjG6uXVrCztrFJED5iiAfkf3sZ/HituRRWpmlKT0R0lshtLENewqjuOFDVUdk1KFoi&#10;MKHwsUZ9utc9o9/qFyzkvJcSlehUsa17DTb9pnkFvIq7go+UjYT3xWXIk7mSny+6UZLGBLmXdLHB&#10;CF+UZIyD0PNP021MM+YZ1uUIySAcAZHU9q6eDwvKZ3EkquVb7vAye3B7e1J9jvNJllgt4cSSAAqq&#10;4U/l07VlKSlodHK7XsZLyTwny9uI2wflYM1TKsUsYxKcp1DAjFVLfVNWl1Hy5ZhMWJZg0Q+X247U&#10;XlwRMl0hAQk5WNMA4/Gp5baIq1tSwzsjlfLDt1wzbSB+NFYd5fw3FwZftToem0cn39PaiquyeY6b&#10;UNO82GeWUCVk4XAz9K8qu0nXUJTJFIOSBxivVpJSDtZnQEEfJg5/LOKxLbTbK71RRe3MSqOFErkk&#10;j/dx/WuLL6rhdMdSNzH0H7RNaqYoR5kUmUYygFjgZFdYV1i6AEukl43G1Y5JNox61Pdwaf4cS4vN&#10;H0xpJk2hJpZAEJOOAnrWQ3jbWZcS3XmWycFW8ggA+nvXotuo7xHG0Vqc7q1vdRStAbEwx72IXdke&#10;4B9KItXubRI7edA0HBIJ3bfpXVSeJNQn0+aQKLwK+Not1KgdQR3FcK8moPeSXrW25ZOSu0EN/n0r&#10;dQ01MnLXQ7nSJbeW3xCjMrcgyHO2tmG1to1+0Z2GQHaE9/8A69cLYeK7hZY7eSwMUQGGEaYJ461s&#10;2+vm5hUJuEQyBuHGPbFc1Sk2axmjrwJINytErqFHQZovVea3xGmAwwD6+lU9N1qGJSqna/J3DnFa&#10;F1JDqGnwhGDS78tIUYZHHQVzclmXucRHos9xfyhhFLCinMhYIwHPUdzW9baLpkNlG9nZxS3kif6v&#10;Ocn1ya5LW7K7tdWdo9RWVgN7BpACB6c9fyrsPD3iPT7uzWNLmGO5CYIwVI/SuttqKZnFa2ZyesaL&#10;rb3P2hNMeBRwdoG3isK50vUXj+0SQOsW04JHBFew3uoRG0xNqHlvEhIRAW3jB45X9eKyJbjRpvDd&#10;khuWuAYQFMUeXjOOQRmiNccqXmcRo5a0spYn0tludhdJAucis66uL27vVe3hlJAG5PT6V2ljqttY&#10;XkNq58yxkj2eaGxt/wB8f5zXOXd1Z2GrStD532RyRHOBjn8ulVF3lexm4W6mnocc1/aS2jmOBHO9&#10;pn6cdR/n0qqdI1GW+lbTST9nk+YM2ATk4wPQgVm2evywXDCFG4y28D5sD2rSg8d6iJYUsYY1mHy7&#10;ymWcehH1z+dU1IacbGo3hDVbjNxeXNvE7gsEY/c9qwH8HX6yyTxKs6AgHyjlhn271013a6hrlvKz&#10;ahAupqN3kB8Aj2GODWHaX+veGbny/tPldCRKNpYZ5C5/+t1rSnJEVImWdBliIEjvGzAEblK4OM81&#10;f0fSxd3EardNvzjb6j616xrU1trWgxtPpVxPM21AYEyeQP4gCPzrIk8FX9hZo1u0Rh3BttygR09t&#10;wyCa0VSNtSOR3OSl+wahstDNcWMsU4Ub3JHPB/Dium1bw/Ba6NJPp0pbYpaSRH+VvWtvS/DWmXNn&#10;KdTsJZJm/eFkjJTPTAZQc1ja5JceGtKlsrPS53SQM+AjNj0Prj1JArkqr2jNoq25yz2LXV3bOilW&#10;z88ry4AxioL631ZJBdL9oeNoyRKD8rD2qnPc63dxQ3CQv8vzGPyiNhHXqB2q9oN/rF/crZ+e8cAH&#10;U/dQZ9Dip9kkr2Bct7EFha3GoyG2RpWaUIjM2F5+cj+VV7nwtqH9rTiIu8kHzna/IGSBz6/LXT6z&#10;4c1K3ZdUs5rRirbSryCPBAP97AJ/rWbp0+saPfXJvrOQrc8uhwW6nnGc9zWsXJq6Qnyp2ZV1S+Fu&#10;8P8AoUUEm0Bpc8kjuayLqOa8LytcLKuSqMeFY/8A6q7C7trXXYP35eKNVwrCLLE9gOKx9O8O6hHZ&#10;XLQCO8tWfYYs8rz1I6A9e9WuZrYiUoJ7mdbM1paTQzJtJkBzvyO3Suglu7CKxjNzD9pVRhnB5U+l&#10;ZsvgnVp3j+zh5ImYMyMFXy/xLc12emeF5ECp9gH2SQBJ47iWLn1YYbNP2b3sZ+3preRy954ftp7l&#10;J0uUUsmYgZM9On1qG21S6sLjfdjzrWMfMUP3fSu61f4d6C8ETWV99juITuTEnmA89/8A9dRxeENB&#10;SGRWNw8swxKw6MO+AelN0XJ7GEsdh4r3pI5yxnjkmS8tYCIX4kCDPynnNXl1fSo7x0UjYFDZjHzc&#10;9sCtHSvClrpc+6zuLkxLnCSbSOe3TpV+Twrpdy6ym2EMy8q8TkYPrjvUuhK+qI/tPCtfEZJ8R2mp&#10;pFYIgRUXYlwY84Jx+tR2tlcwecl7dwyQTRldwUBoyGIyQPbmuvg0a1itY4lgBbJYyAYZmxjORUya&#10;RZLJ5n2OIP1YjI3fXnmtPZSF/aNDozz7VLG40jTEgiiN5aMN8U6jOPatDSdLgnh850ntGdNwHVX7&#10;Ee3Nd7E32aAxRRRBSckFM/zpHvJVCoNgCeiDFJ0GxPM6KPPtF8ORTabcPHLHdXqJuI64bAxx3+tV&#10;PsOsmS3gnsJ44kcu7lMA/T39K72CGK1uJJ7aFIpH6lFAz9cVLLd3Ui7TLlfcV10YWVmefiMzjvBH&#10;mN/aa/JeGSBLhQxzgDGPT9KvaIuo6dd/aZbS6mupCTLIYwQBjpjvXaOZmzkjFMBkTvya6vZ02rXP&#10;Keb4iMrqJmrqGqXIjAsJnkaQb/NGEVQc9K6+20oX5fzl+9hiTgAewHasQSyLjElOFzN1EtYVMNBr&#10;SR1Uc/qL4oHR2/hYRvLsaLy3ySC2T/DgfpWhb+FtOt2EsgV5AOpGa437ZMAcTHPTikF7ck4F1Ju+&#10;prFYWK0udP8Ab9/sHpVtbwWq7YvlVjkDNZ93OI543eZUiDHksAGOGG39f0rik1C+Ug/aZDjpzVeY&#10;pczJJdQiVlfcu8cA+uKUqGlkzSnnkH8UWjZ1ZdOnkJuLaK7bchWb5cJk4Pzd6xpPDOiOjJDE0isS&#10;skUTBy3P3uOlST3Yn05rB7aFrcnJj2DBqWw1V9KiEdpBbwoBgYjH86zVB9zp/tyh2Ysngm0aCKC1&#10;spx5YJDhAGOfUmpf+FchUUxXTQbsMRsztxzj+dWl8X3wGSY/++aJfFNxMuHA9wrEA/lS9jYtZtRk&#10;c5e/C2/u5ZDFfo6LJ8me3HJP40L8Or6zuBt1iLeo3Bd2OnXNdVbeLvKGxrdFA67aifUtHuL2S5cS&#10;RSSA5YY5yMHtTdJtWsa08xw8nrI5F/CGo6rcxyx6lZtI0e+Ec4C56/y/Om3fgC903T5Ly/uIpEA3&#10;EwDJJPeu60yXSbS3iWK9ztymZF52/wB3j/PFNmt0uNI0yyhvBmIhZRvyOnPJ7en4Uo0l1On6zRlr&#10;GR5do7C1s2VZ1iS4mBkUtz5fTNSW/hfUJ9NupNNEc6FnUpu2kd87u+P6Vpw/Da+lkZjKVBuFUSRk&#10;MTH3PUjrXf6BpbWOo6wUjKKZESEzKdpXy1zgdMbs9KucFtfQ2c6XLpueZ6Rp1/c6ZFqFoJPse4vP&#10;EyYEkYAXIP1BqFdF1Z3vbh4FtLWKMurFfvAcgfjXt1vZiC4kWOSEWbJt+zBQNrZ6/j6U+/0+01Cz&#10;NrcRgxnHA9qz5Y3uS5XPCGsJzbW0pj+0QzBZWb+Hcf4eP5Ul5pA1W6/fwi2kTJfjaCnABx6jBFel&#10;a/ottpWn28GlWKsZ7qNGOSNnOQfzxXMeCNFvL3Trq81Oa3d4L0sdzZYqm7O7jpk5FP2cXGzKjLkf&#10;MjJu9JutPu4o7C1Z5be3O9/4Dxxj86vT2+oMBBBFuvjEkjBx9xvY+ldVbWN1e+HL1bkF7ppgVVCS&#10;y4bBXP4Zx6EVs6nazyPFJbWsgZCis6IPujqBnn+lZqlGCelzapiZTatoefW2lvpHim1tL2R5Hu/3&#10;kXlcfMUI5/L+VZk3hHVBqzRSWU2wMZXkA64RR1716bqZ0yeW01i+86zELrEnnpsG8OrqTjpymOSA&#10;QTWzeTXEKqJLfzYWBEkgZVCD15NHs48yYLEStZ6niLwa3qSSWlhbWclpE2MSYXc2MZ561lW/hO7u&#10;NUto9SiaGIRDeFHQgdP5V7npsejW2jpM7W3kZJVtwYdf73c1F9stNU1C+0yOLzYTbbwyDBQ9MEjp&#10;nPH0b0rSVNPYhVrvY8o8G+H7/TvFE8i2zrD5UiRSEcE54r0p4pGVRKI49soZssB2rnLXXdQ0q21W&#10;5vrVUcKjxSAlsdsHI+Y575qvc+IpfENpsulis5EaORJFQsCQc4OSP89645wU5bnTToTUbpXR1ihH&#10;uJESIqScBmXHT0Nc7qSNa6ndyvuk2hWIQ8kcVuaJq93qmq3DooMSwDaNmFLDPTJ+tc/qfieOxgke&#10;7jjbV34WF4iAy54HHTis44a0tHdBOVtGQaPa2d606XCeVJ5o8lycdun58Vk6hpVnp80trMjFXJzI&#10;G4Ge1X1vYrjUgLVCtssiqpLhmD9QGwTjIP6Vf1SOR4ri3eFF3NuDPjgZ568k/StalFRknFmc9FZH&#10;nmo2NhDq2+0mieN4uUZSdhz7UVrX1hb29wm3cXCY8yFshgTnBx6UVPzI+RC90FkjEpRm6goAFJPt&#10;XN+Ib17AiS1iMbs3+sKcn8aal7mZoRIQHx15Ga27TUNNSPy9TkikjBwAUzzXFSpuE72uLfqcoPGG&#10;pPHGkqxeXFn7sYDNnrnHXpXc6Rd2c/2G/M7q7cSo8SSBie2cccegrOuNF0vWZJGtrhVKDgoQAAKj&#10;tbbTobnal6ZZxjYuPlz3PFd3tFb3VYajZ6u56PPNZtZQxadaRMFcsfLLRKT77VqhbaW2sSz2uo6X&#10;AqyAD7SCCV9gT/SuXjv9at3dbMySK5PyISFH09qlOo6iQsl0ZtxbJjyQeKpVJyQnCCGeJ/DY0USR&#10;pHNPayY2spAXd2DY5P41xN5d3aRKpiEYB+UDtjsPSvT7XxHbNAYZjtXO5lLg89+tcLqtzpd2uYZn&#10;UIzEK+D1rSCm+hEnFGIdTuJAWW527f4T/wDXpB4g1O3ceVO6dmCHhh1x6VpjVtIEAWXT1lkJ5YfL&#10;mnWup6dHcrLb6VFyCAjMTn8Kv2fdEKfYoxwP4g3XCKkVzEuXVeDN7getNt5DYSMBCxdj8wKk49iO&#10;hrprTVmtGe4s9Ogjk3ckLkf/AFqtQa03m/a5Ybbzc7gTGKpUridSxQ0H7fcvI8kUrBQTDFJkLz1N&#10;aMXhzU7nURLavHatKhEiQNlfwXNTW2p6vr9w8FooaWL5i8Y2cZ/Wkl0fxVFfmbypt6cq6OMnNR7G&#10;Ke5ftW1sax8IzxTQxpqNzGxXYfJXaPp2x+NYl74XuHuPsCiQxno8pGB7gjNW7l/GEkJWSzu2bHXd&#10;+tO0nw94g1XVUgvxcwWjZ3sScnjpVKMIK7ZLk5dDEh0axs3msNTVCApKz+ZtYYP8OTioNPsNG066&#10;knluI7kdF/fYYHn5hwa79/hZaNLNGJ7za4Ubiwqo3wvsbaQ5nu8bcMRt61Ht6fYOSRz114j04xjf&#10;a/azkbQoJIHoTgH9a09O8YW97qlqZ9KthEGKATRNIwB4AGRgcnsB3q3PpFnpKpFHJqEijJJATioY&#10;taXT528u2vLgsOBIUG01LrLog5X1Z30ej+Gljj1OaykhkYDbKbuZcemMtxVe/wBV8NwQKlzDFMrA&#10;nEs6vk+h3ZzXMWnjaa6v4bSeMCJdq7Zpl4Of1rr720WabdHBZvHjJYoM9PpWTqPqaJIoz+MdMhha&#10;C2tInJQ4QTKAAOnQflVg3d1cW8N7a2MskMnIZtQaP/x3pUNlb326YR6da7I0ykh2jLCtaxN39nji&#10;uAmWX5wGGOe1Nysr2DVmJGb241ErJbW9lDIGLXDXPmMeOOBiryeFmHlk61JIi/Nt2MAT74PP41Q1&#10;KeeM3EUGn3UjL0O4BT9Kp6L4ivxqkkP2KYLIyrl5QcH/AApcwnG+5o6n4RtrpTuu7dTnO77KAR9D&#10;jIrLXwCIiJRqaqinK7GZcH14xXXia/vL4wwS24jiJ3sGyenFZurNeyWsaWl5EJlDAtv646fpQpO2&#10;jMZ4aM3dmR/wg7RlpkuYXZeSXZyefrmoF8PKkxiZtOEmM42npkD0+lXo9cgsbcR3V/C7SHLu0vf2&#10;p102lxM0jtcYdTlllPI4/wDrfrTjXknZM555XRlvf7yCDQkeXy91mX64QHsPpV8aA0anHllQM8EC&#10;qEWs2No/nLFJJkbEBkLHAyOn4VUn+JGn2s6qlu0rFcFd2CPqDWqxFR7MxeT4d7o1zpsqf6uONh6+&#10;atNeP7O22Y26HrgzLn+dZth4z03XL77Hb6eGckndngcck1rXkWnXHmNPHapJj7xGT+Ro+s1NmL+x&#10;MM+gQ/vI2kQRsifeKyA4q5bQSXCK8aAqeh3CsrStWsEkkgtLq3yxAG2DGSen1rRuLfUIwHbWIIou&#10;qjyelV7eY1lOHWyL4spBnI49qd5GAM+YCBnpWbFqFja2wF3q6SyRk7sLjcQCelUzLZavI0UBV5EX&#10;Y3zMoODgj8waXt5FrLKK2NwRZHyrIeeu2l+wyPyCfxqtHc2ejWQMtzaxjPILkgE1SufGGlQrmPUY&#10;JArEthjnHf8AnVKvITyykaw05+c9aY2mSHis+w8SHW1ka1gmaLdt8xDwcHtWg7MWEEsN7uA4ZG4N&#10;L6xJE/2TSY06W2MGmnSznk1ZnvxpMeXguHTbk7vmOaoL4pd2AWykO4jqnrR9aa3D+x6T2JG0sqNz&#10;EY9cUw6cOnH1xV7+0Z5F2qiZVvm+WpP7UdSUNs5ZRyQvBqfrnmL+xqSMz+ygf4h+VIdJPUAfXFaA&#10;1cjcZIdvG4ZXHHp1qE6tM4ULbMSykriP0o+tvuH9i0imdJY+mfpUbaSwx8ox9K1ItSmLjzrRkXHO&#10;U/8Ar0+5vWjIdLV2THKqOc56U/rTJeS0jFbTGGfkX8qadOcjmP8AStGbXnUAppN0eAenSm2+uS3U&#10;6x/2TcRqxwC4pfWmL+xYdGZZsXA/1f6U02b4+6a6Zp2QjNmzLnsagutRit4HkFix29BuHJpPFB/Y&#10;0O5zrWrAnIqB42Q96nk8ZlQudCky3QbhVP8A4S/UpblIV8OeUrnAkkcYH1qXiX0KWTQ6iENxlXx2&#10;60IzrypaugTVoUEQultQxGPlcHnP8qvC+sJQn2ZoZNxwegFYLG1U7F/2LS3OZguJyGKFyR161NDq&#10;V64cI8mA208n0rrHVIXEZjiQt2yOaoxajYTyPHA8LFW2uF7N70/rdTqarLIJaNlG0vNUjhWKAiKJ&#10;fuqvygflWjbX+q/vA08fyjOG5pZL22gjDSbAGOBzTG1GzjXIUEnsD1oWKl2Nlg+X7QXGpXgjjac2&#10;0mXXbuQEq394ccVU0HXt9vO8MVtGTMUY7SCzA4qy15ZNFl0XIx8ppyQWHlExRIMNu+Ud/Wq+sS7F&#10;/V33NW21dpI5JX8kCMc46jmtA33loHeRApx+tYPk243qE/1gw/HWmzPEVAkbcBjAzS+stdDT2Ttu&#10;a8sti0VyZraFlYgOrRht/wBeOas3Uq+SUPlgMp9u1YYRpMyIrEkZJpL1J1jzKy5HTc/SrjXl2D2f&#10;mV/D1ro1vZxyxwW7YLDfPEC+c+p6CrMlzFZ6zJcW0cS+ZDg+UOWVduM+w3HA9zVSxMLRCCWWGNSx&#10;4BzWhHZ6Ow3R3P7wArlTz0ya2VVy6E8rizmp9VLQ+Sibknz8y4+XDdcHiq2u6RDcQySxQhbkbdrh&#10;Bg455/zineIdLeytDqcQyjghY+cgdelZdtrzO4idw7NGMcdR6VzO8XdHbCtJKyMKVNXtNRaVZngk&#10;Qgi6VAGdc8hsdRnHHpW7qGnXup6Ogu7qT97KZjcEHLLwNo7Ae1OGoRQQSpLH5jE8IeavNrxazW03&#10;BYtuEUemOlaQmZy1MbVbBNDvZZIWj826uEMXygqqAbcY6Z9PY1LeebC/70nhuUK7T+lXLn7Pqljb&#10;S3DRq9vMsi7+qn1+nH61na5fte6iJ8/eIBCDHPrRUtNaiV0UJlkZzsPHuaKmm8j7LE8xlUSfNtUc&#10;9KK4/You5x0Phu5lDJHcoZEcqy9Dms658H6/57mO2aaMH/lnIrD9DXpGkaBFdal/or/Z7NTln5Ge&#10;emax/iN4sg89dFsm/dQ8SFBjefStsK5yld7GdWEYrzOGW1GkOgmeOSbdhkUn5fY5GPyzV2XXJLSJ&#10;Egt7eFnbKtDH849vpV3TfCEmpRpNc38duCobYoJbH1rb0vwjpem3sd4b57iWNsgsveuudSmttWZR&#10;hI5xNQ1y8jcxQ37u3HyxMc/lTJNN8QtavO1ndFBxhgd2f93rXqVx4mtLa2USW4lAHDC03EZ/CsiP&#10;xnCkMoVL6VznaPsYwDnr0rNVpdEVKC7nn2k+H9Xv5JhNb3VpEkZZpHgJJ56AEjJrSbwrpkakONd3&#10;cfN9hOPfjFbL+KvFUhxp6aio9HgQD8hQ1149v3HlSvECoB82RVPTk5GK0c5MiyKFt4L09pBum1Ha&#10;vODaMMj61s2fw/hjU3EN+sMOM4mtGJx9e1Zw0TxrJIRceJBb+g+2kD8MGkHhK6ZxJqHjKBT/ANd2&#10;ZgamUm92CSR1scdnoOmSXNzerJbsMEGyZeAeOuKy/wDhO/DMW4xrvwOB9jOD+b1iR6Jo9ldLcnxm&#10;GlRt2QM5/M1audd0uFpGTxPKS3AEVoDio5uxSRcg+IccbyPpOhNcSEYyluQB+RatvSNW8Ua75s66&#10;BDaqhXJuFdN30GCfxriZPFJeGSOHW9VeRioEhjCBRnk4HNWpJXuIMTeL9QIK5IELCpaW4ztDceJV&#10;3vNb6YpB+83nKuM+pSqVxrGpsXX7RpMc4XaGFzJ19vl/xrjE0jwzJOWvdb1K4OM7jCR+pzW20fgt&#10;7OOL/iYSshBLsG3N6A8dKl2GiYT6+IY1fVNKjAlDgmeTOeoyCBxxVG7t7nUZ5vO8Y6fG44ZA7YGD&#10;0XJ5/Cq80PhMRr8utSEA4AA+XPYcVlyx+DkJaS11rceeWXn9KaBlibw7CxAk8ZxO5GdixOzfkDxX&#10;feF/h3p66Yv9p+ReTbyTK7YOPz4/GvNIbrwdBIsyabqsjIQQryqAfyFdKPiTEUWKz0i7kwMJGZM4&#10;9+nWm79BKx6DB4J0y1vRLa6RY/IMh3LAk/jWykVwzbbmCxGeMLLjHp25rjNB1q41jT57rV7Gezs1&#10;fCR7yNxxye3A4pzXOk3DILe1vJJpDiOMSsfx68VD8ykjrrqS2s2Xfa2+wr983Krk8cDPWucv9eVb&#10;pUs9MtiVyXf7dFx7cN6+tYEminULhjdeHbx9r7VLXRxj169KmtPBdhdO80+hSxHkZEzFvr96lewr&#10;GtpOu3zTJHKNNjWQnZGtx5kjn0GCa2JJL63bzU0tcDkEIMn8jWPp/h/w9oRM629ytwVKB3DMQD6Z&#10;zVf/AISK10id5luL64ABKxbKN9i0u5tJrV7HcEDRJB52UxsIHTuR2rLQY3y/2C8aFyxIYjPBGQOv&#10;X16is248W6n9pmnbIhX5hGEGACOBk9xxVR/HGoCHcvljao4lUFif0/yKm0+gWCewsZJPNk8Mhhnl&#10;drMfr/nNdBBrObdrV9CMMWAFH3yfQbR7+p4rmLj4k3MIGIl3g4+RBgn8a1bSfxdr+mJe22ow2CuD&#10;tSSME9Rz0prnt7yF6FzVk0+ERq2mSAsMDarDGOOOR61mW3w6sdSnlmkkuIvmzsVMD8yTV9dF8S3K&#10;o174u8scAiGIKD29q0bbwvb43XXinUpMsMgXJUH8M1pBxuTK9tito3hfRvDN/d3KXcmZlC4wPl57&#10;ce1adzosN7L5sshlhKnkjaAfXdWubfRzaRwm6DLGVOTJycepq5e32nS6eYYLmCMFxuJ5zVSinrcU&#10;XbQ5vQ/Dum6TIXS1ha6VsoHnLZ49cen5VHf217fX8U1xHZW1sp5Y3JIH0+UZ/Oqd3p9yJXlbWraO&#10;LJ5U7SD9fpWfJaPcIsZ1iykiDggnk8fzrP2rL5EWx4OgPiNr6bVIGjkOVXoGDKQRjOORxTdA0K28&#10;PXM32nXrTz5A2FZwm5SxOME9ck81kXNi1xOVk1OBomn3SLGSPkAPAXpk5/Cmx+E/DMp3rcagI2GV&#10;ZZBySOe1Dq6WBQ1JvFVjbahC0dtqmn5ZwZC1yWCDvwFrz+Twt9nus/21pyQs3Dea+SDwf4Oelek2&#10;3gXw1BHM7S3TDGDmUE/oK2dB0fw1o7SyWWP3wBYyNv8Au9OvTqaSrNbA6dyt4X1HSbPS9P0yxv8A&#10;zJUjy0giaMMeSfvAVNd67qkrOLQzNH6jGR+tdEj6fuVo7xocdQgQZ/SqtxJp80pgOsXG5fmKhl6f&#10;lUuUtyrdDnbLU/E0l+FNnO9o/PmFg3Ge3rxWdLJ4ym1Gb7NHcJblyF3xspUevTBrrY59JhZoxq90&#10;S3ABcdT6YFEl/pVvEVbVZxt7lsnnvk0lPuhWMDRbbxLdzql691GpUtuKbed2MZPeupi08WyEPPLz&#10;wC2M/WsK68SaJsMC65PvbAGzr9KBZahetGsd1fiLg+ZJJjj6ZpStK1lYa0JdS8Pi5dWbWNi9AoBx&#10;nsOvrj64q5p2mw6fbRl9X+YRhS5Ixn168d6tx6E39nRxPMskili4kJIfOM5/DNUJtDu47WVovJeW&#10;RznLdF4wCe9PbQNwNvaPfjdq3meZnajElf0qe7tJIobhre9t2fjaryEBeO5HPUCuMuNE8UvqAkSK&#10;zWPzNxYOorqItOvnIilmjj3j5miIxnHUgjntUuSQ0rjWsbq3hL3GqRLtkLOJLjCg44GSOKx7jUxb&#10;wyJJr9grbznbcFyF/BanufCEx3xw6gpkYZDyZyOfQcf/AK6wZfhHNdNvn1VVfJJKqTQrSerB6E6T&#10;Pqsv2ewv7yb5iJZkV9o9hkVozeH55lEPnas6oNu4DaDkdeRzitbwn4Mt/DFnLE2oGdWbOWG3b7da&#10;u6lpkV7OPsuuSWzEk7UbPX8QRWrSSsSnc4W18HRxahCblNVlA5JZzgH8BXUT6Ha3VoAba+ijjGd2&#10;8gZ/PNbP9lR2scol1MiUqGEjckADHrVWJ7e1tht1tWPJLSdDWc1bcpNMy9P8MWUlvP8AYbeSdlbH&#10;mSTn5W9jg/5FOsPDUOnzxSzaggMYG9CQUyO/rV1/EWnWs0McmsoJDxshb7+ahkbSbmSS7ubi5aKT&#10;dGEkPyZBwccccis+W+rLTtsF/p13qV00iaxbvGy9QnI9wc8VyaeFrzTxLL/bUMcII3SOhXJzjrnB&#10;ruYbbThE8wMwiWPlS/AAHbiub1DwvpN1G1xLqVyolX5w0gBK8dcCk1bdhzFaTQrlVie/12NYXj/d&#10;+ScsQT16n+VdBZJozJDBHetPJGBnk7j79q5+98P2F1bW6DXLswW67YwJAMA9vUj+lWdG0bQvCzy3&#10;AuS0zDIklAfbx2q1JdCWjXuNF08XRuW1CeBQ/MZ4BOfetKG+0qxgdnkkK7uXPf2/SsuTU9Dv8iaR&#10;JiqnftUruz16GsabxBoUbxQTpC8OMKoDZC9AKpTaeguW5uTeILExKILyZG6kGLrnp6Vh3Goedek3&#10;OqB7ZudqxFMY9938qrWWr+FFuw1rZMs0jYL5J6E+pz3rNuvF+mmWW1fT9se7GUkZePXiod2Ukdfd&#10;azY6bbW9vaz3Ussm4Za4bHA5wPxqHxJLBZMY5J7iYKBwZwCT9CaxJfEGjK1g8Vq3zYUZcgAEgd+v&#10;41kapqmn6zqRadZZIyNxKuCB7dKXtJX8jRQjY3YtQt7eZLgQzqVALK5Offj+ta03iG08ppIl2EYK&#10;k49ehB+tc3aWum6lAIraRxgYjzJ938KQi40aYLIRKsjYVvfPfGOeBWkal1YzcTobi9vpYHjuZfLi&#10;cbvKwckeuK5XUGGY5YVEPJGFflMe3cV2Mt9KbER3w+TaCpC5x6VzWqQifYkjbwOQ5PAFNSbZEkZg&#10;vnadmeZPOIyqncC3HTGK07C5ZpjAbZGk4LbjggnoB7cc/jWPIqoIXRQxVy3+6vccVs5kXbcwJH5k&#10;XKehHXH0/wDr1qpEI6OzRXtJHXT52G7LbFypHUc+mPaucMJvNSZ0V8xnLwkfdHZqnsNRu3s44JZV&#10;kZFGDvJxxxgVUt7mOO5eeZgZWYLkjgDNXdXGb407VAI57PS3mjZAuHBQdTyOePp/hRVq18WvpxM0&#10;tqk8UmQoib7h749jjp7UU/dDU4/xnrr6f4N0q1sLxgkygsw6nA7/AJiuC03W4YXa4lsFurrqGOT+&#10;JptrObq1ghuLSSeKFi2GkAAzjPb2FbdpremWeRDpEC4GMhxnP1zWzi4qyiYqSerZpReMfEF5bbbD&#10;RBGAcb9hqN9Q8a6gnlLCIQvJIQCrX/CTxwwM0ttDFFwcedu/lVWPxH4aLq7blZeD87fpzWTjJfZK&#10;5l3KZh8b3BYfaiFb/pquPypV0XxbKuW1VUA9ZhWmNV8Csp3SOPZVbrVaTxF4Ihb5bG4mUewyfxzT&#10;vLsLTuRr4S8TXMnz69CMjJJnqyPhvq4UGfxDAMn/AJ7f/XqODxj4QEu2Pw/N7FpRWo/jXTNjrbaJ&#10;bLs+6Zn3EHFV7wtCmfh3ZpIhvfFUe70VtxqOfwr4KtP9f4lkkIPKoKxL3xP4g1Od4rO2wjdBbW4z&#10;+YFQ2vw98RX0ZnliS3JOds5IY/gAf1pNpfE7Dt2Nkf8ACA6cMq1xeMOgIqhceKNMVymmaBBu7NIu&#10;4/lXS6Z8M7GK1ie/kRpcHduLDJzxwCO1b0GhR6VAXspdKgUcsRCrMB+LZrFzjutSuV9Tg7fUvFt0&#10;mbTS9sfbbbgfzrU0y28baheRwTo1vEQcu0S8CunbVbm5DGy16EJHw4S1U4/Os972dvnm8Rai2TwI&#10;I1QH9Kjnk+g7LuXH8F61sVptbkiXqSYBxWbdaJaWUgiu/E91IzDjykH9OlS3L6LahZb69ubsld22&#10;S6LE+23pVu08QadFFHHZaVtjf7v7vk/40SlK2iBJMwDbeHlYxz6pqpZeuAcfyptrqvgzT78SeReX&#10;JXco84khvwNdidVMmVg0syEg8lADkdu/61Rlv1efyV0iNpQM8RZGcc/rSi5dUVZFq18VeDZLJZvs&#10;q+Z08tYQTVQeM9GW0ee20Wfz8kIqxYzxx2pbe7v5UjSPT4osZLMtv/Litqxa4lSQi2ZsNgFsR4/D&#10;rzWl2+hNkQW+vXxiljvtiwqw+TyGbr0qCbVYs+fFPHCF+XK2jA49K6i9vHtUihhtJpOPmZEyP/r/&#10;AIVLDdWuI2u7aUpjBCoDk/hzScR3OEPiG5v50tdOF25fKs7RMo9jk0txD4pEkjW0siqAOC38q9Gk&#10;bQ7UhnHl9yecD8K52/8AE+km+MTTNFGMfNJEwwMZ9KGpLZDTTODsNF8U6vqS/br25hth87ur4JPY&#10;CtKTwXGlz5UmoaozH+IPXa2V1pVzD5sV1E0WMht2M/yrREcKyKWaHBHylnINC5+qD3TzWz8KaXBe&#10;F7k6lcqh+7KxxnPX3rXeHQbuaGBbGbZION8RwuOK7RraNXyxXkE53U+O08xBIMlMYBJFZy5m9ilY&#10;5KLw94YTaZIkyG3AE4Ga6SefSbnT1iiuo4McKB24wKbc6DbzZc27bh0K4496ry+GoDaxQ73QfT5v&#10;XPFKMmgsmU5rG2kO99Wj+z7gFHT8KqXGj2flkR6hHwpI3N39abc+DwztGdRRDgHYVxjjrjNZN14I&#10;3lU/tiHzW4LLgMfbGaftFEOW4k9zpFgkkf8Aa9qZWODvJOMVS/tKwmsysd95zo+f3UTkDtjgVXt/&#10;hGDOWu76W4AbLBFCk/zrptL8I2WiYW285cZ4eU/yo+s01oncSg2YWmaEfEuoSLLLMtpG5lwUKlhn&#10;pzXYRaHpsAONMGEOB1wauxWqlQU83PdlY1bZJypUPIuRjkbsUe1i9yuUy1fTbS63RafGrnnIH4f4&#10;1OuuaXFbq8tpGsQ6kEfLVueGdUMqrHJIFwgkXAH5CqF3Y2s6BLnSYnEhw2wcfz5qXODKUWYeseP/&#10;AA5ZxOgtvMJ/gU4Nc5D44i1qaOy0nw+JJQrEjf26Z/z6111x4S8Pk759AUBeMgAjHqfarGnWvh7S&#10;52Njp8cbBMs0Sdj/AJFK8LaIVpXMm20vxDqenySzwQ20wIEaBu3rQPDusxOzSCB8rtwjc/WumbUt&#10;LyUKXUf8IbcQDiof7T0eEsHv5g68lGYkj8MZqOeRVjEt/B1y8TPcs6FVGwRt83TmkfwhZXkIH2q6&#10;hB4YOOatajq2jJGZP7RvowzZGw/kOf61ztxeaXIWmfUtXEUZGMsqgn0HrTuwsTReAtES7Esl7OXh&#10;fDAtxXexahorQqIrniNQhC153c+KtO1LzbWy0fUbl5HG4xyY5Hcmut0/R449MFzdWLRNgExCbdj8&#10;q1TV7NkW6mg91ZXKyJDftkcHAJx9fwFZs9xaSSO1rrMIi/uhvbk1DDLYwRSRHTrgNK2CGJBOVOCe&#10;uK5+fwvpE1yPs9nebCoYkMAM8dvTjrRZWC7N421vMRAmquGb5sjrirOnaNbS20iz38k0yMqPtzlc&#10;HOPyIrnEl0vSb2JIrWW4nkcJjzj8hz6456V29kFj8NztFZfZ5nnbOWLGTgfNkjPpVx5UnYhp31J5&#10;bFzKzRMixBVCgntWOf7Ut71nEZkXgfI2cfhWNf8Aia/gfyrdHuADh0KnC+5P1oh13UXvIVdF2yE4&#10;XuAOp9a57t6o3SsrMm1RNUn0K6jjjlM875G4/c6dK43+w/Ef9qpIEkVFUAMD1Oa9EF6r2ZmWSHPQ&#10;ZOOO5pbjUooE09PLY/bHwCvP8Oc1ry1exF4rqc7quh6vJfQG3ErxrCyNufr6VX0/whq0unItwh8z&#10;zNpHmdErppriaHTUuVuMzyRtIVI4wD9KnEk8djb3jTbd6AlVGQDj1NP2dW+qJ5ovqKPBGlWci3f2&#10;ETzIF25OTuyBn9au3Pk29tCt1po8l2JAAztOM5NcHrvivU0jaOC5RWI3bs5woGfbn/EVxuueNtV8&#10;xIVumkIzuweM/hSUXLQNFqewzeJtHSNrf7PuTBB2dBWVPqGg3lvHG9oybiShBI3ZOP6VzmjQaVrG&#10;l2txc3U8VwyYlHGM+vsK1ZtE0INZQnWSGCHAIyOScH881hLdo1Rblk0FV3mN/MiTLIG5GD3p11Ho&#10;M1kurGCSRSQnll89sZxWH/wjum28kyXWvPMJgR8qDPqO4pD4fSTR2tbTX/Kgmfc0jwEHAPAGW4oj&#10;ZaXB69B9pqmhy3TW+l6NcXF0G3EBumP/ANdZ134Q1HW9QLw6f/Z0QOcu2c/hR4f0fTtGuZ5P+Egd&#10;52/jEJUfqea6ObVkjtlk/wCEgCoqn70Pft34qpSadkJRMnSvAt1pupfaZLiBwudobgBj3rZk0OPz&#10;2Z9Hs7hSOXVhyawp4tY1uzzY3wvVc5VVKpn3I3E9qYIfFVsAsFngrjASdcE/nWT53rc0SSN+XTrd&#10;2iik0aMQgN8uR8uOR+tVF0+2j3Z0VSgPIUc1gXVh4vvWe4W0f7Rv2siSc4Az69PxzW1p2k+IZJBP&#10;dW0iSnO7GcDnoBUVISUb3C6NuytbKGR549PEbhdqblwTWHrG4wu0o27fUf5+tdBIxtrXYwZHx95/&#10;5VmXUiP8k0gcbcc/jUU601oiHEyY9WktbSNJ5BNByFn3/kPaoJZYrmbLGRXYc46Vm6pZIhk+yzQS&#10;q/8ArFcbevp6fWs60uzAZYnlYx4K4Rt2Peu6HvK5k9NDeuHjjjC4XbxuYjof8ipI71cxQNnkZQqP&#10;4RWebtpUjKCTaFB2ADketQ/a3W5cIMO0e5DtGD6gjsa2irrUl6G3BqUMUDwpBHvVSNzDDHtV3S7G&#10;O0Ftc3eVDhtnO7LVy93qIuPs6p5UbwKDImQGJ79e+c8V0+hK1/BHN9lLIhxmWfBH4YGP1quUVzqY&#10;rNrizjQWqgA7jvOOaK2NLW9Vd1u0bQMuQHXv9QefyFFXYVzws+AdXgQc8MMEKOlWE+HOpxxlpFcj&#10;sEA/rXW6fZa5bK0Mo3Bzu83zPmY/4VFqVn4ivrpPsMih1IXAYkD612rGU2tDieHknucd/wAK71kh&#10;luAsCNjlnHT1qdvhRcF0SG9jmZuykZruI/Cnie7aWS7uIy5XaAc/KcdqZB4O1yxmEh1YRFR99VHA&#10;9KzlWg9TSMHE4lPhXdx3RhuXI4zlSOlakfwrsFQMbzzcH5v3gXFdKPDSXdyWvdfupyRgoGwD6jjt&#10;VxfCWg2ZJWGSUk8mSbge/NYymn1NUcKuieFtJvAJrYyPG38cuQfw71of8JR4dsEMkOk2Ujk/xQgn&#10;6iugfwVoE9w0rxxOpPQOeKkh8I+GLdgwtEcjpurPnj3Ku+xkWnxMjuZEtItNEcbdSqdPfiq82s69&#10;qTXMUcchgVD5TpHtDH0rsotJsLTm1toUYei84q/FEsgZh0+mBUSkm9g5rHlh0DxXfsQ0pjYdy1Tn&#10;4f6yPLkvdQYjuFbJPtXqYjOeo29hTo8Hg4IpqTFc5Dw74Xh0eMFYiTtPDEkZ/wAasT6XJ5flLGPL&#10;xyAuM11DspXGcfSlTylJwD+NF5MhySOUg8NW4eGSONVkQEbiinH5itM6dbxgNtbzM/eVec1rl1yG&#10;x+lMMnDEICewzVct92Y+2tsijCinIj3AAc5HWpljlkcEx5I6cCkSW8cGQRRIrdVY5NWTITgCTHOT&#10;71DjHuNVJvoV3ti/+sC8etSxQLGoEa/MT1qIQwrK0m52duvzE1aiZQBxg1hOMZK1zaE59i7FeOse&#10;1wGx3IppnJbdsXH0ohtricfIhC+prTi0qMKN7En0qoUm1ZGnO+pjysJiMxgkDjAqoNGE85cWysxH&#10;V1zXXxWlvH91Bn1NTAL2ArVUH1ZPOc1a+HZEX5Ssf0XBqWXwnDckG5xKQMAsTkCuiDAUxp1XqwFa&#10;qCQuY5u68G2M8AgaM7ACq/vG4z+PWnf8IrBDarCJZliUYC+c2P51uPd4OFGfrVaW4xy7bvYUnBD5&#10;zBXw2YYwsV9dRouflEmQc9zmq93pl4s0Uq6pcbVK7l3KNwBJI6d+PyrYnvS6kBWGOmRWfKjz/Nsc&#10;AnjPrWNmi+a5n6y1xII/s9wI+fnA53e1QW/nR2zAcz5+VyAQB6YrROlyPIoK5GeoNXksPLIAMYP+&#10;0afK3uHNY5poNbeOTGpMGkJP3MD9D6Vf0+CeFojcXUkoJx8w610kNvEyZBRh0+Wq91CEYAKNo6ZF&#10;ZwouLuHOmYdnZ61FNLvmiMbMTGCMELnir91a3OFYeWWxwoOD+dIbnYTmNjtPepBe7VLeUQPcVrys&#10;OYke2v3i/wBFhT5U+9I3GfwqYwsm0PLtI5J2gVTS7/eNIAy56k56Ut1qs00RXfEykYUFBxS9itw9&#10;qzTlltltwWkRXPQMetVRc23lsSY4woyxPA/nWGmmeaUeeR5nPXJ/ziibRoY0Vo4YjOJM5cFvlHbr&#10;R7JD9oyzFrul3bsI2hkjTGHPTnsKoapqOn2qNJPYwkbtqEpksfyq+bfFvFHBbxqScy4QYqteR3l0&#10;yQhlhgXqqqOT2rJYdX3KVRlL7Zpct3FbNpsIllQvnygQB7nFTPNp0LmI2tukhGQoTBxjr0qZYpVl&#10;VVgJdGALY4I/rWqIobm5Hm2p+RPvgY3Eip9hFle0ZzH9uWUa4ESxKMjnPQVbt9bWSxeVRuVDyq54&#10;HrWnPp+nrAz/AGTkZwpXdg/4Vnq7wgsLdBG424Axil7BJh7R2J49V8yyN2JfLhDqN8meSelWJbq7&#10;SGWZizhCdw288daS0Frs2zh3GQdoXdnHPSrrTw53NHGFIJZBwce/v/hW0aUEtyeeXY5631KzurtR&#10;FGplOWB2jt1rVOqK+2zaMqdgdcjjBzgZ7H5T+lRQCzSXL/K+4gBQOAfer11BA1s7OqOeoG772BxU&#10;eyjZ2HzyuYaajp81y8UcsbyKxR8EcEdRU8lzZG62vHC0iLySoO38atw6bosPmhYEGXL5HHzURW2n&#10;vG6lcpIfm45H1rFYeK6mjqtlS11TT7i2ENvDbeVjAARQCM/41ZM8UtxEWsYDJa/cO0fKcUtvpelQ&#10;SRtHApQKMKelSiK2juZJIvl8wfP71rb+8RzLsMub+KSEW8lnAV2kYJK8d+lON159usJsIFRQANhy&#10;f1p1zFZMkBaIiUZ5H901BJbxyxOEWTbuyWLbccdqpyntzE+72M2TT9Gdkgkt4g8x4Unrg59fWny+&#10;GtKRbe++y2avKTsIjGaS28OWFvJFeKW+0I5VW3lgE7/TrUzaNZzzwOZ5lETjazNxweMD3rmdJ3bb&#10;NPadkJcWtmkBjlhjKL94bRis/VLDQJvJiuVVAI+ERtuQT7fX9asf2Pb3NyPO1G4kUy7vKcdcHpVe&#10;58GaQ2qmeSS4NyXL7s8DI6Y7dKI0FbcftvIrXfh7w3Z2Bu5ZZIkjzjEnTj3rOt7jwncW3mMZlRFJ&#10;XcTggd8d+tW9X8I2L6daW73HmRKrbQXPJzyTzV2z8M6Xa6f5eFYlMfcyGXjp9KtQhs2T7RvZHIpf&#10;+B4gwWa6kYS84XJJP9Kr6rq/ge7YwzW98m1hxgg5rrm8OaPBfi48i3ES8opTLgiovK0aS6W6u1sm&#10;cY2LIVQn096uKpuXULysc7b+KvCGnWaRW329ViGAFU8Z7dKrz+KtBvFzaxaguOFRGxk/lXbanpwn&#10;svLWwsVSQhmjjQHcCODnvmqGj6NAtyn2pYbWAN86RqMkemBScad+o+aSRoaIsem23nWtzLsmw8kE&#10;r5Z8jp9elaCzKRNHHbzp5RGwu7E8jPIJ5qlLqVpaTasNPs5LgqgZf4WjwO3fpzWdB4gupL1hqKbB&#10;PCsilCQy4JGD79KTSjEpsddXMxkYMDuHVc8GsW6vcryBtB4HGeO1bmoWElxZTXdkzPIq/KrHk141&#10;cz6szNO6SqEb5jj5euP/AK34U8NFVLsznJxO0v0jaEb4Ckx6bW4YVUh069ljaVY1V1+8wbPHTDe1&#10;dp4S8PPe6RBNqKy+bIm5WCdARVbX/N8L5zB5lnMjRO7ryvHBP41vCWtgcbq5yEGpRC+gt55zhAAX&#10;GTx6Uy9vo1SWNTLHJI2InUYX/wDWayH+0X1+qWiEu8mY0C54IzUOpfaI72OGZHilUch+Pmz1Fbpa&#10;mLbsWYdReK7kxiYH5pC4yevavXPB2q2D2weFWeRv+Wb4wPpxXjSLLJBHNDCkgGQWHUkev4YqXR9f&#10;ubG+ITcgJ4C9qiSd3YI76n0qxaXDxQRpkc/OefwormdB1u9msIzJb/aX2jkMAfxFFY+1kjXliKfG&#10;tlF8lv5BIHGEORUDeJppGBt7R85yxiQf/rrmW1DSbWJCNMlFw5G1tuNx9c54rQhl1W+cxW7taIvL&#10;FOc/iaXN2OVyZs32p3YjB8+Ta/JAOGH4GsN9ULOXmTZCDtPmSEZ/AHGKsxaA8krNeefM54LmUcj8&#10;uKujwxpnlxxrHJGituKK/DH39aHdhzMqRzqjZtGifAzsiUE49etRz6sVDSLDM5AA2up/rW0bTS9O&#10;iYrbhAT1UHP6VfhkR41k4CkZB244o5R8zOfs7W9uRLjMcMi5CggYNa0GllLRQ0nly4AOBux7ir4c&#10;OMhhtpzYOP51Sshasoi3svtRDylpAM7SelWY7i1Z2WIl3j6gHpUE1lBNIzyl2DdF34A/KngRRgIu&#10;AMcUOokNQZO8ylRhOccc1QLXbzMN0cUY6bOSfrkUrsS3Dcd809FVwSrjHqKydcrkH+YzAA4A7VXe&#10;4eOXMlwgjA4GO/vU+wv1P5UxdLM5yIj+pqfbSeyE6RC+rQQrksTk9lJqwZXcfLkA88irdroT8kQb&#10;c+orbtdEhjw0g3N6Z4qowqzC0Uc0is/ygOxPYVoW2kXU2CU2D1auojt4ovuIBUmMfSumOG/mYcy6&#10;GJH4eU4MkrfROK0oNNt4ANsYJ9SKsBsd6jM6qeSB75raNKERXbJQijpxSkgVRl1KCMkb8n2qm+pS&#10;SnCLgHvT5ooRsNIF5JA+tVJtQjiwBlz7Cs/e7HLsW470zzQvAXGT+VHMIv8A2yR0yAFNQb/m3MST&#10;7niot+SM/nQXA681DmNK49nZmx29KYU3HJLbfTPFIJh3Az9ajlmHA3YzzWbbY7IlYRRocHAFQqyS&#10;khvmUdhUMs/yYwdvemJMTuVVYAevGTU8t3cfPYvRCKFAsaCNR2pj3EUa7goJz6VSkmDKG3NuPYVG&#10;zoVG7II4HHNaqyM+Zs0RdoF2rwe2OKabjnbtBA7k1TR8HOTj1FKMSOrKOMdPWmrBzMtiZRIwZB9M&#10;Zpz5aJykYzg7cnHPaooyo4PUd6kWT+Hk/wBaB3I7eNGCpcIfP25baCQD9elTiyt5EwUxn8KDLtGV&#10;GeOlOe4QKSTj0NPUaaGT2YkTYkhQAfKB/DVOS1uICSArj1xVqS6CLls4A/OoH1AiEHo+flHWlyXD&#10;2iRCMgESOwA9DilaSBc/NkY9afNL5yZQ7WzzuHWkZreJGYx/OPxquQSqIhfVIQnERPOM571Ul1mQ&#10;FE28MeKlkhim2/uVIBzgCo/7NRkG1SidcAis5QiaKTexEb6RmYgnk468U4SPKANx+nrU32CIfLub&#10;pg8daabMxLsjlAHbNZOK6GibLEGEwN5XnnIqWW3EqYEu44APFZ3lTKGYSE46D14oa/uIkAEfz9+K&#10;zs2VexNLZyrLiIoo24yBinfZXjtjyCxXgY6VCby5kThRkdgDUkclwhzKA28fKOe38utJRYnIBHKe&#10;g5x0B/Wk+zz4bqMEcjvUkZm2sW2xgDOc9ahW+Rgru7j26cUcj3DmJc2ce2H+0rX7Ww3LbmQb/pig&#10;wEkrEVaXjP0rmL3wxYahqkuoSOyStgKVk24+nvWwrbbXCySSbMLu3HJx6mrkoNaCUnc07iMww4Ma&#10;NK2PlIJOf0qSeeSCFikMeVUcKmSKyBet9ojbJX68YqHFwxdFvhHvOScEk/nU6BcuXGoutu8jzxR9&#10;OAoyeRnisifWd8qpBI0iN04+6AeOhqWbTBDcAzSSsZPnQbh8w9fpTYbZolVnRfKx8xOFyT3odluP&#10;VkpEpdZEcsoXLnpj8auRxFoRPcSbY1G9iGxjtn3PWo4ntZLNERVbBJJ7E+5qs0bvfu92wW0EahYw&#10;OuCegH1rFu+kTSMO45buyu7C28mAuCxZXY9j9KeFKXu+4uAsMkWEDNt2kdeKj0mGe6t4zZWxigH3&#10;JivRM+/AxVl9Pi/taNoGe8zGRIEIf5s5HJ6Z6VpCjKoJzjELMqPNMVv9oYDIIGB+Jas220xbwC5/&#10;sy1WRy2x3iDsOe+Tiu0t7DUrkL+7isYscnPmSdPyBq/aeHrC2O4q0rbt/wC8YkBsckDoK6VhEupl&#10;7a/Q4WXS9Quo4fKlaRlkXCIcrtHUDHQCtO08MTeejG2kADb9xl2An8zx+FdyiJGoRFVFUcBRjFZi&#10;a/pjzNGtym5SQQT3FP2VOGrBSnLYy38IJPdzXc1y0MkyKrC3G3gH1OT04qle+GtAsInk3bZkXPzy&#10;E4HXHJrqJtTtYYjI0gCeua8+1bWdLvLy9jW4/fE8E8gjGCKzrOHLdGtNSvZmXpd8l7qcsMXmPZqC&#10;N47fnV+9bStOsZCRElvFneduRk9fqf8AGuO0/RdXN3J5VyfIlIIKPtwc8dKxPGf9q2mptp91cM8c&#10;Sb0jByAelY0IR15WaSunZmofiXdi9khjhC6ftCRxqcMqjgHPrUWva/ca5bxwjzpIeiqTlm9c1w8a&#10;M88XYlhuFeveb4X0iRPOvJI71IgEjA/iPQ1rUhZppXFzaWJPDegW3h6FLuVDcX6L8sCKWZF/xrgv&#10;G0P2/wARG7uLWexiYfMrjlupytep6Jrdtd6b59vZPIX43/xMRwc4ri/FOk319eXeqlPIhgCqu1Sw&#10;ZSMN/OnRk+bUipFcuhynhzUvsd9Haz23m288wzKTyue/tXr9p4a0m3mid7OIFj8kpX5Sf6GvGbf7&#10;PutY7VjNIr/OWbbyT0+lemT+LZ4NT07RreZZ4pB5chCbgD3Az1xXRKMb3sYJs7a20oeaynSYwAP9&#10;Z5xXP6UVx+oa1qli7xwXMjwq+1VYnI4+lFcTlqdCijetYbMwiO3ETRpwAuDircUIVdqjaPYUQQx2&#10;8eIkSME9FGKl3t/dyPrVWsclhojx/wDXNMito4ZXkBYl+uXJ/wD1U9pQc5bp2FV543nhKKWQ9mB/&#10;wpNlcpbwG5yuBQZIYlyW/PpVVcRKF3EnFRsGkGPJLZ9s1EqlilAuGVcfKBg9KjLtg84H1pLKF7uX&#10;yUwu3qPSt600u0VfnYO4PPNTFSqbFWUTD8ou/wB4/jTmtsjofauoFjbKciMflUqWsIIIRcj2rX6q&#10;+rFzo5GPSpJnwEYnHOa1LXQi4BkO3HbFdEFApcYrWGFityXUZnxaRAgHBq7HAkahVAA9qcWwOtV5&#10;byOMYLZ+ldHJGBF2y0MAU1pAo9qy21MkkIhOO5qhc3kzYy+AT0FZzxMIDUGzamvoY+Cwz7VTk1Xc&#10;SI/1NZBfcDnJHvUW1m4A2qe4rlli5PY0VOxpPqMp6vj6VCJmlPzlsVTQKpwO9XIxjIJOKIVJSerE&#10;1YVI1xkKCT3NShc8EfWmmRIhg4AHTJqFr6PdgP8AlW6ZnoWd2OAMilDhBkAZHes57s5ypP0pn2oq&#10;rMoLMOopakucUajS5Gc59qrvckAnGcdgOayxeSNH0cMenFPSSZYgXLZHX1p8pPtkXnuAckbfWmH5&#10;iXzg9Dn0qmHeWTiMhD3PH6U6Iv5jBywXbhQ2OferViedlkuQp5LZ7HpUIRskknAP5mm+ehQKrE46&#10;kUscoPI5B6ZHTFO6JcmTKoCjnoOM00B942oMZ61ThefzQWUsOucjPvkVMl0zyMuzDZxnHahRbDmL&#10;aRkMw/vd8YxUqlA23bj3FV0nTeQzYx1yOtOEucMfut05pqIcxMkikMq46880nQ5Xg+/eollUZzjC&#10;9TjrS+cjBRletULmEDEny0AUFscnH4/nTzvMa+YAQF5WmNKq3EaEYLZI+lMBKSRngKc4RuuKpWFd&#10;jm3xAKG6/dB71XZtsZKKWKnrt6c1bfK/fAC44wOlRRje3EpKuMAEd6HMOUZJJu27Wwvc4psgBPLj&#10;PbJ4qbCKCCzZ6AsOtOLBuFUY96xlVstS1EZawuDliPbB71aMDAbtxHPQUyFwq5DH3FWWePbljxWc&#10;Gpas2V0QGEhRgn8aqvbM7EtI3J6AVaa5GSFGB2NQPI8jHaSMdKpxTL52iNovLXhvm7ZFReZKwJU5&#10;weeODVjY7gktx2qJ4nViq52AYFEYWIdS49HGBwcjrgjile55KKoDH7oJGWqKKIxyMpGAw6ipRGSF&#10;DKpZWJVyOpq2kJSbK8pm+UPgDoargusoRgAGPXH6VqCNGw2CWAxz61H9n2plmyB3brUqxZVkRMA+&#10;WgVe56fhU66bMsAmWNvKY8/3aXy3EIym4k/gKbeQrckCZVKKnbOSfzoaTBGe4KTENCkgU/frWi0m&#10;O6hjuI7hBK38OOlVFRY4zFECOenXNQxxT2zveeXiSPLlpCQMCosile5De2+peUpF1bBwpEargyY9&#10;Tnp+FcjaXeotfwDU4Mx7PmlYna5x7+h9q3ib+crL9pjt/OGU8qMs5HrntUdpZacbuR9RFwqqM77g&#10;cseuFHesuRvRK5rzJPVjtOaMwm2sAbhlYlSD8g/xq9byXGh6kl3rMZnllt5AlupB2kEYI/uggkf/&#10;AK6k0OLVbe2u00TTV2vPlLi4BX5D3AIre0nwtsna71Y/aLgsCqsdyjHOTnqc/hXXRwyirzM6lW79&#10;0yvD2i3erRpPeCS305WZ44ASuSTnAHoM9TyfpXbW1rBZwiK3iVEHYCrAHy8g47UwlehJreUuxkl3&#10;HcYwAM0hLKeF4phnQOI9xLHoKgvrlrS0lufJeURqW2Jyxx6VlKouhapvqM/tCM3DRsCxzgAVBeQQ&#10;3JAVI1I5zgVymnalpet6idUsbiS3ijBSWB0K/Me/Pfinz3LJtYXIPJGO+K4/Z1Z3VrnUp04O97Fj&#10;UbJrkPayTfIGDBUHb0rDg8B2tpFI5WZiwwXducd61rC6gN40ouRDPt2MJOMjNbDWd8/WTzE9Vbiu&#10;SdGotHc6o1KU3dM52302Oxt44LNcKHUknr1rgPiGdut3UzY2vDHh2HI+Y8fXivTbmU2bNvOGXqK4&#10;bxP4fufEutpFAPMtRErOgOGLAkfpup4WSi3F9QrpJcyPNjbyuYLhISwcjLlgBuyep962JtMl1rXk&#10;nu7qzhuZxxC0nEYA4J59q39a8B3c12YtO06Sxt8bcvIZA4HYipdP+EccqLJLezIjfeUJtJOfftXr&#10;RiujPMlNtl7RdE1a101Bpt39o2MxkZG4Ynt6YqwdS18WclnqOlytbyIUZk5UgjHH4mum0/RZNHBt&#10;Eu2t7SBNsabAS+R1z25pup3ZW2FhFdym5KhWZFU/Ke/T8aiKUU5XG+Z6WPFrjR9R0xmE8cVtIsob&#10;LJzipNNiabxIsyuJk5dWhf5g3rx0rrNfWS7f7LPJHJsXM78byO1YVrp1zCGNjFjcpAAGNv1PeoVV&#10;SV7lOFjeX7XNdSKdQYOo5juXwAOMH60VpeGvBkt1ZNc6xNKLgnagBDhV9Oe/+FFYOpBOxqqcmrnX&#10;KskrBUHNSDTrxuRG5+vFbDXtlbMAWQY6YpDrNsAzAnAq3GK+KRz/ACKEGk3BdBKsYB9yamksEjbe&#10;zfIPvZ4UVWPimMSECPcR0z/9YVMdU+1xZQKufvEk1Ea1Da47SGLH58pW3WMx5wXUjNbUMMFtCI1I&#10;wOrN1rFilkjkJjc89QWOKjl88FmWPzCecbqh1oLVIrlfU0mlit5HFlas0rdSBwaVba/uVB8qK3J+&#10;8SOSaq6bHqMrBpFW2jUdMbt36iuhSQdMjPpTp3qSvshSdkJbxyJEqyvvcDkgYzU/bFV5Z44uWYAd&#10;8moE1FJyRB+8x37V3c8Y6GVmy/vFR+eu/ZuG7GcZ5xVM3gG7ey+wU5qCS/YODEqj1z1pyqJDUWy3&#10;cGZomKkIR3rMLu4+Z/zpJ7iSUglyPxxUDXAA5P61x1qiexpFWH546imSHKHbgn3qF7gAHH61UluW&#10;GTvHpjpXK2Vcu+ZsXJ2hu+OlMNwqIMketZkt3jO45J9KgEju24rkjplqi7uJzSNV72IAYBJqNry4&#10;K5A2r0x6iqP2gRkkMTx0xUQumd3GHbC8qRwfpW9OSRhKbZfZ8vkljQXLAeWmM+tV1I3lWYqox83c&#10;1KIoQRtU+3OcfnXRz+Zzu7H+W7EFmP8AKpFAG1SSfXFRBGJOW9x3pww0Yy67uhIFS5MSiycMrNtK&#10;4HqBTzFtHzHj09ajMiRISpGOmDj/ACKa2JMk/KM8BqaUmPYVpguQFJ7CnB2kEYZACAGGD04qJXA4&#10;Yc9gvOQPWiRki3DIxwoQ9BWqiwbHrDFuOE27e+e9VpyUZn81v3a8rzg98/Xg1JJPtt2fcqErtUnk&#10;ZqtKVASOZi5UAsM8H69O2atKxLVyeIzoGUAHe3RgfTpTYpZ9zlwgwcBR0H41RF1FuQSvIDuwA4G4&#10;fTitB1imiZGiJUnBKtgn8qpSQ1EkG5o8AqGPAI9PakgmVhtWRnK8Ybk0rMD1yo29CB+XNMUq5TC+&#10;W6j+Ijn8qLlcpYkliLGMkDI3YYdqYu91CFsnPYDGKAExtwpYDOAMVYRZFi2kow9+M/hRcfKUoo7h&#10;7h8uoUKSDt4yelX4CyAFiGkxkgfMB0yKYGjkVyqKki/Lnbn8vWnzSqJcbig44HIxTuOwpkKnBjdh&#10;I2S2OFHvT2ysojWRc4ztxn6VTL3UkxcSpIp+5EFx+pNI9vLJI0ok2OVxtZcrx7UtCki3H5js2Vwq&#10;jAyPve9NICuCAeeDjims8gyqIeBnqOlOWTahZzxWbsUh2HQ5H3T1A7VG8j7cFGIPQjv9aaziIr85&#10;G/7oxTtyogMjYPQ8ZosMRFkO3cRgcgDiiSZFKgHLegWnIkQlDFF3L0YdqjdnLYyAAe44NNWFZj1d&#10;sZONoBOPSo2lAwoZg3PTmk2x8qehOSc8KKR45ZUKROImH8TKWGPTGR/OjmSFyskDY2gsCT25zUm7&#10;96AOB2HX61WtIfKUqpfBb5ixLflknFR3ks0BX7PH5jEkElsAVLaZSXKjQEiKAMrz0wc1DJcBBhmy&#10;CcZ21ii5vGuG/fQtACB5Skgg/lz+lTPPciMmAwE5xsk7H6j/AAoVg57li61oWiqpjdgTjhT09elV&#10;z4gR4vN8krjBIlwpx64qjNrCn900fnSg4kCZasS4sZNbvbhpJ7i2gUgIwXgk9jnpSlUSRPvN6Hf6&#10;Jex31wJTEGRgShxwxHpTLy9fXLe6iCRxxxgq4MgGAPpVPT7a4h00WNk8oTZl5SCQT7DPAqt4f0d7&#10;iK8sywM0jsZZmXBC9l+hrJT53Y7IR5Y3e5iTXV1daNrttbXs8UOmW0L2wjfjBOTn16V6J4as4n0W&#10;yu3Vpbi4ijuHklO5t7KM4z0ry2dJtLbxIbUQvZJapYsTIf3jngbeOSOTXrHhS0vLHw1YW1+F8+OJ&#10;V+UngY4Bz3HT8K9eUVGmjz026jNnAAx3pvLdPlOfTrRLPFAMySqg9WNZd14jtLbiIGc5xlTgCslC&#10;TNHOK3NjDADdzUcs0MK7pZFQf7RxXLXHiS7uy6Ww8rC8HGeaw55WnYeZLJI7feYnp7VrGg3uYvEJ&#10;bHTX+vWcUxlt1eSXGN2Plx9aybnxJfzp+7xGvHCc/rWSsMg3OSiqr5A6nr057U5t08rxxsY1ABAU&#10;c/maqOGhF3sZzxM5dQkURuTgNvbJ2Lgc9+lV2VBCZXfDDkgrxircgQIuTnjDHFM+zQkkMrbT3BHN&#10;dCSWxzuTe5RbFykU4mPbA9gw5yeemas2OuXdkoaOTYDyVzkEdj7ULFFEx2oShZRtHHf8vftVZ8wP&#10;xGcFuMgDPb8BxSlFPcam47Gta6wJL8veoHjlIDex9q6eytdJvGW6tWKy4wcHBA9DXDMfN2rnaG44&#10;xge9K++AyJDd4K/LlG5+oNcU8HC94rU7IYydrSPQZ7dcEocsOgP86gu761shA8iIjqcfLzkn2rlL&#10;fxJcnTTaXLbH4VZx29h69OtMtTFfbnS7MuFwc/e/WuCv7WluejQdKpsZvi3xUIL47XEaCMlZMfXj&#10;61Q8Pa/e6hoAiv8ATsNjY90V2nbng5/rWxqGh2l2Enug0gj+6mP4qsDS2jssoYw6jiJh8uMfd/8A&#10;r1wyxFo2W7Oz2LbMY6DFKySNA7gAs5A5kIOBycZ9elSzC98hWg064t4BxuWEMT+ANdDboYyitLwQ&#10;T8tb8UsUdvGN2Pl71pQjzvmZhWajojgrHWNXtpZYo7MzqDwfMRMdOCpOc0V110lpesvnwQy4GRvU&#10;Git3Qg3exkq0loZpWP8AKoxI7nEaqoHUmoEk8xFYgqSM4bqPrU6dOSMV584NmakSqqkEqoyeCcda&#10;ikmQOI8ru9CasIN3GRimxW9tbOZNu5z3IzWLoN7FKRLCjsgKHJ75q5arJEA0zryegHSqf27HCoQP&#10;U00XBdgCxP0HArppQUGNu5tvf/LtU4/ClhumTGOc1k+eFXg/iaQXQzkFs/WuxVe5FjUlk8xwz9ug&#10;J4qIXWxSqkKD1AGKznuiTy1QPPnOTUSqpu4bGkbhAQc5qCW8JzjA9MVRMxK9/wAeKge6UA9CoHXt&#10;WUqrC6LzXBOAzfhVWW6WM4z+FZ3217gsY2HoPemoQpYksB3LKTWTn1Ic7FyW6Y7eDk/pVVnDMQMt&#10;n1qPful+Vs896exTgF/mHbHWs3V0uZ3bJfMQAZznGCKfEyMpbsO3pVJpY43CjnJ5y2Kj84QbQCAA&#10;Ox4asfrF3Zgy9mKRThuR1560xZSq8t+IFVDMz5YbUDcAgU+EpKWRGZz90naeKadST0Jcki0splAK&#10;EhSQPc1cVmGeOMVmTsgTbGyb1ALLv2gfXHWr6lntw5cqmOWTHP51206Tkrtkc4+M5f5iVAGevFSA&#10;qZFBz83ORUAjm+0gqQ0PqeOMen1qWOOWcMjeXt3EZDc4PbiuuNO25NyywyrKgXOM4I60krxiNnd1&#10;3KMDinRK8cix4U8fe6YFSzwx+V8wjbg84z+VbpW2DVldLvMiIoJHRiBxTJ3CyTZB+9yR34pqQ7rZ&#10;3WUx5BGEycfh607KfZVLK+3ON4jJz/n3ouw5SibiS5XZJtiIPK4yPapFgj8pvORpC3LHPbsKfdwp&#10;PFuIYEY9s02BZWQqjEZPvkj6EDFS79SrEkkMdij3G4fKOFHJJ/xqdBujUyEqz88VFGiKfn+Z+5Yd&#10;/WljuMlvmJbOO3+NHQoUjeu0zbueD1I9Kkt4mSMlu5yTnJzUMZyhfb5ZByVYdPyp3n7htZQqnoQa&#10;TlYpIkEjKwOc8nAA7VKELEnkHuDUKFioaJhj6dqnjOW2nGe9Ckx2LCcJxwvQe1SC3AV9qkkjI5oC&#10;gr8yjbjt3qwsYVfvE8cc9Kq47EPyxRhcn1xmiVjtyn3c5GTUn3Oqk+5waZzxyNtZtspIikjaQg5O&#10;5TzigkAdeccVOVzg5AH86ibavT170nOw1G5EcFlJySP0pOMk54PUU/cOw57moSu6QEelS6tiuQAw&#10;ZioyMDG4nrQyBn+8N2O1Iqctz8vbinRgK2c1LqN7DUBhjONx7CkDFVyOf5VPgYJ27qgVH8sTtJvh&#10;ZtqlFJGfTIqLTbuXoiOW8t7dgs0oVm5AxWPqL3t6wS2iYoVPJHtXQiGJmU/KT6nmp1WNMjAyvTAr&#10;RKTM3HmOVtdM1JopcwxwIGwqZ5I9c0+HR71Qy/aAzscgYLba7i3svMCyM3y5PygVbCwwlUjQKMdQ&#10;K15Pd1JUEmcRYfZo/MMqiSUNt2LHgk1W11Li6tIQjqn75WaJegUHOKveFVgS81aVio2ylyZD0yT+&#10;VU/FmsSz6XI+n26hFIDzBcFxnnHtiubVrQ6oxUWba6jN55stKVZLo/KzqcrGuO/qfauamvbzw8uo&#10;ws0k2p3jjyPXngsfYVuJqdn4Z0qCGwjjuNSmjDiJDwgI++57D3PWszSNIuvEV1NqVxM7W45e5Pym&#10;cj+FPRB+tenh8Popz0RyVq+8Ylez0lorvTY5As1jZfv5FJ5muD/E3sP6V1M3iO7kbZGBGpB+71rH&#10;ferfKr5P3QoPNKs6Kyqi/MF5JPA46V6LSe55nO1sEtxNcvunJck0zKGMFwFOfumnK5Ch9uVB5cjr&#10;SSZZ2WPBYgElgBimkQ23uO5kcMQI1z2PWm5UYwuTu64ponOY0cqBnkcmnSMSWjijJB5yFxj86YiS&#10;SLbkLKWdhwBUDoYkDSEKB1xVhYpo1WULtK/eJI4qMSAu5kRSx55YcUgIoxGXCAl/cnFP8uVlCL8o&#10;FNMihC2F3j5gd1SOztGJDIDkd88UAQyrGm1gTlepzzVZikkI/eFySxUgcVoJDsPmS/MHH8K9KqiE&#10;SS7f9WByFVCc0wKELKeG4PUEev0qTCsMqDuzgcfhRd2KRkyLtAz93eM5+g6UiPtBIYFx9+Mn+VSw&#10;DCruRAcgdMZFOWGBwWzsPVtvGaUYSMuGKkcbXFKiugBdd38TH+tS0noyk2tUSm4MESRAhkHK4GcG&#10;rDXMc7RqJFWXBKo3Tt/KqQV8BoxsbsH61DcKTNC+CCFKsM4OTjp+Rrz8RgadTyO+hjakFbcs6hqM&#10;2nwu+ws/Plsfu57VycfjbxH/AGgEvLHzEz83lqSAPWullzPEIZFEkQ5Ik6A/1qeGfT/3Vu0TQOpG&#10;TyQ1cX1erRVkrnUsRCq9dCva391doJII3J54JxgUVqXFhZSTLJa3cgZgcxo2AMY5/UUVjzV/5Ta1&#10;PuYs1nqkjxkal5SgfOEiHJ+prTjbbGBI2SvfPWoZbhYozI7BVHUmqUFybyVfKDeSerEdfpTlA4oy&#10;RspfbsqpwB6U9WldsjIHvVeOOGIYAP1qx5xxhePes3DuUqg8Rc5cge1PU7RxVUzD1yaQSO2RjAqb&#10;JFc5b3pn5uTSPOseABx7VUG4H3qB2Yt6Adc0OWguYuPcA5PAHvVSS82EhSWPsKiKknJJIqu7x7iq&#10;5Jx2rO4nMmkvHKDYe/aoRE8hDSDcB0BapArPj+EDqKkJ+TAYHtxSvZGbk3uRHChcsI+Og4po3NID&#10;5x2j7wA61IRGp+d1Jx0NZ93fPbyAQQ+aD1wcAVlJSluTzIvpIV4Ur+VQlmNxksM47mqsl074IhKj&#10;uw7UxEeZfMZCdw6Z7Vi6S5rSYe0b2L8kMaru3MSPfvUKOqkosQ3EZz368VC8MZjEP2h1UjoGo8ja&#10;NxfkgAgmulKlZcqMveb1LUnmPEW2KjIMDZzRaSARGVLP5sbWYY5/PnFQx2dwrM8NwMFehGRmrkCb&#10;YiJmyxHzDH61vBp7ByMuQwu0oRCSm3IO3gGr0W4QmOZt7ZwTtIH060lgqtCMEg429OeKuGMIikNn&#10;nknrXbBaFqJSSQQ26AbwzHG3BOPxNXERMDzCNvoPWkMcbjIQMuefenph2GRtOeBirSKtYfGCrnBb&#10;aBzu/wD1VFIFZiGb5R7A/qatAnyz0Ut0qnPbvIeDhhzkcZrYkrxSQoxhHmsuTkkk5z/SllflCpi8&#10;tTwgHCipTDtUMo2kg59uKFibYQQm3GcjvRoMg8tlDBG3BjnPGB9KAqA5+YsQecnn1/pUm5V3KB+F&#10;QhMFZNpwB3PNYyepaQsqQtNG21S6nKuy5I/GoxsYttwF3cqFAz9c1N8r8lxx1FN+Xcc/MByvHWob&#10;KsM2bTgjnOQV6fSnsAwy2/OOAKeoDZwMAcADtUikNuQjrwDUXLsLHhnTPscVYCDaQF/HFRog2Dbw&#10;AMVKjbB1/WnzDsXIvlXB7deOtPZ1B4z9RVYSEdDk+9NaRuSetXzaBYlJJJIcBSOKhEgLEhhx1z1p&#10;juEQEkk/pTVkD5z6cEVDkUkSvc4GFGfcVSnlk2jyz8xOBVgou7O7k9FokZAu5SCR2rCTZdiIRSZQ&#10;NJyRnHrUqxlG659eaZG25Edlw46e1I0pZuO3X3rKT10LjpuWikbxsHYHj7mM5qNow67GUEdMYqOG&#10;RU5DbiTyc9KfLKI13A5OfrXVTirENj44BGgVFVAPQU5leSNI2ZgEfcAsjKCfcDr+NQ2s8s4kaRQB&#10;n5B7VbwrDFdCi2Z3Fig3Haoxnqat2oti5KyK7Y25z0NV4MQkgMcGiWWztohkqhfIBx19aVnfQroV&#10;Jda1SLUrs/Zkls1ISJ16lsAnP51D9q1a6VpZZ0tIFHzMOCB/Oq+j6qv/AAkWoaVLxDc4miPTBwAf&#10;5VMLS51bWmtJlMNjb87f759TXPKcm7I3SUdTA0+aTW9YvLIPM0EW098sSerVu63q1nZ2X9j2aQ3d&#10;4EPmyOB5UC45ZvT6Vy3i3W4dE1O7j8OSbru4IjuHUZAPYD3rd8PeBZrnQLZdUuZI3dvNljQD526/&#10;Me/0r0cPhY01z1PuOStiHN8sDM8PeDbXWmixAf7PibfJdyr+8um9Bn7qD9a9MuLaGw0iWO2RIUVM&#10;Ksa4Aq5bwpBEkS4AQbQAMVn6/Jt0qXb1JA4rdzc5JdDDlUYtnGvIfnMkm713DnpUG9w+EOfTpxSZ&#10;j8ty5O4dBmlmBLgIcDHr1rrOBj1lkEak/LhvvHFStMBIVMjMSMnBwcflUKRn7OC0nyA9M+9TedCt&#10;wDtO0r1z34piKzS5+YnDZ67jUqqVlH7vG/q2d1NlEUrvtU4z/eoY42MGPykHHWmA4wqQ43HKn86f&#10;uiESsdxcfw4GKiEjxTFsZDe1IqGdpA2F7gkUgJWeaUqAuxPXAwPeo3VQSu8yN2PT+VNZcxhWkXK8&#10;Z5qBxGMMhdnHXjrSGPZRtKliCPfmnkJPbEuzbgenAqI233ZNpJ9MdKc0Yib5ZF2nqMUCKk0y7SoU&#10;4JwRknB9uw/KqMYeO4AkV1B7HGCK2GX7OrEjO7oemKz7qN5F8wsNy9d3emIueYrqCCN+MdMAj6VX&#10;cSIcKcjscdPbimWlyDEVwu4dDnrT5L1MY8pgT1GPu+9SNCrd/JjAI9qjm3FhiX5GXBXPU54pBNuz&#10;90+oIpcxPwVKluPYe9ZyVzWLsPOyJSDwT91s96rF3Emx87T0IouILiKM7T5qHnnrj1FNs7pZVZJF&#10;xt6MetTtuN6rQLgvnEbCTPXf0GKKSRg067SQcHPH0oo5ENVZLQwr7VNRknMTRRGLhm3np+Wa2UE8&#10;BjMl2i7lD7EQ9PrRRXkrZnTJJMvQalay4CyknoRtPFTfbrTBzITj2P8AhRRWDVyrDDqERl8qMZfr&#10;g8Vbgkbyt86CNv7qnIxRRUOKBMcJElwYz09qrn5nJ698UUVj1LGSl9noDxxUKCOEYJIzz70UU7aG&#10;UmyGeQqxC9R6mo4pmYBFABHXmiivPk2mxMURFZFIwfUmo7h1642L0PeiilVVhRepH5qfL83ykcjB&#10;5pIFAnLickYwF56UUVjdl2FCulwWVBkd85z7fSruwTQKPs/lkncSG6UUVvDWw7E0VvKB8wIjwSW4&#10;4x+NWYGgaMs8h8tfmdiD05/woor0cPFbiZswrMWX5VAI4JP+FLuO4hs5U9+9FFd1tkNEiSqQAg4H&#10;PNPUGTb8vAOetFFNaMGSMwCj+EKcH0qLzEy2TvPTGKKK2RJXnaWP7u0KUwPz70jGVyFidSOjZBx/&#10;Oiiiw0KwBUDGcdahXeZQhA2g5YZ9u3FFFc8ty0MdwuVIHynOc/59qUcQAK2DnGKKKkolOAADgHvg&#10;dKQupZiVz3ooqCkBkwFYrsU4wc8k9+Kd5iO5COSRiiinYosJuU56++ad5rGLA6n3oopSdhojkDEg&#10;NjBHNQxko/zMOvC46UUUuZjsJJICu8jGOnNOtd7dUUR9evNFFTuwRYaNI2DcnvWVqGp29pcxQSHb&#10;JMcIACaKKEk5WKb0K9zcvEmSwUk/e5/lSR6isaR+Y4IY7SMHOaKK0Wj0MG2dFbsojB2kcd6bPeRw&#10;DcxAJ6ZBoordNou2hzl74xMWWhtGO1vLJd8DP4Zqa110XnlJIQ7lCzbVIC/n/jRRWlJtsxnJm3o0&#10;Fjqd00V3En2uIJNHImc7ckdfqKreKb/WozNZWTx28MmUNx1ZQBljjr0oorNaVfmdG8DB+H3h+21C&#10;6GrsGNjASlssmC0j95G9816mOcAEgdqKK767bkclJaFskKoyufesPxNIiaaAwwC/OKKKil8Q6vwn&#10;F7YGQPvcAnGAB606aUJkjjPqooor0Eeaxy3I8gKclhz0FPdlEibinfK7Se1FFAiMuskjAOFCru+7&#10;/hTxMVtsINx5+bAFFFAxj3C+Wsihi4wcE8VFNczSuqj936kUUUxIjVdsxLysd44NPjkRS0YLMevW&#10;iikMljnaKF4m3hgeACOabGxaNhtO4Hg55oopANln823MbnvjBHU/hVb7NKydAAPvEfKAP1Joopg9&#10;jEkVrZ2kikSRF5LDIwPx/wDr1rosf2dLpDvjbk4yP50UUpEoi+0RSzCNiAR3K9R+FLPCsThCpCn5&#10;lKmiiszQWPzGiJt5Syr/AAngg/yqoyPNI20COdT1/wD1dRRRUzLplaEyzXEr7VWeI+U4P3fXIooo&#10;rJtlH//ZUEsDBBQABgAIAAAAIQBozpEG4AAAAAsBAAAPAAAAZHJzL2Rvd25yZXYueG1sTI/BasMw&#10;EETvhf6D2EJvjSyLpMWxHEJoewqFJoWS28ba2CaWZCzFdv6+yqk5DjvMvpevJtOygXrfOKtAzBJg&#10;ZEunG1sp+Nl/vLwB8wGtxtZZUnAlD6vi8SHHTLvRftOwCxWLI9ZnqKAOocs492VNBv3MdWTj7eR6&#10;gyHGvuK6xzGOm5anSbLgBhsbP9TY0aam8ry7GAWfI45rKd6H7fm0uR7286/frSClnp+m9RJYoCn8&#10;l+GGH9GhiExHd7HaszbmhYwuQUEqJLBbIZm/RpmjAplKAbzI+b1D8QcAAP//AwBQSwMEFAAGAAgA&#10;AAAhAHvAOJLDAAAApQEAABkAAABkcnMvX3JlbHMvZTJvRG9jLnhtbC5yZWxzvJDLCsIwEEX3gv8Q&#10;Zm/TdiEipm5EcCv6AUMyTaPNgySK/r0BERQEdy5nhnvuYVbrmx3ZlWIy3gloqhoYOemVcVrA8bCd&#10;LYCljE7h6B0JuFOCdTedrPY0Yi6hNJiQWKG4JGDIOSw5T3Igi6nygVy59D5azGWMmgeUZ9TE27qe&#10;8/jOgO6DyXZKQNypFtjhHkrzb7bveyNp4+XFkstfKrixpbsAMWrKAiwpg89lW52CBv7dofmPQ/Ny&#10;4B/P7R4AAAD//wMAUEsBAi0AFAAGAAgAAAAhANr2PfsNAQAAFAIAABMAAAAAAAAAAAAAAAAAAAAA&#10;AFtDb250ZW50X1R5cGVzXS54bWxQSwECLQAUAAYACAAAACEAOP0h/9YAAACUAQAACwAAAAAAAAAA&#10;AAAAAAA+AQAAX3JlbHMvLnJlbHNQSwECLQAUAAYACAAAACEAujIHPlYCAAAdBwAADgAAAAAAAAAA&#10;AAAAAAA9AgAAZHJzL2Uyb0RvYy54bWxQSwECLQAKAAAAAAAAACEAzX0OWna5AAB2uQAAFAAAAAAA&#10;AAAAAAAAAAC/BAAAZHJzL21lZGlhL2ltYWdlMS5qcGdQSwECLQAKAAAAAAAAACEAqjyyqU/NAABP&#10;zQAAFAAAAAAAAAAAAAAAAABnvgAAZHJzL21lZGlhL2ltYWdlMi5qcGdQSwECLQAUAAYACAAAACEA&#10;aM6RBuAAAAALAQAADwAAAAAAAAAAAAAAAADoiwEAZHJzL2Rvd25yZXYueG1sUEsBAi0AFAAGAAgA&#10;AAAhAHvAOJLDAAAApQEAABkAAAAAAAAAAAAAAAAA9YwBAGRycy9fcmVscy9lMm9Eb2MueG1sLnJl&#10;bHNQSwUGAAAAAAcABwC+AQAA74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3.jpg" o:spid="_x0000_s1027" type="#_x0000_t75" style="position:absolute;left:28938;width:27882;height:19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9ewyAAAAOMAAAAPAAAAZHJzL2Rvd25yZXYueG1sRE/NasJA&#10;EL4LfYdlCr3ppkWtiW5CFUp7ErVKrkN2TEKzsyG71TRP3y0IHuf7n1XWm0ZcqHO1ZQXPkwgEcWF1&#10;zaWC49f7eAHCeWSNjWVS8EsOsvRhtMJE2yvv6XLwpQgh7BJUUHnfJlK6oiKDbmJb4sCdbWfQh7Mr&#10;pe7wGsJNI1+iaC4N1hwaKmxpU1HxffgxCgYuh2l+2ueY22G7lu3HbupzpZ4e+7clCE+9v4tv7k8d&#10;5sfzxWsczWYx/P8UAJDpHwAAAP//AwBQSwECLQAUAAYACAAAACEA2+H2y+4AAACFAQAAEwAAAAAA&#10;AAAAAAAAAAAAAAAAW0NvbnRlbnRfVHlwZXNdLnhtbFBLAQItABQABgAIAAAAIQBa9CxbvwAAABUB&#10;AAALAAAAAAAAAAAAAAAAAB8BAABfcmVscy8ucmVsc1BLAQItABQABgAIAAAAIQD1W9ewyAAAAOMA&#10;AAAPAAAAAAAAAAAAAAAAAAcCAABkcnMvZG93bnJldi54bWxQSwUGAAAAAAMAAwC3AAAA/AIAAAAA&#10;">
                  <v:imagedata r:id="rId28" o:title=""/>
                </v:shape>
                <v:shape id="image9.jpg" o:spid="_x0000_s1028" type="#_x0000_t75" style="position:absolute;width:28746;height:19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ypFyQAAAOMAAAAPAAAAZHJzL2Rvd25yZXYueG1sRE/bSsNA&#10;EH0X/IdlBF+k3VjsLXZbxAvYF8W2HzBkp5vY7GzMTpP4964g+DjnPqvN4GvVURurwAZuxxko4iLY&#10;ip2Bw/5ltAAVBdliHZgMfFOEzfryYoW5DT1/ULcTp1IIxxwNlCJNrnUsSvIYx6EhTtwxtB4lna3T&#10;tsU+hftaT7Jspj1WnBpKbOixpOK0O3sD2356cM+Nu/mU45vor9P703nSGXN9NTzcgxIa5F/85361&#10;af5ytpgvs+n8Dn5/SgDo9Q8AAAD//wMAUEsBAi0AFAAGAAgAAAAhANvh9svuAAAAhQEAABMAAAAA&#10;AAAAAAAAAAAAAAAAAFtDb250ZW50X1R5cGVzXS54bWxQSwECLQAUAAYACAAAACEAWvQsW78AAAAV&#10;AQAACwAAAAAAAAAAAAAAAAAfAQAAX3JlbHMvLnJlbHNQSwECLQAUAAYACAAAACEAlGsqRckAAADj&#10;AAAADwAAAAAAAAAAAAAAAAAHAgAAZHJzL2Rvd25yZXYueG1sUEsFBgAAAAADAAMAtwAAAP0CAAAA&#10;AA==&#10;">
                  <v:imagedata r:id="rId29" o:title=""/>
                </v:shape>
                <w10:wrap anchorx="margin"/>
              </v:group>
            </w:pict>
          </mc:Fallback>
        </mc:AlternateContent>
      </w:r>
    </w:p>
    <w:p w14:paraId="194209CA" w14:textId="2B2264CC" w:rsidR="00C472F8" w:rsidRDefault="00C472F8">
      <w:pPr>
        <w:spacing w:after="0" w:line="240" w:lineRule="auto"/>
        <w:ind w:left="1440"/>
        <w:jc w:val="both"/>
        <w:rPr>
          <w:rFonts w:ascii="Browallia New" w:eastAsia="Browallia New" w:hAnsi="Browallia New" w:cs="Browallia New"/>
          <w:color w:val="000000"/>
          <w:sz w:val="32"/>
          <w:szCs w:val="32"/>
        </w:rPr>
      </w:pPr>
    </w:p>
    <w:p w14:paraId="157E5C48" w14:textId="77777777" w:rsidR="00C472F8" w:rsidRDefault="00C472F8">
      <w:pPr>
        <w:spacing w:after="0" w:line="240" w:lineRule="auto"/>
        <w:ind w:left="1440"/>
        <w:jc w:val="both"/>
        <w:rPr>
          <w:rFonts w:ascii="Browallia New" w:eastAsia="Browallia New" w:hAnsi="Browallia New" w:cs="Browallia New"/>
          <w:b/>
          <w:color w:val="FF0000"/>
          <w:sz w:val="32"/>
          <w:szCs w:val="32"/>
        </w:rPr>
      </w:pPr>
    </w:p>
    <w:p w14:paraId="2BA6FE17" w14:textId="77777777" w:rsidR="00C472F8" w:rsidRDefault="00C472F8">
      <w:pPr>
        <w:spacing w:line="240" w:lineRule="auto"/>
        <w:ind w:left="1440" w:hanging="1440"/>
        <w:rPr>
          <w:rFonts w:ascii="Browallia New" w:eastAsia="Browallia New" w:hAnsi="Browallia New" w:cs="Browallia New"/>
          <w:sz w:val="32"/>
          <w:szCs w:val="32"/>
        </w:rPr>
      </w:pPr>
    </w:p>
    <w:p w14:paraId="406E7A38" w14:textId="77777777" w:rsidR="00C472F8" w:rsidRDefault="00C472F8">
      <w:pPr>
        <w:spacing w:line="240" w:lineRule="auto"/>
        <w:ind w:left="1440" w:hanging="1440"/>
        <w:rPr>
          <w:rFonts w:ascii="Browallia New" w:eastAsia="Browallia New" w:hAnsi="Browallia New" w:cs="Browallia New"/>
          <w:sz w:val="32"/>
          <w:szCs w:val="32"/>
        </w:rPr>
      </w:pPr>
    </w:p>
    <w:p w14:paraId="69538338" w14:textId="77777777" w:rsidR="00C472F8" w:rsidRDefault="00C472F8">
      <w:pPr>
        <w:spacing w:line="240" w:lineRule="auto"/>
        <w:ind w:left="1440" w:hanging="1440"/>
        <w:rPr>
          <w:rFonts w:ascii="Browallia New" w:eastAsia="Browallia New" w:hAnsi="Browallia New" w:cs="Browallia New"/>
          <w:sz w:val="32"/>
          <w:szCs w:val="32"/>
        </w:rPr>
      </w:pPr>
    </w:p>
    <w:p w14:paraId="43DDE31F" w14:textId="2B014AE0" w:rsidR="00C472F8" w:rsidRDefault="00C472F8">
      <w:pPr>
        <w:spacing w:line="240" w:lineRule="auto"/>
        <w:ind w:left="1440" w:hanging="1440"/>
        <w:rPr>
          <w:rFonts w:ascii="Browallia New" w:eastAsia="Browallia New" w:hAnsi="Browallia New" w:cs="Browallia New"/>
          <w:sz w:val="32"/>
          <w:szCs w:val="32"/>
        </w:rPr>
      </w:pPr>
    </w:p>
    <w:p w14:paraId="325EE5B1" w14:textId="5EF9545B" w:rsidR="00C472F8" w:rsidRPr="00785BF3" w:rsidRDefault="00C31FCC" w:rsidP="002E01BB">
      <w:pPr>
        <w:spacing w:before="240" w:after="0"/>
        <w:jc w:val="both"/>
        <w:rPr>
          <w:rFonts w:ascii="Tahoma" w:eastAsia="Browallia New" w:hAnsi="Tahoma" w:cs="Tahoma"/>
          <w:b/>
          <w:color w:val="FF0000"/>
          <w:sz w:val="24"/>
          <w:szCs w:val="24"/>
        </w:rPr>
      </w:pPr>
      <w:r w:rsidRPr="00785BF3">
        <w:rPr>
          <w:rFonts w:ascii="Tahoma" w:eastAsia="Browallia New" w:hAnsi="Tahoma" w:cs="Tahoma"/>
          <w:b/>
          <w:bCs/>
          <w:color w:val="FF0000"/>
          <w:sz w:val="24"/>
          <w:szCs w:val="24"/>
          <w:cs/>
        </w:rPr>
        <w:t>กลางวัน</w:t>
      </w:r>
      <w:r w:rsidRPr="00785BF3">
        <w:rPr>
          <w:rFonts w:ascii="Tahoma" w:eastAsia="Browallia New" w:hAnsi="Tahoma" w:cs="Tahoma"/>
          <w:b/>
          <w:color w:val="FF0000"/>
          <w:sz w:val="24"/>
          <w:szCs w:val="24"/>
        </w:rPr>
        <w:tab/>
      </w:r>
      <w:r w:rsidRPr="00785BF3">
        <w:rPr>
          <w:rFonts w:ascii="Tahoma" w:eastAsia="Browallia New" w:hAnsi="Tahoma" w:cs="Tahoma"/>
          <w:b/>
          <w:bCs/>
          <w:color w:val="FF0000"/>
          <w:sz w:val="24"/>
          <w:szCs w:val="24"/>
          <w:cs/>
        </w:rPr>
        <w:t>บริการอาหารกลางวัน ณ ภัตตาคาร</w:t>
      </w:r>
    </w:p>
    <w:p w14:paraId="287E6053" w14:textId="297096DB" w:rsidR="007F3EC7" w:rsidRPr="00785BF3" w:rsidRDefault="00C31FCC" w:rsidP="00785BF3">
      <w:pPr>
        <w:spacing w:before="240"/>
        <w:ind w:left="1440"/>
        <w:jc w:val="both"/>
        <w:rPr>
          <w:rFonts w:ascii="Tahoma" w:eastAsia="Browallia New" w:hAnsi="Tahoma" w:cs="Tahoma"/>
          <w:color w:val="000000"/>
          <w:sz w:val="24"/>
          <w:szCs w:val="24"/>
        </w:rPr>
      </w:pPr>
      <w:r w:rsidRPr="00785BF3">
        <w:rPr>
          <w:rFonts w:ascii="Tahoma" w:eastAsia="Browallia New" w:hAnsi="Tahoma" w:cs="Tahoma"/>
          <w:color w:val="000000"/>
          <w:sz w:val="24"/>
          <w:szCs w:val="24"/>
          <w:cs/>
        </w:rPr>
        <w:t>จากนั้นนำท่าน</w:t>
      </w:r>
      <w:r w:rsidRPr="00785BF3">
        <w:rPr>
          <w:rFonts w:ascii="Tahoma" w:eastAsia="Browallia New" w:hAnsi="Tahoma" w:cs="Tahoma"/>
          <w:b/>
          <w:color w:val="000000"/>
          <w:sz w:val="24"/>
          <w:szCs w:val="24"/>
        </w:rPr>
        <w:t xml:space="preserve"> </w:t>
      </w:r>
      <w:r w:rsidRPr="00785BF3">
        <w:rPr>
          <w:rFonts w:ascii="Tahoma" w:eastAsia="Browallia New" w:hAnsi="Tahoma" w:cs="Tahoma"/>
          <w:b/>
          <w:bCs/>
          <w:color w:val="002060"/>
          <w:sz w:val="24"/>
          <w:szCs w:val="24"/>
          <w:cs/>
        </w:rPr>
        <w:t>ชมโชว์</w:t>
      </w:r>
      <w:r w:rsidRPr="00785BF3">
        <w:rPr>
          <w:rFonts w:ascii="Tahoma" w:eastAsia="Browallia New" w:hAnsi="Tahoma" w:cs="Tahoma"/>
          <w:color w:val="002060"/>
          <w:sz w:val="24"/>
          <w:szCs w:val="24"/>
        </w:rPr>
        <w:t xml:space="preserve">  </w:t>
      </w:r>
      <w:r w:rsidRPr="00785BF3">
        <w:rPr>
          <w:rFonts w:ascii="Tahoma" w:eastAsia="Browallia New" w:hAnsi="Tahoma" w:cs="Tahoma"/>
          <w:b/>
          <w:color w:val="002060"/>
          <w:sz w:val="24"/>
          <w:szCs w:val="24"/>
        </w:rPr>
        <w:t>IMPRESSION LIJIANG</w:t>
      </w:r>
      <w:r w:rsidRPr="00785BF3">
        <w:rPr>
          <w:rFonts w:ascii="Tahoma" w:eastAsia="Browallia New" w:hAnsi="Tahoma" w:cs="Tahoma"/>
          <w:b/>
          <w:color w:val="000000"/>
          <w:sz w:val="24"/>
          <w:szCs w:val="24"/>
        </w:rPr>
        <w:t xml:space="preserve"> </w:t>
      </w:r>
      <w:r w:rsidRPr="00785BF3">
        <w:rPr>
          <w:rFonts w:ascii="Tahoma" w:eastAsia="Browallia New" w:hAnsi="Tahoma" w:cs="Tahoma"/>
          <w:color w:val="000000"/>
          <w:sz w:val="24"/>
          <w:szCs w:val="24"/>
          <w:cs/>
        </w:rPr>
        <w:t xml:space="preserve">ผู้กำกับชื่อก้องโลก  </w:t>
      </w:r>
      <w:r w:rsidRPr="00785BF3">
        <w:rPr>
          <w:rFonts w:ascii="Tahoma" w:eastAsia="Browallia New" w:hAnsi="Tahoma" w:cs="Tahoma"/>
          <w:b/>
          <w:bCs/>
          <w:color w:val="002060"/>
          <w:sz w:val="24"/>
          <w:szCs w:val="24"/>
          <w:cs/>
        </w:rPr>
        <w:t>จาง อวี้โหมว</w:t>
      </w:r>
      <w:r w:rsidRPr="00785BF3">
        <w:rPr>
          <w:rFonts w:ascii="Tahoma" w:eastAsia="Browallia New" w:hAnsi="Tahoma" w:cs="Tahoma"/>
          <w:color w:val="002060"/>
          <w:sz w:val="24"/>
          <w:szCs w:val="24"/>
        </w:rPr>
        <w:t xml:space="preserve"> </w:t>
      </w:r>
      <w:r w:rsidRPr="00785BF3">
        <w:rPr>
          <w:rFonts w:ascii="Tahoma" w:eastAsia="Browallia New" w:hAnsi="Tahoma" w:cs="Tahoma"/>
          <w:color w:val="000000"/>
          <w:sz w:val="24"/>
          <w:szCs w:val="24"/>
          <w:cs/>
        </w:rPr>
        <w:t xml:space="preserve">ได้เนรมิตให้ภูเขาหิมะมังกรหยกเป็นฉากหลังและบริเวณทุ่งหญ้าเป็นเวทีการแสดง ใช้นักแสดงกว่า </w:t>
      </w:r>
      <w:r w:rsidRPr="00785BF3">
        <w:rPr>
          <w:rFonts w:ascii="Tahoma" w:eastAsia="Browallia New" w:hAnsi="Tahoma" w:cs="Tahoma"/>
          <w:color w:val="000000"/>
          <w:sz w:val="24"/>
          <w:szCs w:val="24"/>
        </w:rPr>
        <w:lastRenderedPageBreak/>
        <w:t xml:space="preserve">600 </w:t>
      </w:r>
      <w:r w:rsidRPr="00785BF3">
        <w:rPr>
          <w:rFonts w:ascii="Tahoma" w:eastAsia="Browallia New" w:hAnsi="Tahoma" w:cs="Tahoma"/>
          <w:color w:val="000000"/>
          <w:sz w:val="24"/>
          <w:szCs w:val="24"/>
          <w:cs/>
        </w:rPr>
        <w:t xml:space="preserve">ชีวิต </w:t>
      </w:r>
      <w:r w:rsidRPr="00785BF3">
        <w:rPr>
          <w:rFonts w:ascii="Tahoma" w:eastAsia="Browallia New" w:hAnsi="Tahoma" w:cs="Tahoma"/>
          <w:color w:val="FF0000"/>
          <w:sz w:val="20"/>
          <w:szCs w:val="20"/>
          <w:highlight w:val="yellow"/>
        </w:rPr>
        <w:t>***</w:t>
      </w:r>
      <w:r w:rsidRPr="00785BF3">
        <w:rPr>
          <w:rFonts w:ascii="Tahoma" w:eastAsia="Browallia New" w:hAnsi="Tahoma" w:cs="Tahoma"/>
          <w:color w:val="FF0000"/>
          <w:sz w:val="20"/>
          <w:szCs w:val="20"/>
          <w:highlight w:val="yellow"/>
          <w:cs/>
        </w:rPr>
        <w:t>หมายเหตุ โชว์นี้แสดงทีโรงละครกลางแจ้งหากมีการปิดการแสดงในวันนั้นๆ ไม่ว่าจะด้วยกรณีใดๆ ทำให้เข้าชมไม่ได้ผู้จัดรับผิดชอบเพียงจัดโชว์พื้นเมืองชุดอื่นทดแทน ให้เท่านั้นหากบัตรได้ถูกใช้ไปแล้วจะไม่มีการคืนค่าบริการใดๆ</w:t>
      </w:r>
      <w:r w:rsidRPr="00785BF3">
        <w:rPr>
          <w:rFonts w:ascii="Tahoma" w:eastAsia="Browallia New" w:hAnsi="Tahoma" w:cs="Tahoma"/>
          <w:color w:val="FF0000"/>
          <w:sz w:val="20"/>
          <w:szCs w:val="20"/>
          <w:highlight w:val="yellow"/>
        </w:rPr>
        <w:t>***</w:t>
      </w:r>
    </w:p>
    <w:p w14:paraId="7A549772" w14:textId="59B5A4C1" w:rsidR="00DC7374" w:rsidRDefault="00C31FCC" w:rsidP="007F3EC7">
      <w:pPr>
        <w:spacing w:before="240"/>
        <w:ind w:left="1440"/>
        <w:jc w:val="both"/>
        <w:rPr>
          <w:rFonts w:ascii="Tahoma" w:eastAsia="Browallia New" w:hAnsi="Tahoma" w:cs="Tahoma"/>
          <w:color w:val="000000"/>
          <w:sz w:val="24"/>
          <w:szCs w:val="24"/>
        </w:rPr>
      </w:pPr>
      <w:r w:rsidRPr="00785BF3">
        <w:rPr>
          <w:rFonts w:ascii="Tahoma" w:eastAsia="Browallia New" w:hAnsi="Tahoma" w:cs="Tahoma"/>
          <w:color w:val="000000"/>
          <w:sz w:val="24"/>
          <w:szCs w:val="24"/>
          <w:cs/>
        </w:rPr>
        <w:t xml:space="preserve">นำท่านเดินทางสู่ </w:t>
      </w:r>
      <w:r w:rsidRPr="00785BF3">
        <w:rPr>
          <w:rFonts w:ascii="Tahoma" w:eastAsia="Browallia New" w:hAnsi="Tahoma" w:cs="Tahoma"/>
          <w:b/>
          <w:bCs/>
          <w:color w:val="002060"/>
          <w:sz w:val="24"/>
          <w:szCs w:val="24"/>
          <w:cs/>
        </w:rPr>
        <w:t>อุทยานน้ำหยก</w:t>
      </w:r>
      <w:r w:rsidRPr="00785BF3">
        <w:rPr>
          <w:rFonts w:ascii="Tahoma" w:eastAsia="Browallia New" w:hAnsi="Tahoma" w:cs="Tahoma"/>
          <w:color w:val="002060"/>
          <w:sz w:val="24"/>
          <w:szCs w:val="24"/>
        </w:rPr>
        <w:t xml:space="preserve"> </w:t>
      </w:r>
      <w:r w:rsidRPr="00785BF3">
        <w:rPr>
          <w:rFonts w:ascii="Tahoma" w:eastAsia="Browallia New" w:hAnsi="Tahoma" w:cs="Tahoma"/>
          <w:color w:val="000000"/>
          <w:sz w:val="24"/>
          <w:szCs w:val="24"/>
          <w:cs/>
        </w:rPr>
        <w:t xml:space="preserve">ซึ่งมีตาน้ำธรรมชาติผุดขึ้นมา </w:t>
      </w:r>
      <w:r w:rsidRPr="00785BF3">
        <w:rPr>
          <w:rFonts w:ascii="Tahoma" w:eastAsia="Browallia New" w:hAnsi="Tahoma" w:cs="Tahoma"/>
          <w:color w:val="000000"/>
          <w:sz w:val="24"/>
          <w:szCs w:val="24"/>
        </w:rPr>
        <w:t xml:space="preserve">2 </w:t>
      </w:r>
      <w:r w:rsidRPr="00785BF3">
        <w:rPr>
          <w:rFonts w:ascii="Tahoma" w:eastAsia="Browallia New" w:hAnsi="Tahoma" w:cs="Tahoma"/>
          <w:color w:val="000000"/>
          <w:sz w:val="24"/>
          <w:szCs w:val="24"/>
          <w:cs/>
        </w:rPr>
        <w:t xml:space="preserve">ตา เป็นน้ำที่ซึมมาจากการละลายของน้ำแข็งบนภูเขาหิมะมังกรหยก อุทยานน้ำหยกตั้งอยู่ไม่ไกลจากภูเขาหิมะมังกรหยก โดยมีการออกแบบหมู่บ้านให้กลมกลืนไปกับแหล่งน้ำที่ละลายลงจากภูเขาหิมะมังกรหยกและไหลผ่านระยะทางราว </w:t>
      </w:r>
      <w:r w:rsidRPr="00785BF3">
        <w:rPr>
          <w:rFonts w:ascii="Tahoma" w:eastAsia="Browallia New" w:hAnsi="Tahoma" w:cs="Tahoma"/>
          <w:color w:val="000000"/>
          <w:sz w:val="24"/>
          <w:szCs w:val="24"/>
        </w:rPr>
        <w:t xml:space="preserve">2,400 </w:t>
      </w:r>
      <w:r w:rsidRPr="00785BF3">
        <w:rPr>
          <w:rFonts w:ascii="Tahoma" w:eastAsia="Browallia New" w:hAnsi="Tahoma" w:cs="Tahoma"/>
          <w:color w:val="000000"/>
          <w:sz w:val="24"/>
          <w:szCs w:val="24"/>
          <w:cs/>
        </w:rPr>
        <w:t xml:space="preserve">เมตร ภายในอุทยานมีวัดลามะเก่าแก่ รูปปั้นเทวรูปศักดิ์สิทธิ์ ต้นไม้ศักดิ์สิทธิ์และบ่อน้ำพุศักดิ์สิทธิ์ตามความเชื่อของชาวน่าซี เหนือบ่อน้ำศักดิ์สิทธิ์มีรูปปั้นเทพเจ้าสีทองผู้ปกปักรักษาธรรมชาติที่ชาวน่าซีให้การเคารพสักการะ น้ำที่ใสสะอาดในสระอุดมไปด้วยวัชพืชสีเขียว ฝูงปลาคาร์พและฝูงปลาเรนโบว์เทราต์ แหวกว่ายกันอย่างเพลิดเพลินทำให้เกิดทัศนียภาพที่สวยงามของธรรมชาติ </w:t>
      </w:r>
    </w:p>
    <w:p w14:paraId="17074C69" w14:textId="3EF44BC1" w:rsidR="0046160C" w:rsidRDefault="0046160C" w:rsidP="0046160C">
      <w:pPr>
        <w:spacing w:before="240"/>
        <w:ind w:left="1440"/>
        <w:jc w:val="both"/>
        <w:rPr>
          <w:rFonts w:ascii="Tahoma" w:eastAsia="Browallia New" w:hAnsi="Tahoma" w:cs="Tahoma"/>
          <w:color w:val="000000"/>
          <w:sz w:val="24"/>
          <w:szCs w:val="24"/>
        </w:rPr>
      </w:pPr>
      <w:r w:rsidRPr="007178B3">
        <w:rPr>
          <w:rFonts w:ascii="TH Sarabun New" w:hAnsi="TH Sarabun New" w:cs="TH Sarabun New"/>
          <w:noProof/>
          <w:sz w:val="30"/>
          <w:szCs w:val="30"/>
        </w:rPr>
        <w:drawing>
          <wp:anchor distT="0" distB="0" distL="114300" distR="114300" simplePos="0" relativeHeight="251725312" behindDoc="0" locked="0" layoutInCell="1" hidden="0" allowOverlap="1" wp14:anchorId="5CDD157D" wp14:editId="2EB13174">
            <wp:simplePos x="0" y="0"/>
            <wp:positionH relativeFrom="column">
              <wp:posOffset>1577092</wp:posOffset>
            </wp:positionH>
            <wp:positionV relativeFrom="paragraph">
              <wp:posOffset>675971</wp:posOffset>
            </wp:positionV>
            <wp:extent cx="4452620" cy="2082800"/>
            <wp:effectExtent l="0" t="0" r="5080" b="0"/>
            <wp:wrapTopAndBottom distT="0" distB="0"/>
            <wp:docPr id="1681608083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2620" cy="208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160C">
        <w:rPr>
          <w:rFonts w:ascii="Tahoma" w:eastAsia="Browallia New" w:hAnsi="Tahoma" w:cs="Tahoma" w:hint="cs"/>
          <w:color w:val="000000"/>
          <w:sz w:val="24"/>
          <w:szCs w:val="24"/>
          <w:cs/>
        </w:rPr>
        <w:t>จากนั้นนำท่านเดินทางสู่ลี่เจียง</w:t>
      </w:r>
      <w:r w:rsidRPr="0046160C">
        <w:rPr>
          <w:rFonts w:ascii="Tahoma" w:eastAsia="Browallia New" w:hAnsi="Tahoma" w:cs="Tahoma"/>
          <w:color w:val="000000"/>
          <w:sz w:val="24"/>
          <w:szCs w:val="24"/>
          <w:cs/>
        </w:rPr>
        <w:t xml:space="preserve"> </w:t>
      </w:r>
      <w:r w:rsidRPr="0046160C">
        <w:rPr>
          <w:rFonts w:ascii="Tahoma" w:eastAsia="Browallia New" w:hAnsi="Tahoma" w:cs="Tahoma" w:hint="cs"/>
          <w:color w:val="000000"/>
          <w:sz w:val="24"/>
          <w:szCs w:val="24"/>
          <w:cs/>
        </w:rPr>
        <w:t>นั่งรถไฟความเร็วสูง</w:t>
      </w:r>
      <w:r w:rsidRPr="0046160C">
        <w:rPr>
          <w:rFonts w:ascii="Tahoma" w:eastAsia="Browallia New" w:hAnsi="Tahoma" w:cs="Tahoma"/>
          <w:color w:val="000000"/>
          <w:sz w:val="24"/>
          <w:szCs w:val="24"/>
          <w:cs/>
        </w:rPr>
        <w:t xml:space="preserve"> </w:t>
      </w:r>
      <w:r w:rsidRPr="0046160C">
        <w:rPr>
          <w:rFonts w:ascii="Tahoma" w:eastAsia="Browallia New" w:hAnsi="Tahoma" w:cs="Tahoma" w:hint="cs"/>
          <w:color w:val="000000"/>
          <w:sz w:val="24"/>
          <w:szCs w:val="24"/>
          <w:cs/>
        </w:rPr>
        <w:t>สู่เมืองคุนหมิง</w:t>
      </w:r>
      <w:r w:rsidRPr="0046160C">
        <w:rPr>
          <w:rFonts w:ascii="Tahoma" w:eastAsia="Browallia New" w:hAnsi="Tahoma" w:cs="Tahoma"/>
          <w:color w:val="000000"/>
          <w:sz w:val="24"/>
          <w:szCs w:val="24"/>
          <w:cs/>
        </w:rPr>
        <w:t xml:space="preserve"> </w:t>
      </w:r>
      <w:r w:rsidRPr="0046160C">
        <w:rPr>
          <w:rFonts w:ascii="Tahoma" w:eastAsia="Browallia New" w:hAnsi="Tahoma" w:cs="Tahoma"/>
          <w:color w:val="000000"/>
          <w:sz w:val="24"/>
          <w:szCs w:val="24"/>
        </w:rPr>
        <w:t>D</w:t>
      </w:r>
      <w:r w:rsidRPr="0046160C">
        <w:rPr>
          <w:rFonts w:ascii="Tahoma" w:eastAsia="Browallia New" w:hAnsi="Tahoma" w:cs="Tahoma"/>
          <w:color w:val="000000"/>
          <w:sz w:val="24"/>
          <w:szCs w:val="24"/>
          <w:cs/>
        </w:rPr>
        <w:t>8790 (16.50-20.09 **</w:t>
      </w:r>
      <w:r w:rsidRPr="0046160C">
        <w:rPr>
          <w:rFonts w:ascii="Tahoma" w:eastAsia="Browallia New" w:hAnsi="Tahoma" w:cs="Tahoma" w:hint="cs"/>
          <w:color w:val="000000"/>
          <w:sz w:val="24"/>
          <w:szCs w:val="24"/>
          <w:cs/>
        </w:rPr>
        <w:t>ตั๋วรถไฟชั้น</w:t>
      </w:r>
      <w:r w:rsidRPr="0046160C">
        <w:rPr>
          <w:rFonts w:ascii="Tahoma" w:eastAsia="Browallia New" w:hAnsi="Tahoma" w:cs="Tahoma"/>
          <w:color w:val="000000"/>
          <w:sz w:val="24"/>
          <w:szCs w:val="24"/>
          <w:cs/>
        </w:rPr>
        <w:t>2**</w:t>
      </w:r>
      <w:r w:rsidR="002F19D6">
        <w:rPr>
          <w:rFonts w:ascii="Tahoma" w:eastAsia="Browallia New" w:hAnsi="Tahoma" w:cs="Tahoma" w:hint="cs"/>
          <w:color w:val="000000"/>
          <w:sz w:val="24"/>
          <w:szCs w:val="24"/>
          <w:cs/>
        </w:rPr>
        <w:t>เวลาอาจมีการเปลี่ยนแปลง</w:t>
      </w:r>
      <w:r w:rsidRPr="0046160C">
        <w:rPr>
          <w:rFonts w:ascii="Tahoma" w:eastAsia="Browallia New" w:hAnsi="Tahoma" w:cs="Tahoma"/>
          <w:color w:val="000000"/>
          <w:sz w:val="24"/>
          <w:szCs w:val="24"/>
          <w:cs/>
        </w:rPr>
        <w:t xml:space="preserve">) </w:t>
      </w:r>
      <w:r w:rsidRPr="0046160C">
        <w:rPr>
          <w:rFonts w:ascii="Tahoma" w:eastAsia="Browallia New" w:hAnsi="Tahoma" w:cs="Tahoma" w:hint="cs"/>
          <w:color w:val="000000"/>
          <w:sz w:val="24"/>
          <w:szCs w:val="24"/>
          <w:cs/>
        </w:rPr>
        <w:t>ใช้เวลาเดินทางประมาณ</w:t>
      </w:r>
      <w:r w:rsidRPr="0046160C">
        <w:rPr>
          <w:rFonts w:ascii="Tahoma" w:eastAsia="Browallia New" w:hAnsi="Tahoma" w:cs="Tahoma"/>
          <w:color w:val="000000"/>
          <w:sz w:val="24"/>
          <w:szCs w:val="24"/>
          <w:cs/>
        </w:rPr>
        <w:t xml:space="preserve"> 3</w:t>
      </w:r>
      <w:r w:rsidRPr="0046160C">
        <w:rPr>
          <w:rFonts w:ascii="Tahoma" w:eastAsia="Browallia New" w:hAnsi="Tahoma" w:cs="Tahoma" w:hint="cs"/>
          <w:color w:val="000000"/>
          <w:sz w:val="24"/>
          <w:szCs w:val="24"/>
          <w:cs/>
        </w:rPr>
        <w:t>ชม</w:t>
      </w:r>
      <w:r w:rsidRPr="0046160C">
        <w:rPr>
          <w:rFonts w:ascii="Tahoma" w:eastAsia="Browallia New" w:hAnsi="Tahoma" w:cs="Tahoma"/>
          <w:color w:val="000000"/>
          <w:sz w:val="24"/>
          <w:szCs w:val="24"/>
          <w:cs/>
        </w:rPr>
        <w:t xml:space="preserve">. </w:t>
      </w:r>
      <w:r w:rsidRPr="0046160C">
        <w:rPr>
          <w:rFonts w:ascii="Tahoma" w:eastAsia="Browallia New" w:hAnsi="Tahoma" w:cs="Tahoma" w:hint="cs"/>
          <w:color w:val="000000"/>
          <w:sz w:val="24"/>
          <w:szCs w:val="24"/>
          <w:cs/>
        </w:rPr>
        <w:t>นอนหลับพักผ่อนตามอัธยาศัย</w:t>
      </w:r>
      <w:r w:rsidRPr="0046160C">
        <w:rPr>
          <w:rFonts w:ascii="Tahoma" w:eastAsia="Browallia New" w:hAnsi="Tahoma" w:cs="Tahoma"/>
          <w:color w:val="000000"/>
          <w:sz w:val="24"/>
          <w:szCs w:val="24"/>
          <w:cs/>
        </w:rPr>
        <w:t xml:space="preserve"> (</w:t>
      </w:r>
      <w:r w:rsidRPr="0046160C">
        <w:rPr>
          <w:rFonts w:ascii="Tahoma" w:eastAsia="Browallia New" w:hAnsi="Tahoma" w:cs="Tahoma" w:hint="cs"/>
          <w:color w:val="000000"/>
          <w:sz w:val="24"/>
          <w:szCs w:val="24"/>
          <w:cs/>
        </w:rPr>
        <w:t>ตารางเวลารถไฟความเร็วสูงอาจมีการเปลี่ยนแปลง</w:t>
      </w:r>
      <w:r w:rsidRPr="0046160C">
        <w:rPr>
          <w:rFonts w:ascii="Tahoma" w:eastAsia="Browallia New" w:hAnsi="Tahoma" w:cs="Tahoma"/>
          <w:color w:val="000000"/>
          <w:sz w:val="24"/>
          <w:szCs w:val="24"/>
          <w:cs/>
        </w:rPr>
        <w:t>)</w:t>
      </w:r>
    </w:p>
    <w:p w14:paraId="25ADE2C6" w14:textId="0D3D4476" w:rsidR="0042004F" w:rsidRPr="00785BF3" w:rsidRDefault="002F19D6" w:rsidP="002F19D6">
      <w:pPr>
        <w:spacing w:before="240"/>
        <w:ind w:left="1440"/>
        <w:jc w:val="center"/>
        <w:rPr>
          <w:rFonts w:ascii="Tahoma" w:eastAsia="Browallia New" w:hAnsi="Tahoma" w:cs="Tahoma"/>
          <w:color w:val="000000"/>
          <w:sz w:val="24"/>
          <w:szCs w:val="24"/>
        </w:rPr>
      </w:pPr>
      <w:r>
        <w:rPr>
          <w:noProof/>
          <w:cs/>
        </w:rPr>
        <w:drawing>
          <wp:inline distT="0" distB="0" distL="0" distR="0" wp14:anchorId="02780CC2" wp14:editId="528E1032">
            <wp:extent cx="4145068" cy="911915"/>
            <wp:effectExtent l="0" t="0" r="8255" b="2540"/>
            <wp:docPr id="667287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948" cy="91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D31DC" w14:textId="0AA57165" w:rsidR="00C472F8" w:rsidRPr="00F42097" w:rsidRDefault="00C31FCC" w:rsidP="002E01BB">
      <w:pPr>
        <w:spacing w:before="240" w:after="0" w:line="240" w:lineRule="auto"/>
        <w:jc w:val="both"/>
        <w:rPr>
          <w:rFonts w:ascii="Tahoma" w:eastAsia="Browallia New" w:hAnsi="Tahoma" w:cs="Tahoma"/>
          <w:b/>
          <w:bCs/>
          <w:color w:val="FF0000"/>
          <w:sz w:val="24"/>
          <w:szCs w:val="24"/>
        </w:rPr>
      </w:pPr>
      <w:r w:rsidRPr="00785BF3">
        <w:rPr>
          <w:rFonts w:ascii="Tahoma" w:eastAsia="Browallia New" w:hAnsi="Tahoma" w:cs="Tahoma"/>
          <w:b/>
          <w:bCs/>
          <w:color w:val="FF0000"/>
          <w:sz w:val="24"/>
          <w:szCs w:val="24"/>
          <w:cs/>
        </w:rPr>
        <w:t>ค่ำ</w:t>
      </w:r>
      <w:r w:rsidRPr="00785BF3">
        <w:rPr>
          <w:rFonts w:ascii="Tahoma" w:eastAsia="Browallia New" w:hAnsi="Tahoma" w:cs="Tahoma"/>
          <w:b/>
          <w:color w:val="FF0000"/>
          <w:sz w:val="24"/>
          <w:szCs w:val="24"/>
        </w:rPr>
        <w:tab/>
      </w:r>
      <w:r w:rsidRPr="00785BF3">
        <w:rPr>
          <w:rFonts w:ascii="Tahoma" w:eastAsia="Browallia New" w:hAnsi="Tahoma" w:cs="Tahoma"/>
          <w:b/>
          <w:color w:val="FF0000"/>
          <w:sz w:val="24"/>
          <w:szCs w:val="24"/>
        </w:rPr>
        <w:tab/>
      </w:r>
      <w:r w:rsidRPr="00785BF3">
        <w:rPr>
          <w:rFonts w:ascii="Tahoma" w:eastAsia="Browallia New" w:hAnsi="Tahoma" w:cs="Tahoma"/>
          <w:b/>
          <w:bCs/>
          <w:color w:val="FF0000"/>
          <w:sz w:val="24"/>
          <w:szCs w:val="24"/>
          <w:cs/>
        </w:rPr>
        <w:t xml:space="preserve">บริการอาหารค่ำ ณ ภัตตาคาร </w:t>
      </w:r>
      <w:r w:rsidR="00F42097" w:rsidRPr="00F42097">
        <w:rPr>
          <w:rFonts w:ascii="Tahoma" w:eastAsia="Browallia New" w:hAnsi="Tahoma" w:cs="Tahoma" w:hint="cs"/>
          <w:i/>
          <w:iCs/>
          <w:color w:val="002060"/>
          <w:sz w:val="24"/>
          <w:szCs w:val="24"/>
          <w:highlight w:val="yellow"/>
          <w:cs/>
        </w:rPr>
        <w:t>หรือทานอาหารบนรถไฟ(อัพเดทตามตารางเดินรถไฟ)</w:t>
      </w:r>
    </w:p>
    <w:p w14:paraId="7BF23940" w14:textId="38B085E9" w:rsidR="00C472F8" w:rsidRPr="00785BF3" w:rsidRDefault="00F42097" w:rsidP="00F42097">
      <w:pPr>
        <w:spacing w:before="240" w:line="240" w:lineRule="auto"/>
        <w:ind w:left="720" w:firstLine="720"/>
        <w:rPr>
          <w:rFonts w:ascii="Tahoma" w:eastAsia="Browallia New" w:hAnsi="Tahoma" w:cs="Tahoma"/>
          <w:b/>
          <w:color w:val="0070C0"/>
          <w:sz w:val="24"/>
          <w:szCs w:val="24"/>
        </w:rPr>
      </w:pPr>
      <w:r w:rsidRPr="006C5C45">
        <w:rPr>
          <w:rFonts w:ascii="Tahoma" w:eastAsia="Browallia New" w:hAnsi="Tahoma" w:cs="Tahoma"/>
          <w:b/>
          <w:bCs/>
          <w:color w:val="002060"/>
          <w:sz w:val="24"/>
          <w:szCs w:val="24"/>
          <w:cs/>
        </w:rPr>
        <w:t xml:space="preserve">ที่พัก </w:t>
      </w:r>
      <w:r w:rsidRPr="006C5C45">
        <w:rPr>
          <w:rFonts w:ascii="Tahoma" w:eastAsia="Browallia New" w:hAnsi="Tahoma" w:cs="Tahoma"/>
          <w:b/>
          <w:color w:val="002060"/>
          <w:sz w:val="24"/>
          <w:szCs w:val="24"/>
        </w:rPr>
        <w:t xml:space="preserve"> PIN HUA YUE JIA HOTEL 4*  </w:t>
      </w:r>
      <w:r w:rsidRPr="00785BF3">
        <w:rPr>
          <w:rFonts w:ascii="Tahoma" w:eastAsia="Browallia New" w:hAnsi="Tahoma" w:cs="Tahoma"/>
          <w:b/>
          <w:bCs/>
          <w:color w:val="002060"/>
          <w:cs/>
        </w:rPr>
        <w:t xml:space="preserve">หรือเทียบเท่า ระดับ </w:t>
      </w:r>
      <w:r w:rsidRPr="00785BF3">
        <w:rPr>
          <w:rFonts w:ascii="Tahoma" w:eastAsia="Browallia New" w:hAnsi="Tahoma" w:cs="Tahoma"/>
          <w:b/>
          <w:color w:val="002060"/>
        </w:rPr>
        <w:t xml:space="preserve">4 </w:t>
      </w:r>
      <w:r w:rsidRPr="00785BF3">
        <w:rPr>
          <w:rFonts w:ascii="Tahoma" w:eastAsia="Browallia New" w:hAnsi="Tahoma" w:cs="Tahoma"/>
          <w:b/>
          <w:bCs/>
          <w:color w:val="002060"/>
          <w:cs/>
        </w:rPr>
        <w:t>ดาว</w:t>
      </w:r>
      <w:r>
        <w:rPr>
          <w:rFonts w:ascii="Tahoma" w:eastAsia="Browallia New" w:hAnsi="Tahoma" w:cs="Tahoma" w:hint="cs"/>
          <w:b/>
          <w:bCs/>
          <w:color w:val="002060"/>
          <w:cs/>
        </w:rPr>
        <w:t>จีน</w:t>
      </w:r>
    </w:p>
    <w:p w14:paraId="168B4962" w14:textId="3DC261FA" w:rsidR="00C472F8" w:rsidRPr="00B51020" w:rsidRDefault="00C31FCC" w:rsidP="00B51020">
      <w:pPr>
        <w:shd w:val="clear" w:color="auto" w:fill="C00000"/>
        <w:spacing w:line="240" w:lineRule="auto"/>
        <w:rPr>
          <w:rFonts w:ascii="Tahoma" w:eastAsia="Browallia New" w:hAnsi="Tahoma" w:cs="Tahoma"/>
          <w:b/>
          <w:bCs/>
          <w:color w:val="FFFFFF"/>
          <w:sz w:val="28"/>
          <w:szCs w:val="28"/>
        </w:rPr>
      </w:pPr>
      <w:r w:rsidRPr="00B51020">
        <w:rPr>
          <w:rFonts w:ascii="Tahoma" w:eastAsia="Browallia New" w:hAnsi="Tahoma" w:cs="Tahoma"/>
          <w:b/>
          <w:bCs/>
          <w:color w:val="FFFFFF"/>
          <w:sz w:val="28"/>
          <w:szCs w:val="28"/>
          <w:cs/>
        </w:rPr>
        <w:t>วันที่หก</w:t>
      </w:r>
      <w:r w:rsidRPr="00B51020">
        <w:rPr>
          <w:rFonts w:ascii="Tahoma" w:eastAsia="Browallia New" w:hAnsi="Tahoma" w:cs="Tahoma"/>
          <w:b/>
          <w:color w:val="FFFFFF"/>
          <w:sz w:val="28"/>
          <w:szCs w:val="28"/>
        </w:rPr>
        <w:tab/>
      </w:r>
      <w:r w:rsidRPr="00B51020">
        <w:rPr>
          <w:rFonts w:ascii="Tahoma" w:eastAsia="Browallia New" w:hAnsi="Tahoma" w:cs="Tahoma"/>
          <w:b/>
          <w:bCs/>
          <w:color w:val="FFFFFF"/>
          <w:sz w:val="28"/>
          <w:szCs w:val="28"/>
          <w:cs/>
        </w:rPr>
        <w:t>คุนหมิง</w:t>
      </w:r>
      <w:r w:rsidRPr="00B51020">
        <w:rPr>
          <w:rFonts w:ascii="Tahoma" w:eastAsia="Browallia New" w:hAnsi="Tahoma" w:cs="Tahoma"/>
          <w:b/>
          <w:color w:val="FFFFFF"/>
          <w:sz w:val="28"/>
          <w:szCs w:val="28"/>
        </w:rPr>
        <w:t>-</w:t>
      </w:r>
      <w:r w:rsidR="00B51020" w:rsidRPr="00B51020">
        <w:rPr>
          <w:rFonts w:ascii="Tahoma" w:eastAsia="Browallia New" w:hAnsi="Tahoma" w:cs="Tahoma"/>
          <w:b/>
          <w:bCs/>
          <w:color w:val="FFFFFF"/>
          <w:sz w:val="28"/>
          <w:szCs w:val="28"/>
          <w:cs/>
        </w:rPr>
        <w:t>ประตูม้าทองไก่หยก – ช้อปปิ้งถนนคนเดินหนานผิงเจีย  -</w:t>
      </w:r>
      <w:r w:rsidR="002E01BB" w:rsidRPr="00B51020">
        <w:rPr>
          <w:rFonts w:ascii="Tahoma" w:eastAsia="Browallia New" w:hAnsi="Tahoma" w:cs="Tahoma"/>
          <w:b/>
          <w:bCs/>
          <w:color w:val="FFFFFF"/>
          <w:sz w:val="28"/>
          <w:szCs w:val="28"/>
          <w:cs/>
        </w:rPr>
        <w:t>สนามบินสุวรรณภูมิ</w:t>
      </w:r>
      <w:r w:rsidR="00DC7374" w:rsidRPr="00B51020">
        <w:rPr>
          <w:rFonts w:ascii="Tahoma" w:eastAsia="Browallia New" w:hAnsi="Tahoma" w:cs="Tahoma"/>
          <w:b/>
          <w:color w:val="FFFFFF"/>
          <w:sz w:val="28"/>
          <w:szCs w:val="28"/>
        </w:rPr>
        <w:t xml:space="preserve"> </w:t>
      </w:r>
      <w:r w:rsidRPr="00B51020">
        <w:rPr>
          <w:rFonts w:ascii="Tahoma" w:eastAsia="Browallia New" w:hAnsi="Tahoma" w:cs="Tahoma"/>
          <w:b/>
          <w:color w:val="FFFFFF"/>
          <w:sz w:val="28"/>
          <w:szCs w:val="28"/>
        </w:rPr>
        <w:t xml:space="preserve">(KY8369 </w:t>
      </w:r>
      <w:r w:rsidR="006C5C45" w:rsidRPr="006C5C45">
        <w:rPr>
          <w:rFonts w:ascii="Tahoma" w:eastAsia="Browallia New" w:hAnsi="Tahoma" w:cs="Tahoma" w:hint="cs"/>
          <w:bCs/>
          <w:color w:val="FFFFFF"/>
          <w:sz w:val="28"/>
          <w:szCs w:val="28"/>
          <w:cs/>
        </w:rPr>
        <w:t>17</w:t>
      </w:r>
      <w:r w:rsidR="006C5C45" w:rsidRPr="006C5C45">
        <w:rPr>
          <w:rFonts w:ascii="Tahoma" w:eastAsia="Browallia New" w:hAnsi="Tahoma" w:cs="Tahoma"/>
          <w:bCs/>
          <w:color w:val="FFFFFF"/>
          <w:sz w:val="28"/>
          <w:szCs w:val="28"/>
        </w:rPr>
        <w:t>:</w:t>
      </w:r>
      <w:r w:rsidR="006C5C45" w:rsidRPr="006C5C45">
        <w:rPr>
          <w:rFonts w:ascii="Tahoma" w:eastAsia="Browallia New" w:hAnsi="Tahoma" w:cs="Tahoma" w:hint="cs"/>
          <w:bCs/>
          <w:color w:val="FFFFFF"/>
          <w:sz w:val="28"/>
          <w:szCs w:val="28"/>
          <w:cs/>
        </w:rPr>
        <w:t>30</w:t>
      </w:r>
      <w:r w:rsidRPr="00B51020">
        <w:rPr>
          <w:rFonts w:ascii="Tahoma" w:eastAsia="Browallia New" w:hAnsi="Tahoma" w:cs="Tahoma"/>
          <w:b/>
          <w:color w:val="FFFFFF"/>
          <w:sz w:val="28"/>
          <w:szCs w:val="28"/>
        </w:rPr>
        <w:t>-1</w:t>
      </w:r>
      <w:r w:rsidR="00DC7374" w:rsidRPr="00B51020">
        <w:rPr>
          <w:rFonts w:ascii="Tahoma" w:eastAsia="Browallia New" w:hAnsi="Tahoma" w:cs="Tahoma"/>
          <w:b/>
          <w:color w:val="FFFFFF"/>
          <w:sz w:val="28"/>
          <w:szCs w:val="28"/>
        </w:rPr>
        <w:t>8</w:t>
      </w:r>
      <w:r w:rsidRPr="00B51020">
        <w:rPr>
          <w:rFonts w:ascii="Tahoma" w:eastAsia="Browallia New" w:hAnsi="Tahoma" w:cs="Tahoma"/>
          <w:b/>
          <w:color w:val="FFFFFF"/>
          <w:sz w:val="28"/>
          <w:szCs w:val="28"/>
        </w:rPr>
        <w:t>:</w:t>
      </w:r>
      <w:r w:rsidR="005036BC">
        <w:rPr>
          <w:rFonts w:ascii="Tahoma" w:eastAsia="Browallia New" w:hAnsi="Tahoma" w:cs="Tahoma" w:hint="cs"/>
          <w:b/>
          <w:color w:val="FFFFFF"/>
          <w:sz w:val="28"/>
          <w:szCs w:val="28"/>
          <w:cs/>
        </w:rPr>
        <w:t>5</w:t>
      </w:r>
      <w:r w:rsidRPr="00B51020">
        <w:rPr>
          <w:rFonts w:ascii="Tahoma" w:eastAsia="Browallia New" w:hAnsi="Tahoma" w:cs="Tahoma"/>
          <w:b/>
          <w:color w:val="FFFFFF"/>
          <w:sz w:val="28"/>
          <w:szCs w:val="28"/>
        </w:rPr>
        <w:t>0)</w:t>
      </w:r>
    </w:p>
    <w:p w14:paraId="1FFE1E9C" w14:textId="78BB0233" w:rsidR="00CD639D" w:rsidRDefault="00C31FCC" w:rsidP="007636DE">
      <w:pPr>
        <w:shd w:val="clear" w:color="auto" w:fill="FFFFFF"/>
        <w:spacing w:before="240" w:after="0" w:line="240" w:lineRule="auto"/>
        <w:rPr>
          <w:rFonts w:ascii="Browallia New" w:eastAsia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eastAsia="Browallia New" w:hAnsi="Browallia New" w:cs="Browallia New"/>
          <w:b/>
          <w:bCs/>
          <w:color w:val="FF0000"/>
          <w:sz w:val="32"/>
          <w:szCs w:val="32"/>
          <w:cs/>
        </w:rPr>
        <w:t>เช้า</w:t>
      </w:r>
      <w:r>
        <w:rPr>
          <w:rFonts w:ascii="Browallia New" w:eastAsia="Browallia New" w:hAnsi="Browallia New" w:cs="Browallia New"/>
          <w:b/>
          <w:color w:val="FF0000"/>
          <w:sz w:val="32"/>
          <w:szCs w:val="32"/>
        </w:rPr>
        <w:tab/>
      </w:r>
      <w:r>
        <w:rPr>
          <w:rFonts w:ascii="Browallia New" w:eastAsia="Browallia New" w:hAnsi="Browallia New" w:cs="Browallia New"/>
          <w:b/>
          <w:color w:val="FF0000"/>
          <w:sz w:val="32"/>
          <w:szCs w:val="32"/>
        </w:rPr>
        <w:tab/>
      </w:r>
      <w:r>
        <w:rPr>
          <w:rFonts w:ascii="Webdings" w:eastAsia="Webdings" w:hAnsi="Webdings" w:cs="Webdings"/>
          <w:b/>
          <w:color w:val="FF0000"/>
          <w:sz w:val="32"/>
          <w:szCs w:val="32"/>
        </w:rPr>
        <w:t></w:t>
      </w:r>
      <w:r>
        <w:rPr>
          <w:rFonts w:ascii="Browallia New" w:eastAsia="Browallia New" w:hAnsi="Browallia New" w:cs="Browallia New"/>
          <w:b/>
          <w:bCs/>
          <w:color w:val="FF0000"/>
          <w:sz w:val="32"/>
          <w:szCs w:val="32"/>
          <w:cs/>
        </w:rPr>
        <w:t>บริการอาหารเช้า ณ โรงแรม</w:t>
      </w:r>
    </w:p>
    <w:p w14:paraId="4D2E6647" w14:textId="77777777" w:rsidR="006C5C45" w:rsidRDefault="00B51020" w:rsidP="00B51020">
      <w:pPr>
        <w:spacing w:before="240" w:after="0" w:line="240" w:lineRule="auto"/>
        <w:ind w:left="1440"/>
        <w:jc w:val="both"/>
        <w:rPr>
          <w:rFonts w:ascii="Tahoma" w:eastAsia="Browallia New" w:hAnsi="Tahoma" w:cs="Tahoma"/>
          <w:color w:val="000000"/>
          <w:sz w:val="24"/>
          <w:szCs w:val="24"/>
        </w:rPr>
      </w:pPr>
      <w:r w:rsidRPr="00785BF3">
        <w:rPr>
          <w:rFonts w:ascii="Tahoma" w:eastAsia="Browallia New" w:hAnsi="Tahoma" w:cs="Tahoma"/>
          <w:color w:val="000000"/>
          <w:sz w:val="24"/>
          <w:szCs w:val="24"/>
          <w:cs/>
        </w:rPr>
        <w:t xml:space="preserve">นำท่านชม </w:t>
      </w:r>
      <w:r w:rsidRPr="00B51020">
        <w:rPr>
          <w:rFonts w:ascii="Tahoma" w:eastAsia="Browallia New" w:hAnsi="Tahoma" w:cs="Tahoma"/>
          <w:b/>
          <w:bCs/>
          <w:color w:val="FF0000"/>
          <w:sz w:val="24"/>
          <w:szCs w:val="24"/>
          <w:cs/>
        </w:rPr>
        <w:t>ซุ้มประตูม้าทองและซุ้มประตูไก่มรกต</w:t>
      </w:r>
      <w:r w:rsidRPr="00B51020">
        <w:rPr>
          <w:rFonts w:ascii="Tahoma" w:eastAsia="Browallia New" w:hAnsi="Tahoma" w:cs="Tahoma"/>
          <w:color w:val="FF0000"/>
          <w:sz w:val="24"/>
          <w:szCs w:val="24"/>
        </w:rPr>
        <w:t xml:space="preserve"> </w:t>
      </w:r>
      <w:r w:rsidRPr="00785BF3">
        <w:rPr>
          <w:rFonts w:ascii="Tahoma" w:eastAsia="Browallia New" w:hAnsi="Tahoma" w:cs="Tahoma"/>
          <w:color w:val="000000"/>
          <w:sz w:val="24"/>
          <w:szCs w:val="24"/>
          <w:cs/>
        </w:rPr>
        <w:t xml:space="preserve">ซึ่งภาษาจีนเรียกว่าจินหม่าและปี้จีจึงเอาคำย่อ </w:t>
      </w:r>
      <w:r w:rsidRPr="00785BF3">
        <w:rPr>
          <w:rFonts w:ascii="Tahoma" w:eastAsia="Browallia New" w:hAnsi="Tahoma" w:cs="Tahoma"/>
          <w:color w:val="000000"/>
          <w:sz w:val="24"/>
          <w:szCs w:val="24"/>
        </w:rPr>
        <w:t>“</w:t>
      </w:r>
      <w:r w:rsidRPr="00785BF3">
        <w:rPr>
          <w:rFonts w:ascii="Tahoma" w:eastAsia="Browallia New" w:hAnsi="Tahoma" w:cs="Tahoma"/>
          <w:color w:val="000000"/>
          <w:sz w:val="24"/>
          <w:szCs w:val="24"/>
          <w:cs/>
        </w:rPr>
        <w:t>จินปี้</w:t>
      </w:r>
      <w:r w:rsidRPr="00785BF3">
        <w:rPr>
          <w:rFonts w:ascii="Tahoma" w:eastAsia="Browallia New" w:hAnsi="Tahoma" w:cs="Tahoma"/>
          <w:color w:val="000000"/>
          <w:sz w:val="24"/>
          <w:szCs w:val="24"/>
        </w:rPr>
        <w:t xml:space="preserve">” </w:t>
      </w:r>
      <w:r w:rsidRPr="00785BF3">
        <w:rPr>
          <w:rFonts w:ascii="Tahoma" w:eastAsia="Browallia New" w:hAnsi="Tahoma" w:cs="Tahoma"/>
          <w:color w:val="000000"/>
          <w:sz w:val="24"/>
          <w:szCs w:val="24"/>
          <w:cs/>
        </w:rPr>
        <w:t xml:space="preserve">มาขนานนามถนนว่าจินปี้ลู่ซึ่งก็คือ </w:t>
      </w:r>
      <w:r w:rsidRPr="00785BF3">
        <w:rPr>
          <w:rFonts w:ascii="Tahoma" w:eastAsia="Browallia New" w:hAnsi="Tahoma" w:cs="Tahoma"/>
          <w:color w:val="000000"/>
          <w:sz w:val="24"/>
          <w:szCs w:val="24"/>
        </w:rPr>
        <w:t>“</w:t>
      </w:r>
      <w:r w:rsidRPr="00785BF3">
        <w:rPr>
          <w:rFonts w:ascii="Tahoma" w:eastAsia="Browallia New" w:hAnsi="Tahoma" w:cs="Tahoma"/>
          <w:color w:val="000000"/>
          <w:sz w:val="24"/>
          <w:szCs w:val="24"/>
          <w:cs/>
        </w:rPr>
        <w:t>ถนน</w:t>
      </w:r>
      <w:r w:rsidRPr="00785BF3">
        <w:rPr>
          <w:rFonts w:ascii="Tahoma" w:eastAsia="Browallia New" w:hAnsi="Tahoma" w:cs="Tahoma"/>
          <w:color w:val="000000"/>
          <w:sz w:val="24"/>
          <w:szCs w:val="24"/>
        </w:rPr>
        <w:t>(</w:t>
      </w:r>
      <w:r w:rsidRPr="00785BF3">
        <w:rPr>
          <w:rFonts w:ascii="Tahoma" w:eastAsia="Browallia New" w:hAnsi="Tahoma" w:cs="Tahoma"/>
          <w:color w:val="000000"/>
          <w:sz w:val="24"/>
          <w:szCs w:val="24"/>
          <w:cs/>
        </w:rPr>
        <w:t>ม้า</w:t>
      </w:r>
      <w:r w:rsidRPr="00785BF3">
        <w:rPr>
          <w:rFonts w:ascii="Tahoma" w:eastAsia="Browallia New" w:hAnsi="Tahoma" w:cs="Tahoma"/>
          <w:color w:val="000000"/>
          <w:sz w:val="24"/>
          <w:szCs w:val="24"/>
        </w:rPr>
        <w:t>)</w:t>
      </w:r>
      <w:r w:rsidRPr="00785BF3">
        <w:rPr>
          <w:rFonts w:ascii="Tahoma" w:eastAsia="Browallia New" w:hAnsi="Tahoma" w:cs="Tahoma"/>
          <w:color w:val="000000"/>
          <w:sz w:val="24"/>
          <w:szCs w:val="24"/>
          <w:cs/>
        </w:rPr>
        <w:t>ทอง</w:t>
      </w:r>
      <w:r w:rsidRPr="00785BF3">
        <w:rPr>
          <w:rFonts w:ascii="Tahoma" w:eastAsia="Browallia New" w:hAnsi="Tahoma" w:cs="Tahoma"/>
          <w:color w:val="000000"/>
          <w:sz w:val="24"/>
          <w:szCs w:val="24"/>
        </w:rPr>
        <w:t>(</w:t>
      </w:r>
      <w:r w:rsidRPr="00785BF3">
        <w:rPr>
          <w:rFonts w:ascii="Tahoma" w:eastAsia="Browallia New" w:hAnsi="Tahoma" w:cs="Tahoma"/>
          <w:color w:val="000000"/>
          <w:sz w:val="24"/>
          <w:szCs w:val="24"/>
          <w:cs/>
        </w:rPr>
        <w:t>ไก่</w:t>
      </w:r>
      <w:r w:rsidRPr="00785BF3">
        <w:rPr>
          <w:rFonts w:ascii="Tahoma" w:eastAsia="Browallia New" w:hAnsi="Tahoma" w:cs="Tahoma"/>
          <w:color w:val="000000"/>
          <w:sz w:val="24"/>
          <w:szCs w:val="24"/>
        </w:rPr>
        <w:t>)</w:t>
      </w:r>
      <w:r w:rsidRPr="00785BF3">
        <w:rPr>
          <w:rFonts w:ascii="Tahoma" w:eastAsia="Browallia New" w:hAnsi="Tahoma" w:cs="Tahoma"/>
          <w:color w:val="000000"/>
          <w:sz w:val="24"/>
          <w:szCs w:val="24"/>
          <w:cs/>
        </w:rPr>
        <w:t>มรกต</w:t>
      </w:r>
      <w:r w:rsidRPr="00785BF3">
        <w:rPr>
          <w:rFonts w:ascii="Tahoma" w:eastAsia="Browallia New" w:hAnsi="Tahoma" w:cs="Tahoma"/>
          <w:color w:val="000000"/>
          <w:sz w:val="24"/>
          <w:szCs w:val="24"/>
        </w:rPr>
        <w:t>”</w:t>
      </w:r>
      <w:r w:rsidRPr="00785BF3">
        <w:rPr>
          <w:rFonts w:ascii="Tahoma" w:eastAsia="Browallia New" w:hAnsi="Tahoma" w:cs="Tahoma"/>
          <w:color w:val="000000"/>
          <w:sz w:val="24"/>
          <w:szCs w:val="24"/>
          <w:cs/>
        </w:rPr>
        <w:t xml:space="preserve">ซุ้มจินหม่าและซุ้มปี้จีเริ่มสร้างขึ้นในรัชวงศ์เต๋อราชวงศ์หมิง ถึงปัจจุบันนี้มีประวัติร่วม </w:t>
      </w:r>
      <w:r w:rsidRPr="00785BF3">
        <w:rPr>
          <w:rFonts w:ascii="Tahoma" w:eastAsia="Browallia New" w:hAnsi="Tahoma" w:cs="Tahoma"/>
          <w:color w:val="000000"/>
          <w:sz w:val="24"/>
          <w:szCs w:val="24"/>
        </w:rPr>
        <w:t xml:space="preserve">400 </w:t>
      </w:r>
      <w:r w:rsidRPr="00785BF3">
        <w:rPr>
          <w:rFonts w:ascii="Tahoma" w:eastAsia="Browallia New" w:hAnsi="Tahoma" w:cs="Tahoma"/>
          <w:color w:val="000000"/>
          <w:sz w:val="24"/>
          <w:szCs w:val="24"/>
          <w:cs/>
        </w:rPr>
        <w:t xml:space="preserve">ปี ลวดลายซุ้มจินหม่าปี้จีเป็นตราสัญลักษณ์ของนครคุนหมิงมาตลอด ในถนนย่านการค้าแห่งนี้ เป็นแหล่งเสื้อผ้าแบรนด์เนมทั้งของจีนและต่างประเทศ เครื่องประดับอัญมณีชั้นเยี่ยม ร้านเครื่องดื่ม ร้านอาหารพื้นเมือง และร้านขายของที่ระลึก ฯลฯ   จากนั้น นำท่านสู่แลนด์มาร์คคุนหมิง </w:t>
      </w:r>
    </w:p>
    <w:p w14:paraId="391CBCD8" w14:textId="43F64357" w:rsidR="006C5C45" w:rsidRDefault="006C5C45" w:rsidP="006C5C45">
      <w:pPr>
        <w:spacing w:before="240" w:after="0" w:line="240" w:lineRule="auto"/>
        <w:ind w:left="1440"/>
        <w:jc w:val="center"/>
        <w:rPr>
          <w:rFonts w:ascii="Tahoma" w:eastAsia="Browallia New" w:hAnsi="Tahoma" w:cs="Tahoma"/>
          <w:color w:val="000000"/>
          <w:sz w:val="24"/>
          <w:szCs w:val="24"/>
        </w:rPr>
      </w:pPr>
      <w:r>
        <w:rPr>
          <w:rFonts w:ascii="Tahoma" w:eastAsia="Browallia New" w:hAnsi="Tahoma" w:cs="Tahoma"/>
          <w:noProof/>
          <w:color w:val="000000"/>
          <w:sz w:val="24"/>
          <w:szCs w:val="24"/>
          <w:cs/>
        </w:rPr>
        <w:lastRenderedPageBreak/>
        <w:drawing>
          <wp:inline distT="0" distB="0" distL="0" distR="0" wp14:anchorId="0363D1AC" wp14:editId="45496ED8">
            <wp:extent cx="2754677" cy="1836365"/>
            <wp:effectExtent l="0" t="0" r="7620" b="0"/>
            <wp:docPr id="17517116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81" cy="184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671214" wp14:editId="67E7DE56">
            <wp:extent cx="2638492" cy="1836558"/>
            <wp:effectExtent l="0" t="0" r="0" b="0"/>
            <wp:docPr id="16190472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565" cy="185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5B15F" w14:textId="77777777" w:rsidR="006C5C45" w:rsidRDefault="006C5C45" w:rsidP="006C5C45">
      <w:pPr>
        <w:spacing w:line="240" w:lineRule="auto"/>
        <w:ind w:left="1440"/>
        <w:rPr>
          <w:rFonts w:ascii="Tahoma" w:eastAsia="SimSun" w:hAnsi="Tahoma" w:cs="Tahoma"/>
          <w:color w:val="000000" w:themeColor="text1"/>
          <w:kern w:val="96"/>
          <w:lang w:eastAsia="zh-CN"/>
        </w:rPr>
      </w:pPr>
    </w:p>
    <w:p w14:paraId="0CE9E1FD" w14:textId="14DA2763" w:rsidR="006C5C45" w:rsidRPr="00707CB7" w:rsidRDefault="006C5C45" w:rsidP="006C5C45">
      <w:pPr>
        <w:spacing w:line="240" w:lineRule="auto"/>
        <w:ind w:left="1440"/>
        <w:rPr>
          <w:rFonts w:ascii="Tahoma" w:eastAsia="Browallia New" w:hAnsi="Tahoma" w:cs="Tahoma"/>
          <w:b/>
          <w:color w:val="000000" w:themeColor="text1"/>
        </w:rPr>
      </w:pPr>
      <w:r w:rsidRPr="00707CB7">
        <w:rPr>
          <w:rFonts w:ascii="Tahoma" w:eastAsia="SimSun" w:hAnsi="Tahoma" w:cs="Tahoma"/>
          <w:kern w:val="96"/>
          <w:cs/>
          <w:lang w:eastAsia="zh-CN"/>
        </w:rPr>
        <w:t xml:space="preserve">อิสระช้อปปิ้ง </w:t>
      </w:r>
      <w:r w:rsidRPr="00707CB7">
        <w:rPr>
          <w:rFonts w:ascii="Tahoma" w:eastAsia="SimSun" w:hAnsi="Tahoma" w:cs="Tahoma"/>
          <w:b/>
          <w:bCs/>
          <w:color w:val="FF0000"/>
          <w:kern w:val="96"/>
          <w:cs/>
          <w:lang w:eastAsia="zh-CN"/>
        </w:rPr>
        <w:t>ถนนคนเดินหนานผิงเจีย</w:t>
      </w:r>
      <w:r w:rsidRPr="00707CB7">
        <w:rPr>
          <w:rFonts w:ascii="Tahoma" w:eastAsia="SimSun" w:hAnsi="Tahoma" w:cs="Tahoma"/>
          <w:kern w:val="96"/>
          <w:cs/>
          <w:lang w:eastAsia="zh-CN"/>
        </w:rPr>
        <w:t xml:space="preserve"> หรือ</w:t>
      </w:r>
      <w:r w:rsidRPr="00707CB7">
        <w:rPr>
          <w:rFonts w:ascii="Tahoma" w:eastAsia="SimSun" w:hAnsi="Tahoma" w:cs="Tahoma"/>
          <w:b/>
          <w:bCs/>
          <w:color w:val="000000" w:themeColor="text1"/>
          <w:kern w:val="96"/>
          <w:cs/>
          <w:lang w:eastAsia="zh-CN"/>
        </w:rPr>
        <w:t>ถนนจินปี้ลู่</w:t>
      </w:r>
      <w:r w:rsidRPr="00707CB7">
        <w:rPr>
          <w:rFonts w:ascii="Tahoma" w:eastAsia="SimSun" w:hAnsi="Tahoma" w:cs="Tahoma"/>
          <w:color w:val="000000" w:themeColor="text1"/>
          <w:kern w:val="96"/>
          <w:cs/>
          <w:lang w:eastAsia="zh-CN"/>
        </w:rPr>
        <w:t xml:space="preserve"> </w:t>
      </w:r>
      <w:r w:rsidRPr="00707CB7">
        <w:rPr>
          <w:rFonts w:ascii="Tahoma" w:eastAsia="SimSun" w:hAnsi="Tahoma" w:cs="Tahoma"/>
          <w:kern w:val="96"/>
          <w:cs/>
          <w:lang w:eastAsia="zh-CN"/>
        </w:rPr>
        <w:t xml:space="preserve">อยู่ในใจกลางเมืองคุนหมิง </w:t>
      </w:r>
      <w:r w:rsidRPr="00707CB7">
        <w:rPr>
          <w:rFonts w:ascii="Tahoma" w:eastAsia="Browallia New" w:hAnsi="Tahoma" w:cs="Tahoma"/>
          <w:b/>
          <w:color w:val="000000" w:themeColor="text1"/>
          <w:cs/>
        </w:rPr>
        <w:t xml:space="preserve">พลาดไม่ได้กับสินค้าร้าน </w:t>
      </w:r>
      <w:r w:rsidRPr="00707CB7">
        <w:rPr>
          <w:rFonts w:ascii="Tahoma" w:eastAsia="Browallia New" w:hAnsi="Tahoma" w:cs="Tahoma"/>
          <w:b/>
          <w:color w:val="FF0000"/>
        </w:rPr>
        <w:t xml:space="preserve">POP MART </w:t>
      </w:r>
      <w:r w:rsidRPr="00707CB7">
        <w:rPr>
          <w:rFonts w:ascii="Tahoma" w:eastAsia="Browallia New" w:hAnsi="Tahoma" w:cs="Tahoma"/>
          <w:b/>
          <w:color w:val="000000" w:themeColor="text1"/>
          <w:cs/>
        </w:rPr>
        <w:t>ที่เป็นที่นิยมในประเทศจีนและชาวไทยเป็นอย่างมาก ให้ท่านได้ลุ้นตัวการ์ตูนที่ชื่นชอบตามอัธยาศัย</w:t>
      </w:r>
    </w:p>
    <w:p w14:paraId="7021F460" w14:textId="76C2FF9C" w:rsidR="00B51020" w:rsidRDefault="006C5C45" w:rsidP="004925B8">
      <w:pPr>
        <w:spacing w:before="240" w:after="0" w:line="240" w:lineRule="auto"/>
        <w:ind w:left="1440"/>
        <w:jc w:val="center"/>
        <w:rPr>
          <w:rFonts w:ascii="Browallia New" w:eastAsia="FreesiaUPC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eastAsia="FreesiaUPC" w:hAnsi="Browallia New" w:cs="Browallia New" w:hint="cs"/>
          <w:b/>
          <w:bCs/>
          <w:noProof/>
          <w:color w:val="FF0000"/>
          <w:sz w:val="32"/>
          <w:szCs w:val="32"/>
        </w:rPr>
        <w:drawing>
          <wp:inline distT="0" distB="0" distL="0" distR="0" wp14:anchorId="31D4FA22" wp14:editId="59CBB7C5">
            <wp:extent cx="4253948" cy="2789555"/>
            <wp:effectExtent l="0" t="0" r="0" b="0"/>
            <wp:docPr id="27437647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6471" name="Picture 27437647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071" cy="279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DBC1E" w14:textId="6D8A736E" w:rsidR="00C472F8" w:rsidRPr="006C5C45" w:rsidRDefault="00C31FCC" w:rsidP="006C5C45">
      <w:pPr>
        <w:spacing w:before="240" w:after="0" w:line="240" w:lineRule="auto"/>
        <w:jc w:val="both"/>
        <w:rPr>
          <w:rFonts w:ascii="Tahoma" w:eastAsia="FreesiaUPC" w:hAnsi="Tahoma" w:cs="Tahoma"/>
          <w:b/>
          <w:color w:val="FF0000"/>
          <w:sz w:val="24"/>
          <w:szCs w:val="24"/>
        </w:rPr>
      </w:pPr>
      <w:r w:rsidRPr="006C5C45">
        <w:rPr>
          <w:rFonts w:ascii="Tahoma" w:eastAsia="FreesiaUPC" w:hAnsi="Tahoma" w:cs="Tahoma"/>
          <w:b/>
          <w:bCs/>
          <w:color w:val="FF0000"/>
          <w:sz w:val="24"/>
          <w:szCs w:val="24"/>
          <w:cs/>
        </w:rPr>
        <w:t>กลางวัน</w:t>
      </w:r>
      <w:r w:rsidR="007636DE" w:rsidRPr="006C5C45">
        <w:rPr>
          <w:rFonts w:ascii="Tahoma" w:eastAsia="FreesiaUPC" w:hAnsi="Tahoma" w:cs="Tahoma"/>
          <w:b/>
          <w:color w:val="FF0000"/>
          <w:sz w:val="24"/>
          <w:szCs w:val="24"/>
          <w:cs/>
        </w:rPr>
        <w:tab/>
      </w:r>
      <w:r w:rsidRPr="006C5C45">
        <w:rPr>
          <w:rFonts w:ascii="Tahoma" w:eastAsia="FreesiaUPC" w:hAnsi="Tahoma" w:cs="Tahoma"/>
          <w:b/>
          <w:bCs/>
          <w:color w:val="FF0000"/>
          <w:sz w:val="24"/>
          <w:szCs w:val="24"/>
          <w:cs/>
        </w:rPr>
        <w:t>บริการอาหารกลางวัน ณ ภัตตาคาร</w:t>
      </w:r>
    </w:p>
    <w:p w14:paraId="0486CB54" w14:textId="77777777" w:rsidR="00C472F8" w:rsidRPr="006C5C45" w:rsidRDefault="00C31FCC" w:rsidP="006C5C45">
      <w:pPr>
        <w:spacing w:before="240" w:after="0" w:line="240" w:lineRule="auto"/>
        <w:ind w:left="1440"/>
        <w:rPr>
          <w:rFonts w:ascii="Tahoma" w:eastAsia="Browallia New" w:hAnsi="Tahoma" w:cs="Tahoma"/>
          <w:color w:val="000000"/>
          <w:sz w:val="24"/>
          <w:szCs w:val="24"/>
        </w:rPr>
      </w:pPr>
      <w:r w:rsidRPr="006C5C45">
        <w:rPr>
          <w:rFonts w:ascii="Tahoma" w:eastAsia="Browallia New" w:hAnsi="Tahoma" w:cs="Tahoma"/>
          <w:color w:val="000000"/>
          <w:sz w:val="24"/>
          <w:szCs w:val="24"/>
          <w:cs/>
        </w:rPr>
        <w:t xml:space="preserve">สมควรแก่เวลานำทุกท่านเดินทางสู่สนามบินคุนหมิงเพื่อทำการเช็คอินกับสายการบิน                                 </w:t>
      </w:r>
    </w:p>
    <w:p w14:paraId="423315E1" w14:textId="43ACFCFB" w:rsidR="00C472F8" w:rsidRPr="006C5C45" w:rsidRDefault="006C5C45" w:rsidP="006C5C45">
      <w:pPr>
        <w:spacing w:before="240" w:after="0" w:line="240" w:lineRule="auto"/>
        <w:ind w:left="1440" w:hanging="1440"/>
        <w:rPr>
          <w:rFonts w:ascii="Tahoma" w:eastAsia="Browallia New" w:hAnsi="Tahoma" w:cs="Tahoma"/>
          <w:color w:val="000000"/>
          <w:sz w:val="24"/>
          <w:szCs w:val="24"/>
        </w:rPr>
      </w:pPr>
      <w:r>
        <w:rPr>
          <w:rFonts w:ascii="Tahoma" w:eastAsia="Browallia New" w:hAnsi="Tahoma" w:cs="Tahoma" w:hint="cs"/>
          <w:color w:val="FF0000"/>
          <w:sz w:val="24"/>
          <w:szCs w:val="24"/>
          <w:cs/>
        </w:rPr>
        <w:t>17.30</w:t>
      </w:r>
      <w:r w:rsidR="00C31FCC" w:rsidRPr="006C5C45">
        <w:rPr>
          <w:rFonts w:ascii="Tahoma" w:eastAsia="Browallia New" w:hAnsi="Tahoma" w:cs="Tahoma"/>
          <w:color w:val="FF0000"/>
          <w:sz w:val="24"/>
          <w:szCs w:val="24"/>
        </w:rPr>
        <w:t xml:space="preserve"> </w:t>
      </w:r>
      <w:r w:rsidR="00C31FCC" w:rsidRPr="006C5C45">
        <w:rPr>
          <w:rFonts w:ascii="Tahoma" w:eastAsia="Browallia New" w:hAnsi="Tahoma" w:cs="Tahoma"/>
          <w:color w:val="FF0000"/>
          <w:sz w:val="24"/>
          <w:szCs w:val="24"/>
          <w:cs/>
        </w:rPr>
        <w:t>น</w:t>
      </w:r>
      <w:r w:rsidR="00C31FCC" w:rsidRPr="006C5C45">
        <w:rPr>
          <w:rFonts w:ascii="Tahoma" w:eastAsia="Browallia New" w:hAnsi="Tahoma" w:cs="Tahoma"/>
          <w:color w:val="FF0000"/>
          <w:sz w:val="24"/>
          <w:szCs w:val="24"/>
        </w:rPr>
        <w:t>.</w:t>
      </w:r>
      <w:r w:rsidR="00C31FCC" w:rsidRPr="006C5C45">
        <w:rPr>
          <w:rFonts w:ascii="Tahoma" w:eastAsia="Browallia New" w:hAnsi="Tahoma" w:cs="Tahoma"/>
          <w:color w:val="000000"/>
          <w:sz w:val="24"/>
          <w:szCs w:val="24"/>
        </w:rPr>
        <w:tab/>
      </w:r>
      <w:r w:rsidR="00C31FCC" w:rsidRPr="006C5C45">
        <w:rPr>
          <w:rFonts w:ascii="Tahoma" w:eastAsia="Browallia New" w:hAnsi="Tahoma" w:cs="Tahoma"/>
          <w:color w:val="000000"/>
          <w:sz w:val="24"/>
          <w:szCs w:val="24"/>
          <w:cs/>
        </w:rPr>
        <w:t xml:space="preserve">ออกเดินทางจากคุนหมิง โดยเที่ยวบินที่ </w:t>
      </w:r>
      <w:r w:rsidR="00C31FCC" w:rsidRPr="006C5C45">
        <w:rPr>
          <w:rFonts w:ascii="Tahoma" w:eastAsia="Browallia New" w:hAnsi="Tahoma" w:cs="Tahoma"/>
          <w:b/>
          <w:bCs/>
          <w:color w:val="000000"/>
          <w:sz w:val="24"/>
          <w:szCs w:val="24"/>
        </w:rPr>
        <w:t>KY83</w:t>
      </w:r>
      <w:r w:rsidR="00C31FCC" w:rsidRPr="006C5C45">
        <w:rPr>
          <w:rFonts w:ascii="Tahoma" w:eastAsia="Browallia New" w:hAnsi="Tahoma" w:cs="Tahoma"/>
          <w:b/>
          <w:bCs/>
          <w:sz w:val="24"/>
          <w:szCs w:val="24"/>
        </w:rPr>
        <w:t>69</w:t>
      </w:r>
    </w:p>
    <w:p w14:paraId="3CDB33B4" w14:textId="5E1F7E7C" w:rsidR="00C472F8" w:rsidRDefault="006C5C45" w:rsidP="006C5C45">
      <w:pPr>
        <w:spacing w:before="240" w:after="0" w:line="240" w:lineRule="auto"/>
        <w:ind w:left="1440" w:hanging="1440"/>
        <w:rPr>
          <w:rFonts w:ascii="Tahoma" w:eastAsia="Browallia New" w:hAnsi="Tahoma" w:cs="Tahoma"/>
          <w:color w:val="000000"/>
          <w:sz w:val="24"/>
          <w:szCs w:val="24"/>
        </w:rPr>
      </w:pPr>
      <w:r>
        <w:rPr>
          <w:rFonts w:ascii="Tahoma" w:eastAsia="Browallia New" w:hAnsi="Tahoma" w:cs="Tahoma" w:hint="cs"/>
          <w:color w:val="FF0000"/>
          <w:sz w:val="24"/>
          <w:szCs w:val="24"/>
          <w:cs/>
        </w:rPr>
        <w:t>18.50</w:t>
      </w:r>
      <w:r w:rsidR="00C31FCC" w:rsidRPr="006C5C45">
        <w:rPr>
          <w:rFonts w:ascii="Tahoma" w:eastAsia="Browallia New" w:hAnsi="Tahoma" w:cs="Tahoma"/>
          <w:color w:val="FF0000"/>
          <w:sz w:val="24"/>
          <w:szCs w:val="24"/>
        </w:rPr>
        <w:t xml:space="preserve"> </w:t>
      </w:r>
      <w:r w:rsidR="00C31FCC" w:rsidRPr="006C5C45">
        <w:rPr>
          <w:rFonts w:ascii="Tahoma" w:eastAsia="Browallia New" w:hAnsi="Tahoma" w:cs="Tahoma"/>
          <w:color w:val="FF0000"/>
          <w:sz w:val="24"/>
          <w:szCs w:val="24"/>
          <w:cs/>
        </w:rPr>
        <w:t>น</w:t>
      </w:r>
      <w:r w:rsidR="00C31FCC" w:rsidRPr="006C5C45">
        <w:rPr>
          <w:rFonts w:ascii="Tahoma" w:eastAsia="Browallia New" w:hAnsi="Tahoma" w:cs="Tahoma"/>
          <w:color w:val="FF0000"/>
          <w:sz w:val="24"/>
          <w:szCs w:val="24"/>
        </w:rPr>
        <w:t>.</w:t>
      </w:r>
      <w:r w:rsidR="00C31FCC" w:rsidRPr="006C5C45">
        <w:rPr>
          <w:rFonts w:ascii="Tahoma" w:eastAsia="Browallia New" w:hAnsi="Tahoma" w:cs="Tahoma"/>
          <w:color w:val="000000"/>
          <w:sz w:val="24"/>
          <w:szCs w:val="24"/>
        </w:rPr>
        <w:tab/>
      </w:r>
      <w:r w:rsidR="00C31FCC" w:rsidRPr="006C5C45">
        <w:rPr>
          <w:rFonts w:ascii="Tahoma" w:eastAsia="Browallia New" w:hAnsi="Tahoma" w:cs="Tahoma"/>
          <w:color w:val="000000"/>
          <w:sz w:val="24"/>
          <w:szCs w:val="24"/>
          <w:cs/>
        </w:rPr>
        <w:t>ถึง สนามบินนานาชาติสุวรรณภูมิโดยสวัสดิภาพและประทับใจ</w:t>
      </w:r>
    </w:p>
    <w:p w14:paraId="3D868B97" w14:textId="77777777" w:rsidR="006C5C45" w:rsidRPr="00C9341F" w:rsidRDefault="006C5C45" w:rsidP="006C5C45">
      <w:pPr>
        <w:shd w:val="clear" w:color="auto" w:fill="FFFFFF" w:themeFill="background1"/>
        <w:spacing w:before="240" w:line="240" w:lineRule="auto"/>
        <w:jc w:val="center"/>
        <w:rPr>
          <w:rFonts w:ascii="Browallia New" w:eastAsia="Wingdings" w:hAnsi="Browallia New" w:cs="Browallia New"/>
          <w:color w:val="7030A0"/>
          <w:sz w:val="32"/>
          <w:szCs w:val="32"/>
        </w:rPr>
      </w:pPr>
      <w:r w:rsidRPr="00260988">
        <w:rPr>
          <w:rFonts w:ascii="Segoe UI Symbol" w:eastAsia="Wingdings" w:hAnsi="Segoe UI Symbol" w:cs="Segoe UI Symbol"/>
          <w:color w:val="7030A0"/>
          <w:sz w:val="32"/>
          <w:szCs w:val="32"/>
        </w:rPr>
        <w:t>☺☺☺☺☺☺☺☺☺☺☺☺☺☺☺☺☺☺☺☺</w:t>
      </w:r>
    </w:p>
    <w:p w14:paraId="6DA5FBF1" w14:textId="77777777" w:rsidR="006C5C45" w:rsidRPr="006C5C45" w:rsidRDefault="006C5C45" w:rsidP="006C5C4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ahoma" w:eastAsia="Browallia New" w:hAnsi="Tahoma" w:cs="Tahoma"/>
          <w:b/>
          <w:bCs/>
          <w:color w:val="FF0000"/>
          <w:sz w:val="24"/>
          <w:szCs w:val="24"/>
        </w:rPr>
      </w:pPr>
      <w:r w:rsidRPr="006C5C45">
        <w:rPr>
          <w:rFonts w:ascii="Tahoma" w:eastAsia="Browallia New" w:hAnsi="Tahoma" w:cs="Tahoma"/>
          <w:b/>
          <w:bCs/>
          <w:color w:val="FF0000"/>
          <w:sz w:val="24"/>
          <w:szCs w:val="24"/>
          <w:cs/>
        </w:rPr>
        <w:t>โปรแกรมและรายละเอียดของการเดินทางอาจมีการเปลี่ยนแปลงได้ ทั้งนี้ขึ้นอยู่กับภาวะอากาศ และเหตุสุดวิสัยต่างๆ ที่ไม่สามารถคาดการณ์ ล่วงหน้าโดยทางบริษัทฯ จะคำนึงถึงผลประโยชน์และความปลอดภัยของผู้ร่วมเดินทางเป็นสำคัญ</w:t>
      </w:r>
    </w:p>
    <w:p w14:paraId="288C6C5A" w14:textId="263F5F3F" w:rsidR="006C5C45" w:rsidRDefault="004925B8" w:rsidP="004925B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ahoma" w:eastAsia="Browallia New" w:hAnsi="Tahoma" w:cs="Tahoma"/>
          <w:b/>
          <w:bCs/>
          <w:color w:val="FF0000"/>
          <w:sz w:val="24"/>
          <w:szCs w:val="24"/>
        </w:rPr>
      </w:pPr>
      <w:r>
        <w:rPr>
          <w:rFonts w:ascii="Browallia New" w:eastAsia="SimSun" w:hAnsi="Browallia New" w:cs="Browallia New" w:hint="cs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713024" behindDoc="0" locked="0" layoutInCell="1" allowOverlap="1" wp14:anchorId="4C48F0B0" wp14:editId="1CAF9FEC">
            <wp:simplePos x="0" y="0"/>
            <wp:positionH relativeFrom="margin">
              <wp:align>center</wp:align>
            </wp:positionH>
            <wp:positionV relativeFrom="paragraph">
              <wp:posOffset>331</wp:posOffset>
            </wp:positionV>
            <wp:extent cx="4281545" cy="1248902"/>
            <wp:effectExtent l="0" t="0" r="5080" b="8890"/>
            <wp:wrapTopAndBottom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พาสปอร์ต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545" cy="124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41CE">
        <w:rPr>
          <w:rFonts w:ascii="TH Sarabun New" w:eastAsia="SimSun" w:hAnsi="TH Sarabun New" w:cs="TH Sarabun New"/>
          <w:noProof/>
          <w:color w:val="7030A0"/>
          <w:sz w:val="30"/>
          <w:szCs w:val="30"/>
          <w:lang w:eastAsia="zh-CN"/>
        </w:rPr>
        <w:drawing>
          <wp:inline distT="0" distB="0" distL="0" distR="0" wp14:anchorId="6835CD50" wp14:editId="43331700">
            <wp:extent cx="6750685" cy="1485265"/>
            <wp:effectExtent l="0" t="0" r="0" b="635"/>
            <wp:docPr id="151792269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922697" name="Picture 1517922697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59229" w14:textId="77777777" w:rsidR="006C5C45" w:rsidRPr="00A25FA1" w:rsidRDefault="006C5C45" w:rsidP="006C5C45">
      <w:pPr>
        <w:shd w:val="clear" w:color="auto" w:fill="002060"/>
        <w:spacing w:after="0" w:line="240" w:lineRule="auto"/>
        <w:jc w:val="center"/>
        <w:rPr>
          <w:rFonts w:ascii="Browallia New" w:hAnsi="Browallia New" w:cs="Browallia New"/>
          <w:b/>
          <w:bCs/>
          <w:i/>
          <w:iCs/>
          <w:color w:val="FFFF00"/>
          <w:sz w:val="56"/>
          <w:szCs w:val="56"/>
          <w:u w:val="single"/>
          <w:cs/>
        </w:rPr>
      </w:pPr>
      <w:r w:rsidRPr="00A25FA1">
        <w:rPr>
          <w:rFonts w:ascii="Browallia New" w:hAnsi="Browallia New" w:cs="Browallia New" w:hint="cs"/>
          <w:b/>
          <w:bCs/>
          <w:i/>
          <w:iCs/>
          <w:color w:val="FFFF00"/>
          <w:sz w:val="56"/>
          <w:szCs w:val="56"/>
          <w:u w:val="single"/>
          <w:cs/>
        </w:rPr>
        <w:t xml:space="preserve">กรุณาส่งเอกสารอย่างน้อย </w:t>
      </w:r>
      <w:r w:rsidRPr="00A25FA1">
        <w:rPr>
          <w:rFonts w:ascii="Browallia New" w:hAnsi="Browallia New" w:cs="Browallia New"/>
          <w:b/>
          <w:bCs/>
          <w:i/>
          <w:iCs/>
          <w:color w:val="FFFF00"/>
          <w:sz w:val="56"/>
          <w:szCs w:val="56"/>
          <w:u w:val="single"/>
        </w:rPr>
        <w:t>1</w:t>
      </w:r>
      <w:r>
        <w:rPr>
          <w:rFonts w:ascii="Browallia New" w:hAnsi="Browallia New" w:cs="Browallia New"/>
          <w:b/>
          <w:bCs/>
          <w:i/>
          <w:iCs/>
          <w:color w:val="FFFF00"/>
          <w:sz w:val="56"/>
          <w:szCs w:val="56"/>
          <w:u w:val="single"/>
        </w:rPr>
        <w:t>0</w:t>
      </w:r>
      <w:r w:rsidRPr="00A25FA1">
        <w:rPr>
          <w:rFonts w:ascii="Browallia New" w:hAnsi="Browallia New" w:cs="Browallia New" w:hint="cs"/>
          <w:b/>
          <w:bCs/>
          <w:i/>
          <w:iCs/>
          <w:color w:val="FFFF00"/>
          <w:sz w:val="56"/>
          <w:szCs w:val="56"/>
          <w:u w:val="single"/>
          <w:cs/>
        </w:rPr>
        <w:t>วันทำการ</w:t>
      </w:r>
      <w:r>
        <w:rPr>
          <w:rFonts w:ascii="Browallia New" w:hAnsi="Browallia New" w:cs="Browallia New" w:hint="cs"/>
          <w:b/>
          <w:bCs/>
          <w:i/>
          <w:iCs/>
          <w:color w:val="FFFF00"/>
          <w:sz w:val="56"/>
          <w:szCs w:val="56"/>
          <w:u w:val="single"/>
          <w:cs/>
        </w:rPr>
        <w:t>ก่อนเดินทาง</w:t>
      </w:r>
    </w:p>
    <w:p w14:paraId="72650416" w14:textId="3501EC5F" w:rsidR="006C5C45" w:rsidRPr="00F25FBB" w:rsidRDefault="002F19D6" w:rsidP="006C5C45">
      <w:pPr>
        <w:spacing w:after="0" w:line="240" w:lineRule="auto"/>
        <w:rPr>
          <w:rFonts w:ascii="Browallia New" w:eastAsia="SimSun" w:hAnsi="Browallia New" w:cs="Browallia New"/>
          <w:color w:val="7030A0"/>
          <w:sz w:val="32"/>
          <w:szCs w:val="32"/>
          <w:lang w:eastAsia="zh-CN"/>
        </w:rPr>
      </w:pPr>
      <w:r>
        <w:rPr>
          <w:rFonts w:ascii="Browallia New" w:eastAsia="SimSun" w:hAnsi="Browallia New" w:cs="Browallia New"/>
          <w:noProof/>
          <w:color w:val="7030A0"/>
          <w:sz w:val="32"/>
          <w:szCs w:val="32"/>
          <w:lang w:eastAsia="zh-CN"/>
          <w14:ligatures w14:val="standardContextual"/>
        </w:rPr>
        <w:drawing>
          <wp:inline distT="0" distB="0" distL="0" distR="0" wp14:anchorId="25D5D62D" wp14:editId="3F2B2833">
            <wp:extent cx="6750685" cy="1485151"/>
            <wp:effectExtent l="0" t="0" r="0" b="1270"/>
            <wp:docPr id="153246775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467757" name="Picture 1532467757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148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AADFD" w14:textId="77777777" w:rsidR="006C5C45" w:rsidRDefault="006C5C45" w:rsidP="006C5C45">
      <w:pPr>
        <w:spacing w:after="0" w:line="240" w:lineRule="auto"/>
        <w:jc w:val="both"/>
        <w:rPr>
          <w:rFonts w:ascii="Browallia New" w:hAnsi="Browallia New" w:cs="Browallia New"/>
          <w:sz w:val="32"/>
          <w:szCs w:val="32"/>
        </w:rPr>
      </w:pPr>
    </w:p>
    <w:p w14:paraId="39D18F43" w14:textId="77777777" w:rsidR="006C5C45" w:rsidRPr="00260988" w:rsidRDefault="006C5C45" w:rsidP="006C5C45">
      <w:pPr>
        <w:shd w:val="clear" w:color="auto" w:fill="C00000"/>
        <w:spacing w:after="0" w:line="240" w:lineRule="auto"/>
        <w:jc w:val="both"/>
        <w:rPr>
          <w:rFonts w:ascii="Tahoma" w:hAnsi="Tahoma" w:cs="Tahoma"/>
          <w:b/>
          <w:bCs/>
          <w:sz w:val="44"/>
          <w:szCs w:val="44"/>
        </w:rPr>
      </w:pPr>
      <w:r w:rsidRPr="00260988">
        <w:rPr>
          <w:rFonts w:ascii="Tahoma" w:hAnsi="Tahoma" w:cs="Tahoma"/>
          <w:b/>
          <w:bCs/>
          <w:sz w:val="44"/>
          <w:szCs w:val="44"/>
          <w:cs/>
        </w:rPr>
        <w:t>อัตราค่าบริการรวม</w:t>
      </w:r>
    </w:p>
    <w:p w14:paraId="3771DAB4" w14:textId="6E26E3FA" w:rsidR="006C5C45" w:rsidRPr="009858FB" w:rsidRDefault="006C5C45" w:rsidP="006C5C4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ahoma" w:hAnsi="Tahoma" w:cs="Tahoma"/>
          <w:color w:val="002060"/>
          <w:sz w:val="24"/>
          <w:szCs w:val="24"/>
        </w:rPr>
      </w:pPr>
      <w:r w:rsidRPr="009858FB">
        <w:rPr>
          <w:rFonts w:ascii="Tahoma" w:hAnsi="Tahoma" w:cs="Tahoma"/>
          <w:color w:val="002060"/>
          <w:sz w:val="24"/>
          <w:szCs w:val="24"/>
          <w:cs/>
        </w:rPr>
        <w:t>ค่าตั๋วเครื่องบินเดินทางไป-กลับ ชั้นประหยัด ตามเส้นทางและสายการบิน รวมถึงค่าภาษีสนามบินที่ระบุในรายการ(น้ำหนักโหลด</w:t>
      </w:r>
      <w:r w:rsidRPr="009858FB">
        <w:rPr>
          <w:rFonts w:ascii="Tahoma" w:hAnsi="Tahoma" w:cs="Tahoma"/>
          <w:color w:val="002060"/>
          <w:sz w:val="24"/>
          <w:szCs w:val="24"/>
          <w:u w:val="single"/>
          <w:cs/>
        </w:rPr>
        <w:t>ท่านละไม่เกิน 20 กิโลกรัม</w:t>
      </w:r>
      <w:r w:rsidRPr="009858FB">
        <w:rPr>
          <w:rFonts w:ascii="Tahoma" w:hAnsi="Tahoma" w:cs="Tahoma"/>
          <w:color w:val="002060"/>
          <w:sz w:val="24"/>
          <w:szCs w:val="24"/>
          <w:cs/>
        </w:rPr>
        <w:t xml:space="preserve"> / ถือขึ้นเครื่อง </w:t>
      </w:r>
      <w:r w:rsidR="002F19D6">
        <w:rPr>
          <w:rFonts w:ascii="Tahoma" w:hAnsi="Tahoma" w:cs="Tahoma" w:hint="cs"/>
          <w:color w:val="002060"/>
          <w:sz w:val="24"/>
          <w:szCs w:val="24"/>
          <w:cs/>
        </w:rPr>
        <w:t>5</w:t>
      </w:r>
      <w:r w:rsidRPr="009858FB">
        <w:rPr>
          <w:rFonts w:ascii="Tahoma" w:hAnsi="Tahoma" w:cs="Tahoma"/>
          <w:color w:val="002060"/>
          <w:sz w:val="24"/>
          <w:szCs w:val="24"/>
          <w:cs/>
        </w:rPr>
        <w:t xml:space="preserve"> กิโลกรัม)</w:t>
      </w:r>
    </w:p>
    <w:p w14:paraId="25DFEB4E" w14:textId="77777777" w:rsidR="006C5C45" w:rsidRPr="009858FB" w:rsidRDefault="006C5C45" w:rsidP="006C5C45">
      <w:pPr>
        <w:pStyle w:val="ListParagraph"/>
        <w:numPr>
          <w:ilvl w:val="0"/>
          <w:numId w:val="8"/>
        </w:numPr>
        <w:spacing w:after="0" w:line="240" w:lineRule="auto"/>
        <w:rPr>
          <w:rFonts w:ascii="Tahoma" w:hAnsi="Tahoma" w:cs="Tahoma"/>
          <w:color w:val="002060"/>
          <w:sz w:val="24"/>
          <w:szCs w:val="24"/>
        </w:rPr>
      </w:pPr>
      <w:r w:rsidRPr="009858FB">
        <w:rPr>
          <w:rFonts w:ascii="Tahoma" w:hAnsi="Tahoma" w:cs="Tahoma"/>
          <w:color w:val="002060"/>
          <w:sz w:val="24"/>
          <w:szCs w:val="24"/>
          <w:cs/>
        </w:rPr>
        <w:t>ค่าที่พักระดับ 4 ดาว (ห้องละ 2 - 3 ท่าน)</w:t>
      </w:r>
    </w:p>
    <w:p w14:paraId="1A52E6DB" w14:textId="77777777" w:rsidR="006C5C45" w:rsidRPr="009858FB" w:rsidRDefault="006C5C45" w:rsidP="006C5C45">
      <w:pPr>
        <w:pStyle w:val="ListParagraph"/>
        <w:numPr>
          <w:ilvl w:val="0"/>
          <w:numId w:val="8"/>
        </w:numPr>
        <w:spacing w:after="0" w:line="240" w:lineRule="auto"/>
        <w:rPr>
          <w:rFonts w:ascii="Tahoma" w:hAnsi="Tahoma" w:cs="Tahoma"/>
          <w:color w:val="002060"/>
          <w:sz w:val="24"/>
          <w:szCs w:val="24"/>
        </w:rPr>
      </w:pPr>
      <w:r w:rsidRPr="009858FB">
        <w:rPr>
          <w:rFonts w:ascii="Tahoma" w:hAnsi="Tahoma" w:cs="Tahoma"/>
          <w:color w:val="002060"/>
          <w:sz w:val="24"/>
          <w:szCs w:val="24"/>
          <w:cs/>
        </w:rPr>
        <w:t>ค่าพาหนะนำเที่ยวตลอดเส้นทาง</w:t>
      </w:r>
    </w:p>
    <w:p w14:paraId="796F1907" w14:textId="77777777" w:rsidR="006C5C45" w:rsidRPr="009858FB" w:rsidRDefault="006C5C45" w:rsidP="006C5C45">
      <w:pPr>
        <w:pStyle w:val="ListParagraph"/>
        <w:numPr>
          <w:ilvl w:val="0"/>
          <w:numId w:val="8"/>
        </w:numPr>
        <w:spacing w:after="0" w:line="240" w:lineRule="auto"/>
        <w:rPr>
          <w:rFonts w:ascii="Tahoma" w:hAnsi="Tahoma" w:cs="Tahoma"/>
          <w:color w:val="002060"/>
          <w:sz w:val="24"/>
          <w:szCs w:val="24"/>
        </w:rPr>
      </w:pPr>
      <w:r w:rsidRPr="009858FB">
        <w:rPr>
          <w:rFonts w:ascii="Tahoma" w:hAnsi="Tahoma" w:cs="Tahoma"/>
          <w:color w:val="002060"/>
          <w:sz w:val="24"/>
          <w:szCs w:val="24"/>
          <w:cs/>
        </w:rPr>
        <w:t xml:space="preserve">ค่าอาหารตามที่รายการระบุ </w:t>
      </w:r>
    </w:p>
    <w:p w14:paraId="36200799" w14:textId="77777777" w:rsidR="006C5C45" w:rsidRPr="009858FB" w:rsidRDefault="006C5C45" w:rsidP="006C5C45">
      <w:pPr>
        <w:pStyle w:val="ListParagraph"/>
        <w:numPr>
          <w:ilvl w:val="0"/>
          <w:numId w:val="8"/>
        </w:numPr>
        <w:spacing w:after="0" w:line="240" w:lineRule="auto"/>
        <w:rPr>
          <w:rFonts w:ascii="Tahoma" w:hAnsi="Tahoma" w:cs="Tahoma"/>
          <w:color w:val="002060"/>
          <w:sz w:val="24"/>
          <w:szCs w:val="24"/>
        </w:rPr>
      </w:pPr>
      <w:r w:rsidRPr="009858FB">
        <w:rPr>
          <w:rFonts w:ascii="Tahoma" w:hAnsi="Tahoma" w:cs="Tahoma"/>
          <w:color w:val="002060"/>
          <w:sz w:val="24"/>
          <w:szCs w:val="24"/>
          <w:cs/>
        </w:rPr>
        <w:t>ค่าเข้าชมตามสถานที่ต่าง ๆ ตามที่ระบุในรายการ</w:t>
      </w:r>
    </w:p>
    <w:p w14:paraId="05D03B59" w14:textId="0F63D1B2" w:rsidR="006C5C45" w:rsidRPr="009858FB" w:rsidRDefault="006C5C45" w:rsidP="006C5C45">
      <w:pPr>
        <w:pStyle w:val="ListParagraph"/>
        <w:numPr>
          <w:ilvl w:val="0"/>
          <w:numId w:val="8"/>
        </w:numPr>
        <w:rPr>
          <w:rFonts w:ascii="Tahoma" w:hAnsi="Tahoma" w:cs="Tahoma"/>
          <w:color w:val="002060"/>
          <w:sz w:val="24"/>
          <w:szCs w:val="24"/>
        </w:rPr>
      </w:pPr>
      <w:r w:rsidRPr="009858FB">
        <w:rPr>
          <w:rFonts w:ascii="Tahoma" w:hAnsi="Tahoma" w:cs="Tahoma"/>
          <w:color w:val="002060"/>
          <w:sz w:val="24"/>
          <w:szCs w:val="24"/>
          <w:cs/>
        </w:rPr>
        <w:t>ค่าไกด์ท้องถิ่นและหัวหน้าทัวร์ไทย</w:t>
      </w:r>
      <w:r w:rsidR="000D41CE">
        <w:rPr>
          <w:rFonts w:ascii="Tahoma" w:hAnsi="Tahoma" w:cs="Tahoma" w:hint="cs"/>
          <w:color w:val="002060"/>
          <w:sz w:val="24"/>
          <w:szCs w:val="24"/>
          <w:cs/>
        </w:rPr>
        <w:t>ดูแลตลอดเส้นทาง</w:t>
      </w:r>
    </w:p>
    <w:p w14:paraId="208172BE" w14:textId="77777777" w:rsidR="006C5C45" w:rsidRPr="009858FB" w:rsidRDefault="006C5C45" w:rsidP="006C5C45">
      <w:pPr>
        <w:pStyle w:val="ListParagraph"/>
        <w:numPr>
          <w:ilvl w:val="0"/>
          <w:numId w:val="8"/>
        </w:numPr>
        <w:spacing w:after="0" w:line="240" w:lineRule="auto"/>
        <w:rPr>
          <w:rFonts w:ascii="Tahoma" w:hAnsi="Tahoma" w:cs="Tahoma"/>
          <w:color w:val="002060"/>
          <w:sz w:val="24"/>
          <w:szCs w:val="24"/>
        </w:rPr>
      </w:pPr>
      <w:r w:rsidRPr="009858FB">
        <w:rPr>
          <w:rFonts w:ascii="Tahoma" w:hAnsi="Tahoma" w:cs="Tahoma"/>
          <w:color w:val="002060"/>
          <w:sz w:val="24"/>
          <w:szCs w:val="24"/>
          <w:cs/>
        </w:rPr>
        <w:t>ค่าประกันอุบัติเหตุระหว่างการเดินทาง ท่านละ 1 ล้านบาท  กรณีรักษาพยาบาล 5 แสนบาท(เงื่อนไขตามกรมธรรม์)</w:t>
      </w:r>
    </w:p>
    <w:p w14:paraId="211B9959" w14:textId="77777777" w:rsidR="006C5C45" w:rsidRPr="00260988" w:rsidRDefault="006C5C45" w:rsidP="006C5C45">
      <w:pPr>
        <w:pStyle w:val="ListParagraph"/>
        <w:spacing w:after="0" w:line="240" w:lineRule="auto"/>
        <w:ind w:left="630"/>
        <w:rPr>
          <w:rFonts w:ascii="Tahoma" w:hAnsi="Tahoma" w:cs="Tahoma"/>
          <w:sz w:val="24"/>
          <w:szCs w:val="24"/>
        </w:rPr>
      </w:pPr>
    </w:p>
    <w:p w14:paraId="3AD6B942" w14:textId="77777777" w:rsidR="006C5C45" w:rsidRPr="00260988" w:rsidRDefault="006C5C45" w:rsidP="006C5C45">
      <w:pPr>
        <w:shd w:val="clear" w:color="auto" w:fill="C00000"/>
        <w:spacing w:after="0" w:line="240" w:lineRule="auto"/>
        <w:jc w:val="both"/>
        <w:rPr>
          <w:rFonts w:ascii="Tahoma" w:hAnsi="Tahoma" w:cs="Tahoma"/>
          <w:b/>
          <w:bCs/>
          <w:color w:val="FFFF00"/>
          <w:sz w:val="44"/>
          <w:szCs w:val="44"/>
        </w:rPr>
      </w:pPr>
      <w:r w:rsidRPr="00260988">
        <w:rPr>
          <w:rFonts w:ascii="Tahoma" w:hAnsi="Tahoma" w:cs="Tahoma"/>
          <w:b/>
          <w:bCs/>
          <w:color w:val="FFFF00"/>
          <w:sz w:val="44"/>
          <w:szCs w:val="44"/>
          <w:cs/>
        </w:rPr>
        <w:t>อัตราค่าบริการ</w:t>
      </w:r>
      <w:r w:rsidRPr="00260988">
        <w:rPr>
          <w:rFonts w:ascii="Tahoma" w:hAnsi="Tahoma" w:cs="Tahoma" w:hint="cs"/>
          <w:b/>
          <w:bCs/>
          <w:color w:val="FFFF00"/>
          <w:sz w:val="44"/>
          <w:szCs w:val="44"/>
          <w:cs/>
        </w:rPr>
        <w:t>ไม่</w:t>
      </w:r>
      <w:r w:rsidRPr="00260988">
        <w:rPr>
          <w:rFonts w:ascii="Tahoma" w:hAnsi="Tahoma" w:cs="Tahoma"/>
          <w:b/>
          <w:bCs/>
          <w:color w:val="FFFF00"/>
          <w:sz w:val="44"/>
          <w:szCs w:val="44"/>
          <w:cs/>
        </w:rPr>
        <w:t>รวม</w:t>
      </w:r>
    </w:p>
    <w:p w14:paraId="5A8DEF38" w14:textId="77777777" w:rsidR="006C5C45" w:rsidRPr="009858FB" w:rsidRDefault="006C5C45" w:rsidP="006C5C45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ahoma" w:eastAsia="Browallia New" w:hAnsi="Tahoma" w:cs="Tahoma"/>
          <w:color w:val="FF0000"/>
          <w:sz w:val="24"/>
          <w:szCs w:val="24"/>
        </w:rPr>
      </w:pPr>
      <w:r w:rsidRPr="009858FB">
        <w:rPr>
          <w:rFonts w:ascii="Tahoma" w:eastAsia="Browallia New" w:hAnsi="Tahoma" w:cs="Tahoma" w:hint="cs"/>
          <w:color w:val="FF0000"/>
          <w:sz w:val="24"/>
          <w:szCs w:val="24"/>
          <w:cs/>
        </w:rPr>
        <w:t>ค่าน้ำหนักกระเป๋าเดินทางที่เกินจากสายการบินกำหนด</w:t>
      </w:r>
    </w:p>
    <w:p w14:paraId="121F13CF" w14:textId="77777777" w:rsidR="006C5C45" w:rsidRPr="009858FB" w:rsidRDefault="006C5C45" w:rsidP="006C5C45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ahoma" w:eastAsia="Browallia New" w:hAnsi="Tahoma" w:cs="Tahoma"/>
          <w:color w:val="FF0000"/>
          <w:sz w:val="24"/>
          <w:szCs w:val="24"/>
        </w:rPr>
      </w:pPr>
      <w:r w:rsidRPr="009858FB">
        <w:rPr>
          <w:rFonts w:ascii="Tahoma" w:eastAsia="Browallia New" w:hAnsi="Tahoma" w:cs="Tahoma" w:hint="cs"/>
          <w:color w:val="FF0000"/>
          <w:sz w:val="24"/>
          <w:szCs w:val="24"/>
          <w:cs/>
        </w:rPr>
        <w:t>ค่าธรรมเนียมน้ำมันและภาษีสนามบิน</w:t>
      </w:r>
      <w:r w:rsidRPr="009858FB">
        <w:rPr>
          <w:rFonts w:ascii="Tahoma" w:eastAsia="Browallia New" w:hAnsi="Tahoma" w:cs="Tahoma"/>
          <w:color w:val="FF0000"/>
          <w:sz w:val="24"/>
          <w:szCs w:val="24"/>
          <w:cs/>
        </w:rPr>
        <w:t xml:space="preserve"> </w:t>
      </w:r>
      <w:r w:rsidRPr="009858FB">
        <w:rPr>
          <w:rFonts w:ascii="Tahoma" w:eastAsia="Browallia New" w:hAnsi="Tahoma" w:cs="Tahoma" w:hint="cs"/>
          <w:color w:val="FF0000"/>
          <w:sz w:val="24"/>
          <w:szCs w:val="24"/>
          <w:cs/>
        </w:rPr>
        <w:t>ในกรณีที่สายการบินมีการปรับขึ้นราคา</w:t>
      </w:r>
    </w:p>
    <w:p w14:paraId="4D47A538" w14:textId="77777777" w:rsidR="006C5C45" w:rsidRPr="009858FB" w:rsidRDefault="006C5C45" w:rsidP="006C5C45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ahoma" w:eastAsia="Browallia New" w:hAnsi="Tahoma" w:cs="Tahoma"/>
          <w:color w:val="FF0000"/>
          <w:sz w:val="24"/>
          <w:szCs w:val="24"/>
        </w:rPr>
      </w:pPr>
      <w:r w:rsidRPr="009858FB">
        <w:rPr>
          <w:rFonts w:ascii="Tahoma" w:eastAsia="Browallia New" w:hAnsi="Tahoma" w:cs="Tahoma" w:hint="cs"/>
          <w:color w:val="FF0000"/>
          <w:sz w:val="24"/>
          <w:szCs w:val="24"/>
          <w:cs/>
        </w:rPr>
        <w:t>ค่าใช้จ่ายส่วนตัว</w:t>
      </w:r>
      <w:r w:rsidRPr="009858FB">
        <w:rPr>
          <w:rFonts w:ascii="Tahoma" w:eastAsia="Browallia New" w:hAnsi="Tahoma" w:cs="Tahoma"/>
          <w:color w:val="FF0000"/>
          <w:sz w:val="24"/>
          <w:szCs w:val="24"/>
          <w:cs/>
        </w:rPr>
        <w:t xml:space="preserve">  </w:t>
      </w:r>
      <w:r w:rsidRPr="009858FB">
        <w:rPr>
          <w:rFonts w:ascii="Tahoma" w:eastAsia="Browallia New" w:hAnsi="Tahoma" w:cs="Tahoma" w:hint="cs"/>
          <w:color w:val="FF0000"/>
          <w:sz w:val="24"/>
          <w:szCs w:val="24"/>
          <w:cs/>
        </w:rPr>
        <w:t>อาทิเช่น</w:t>
      </w:r>
      <w:r w:rsidRPr="009858FB">
        <w:rPr>
          <w:rFonts w:ascii="Tahoma" w:eastAsia="Browallia New" w:hAnsi="Tahoma" w:cs="Tahoma"/>
          <w:color w:val="FF0000"/>
          <w:sz w:val="24"/>
          <w:szCs w:val="24"/>
          <w:cs/>
        </w:rPr>
        <w:t xml:space="preserve"> </w:t>
      </w:r>
      <w:r w:rsidRPr="009858FB">
        <w:rPr>
          <w:rFonts w:ascii="Tahoma" w:eastAsia="Browallia New" w:hAnsi="Tahoma" w:cs="Tahoma" w:hint="cs"/>
          <w:color w:val="FF0000"/>
          <w:sz w:val="24"/>
          <w:szCs w:val="24"/>
          <w:cs/>
        </w:rPr>
        <w:t>ค่าโทรศัพท์</w:t>
      </w:r>
      <w:r w:rsidRPr="009858FB">
        <w:rPr>
          <w:rFonts w:ascii="Tahoma" w:eastAsia="Browallia New" w:hAnsi="Tahoma" w:cs="Tahoma"/>
          <w:color w:val="FF0000"/>
          <w:sz w:val="24"/>
          <w:szCs w:val="24"/>
          <w:cs/>
        </w:rPr>
        <w:t xml:space="preserve"> </w:t>
      </w:r>
      <w:r w:rsidRPr="009858FB">
        <w:rPr>
          <w:rFonts w:ascii="Tahoma" w:eastAsia="Browallia New" w:hAnsi="Tahoma" w:cs="Tahoma"/>
          <w:color w:val="FF0000"/>
          <w:sz w:val="24"/>
          <w:szCs w:val="24"/>
        </w:rPr>
        <w:t xml:space="preserve">, </w:t>
      </w:r>
      <w:r w:rsidRPr="009858FB">
        <w:rPr>
          <w:rFonts w:ascii="Tahoma" w:eastAsia="Browallia New" w:hAnsi="Tahoma" w:cs="Tahoma" w:hint="cs"/>
          <w:color w:val="FF0000"/>
          <w:sz w:val="24"/>
          <w:szCs w:val="24"/>
          <w:cs/>
        </w:rPr>
        <w:t>ค่าซักรีด</w:t>
      </w:r>
      <w:r w:rsidRPr="009858FB">
        <w:rPr>
          <w:rFonts w:ascii="Tahoma" w:eastAsia="Browallia New" w:hAnsi="Tahoma" w:cs="Tahoma"/>
          <w:color w:val="FF0000"/>
          <w:sz w:val="24"/>
          <w:szCs w:val="24"/>
          <w:cs/>
        </w:rPr>
        <w:t xml:space="preserve"> </w:t>
      </w:r>
      <w:r w:rsidRPr="009858FB">
        <w:rPr>
          <w:rFonts w:ascii="Tahoma" w:eastAsia="Browallia New" w:hAnsi="Tahoma" w:cs="Tahoma"/>
          <w:color w:val="FF0000"/>
          <w:sz w:val="24"/>
          <w:szCs w:val="24"/>
        </w:rPr>
        <w:t xml:space="preserve">, </w:t>
      </w:r>
      <w:r w:rsidRPr="009858FB">
        <w:rPr>
          <w:rFonts w:ascii="Tahoma" w:eastAsia="Browallia New" w:hAnsi="Tahoma" w:cs="Tahoma" w:hint="cs"/>
          <w:color w:val="FF0000"/>
          <w:sz w:val="24"/>
          <w:szCs w:val="24"/>
          <w:cs/>
        </w:rPr>
        <w:t>ค่าอาหารและเครื่องดื่มนอกเหนือจากในรายการ</w:t>
      </w:r>
    </w:p>
    <w:p w14:paraId="509A37F3" w14:textId="77777777" w:rsidR="006C5C45" w:rsidRPr="009858FB" w:rsidRDefault="006C5C45" w:rsidP="006C5C45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ahoma" w:eastAsia="Browallia New" w:hAnsi="Tahoma" w:cs="Tahoma"/>
          <w:color w:val="FF0000"/>
          <w:sz w:val="24"/>
          <w:szCs w:val="24"/>
        </w:rPr>
      </w:pPr>
      <w:r w:rsidRPr="009858FB">
        <w:rPr>
          <w:rFonts w:ascii="Tahoma" w:eastAsia="Browallia New" w:hAnsi="Tahoma" w:cs="Tahoma" w:hint="cs"/>
          <w:color w:val="FF0000"/>
          <w:sz w:val="24"/>
          <w:szCs w:val="24"/>
          <w:cs/>
        </w:rPr>
        <w:t>ค่าภาษีมูลค่าเพิ่ม</w:t>
      </w:r>
      <w:r w:rsidRPr="009858FB">
        <w:rPr>
          <w:rFonts w:ascii="Tahoma" w:eastAsia="Browallia New" w:hAnsi="Tahoma" w:cs="Tahoma"/>
          <w:color w:val="FF0000"/>
          <w:sz w:val="24"/>
          <w:szCs w:val="24"/>
          <w:cs/>
        </w:rPr>
        <w:t xml:space="preserve"> 7%  </w:t>
      </w:r>
      <w:r w:rsidRPr="009858FB">
        <w:rPr>
          <w:rFonts w:ascii="Tahoma" w:eastAsia="Browallia New" w:hAnsi="Tahoma" w:cs="Tahoma" w:hint="cs"/>
          <w:color w:val="FF0000"/>
          <w:sz w:val="24"/>
          <w:szCs w:val="24"/>
          <w:cs/>
        </w:rPr>
        <w:t>และภาษีหัก</w:t>
      </w:r>
      <w:r w:rsidRPr="009858FB">
        <w:rPr>
          <w:rFonts w:ascii="Tahoma" w:eastAsia="Browallia New" w:hAnsi="Tahoma" w:cs="Tahoma"/>
          <w:color w:val="FF0000"/>
          <w:sz w:val="24"/>
          <w:szCs w:val="24"/>
          <w:cs/>
        </w:rPr>
        <w:t xml:space="preserve"> </w:t>
      </w:r>
      <w:r w:rsidRPr="009858FB">
        <w:rPr>
          <w:rFonts w:ascii="Tahoma" w:eastAsia="Browallia New" w:hAnsi="Tahoma" w:cs="Tahoma" w:hint="cs"/>
          <w:color w:val="FF0000"/>
          <w:sz w:val="24"/>
          <w:szCs w:val="24"/>
          <w:cs/>
        </w:rPr>
        <w:t>ณ</w:t>
      </w:r>
      <w:r w:rsidRPr="009858FB">
        <w:rPr>
          <w:rFonts w:ascii="Tahoma" w:eastAsia="Browallia New" w:hAnsi="Tahoma" w:cs="Tahoma"/>
          <w:color w:val="FF0000"/>
          <w:sz w:val="24"/>
          <w:szCs w:val="24"/>
          <w:cs/>
        </w:rPr>
        <w:t xml:space="preserve"> </w:t>
      </w:r>
      <w:r w:rsidRPr="009858FB">
        <w:rPr>
          <w:rFonts w:ascii="Tahoma" w:eastAsia="Browallia New" w:hAnsi="Tahoma" w:cs="Tahoma" w:hint="cs"/>
          <w:color w:val="FF0000"/>
          <w:sz w:val="24"/>
          <w:szCs w:val="24"/>
          <w:cs/>
        </w:rPr>
        <w:t>ที่จ่าย</w:t>
      </w:r>
      <w:r w:rsidRPr="009858FB">
        <w:rPr>
          <w:rFonts w:ascii="Tahoma" w:eastAsia="Browallia New" w:hAnsi="Tahoma" w:cs="Tahoma"/>
          <w:color w:val="FF0000"/>
          <w:sz w:val="24"/>
          <w:szCs w:val="24"/>
          <w:cs/>
        </w:rPr>
        <w:t xml:space="preserve"> 3%  (</w:t>
      </w:r>
      <w:r w:rsidRPr="009858FB">
        <w:rPr>
          <w:rFonts w:ascii="Tahoma" w:eastAsia="Browallia New" w:hAnsi="Tahoma" w:cs="Tahoma" w:hint="cs"/>
          <w:color w:val="FF0000"/>
          <w:sz w:val="24"/>
          <w:szCs w:val="24"/>
          <w:cs/>
        </w:rPr>
        <w:t>กรณีลูกค้าต้องการใบเสร็จรับเงินแบบเต็มรูปแบบ</w:t>
      </w:r>
      <w:r w:rsidRPr="009858FB">
        <w:rPr>
          <w:rFonts w:ascii="Tahoma" w:eastAsia="Browallia New" w:hAnsi="Tahoma" w:cs="Tahoma"/>
          <w:color w:val="FF0000"/>
          <w:sz w:val="24"/>
          <w:szCs w:val="24"/>
          <w:cs/>
        </w:rPr>
        <w:t>)</w:t>
      </w:r>
    </w:p>
    <w:p w14:paraId="4761409D" w14:textId="5DF7D891" w:rsidR="006C5C45" w:rsidRPr="000D41CE" w:rsidRDefault="006C5C45" w:rsidP="006C5C45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00"/>
        <w:spacing w:line="240" w:lineRule="auto"/>
        <w:jc w:val="both"/>
        <w:rPr>
          <w:rFonts w:ascii="Tahoma" w:eastAsia="Browallia New" w:hAnsi="Tahoma" w:cs="Tahoma"/>
          <w:color w:val="0156FF"/>
          <w:sz w:val="26"/>
          <w:szCs w:val="26"/>
        </w:rPr>
      </w:pPr>
      <w:r w:rsidRPr="000D41CE">
        <w:rPr>
          <w:rFonts w:ascii="Tahoma" w:eastAsia="Browallia New" w:hAnsi="Tahoma" w:cs="Tahoma" w:hint="cs"/>
          <w:color w:val="0156FF"/>
          <w:sz w:val="26"/>
          <w:szCs w:val="26"/>
          <w:cs/>
        </w:rPr>
        <w:t>ค่า</w:t>
      </w:r>
      <w:r w:rsidRPr="000D41CE">
        <w:rPr>
          <w:rFonts w:ascii="Tahoma" w:eastAsia="Browallia New" w:hAnsi="Tahoma" w:cs="Tahoma"/>
          <w:color w:val="0156FF"/>
          <w:sz w:val="26"/>
          <w:szCs w:val="26"/>
        </w:rPr>
        <w:t xml:space="preserve">TRIP </w:t>
      </w:r>
      <w:r w:rsidRPr="000D41CE">
        <w:rPr>
          <w:rFonts w:ascii="Tahoma" w:eastAsia="Browallia New" w:hAnsi="Tahoma" w:cs="Tahoma" w:hint="cs"/>
          <w:color w:val="0156FF"/>
          <w:sz w:val="26"/>
          <w:szCs w:val="26"/>
          <w:cs/>
        </w:rPr>
        <w:t>หรือสินน้ำใจสำหรับมัคคุเทศก์ท้องถิ่น</w:t>
      </w:r>
      <w:r w:rsidRPr="000D41CE">
        <w:rPr>
          <w:rFonts w:ascii="Tahoma" w:eastAsia="Browallia New" w:hAnsi="Tahoma" w:cs="Tahoma"/>
          <w:color w:val="0156FF"/>
          <w:sz w:val="26"/>
          <w:szCs w:val="26"/>
        </w:rPr>
        <w:t xml:space="preserve">, </w:t>
      </w:r>
      <w:r w:rsidRPr="000D41CE">
        <w:rPr>
          <w:rFonts w:ascii="Tahoma" w:eastAsia="Browallia New" w:hAnsi="Tahoma" w:cs="Tahoma" w:hint="cs"/>
          <w:color w:val="0156FF"/>
          <w:sz w:val="26"/>
          <w:szCs w:val="26"/>
          <w:cs/>
        </w:rPr>
        <w:t>คนขับรถ</w:t>
      </w:r>
      <w:r w:rsidRPr="000D41CE">
        <w:rPr>
          <w:rFonts w:ascii="Tahoma" w:eastAsia="Browallia New" w:hAnsi="Tahoma" w:cs="Tahoma"/>
          <w:color w:val="0156FF"/>
          <w:sz w:val="26"/>
          <w:szCs w:val="26"/>
          <w:cs/>
        </w:rPr>
        <w:t xml:space="preserve"> </w:t>
      </w:r>
      <w:r w:rsidRPr="000D41CE">
        <w:rPr>
          <w:rFonts w:ascii="Tahoma" w:eastAsia="Browallia New" w:hAnsi="Tahoma" w:cs="Tahoma" w:hint="cs"/>
          <w:color w:val="0156FF"/>
          <w:sz w:val="26"/>
          <w:szCs w:val="26"/>
          <w:cs/>
        </w:rPr>
        <w:t>ท่านละ</w:t>
      </w:r>
      <w:r w:rsidRPr="000D41CE">
        <w:rPr>
          <w:rFonts w:ascii="Tahoma" w:eastAsia="Browallia New" w:hAnsi="Tahoma" w:cs="Tahoma"/>
          <w:color w:val="0156FF"/>
          <w:sz w:val="26"/>
          <w:szCs w:val="26"/>
          <w:cs/>
        </w:rPr>
        <w:t xml:space="preserve"> 1,500.- </w:t>
      </w:r>
      <w:r w:rsidRPr="000D41CE">
        <w:rPr>
          <w:rFonts w:ascii="Tahoma" w:eastAsia="Browallia New" w:hAnsi="Tahoma" w:cs="Tahoma" w:hint="cs"/>
          <w:color w:val="0156FF"/>
          <w:sz w:val="26"/>
          <w:szCs w:val="26"/>
          <w:cs/>
        </w:rPr>
        <w:t>บาท</w:t>
      </w:r>
      <w:r w:rsidRPr="000D41CE">
        <w:rPr>
          <w:rFonts w:ascii="Tahoma" w:eastAsia="Browallia New" w:hAnsi="Tahoma" w:cs="Tahoma"/>
          <w:color w:val="0156FF"/>
          <w:sz w:val="26"/>
          <w:szCs w:val="26"/>
          <w:cs/>
        </w:rPr>
        <w:t>/</w:t>
      </w:r>
      <w:r w:rsidRPr="000D41CE">
        <w:rPr>
          <w:rFonts w:ascii="Tahoma" w:eastAsia="Browallia New" w:hAnsi="Tahoma" w:cs="Tahoma" w:hint="cs"/>
          <w:color w:val="0156FF"/>
          <w:sz w:val="26"/>
          <w:szCs w:val="26"/>
          <w:cs/>
        </w:rPr>
        <w:t>ทริป</w:t>
      </w:r>
      <w:r w:rsidR="000D41CE" w:rsidRPr="000D41CE">
        <w:rPr>
          <w:rFonts w:ascii="Tahoma" w:eastAsia="Browallia New" w:hAnsi="Tahoma" w:cs="Tahoma" w:hint="cs"/>
          <w:color w:val="0156FF"/>
          <w:sz w:val="26"/>
          <w:szCs w:val="26"/>
          <w:cs/>
        </w:rPr>
        <w:t xml:space="preserve"> </w:t>
      </w:r>
      <w:r w:rsidR="000D41CE" w:rsidRPr="000D41CE">
        <w:rPr>
          <w:rFonts w:ascii="Tahoma" w:eastAsia="Browallia New" w:hAnsi="Tahoma" w:cs="Tahoma" w:hint="cs"/>
          <w:color w:val="0156FF"/>
          <w:sz w:val="24"/>
          <w:szCs w:val="24"/>
          <w:cs/>
        </w:rPr>
        <w:t>หัวหน้าทัวร์ขึ้นอยู่กับความพึงพอใจในการบริการ</w:t>
      </w:r>
    </w:p>
    <w:p w14:paraId="78F8B0FB" w14:textId="12B67031" w:rsidR="006C5C45" w:rsidRPr="009858FB" w:rsidRDefault="006C5C45" w:rsidP="006C5C45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ahoma" w:eastAsia="Browallia New" w:hAnsi="Tahoma" w:cs="Tahoma"/>
          <w:color w:val="FF0000"/>
          <w:sz w:val="24"/>
          <w:szCs w:val="24"/>
        </w:rPr>
      </w:pPr>
      <w:r w:rsidRPr="009858FB">
        <w:rPr>
          <w:rFonts w:ascii="Tahoma" w:eastAsia="Browallia New" w:hAnsi="Tahoma" w:cs="Tahoma" w:hint="cs"/>
          <w:color w:val="FF0000"/>
          <w:sz w:val="24"/>
          <w:szCs w:val="24"/>
          <w:cs/>
        </w:rPr>
        <w:t>ค่าทิปพนักงานยกกระเป๋าที่โรงแรม</w:t>
      </w:r>
      <w:r w:rsidRPr="009858FB">
        <w:rPr>
          <w:rFonts w:ascii="Tahoma" w:eastAsia="Browallia New" w:hAnsi="Tahoma" w:cs="Tahoma"/>
          <w:color w:val="FF0000"/>
          <w:sz w:val="24"/>
          <w:szCs w:val="24"/>
          <w:cs/>
        </w:rPr>
        <w:t xml:space="preserve"> (</w:t>
      </w:r>
      <w:r w:rsidRPr="009858FB">
        <w:rPr>
          <w:rFonts w:ascii="Tahoma" w:eastAsia="Browallia New" w:hAnsi="Tahoma" w:cs="Tahoma" w:hint="cs"/>
          <w:color w:val="FF0000"/>
          <w:sz w:val="24"/>
          <w:szCs w:val="24"/>
          <w:cs/>
        </w:rPr>
        <w:t>ใบละ</w:t>
      </w:r>
      <w:r w:rsidRPr="009858FB">
        <w:rPr>
          <w:rFonts w:ascii="Tahoma" w:eastAsia="Browallia New" w:hAnsi="Tahoma" w:cs="Tahoma"/>
          <w:color w:val="FF0000"/>
          <w:sz w:val="24"/>
          <w:szCs w:val="24"/>
          <w:cs/>
        </w:rPr>
        <w:t xml:space="preserve"> 5 </w:t>
      </w:r>
      <w:r w:rsidRPr="009858FB">
        <w:rPr>
          <w:rFonts w:ascii="Tahoma" w:eastAsia="Browallia New" w:hAnsi="Tahoma" w:cs="Tahoma" w:hint="cs"/>
          <w:color w:val="FF0000"/>
          <w:sz w:val="24"/>
          <w:szCs w:val="24"/>
          <w:cs/>
        </w:rPr>
        <w:t>หยวน</w:t>
      </w:r>
      <w:r w:rsidRPr="009858FB">
        <w:rPr>
          <w:rFonts w:ascii="Tahoma" w:eastAsia="Browallia New" w:hAnsi="Tahoma" w:cs="Tahoma"/>
          <w:color w:val="FF0000"/>
          <w:sz w:val="24"/>
          <w:szCs w:val="24"/>
          <w:cs/>
        </w:rPr>
        <w:t xml:space="preserve"> </w:t>
      </w:r>
      <w:r w:rsidRPr="009858FB">
        <w:rPr>
          <w:rFonts w:ascii="Tahoma" w:eastAsia="Browallia New" w:hAnsi="Tahoma" w:cs="Tahoma" w:hint="cs"/>
          <w:color w:val="FF0000"/>
          <w:sz w:val="24"/>
          <w:szCs w:val="24"/>
          <w:cs/>
        </w:rPr>
        <w:t>ต่อครั้ง</w:t>
      </w:r>
      <w:r w:rsidRPr="009858FB">
        <w:rPr>
          <w:rFonts w:ascii="Tahoma" w:eastAsia="Browallia New" w:hAnsi="Tahoma" w:cs="Tahoma"/>
          <w:color w:val="FF0000"/>
          <w:sz w:val="24"/>
          <w:szCs w:val="24"/>
          <w:cs/>
        </w:rPr>
        <w:t xml:space="preserve">) </w:t>
      </w:r>
      <w:r w:rsidRPr="009858FB">
        <w:rPr>
          <w:rFonts w:ascii="Tahoma" w:eastAsia="Browallia New" w:hAnsi="Tahoma" w:cs="Tahoma"/>
          <w:color w:val="FF0000"/>
          <w:sz w:val="24"/>
          <w:szCs w:val="24"/>
        </w:rPr>
        <w:t xml:space="preserve">, </w:t>
      </w:r>
      <w:r w:rsidRPr="009858FB">
        <w:rPr>
          <w:rFonts w:ascii="Tahoma" w:eastAsia="Browallia New" w:hAnsi="Tahoma" w:cs="Tahoma" w:hint="cs"/>
          <w:color w:val="FF0000"/>
          <w:sz w:val="24"/>
          <w:szCs w:val="24"/>
          <w:cs/>
        </w:rPr>
        <w:t>ค่าทิปต่าง</w:t>
      </w:r>
      <w:r w:rsidRPr="009858FB">
        <w:rPr>
          <w:rFonts w:ascii="Tahoma" w:eastAsia="Browallia New" w:hAnsi="Tahoma" w:cs="Tahoma"/>
          <w:color w:val="FF0000"/>
          <w:sz w:val="24"/>
          <w:szCs w:val="24"/>
          <w:cs/>
        </w:rPr>
        <w:t xml:space="preserve"> </w:t>
      </w:r>
      <w:r w:rsidRPr="009858FB">
        <w:rPr>
          <w:rFonts w:ascii="Tahoma" w:eastAsia="Browallia New" w:hAnsi="Tahoma" w:cs="Tahoma" w:hint="cs"/>
          <w:color w:val="FF0000"/>
          <w:sz w:val="24"/>
          <w:szCs w:val="24"/>
          <w:cs/>
        </w:rPr>
        <w:t>ๆ</w:t>
      </w:r>
      <w:r w:rsidRPr="009858FB">
        <w:rPr>
          <w:rFonts w:ascii="Tahoma" w:eastAsia="Browallia New" w:hAnsi="Tahoma" w:cs="Tahoma"/>
          <w:color w:val="FF0000"/>
          <w:sz w:val="24"/>
          <w:szCs w:val="24"/>
          <w:cs/>
        </w:rPr>
        <w:t xml:space="preserve"> </w:t>
      </w:r>
      <w:r w:rsidRPr="009858FB">
        <w:rPr>
          <w:rFonts w:ascii="Tahoma" w:eastAsia="Browallia New" w:hAnsi="Tahoma" w:cs="Tahoma" w:hint="cs"/>
          <w:color w:val="FF0000"/>
          <w:sz w:val="24"/>
          <w:szCs w:val="24"/>
          <w:cs/>
        </w:rPr>
        <w:t>หากท่านใช้บริการเหล่านั้น</w:t>
      </w:r>
      <w:r w:rsidRPr="009858FB">
        <w:rPr>
          <w:rFonts w:ascii="Tahoma" w:eastAsia="Browallia New" w:hAnsi="Tahoma" w:cs="Tahoma"/>
          <w:color w:val="FF0000"/>
          <w:sz w:val="24"/>
          <w:szCs w:val="24"/>
          <w:cs/>
        </w:rPr>
        <w:t xml:space="preserve"> </w:t>
      </w:r>
    </w:p>
    <w:p w14:paraId="77AA873D" w14:textId="77777777" w:rsidR="006C5C45" w:rsidRPr="009858FB" w:rsidRDefault="006C5C45" w:rsidP="006C5C45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ahoma" w:eastAsia="Browallia New" w:hAnsi="Tahoma" w:cs="Tahoma"/>
          <w:color w:val="FF0000"/>
          <w:sz w:val="24"/>
          <w:szCs w:val="24"/>
        </w:rPr>
      </w:pPr>
      <w:r>
        <w:rPr>
          <w:rFonts w:ascii="Tahoma" w:eastAsia="Browallia New" w:hAnsi="Tahoma" w:cs="Tahoma" w:hint="cs"/>
          <w:color w:val="FF0000"/>
          <w:sz w:val="24"/>
          <w:szCs w:val="24"/>
          <w:cs/>
        </w:rPr>
        <w:t xml:space="preserve">กรณียกเลิกฟรีวีซ่าสำหรับพาสปอร์ตไทย ต้องชำระค่าวีซ่าเพิ่ม </w:t>
      </w:r>
    </w:p>
    <w:p w14:paraId="69624F5B" w14:textId="527FADE4" w:rsidR="006C5C45" w:rsidRPr="006C5C45" w:rsidRDefault="000D41CE" w:rsidP="006C5C45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ahoma" w:eastAsia="Browallia New" w:hAnsi="Tahoma" w:cs="Tahoma"/>
          <w:color w:val="FF0000"/>
          <w:sz w:val="24"/>
          <w:szCs w:val="24"/>
        </w:rPr>
      </w:pPr>
      <w:r>
        <w:rPr>
          <w:rFonts w:ascii="Tahoma" w:eastAsia="Browallia New" w:hAnsi="Tahoma" w:cs="Tahoma" w:hint="cs"/>
          <w:color w:val="FF0000"/>
          <w:sz w:val="24"/>
          <w:szCs w:val="24"/>
          <w:cs/>
        </w:rPr>
        <w:t>ค่าพาสปอร์ตต่างชาติเพิ่ม 2000.- ไม่รวม</w:t>
      </w:r>
      <w:r w:rsidR="006C5C45" w:rsidRPr="009858FB">
        <w:rPr>
          <w:rFonts w:ascii="Tahoma" w:eastAsia="Browallia New" w:hAnsi="Tahoma" w:cs="Tahoma" w:hint="cs"/>
          <w:color w:val="FF0000"/>
          <w:sz w:val="24"/>
          <w:szCs w:val="24"/>
          <w:cs/>
        </w:rPr>
        <w:t>ค่าวีซ่าจีนสำหรับชาวต่างชาติ</w:t>
      </w:r>
    </w:p>
    <w:p w14:paraId="7B8B46F9" w14:textId="77777777" w:rsidR="006C5C45" w:rsidRPr="00260988" w:rsidRDefault="006C5C45" w:rsidP="006C5C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ahoma" w:eastAsia="Browallia New" w:hAnsi="Tahoma" w:cs="Tahoma"/>
          <w:b/>
          <w:color w:val="FF0000"/>
          <w:sz w:val="24"/>
          <w:szCs w:val="24"/>
        </w:rPr>
      </w:pPr>
    </w:p>
    <w:p w14:paraId="7C9947CC" w14:textId="033519BF" w:rsidR="006C5C45" w:rsidRPr="002F19D6" w:rsidRDefault="002F19D6" w:rsidP="006C5C45">
      <w:pPr>
        <w:spacing w:line="240" w:lineRule="auto"/>
        <w:rPr>
          <w:rFonts w:ascii="Tahoma" w:hAnsi="Tahoma" w:cs="Tahoma"/>
          <w:sz w:val="24"/>
          <w:szCs w:val="24"/>
        </w:rPr>
      </w:pPr>
      <w:r>
        <w:rPr>
          <w:rFonts w:ascii="Tahoma" w:eastAsia="Browallia New" w:hAnsi="Tahoma" w:cs="Tahoma"/>
          <w:b/>
          <w:noProof/>
          <w:color w:val="FF0000"/>
          <w:sz w:val="24"/>
          <w:szCs w:val="24"/>
          <w14:ligatures w14:val="standardContextual"/>
        </w:rPr>
        <w:lastRenderedPageBreak/>
        <w:drawing>
          <wp:inline distT="0" distB="0" distL="0" distR="0" wp14:anchorId="58BECBDB" wp14:editId="64D96644">
            <wp:extent cx="6750685" cy="1485151"/>
            <wp:effectExtent l="0" t="0" r="0" b="1270"/>
            <wp:docPr id="6799973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997394" name="Picture 67999739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148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447CF" w14:textId="77777777" w:rsidR="006C5C45" w:rsidRPr="009858FB" w:rsidRDefault="006C5C45" w:rsidP="006C5C45">
      <w:pPr>
        <w:spacing w:line="240" w:lineRule="auto"/>
        <w:rPr>
          <w:rFonts w:ascii="Tahoma" w:hAnsi="Tahoma" w:cs="Tahoma"/>
          <w:b/>
          <w:bCs/>
          <w:i/>
          <w:iCs/>
          <w:color w:val="002060"/>
          <w:sz w:val="28"/>
          <w:szCs w:val="28"/>
          <w:u w:val="single"/>
        </w:rPr>
      </w:pPr>
      <w:r w:rsidRPr="009858FB">
        <w:rPr>
          <w:rFonts w:ascii="Tahoma" w:hAnsi="Tahoma" w:cs="Tahoma" w:hint="cs"/>
          <w:b/>
          <w:bCs/>
          <w:i/>
          <w:iCs/>
          <w:color w:val="002060"/>
          <w:sz w:val="28"/>
          <w:szCs w:val="28"/>
          <w:u w:val="single"/>
          <w:cs/>
        </w:rPr>
        <w:t>เงื่อนไขการสำรองที่นั่ง</w:t>
      </w:r>
    </w:p>
    <w:p w14:paraId="65239CD9" w14:textId="77777777" w:rsidR="006C5C45" w:rsidRPr="004925B8" w:rsidRDefault="006C5C45" w:rsidP="006C5C45">
      <w:pPr>
        <w:pStyle w:val="ListParagraph"/>
        <w:numPr>
          <w:ilvl w:val="0"/>
          <w:numId w:val="9"/>
        </w:numPr>
        <w:spacing w:line="240" w:lineRule="auto"/>
        <w:rPr>
          <w:rFonts w:ascii="Tahoma" w:hAnsi="Tahoma" w:cs="Tahoma"/>
        </w:rPr>
      </w:pPr>
      <w:r w:rsidRPr="004925B8">
        <w:rPr>
          <w:rFonts w:ascii="Tahoma" w:hAnsi="Tahoma" w:cs="Tahoma" w:hint="cs"/>
          <w:cs/>
        </w:rPr>
        <w:t>กรณียกเลิกการเดินทางน้อยกว่า</w:t>
      </w:r>
      <w:r w:rsidRPr="004925B8">
        <w:rPr>
          <w:rFonts w:ascii="Tahoma" w:hAnsi="Tahoma" w:cs="Tahoma"/>
          <w:cs/>
        </w:rPr>
        <w:t xml:space="preserve"> 30 </w:t>
      </w:r>
      <w:r w:rsidRPr="004925B8">
        <w:rPr>
          <w:rFonts w:ascii="Tahoma" w:hAnsi="Tahoma" w:cs="Tahoma" w:hint="cs"/>
          <w:cs/>
        </w:rPr>
        <w:t>วันทำการและช่วงวันหยุดยาวหรือวันหยุดเทศกาลกรุณาแจ้งยกเลิกการเดินทางมากกว่า</w:t>
      </w:r>
      <w:r w:rsidRPr="004925B8">
        <w:rPr>
          <w:rFonts w:ascii="Tahoma" w:hAnsi="Tahoma" w:cs="Tahoma"/>
          <w:cs/>
        </w:rPr>
        <w:t xml:space="preserve"> 45</w:t>
      </w:r>
      <w:r w:rsidRPr="004925B8">
        <w:rPr>
          <w:rFonts w:ascii="Tahoma" w:hAnsi="Tahoma" w:cs="Tahoma" w:hint="cs"/>
          <w:cs/>
        </w:rPr>
        <w:t>วัน</w:t>
      </w:r>
      <w:r w:rsidRPr="004925B8">
        <w:rPr>
          <w:rFonts w:ascii="Tahoma" w:hAnsi="Tahoma" w:cs="Tahoma"/>
          <w:cs/>
        </w:rPr>
        <w:t xml:space="preserve"> </w:t>
      </w:r>
      <w:r w:rsidRPr="004925B8">
        <w:rPr>
          <w:rFonts w:ascii="Tahoma" w:hAnsi="Tahoma" w:cs="Tahoma" w:hint="cs"/>
          <w:cs/>
        </w:rPr>
        <w:t>บริษัทฯ</w:t>
      </w:r>
      <w:r w:rsidRPr="004925B8">
        <w:rPr>
          <w:rFonts w:ascii="Tahoma" w:hAnsi="Tahoma" w:cs="Tahoma"/>
          <w:cs/>
        </w:rPr>
        <w:t xml:space="preserve"> </w:t>
      </w:r>
      <w:r w:rsidRPr="004925B8">
        <w:rPr>
          <w:rFonts w:ascii="Tahoma" w:hAnsi="Tahoma" w:cs="Tahoma" w:hint="cs"/>
          <w:cs/>
        </w:rPr>
        <w:t>ขอสงวนสิทธิ์ในการคืนค่ามัดจำ</w:t>
      </w:r>
      <w:r w:rsidRPr="004925B8">
        <w:rPr>
          <w:rFonts w:ascii="Tahoma" w:hAnsi="Tahoma" w:cs="Tahoma"/>
          <w:cs/>
        </w:rPr>
        <w:t xml:space="preserve"> </w:t>
      </w:r>
      <w:r w:rsidRPr="004925B8">
        <w:rPr>
          <w:rFonts w:ascii="Tahoma" w:hAnsi="Tahoma" w:cs="Tahoma" w:hint="cs"/>
          <w:cs/>
        </w:rPr>
        <w:t>หรือ</w:t>
      </w:r>
      <w:r w:rsidRPr="004925B8">
        <w:rPr>
          <w:rFonts w:ascii="Tahoma" w:hAnsi="Tahoma" w:cs="Tahoma"/>
          <w:cs/>
        </w:rPr>
        <w:t xml:space="preserve"> </w:t>
      </w:r>
      <w:r w:rsidRPr="004925B8">
        <w:rPr>
          <w:rFonts w:ascii="Tahoma" w:hAnsi="Tahoma" w:cs="Tahoma" w:hint="cs"/>
          <w:cs/>
        </w:rPr>
        <w:t>หักค่าใช้จ่ายที่เกิดขึ้นจริง</w:t>
      </w:r>
    </w:p>
    <w:p w14:paraId="22452A11" w14:textId="77777777" w:rsidR="006C5C45" w:rsidRPr="004925B8" w:rsidRDefault="006C5C45" w:rsidP="006C5C45">
      <w:pPr>
        <w:pStyle w:val="ListParagraph"/>
        <w:numPr>
          <w:ilvl w:val="0"/>
          <w:numId w:val="9"/>
        </w:numPr>
        <w:spacing w:line="240" w:lineRule="auto"/>
        <w:rPr>
          <w:rFonts w:ascii="Tahoma" w:hAnsi="Tahoma" w:cs="Tahoma"/>
        </w:rPr>
      </w:pPr>
      <w:r w:rsidRPr="004925B8">
        <w:rPr>
          <w:rFonts w:ascii="Tahoma" w:hAnsi="Tahoma" w:cs="Tahoma" w:hint="cs"/>
          <w:cs/>
        </w:rPr>
        <w:t>กรณีท่านไม่ผ่านการอนุมัติวีซ่าของประเทศจีน หรือถูกปฏิเสฐการเข้าประเทศจีนด้วยเหตุผลใดก็ตาม</w:t>
      </w:r>
      <w:r w:rsidRPr="004925B8">
        <w:rPr>
          <w:rFonts w:ascii="Tahoma" w:hAnsi="Tahoma" w:cs="Tahoma"/>
          <w:cs/>
        </w:rPr>
        <w:t xml:space="preserve"> </w:t>
      </w:r>
      <w:r w:rsidRPr="004925B8">
        <w:rPr>
          <w:rFonts w:ascii="Tahoma" w:hAnsi="Tahoma" w:cs="Tahoma" w:hint="cs"/>
          <w:cs/>
        </w:rPr>
        <w:t>บริษัทฯ</w:t>
      </w:r>
      <w:r w:rsidRPr="004925B8">
        <w:rPr>
          <w:rFonts w:ascii="Tahoma" w:hAnsi="Tahoma" w:cs="Tahoma"/>
          <w:cs/>
        </w:rPr>
        <w:t xml:space="preserve"> </w:t>
      </w:r>
      <w:r w:rsidRPr="004925B8">
        <w:rPr>
          <w:rFonts w:ascii="Tahoma" w:hAnsi="Tahoma" w:cs="Tahoma" w:hint="cs"/>
          <w:cs/>
        </w:rPr>
        <w:t>ขอสงวนสิทธิ์ในการคืนค่าทัวร์</w:t>
      </w:r>
      <w:r w:rsidRPr="004925B8">
        <w:rPr>
          <w:rFonts w:ascii="Tahoma" w:hAnsi="Tahoma" w:cs="Tahoma"/>
          <w:cs/>
        </w:rPr>
        <w:t xml:space="preserve"> </w:t>
      </w:r>
      <w:r w:rsidRPr="004925B8">
        <w:rPr>
          <w:rFonts w:ascii="Tahoma" w:hAnsi="Tahoma" w:cs="Tahoma" w:hint="cs"/>
          <w:cs/>
        </w:rPr>
        <w:t>หรือ</w:t>
      </w:r>
      <w:r w:rsidRPr="004925B8">
        <w:rPr>
          <w:rFonts w:ascii="Tahoma" w:hAnsi="Tahoma" w:cs="Tahoma"/>
          <w:cs/>
        </w:rPr>
        <w:t xml:space="preserve"> </w:t>
      </w:r>
      <w:r w:rsidRPr="004925B8">
        <w:rPr>
          <w:rFonts w:ascii="Tahoma" w:hAnsi="Tahoma" w:cs="Tahoma" w:hint="cs"/>
          <w:cs/>
        </w:rPr>
        <w:t>หักค่าใช้จ่ายที่เกิดขึ้นจริง</w:t>
      </w:r>
    </w:p>
    <w:p w14:paraId="526BA3F8" w14:textId="77777777" w:rsidR="006C5C45" w:rsidRPr="004925B8" w:rsidRDefault="006C5C45" w:rsidP="006C5C45">
      <w:pPr>
        <w:pStyle w:val="ListParagraph"/>
        <w:numPr>
          <w:ilvl w:val="0"/>
          <w:numId w:val="9"/>
        </w:numPr>
        <w:spacing w:line="240" w:lineRule="auto"/>
        <w:rPr>
          <w:rFonts w:ascii="Tahoma" w:hAnsi="Tahoma" w:cs="Tahoma"/>
        </w:rPr>
      </w:pPr>
      <w:r w:rsidRPr="004925B8">
        <w:rPr>
          <w:rFonts w:ascii="Tahoma" w:hAnsi="Tahoma" w:cs="Tahoma" w:hint="cs"/>
          <w:cs/>
        </w:rPr>
        <w:t>หากไม่ชำระมัดจำตามที่กำหนด</w:t>
      </w:r>
      <w:r w:rsidRPr="004925B8">
        <w:rPr>
          <w:rFonts w:ascii="Tahoma" w:hAnsi="Tahoma" w:cs="Tahoma"/>
          <w:cs/>
        </w:rPr>
        <w:t xml:space="preserve"> </w:t>
      </w:r>
      <w:r w:rsidRPr="004925B8">
        <w:rPr>
          <w:rFonts w:ascii="Tahoma" w:hAnsi="Tahoma" w:cs="Tahoma" w:hint="cs"/>
          <w:cs/>
        </w:rPr>
        <w:t>ขออนุญาตตัดที่นั่งให้ลูกค้าท่านอื่นที่รออยู่</w:t>
      </w:r>
    </w:p>
    <w:p w14:paraId="067E3A1D" w14:textId="77777777" w:rsidR="006C5C45" w:rsidRPr="004925B8" w:rsidRDefault="006C5C45" w:rsidP="006C5C45">
      <w:pPr>
        <w:pStyle w:val="ListParagraph"/>
        <w:numPr>
          <w:ilvl w:val="0"/>
          <w:numId w:val="9"/>
        </w:numPr>
        <w:spacing w:line="240" w:lineRule="auto"/>
        <w:rPr>
          <w:rFonts w:ascii="Tahoma" w:hAnsi="Tahoma" w:cs="Tahoma"/>
        </w:rPr>
      </w:pPr>
      <w:r w:rsidRPr="004925B8">
        <w:rPr>
          <w:rFonts w:ascii="Tahoma" w:hAnsi="Tahoma" w:cs="Tahoma" w:hint="cs"/>
          <w:cs/>
        </w:rPr>
        <w:t>หากชำระไม่ครบตามจำนวน</w:t>
      </w:r>
      <w:r w:rsidRPr="004925B8">
        <w:rPr>
          <w:rFonts w:ascii="Tahoma" w:hAnsi="Tahoma" w:cs="Tahoma"/>
          <w:cs/>
        </w:rPr>
        <w:t xml:space="preserve"> </w:t>
      </w:r>
      <w:r w:rsidRPr="004925B8">
        <w:rPr>
          <w:rFonts w:ascii="Tahoma" w:hAnsi="Tahoma" w:cs="Tahoma" w:hint="cs"/>
          <w:cs/>
        </w:rPr>
        <w:t>บริษัทฯถือว่าท่านยกเลิกการเดินทางโดยอัตโนมัติโดยไม่มีเงื่อนไข</w:t>
      </w:r>
    </w:p>
    <w:p w14:paraId="338815EB" w14:textId="77777777" w:rsidR="006C5C45" w:rsidRPr="004925B8" w:rsidRDefault="006C5C45" w:rsidP="006C5C45">
      <w:pPr>
        <w:pStyle w:val="ListParagraph"/>
        <w:numPr>
          <w:ilvl w:val="0"/>
          <w:numId w:val="9"/>
        </w:numPr>
        <w:spacing w:line="240" w:lineRule="auto"/>
        <w:rPr>
          <w:rFonts w:ascii="Tahoma" w:hAnsi="Tahoma" w:cs="Tahoma"/>
        </w:rPr>
      </w:pPr>
      <w:r w:rsidRPr="004925B8">
        <w:rPr>
          <w:rFonts w:ascii="Tahoma" w:hAnsi="Tahoma" w:cs="Tahoma" w:hint="cs"/>
          <w:cs/>
        </w:rPr>
        <w:t>เมื่อท่านชำระเงินไม่ว่าจะทั้งหมดหรือบางส่วน</w:t>
      </w:r>
      <w:r w:rsidRPr="004925B8">
        <w:rPr>
          <w:rFonts w:ascii="Tahoma" w:hAnsi="Tahoma" w:cs="Tahoma"/>
          <w:cs/>
        </w:rPr>
        <w:t xml:space="preserve"> </w:t>
      </w:r>
      <w:r w:rsidRPr="004925B8">
        <w:rPr>
          <w:rFonts w:ascii="Tahoma" w:hAnsi="Tahoma" w:cs="Tahoma" w:hint="cs"/>
          <w:cs/>
        </w:rPr>
        <w:t>ทางบริษัทฯถือว่าท่านได้ยอมรับเงื่อนไขและข้อตกลงต่างๆที่ได้ระบุไว้ทั้งหมดนี้แล้ว</w:t>
      </w:r>
    </w:p>
    <w:p w14:paraId="06BDB8BC" w14:textId="77777777" w:rsidR="006C5C45" w:rsidRPr="004925B8" w:rsidRDefault="006C5C45" w:rsidP="006C5C45">
      <w:pPr>
        <w:pStyle w:val="ListParagraph"/>
        <w:numPr>
          <w:ilvl w:val="0"/>
          <w:numId w:val="9"/>
        </w:numPr>
        <w:spacing w:line="240" w:lineRule="auto"/>
        <w:rPr>
          <w:rFonts w:ascii="Tahoma" w:hAnsi="Tahoma" w:cs="Tahoma"/>
        </w:rPr>
      </w:pPr>
      <w:r w:rsidRPr="004925B8">
        <w:rPr>
          <w:rFonts w:ascii="Tahoma" w:hAnsi="Tahoma" w:cs="Tahoma" w:hint="cs"/>
          <w:cs/>
        </w:rPr>
        <w:t>หากชำระเงินในแต่ละส่วนแล้ว</w:t>
      </w:r>
      <w:r w:rsidRPr="004925B8">
        <w:rPr>
          <w:rFonts w:ascii="Tahoma" w:hAnsi="Tahoma" w:cs="Tahoma"/>
          <w:cs/>
        </w:rPr>
        <w:t xml:space="preserve"> </w:t>
      </w:r>
      <w:r w:rsidRPr="004925B8">
        <w:rPr>
          <w:rFonts w:ascii="Tahoma" w:hAnsi="Tahoma" w:cs="Tahoma" w:hint="cs"/>
          <w:cs/>
        </w:rPr>
        <w:t>โปรดส่งสำเนาการโอนเงิน</w:t>
      </w:r>
      <w:r w:rsidRPr="004925B8">
        <w:rPr>
          <w:rFonts w:ascii="Tahoma" w:hAnsi="Tahoma" w:cs="Tahoma"/>
          <w:cs/>
        </w:rPr>
        <w:t xml:space="preserve"> </w:t>
      </w:r>
      <w:r w:rsidRPr="004925B8">
        <w:rPr>
          <w:rFonts w:ascii="Tahoma" w:hAnsi="Tahoma" w:cs="Tahoma" w:hint="cs"/>
          <w:cs/>
        </w:rPr>
        <w:t>มาทางอีเมลล์ของเซลล์ที่ท่านติดต่อ</w:t>
      </w:r>
    </w:p>
    <w:p w14:paraId="3764A80A" w14:textId="77777777" w:rsidR="006C5C45" w:rsidRPr="004925B8" w:rsidRDefault="006C5C45" w:rsidP="006C5C45">
      <w:pPr>
        <w:pStyle w:val="ListParagraph"/>
        <w:numPr>
          <w:ilvl w:val="0"/>
          <w:numId w:val="9"/>
        </w:numPr>
        <w:spacing w:line="240" w:lineRule="auto"/>
        <w:rPr>
          <w:rFonts w:ascii="Tahoma" w:hAnsi="Tahoma" w:cs="Tahoma"/>
          <w:color w:val="FF0000"/>
        </w:rPr>
      </w:pPr>
      <w:r w:rsidRPr="004925B8">
        <w:rPr>
          <w:rFonts w:ascii="Tahoma" w:hAnsi="Tahoma" w:cs="Tahoma" w:hint="cs"/>
          <w:cs/>
        </w:rPr>
        <w:t>ส่งรายชื่อสำรองที่นั่ง</w:t>
      </w:r>
      <w:r w:rsidRPr="004925B8">
        <w:rPr>
          <w:rFonts w:ascii="Tahoma" w:hAnsi="Tahoma" w:cs="Tahoma"/>
          <w:cs/>
        </w:rPr>
        <w:t xml:space="preserve"> </w:t>
      </w:r>
      <w:r w:rsidRPr="004925B8">
        <w:rPr>
          <w:rFonts w:ascii="Tahoma" w:hAnsi="Tahoma" w:cs="Tahoma" w:hint="cs"/>
          <w:cs/>
        </w:rPr>
        <w:t>ผู้เดินทางต้องส่งสำเนาหนังสือเดินทาง</w:t>
      </w:r>
      <w:r w:rsidRPr="004925B8">
        <w:rPr>
          <w:rFonts w:ascii="Tahoma" w:hAnsi="Tahoma" w:cs="Tahoma"/>
          <w:cs/>
        </w:rPr>
        <w:t xml:space="preserve"> (</w:t>
      </w:r>
      <w:r w:rsidRPr="004925B8">
        <w:rPr>
          <w:rFonts w:ascii="Tahoma" w:hAnsi="Tahoma" w:cs="Tahoma"/>
        </w:rPr>
        <w:t xml:space="preserve">Passport) </w:t>
      </w:r>
      <w:r w:rsidRPr="004925B8">
        <w:rPr>
          <w:rFonts w:ascii="Tahoma" w:hAnsi="Tahoma" w:cs="Tahoma" w:hint="cs"/>
          <w:cs/>
        </w:rPr>
        <w:t xml:space="preserve">ส่งสำเนาหนังสือเดินทางตัวจริง </w:t>
      </w:r>
      <w:r w:rsidRPr="004925B8">
        <w:rPr>
          <w:rFonts w:ascii="Tahoma" w:hAnsi="Tahoma" w:cs="Tahoma" w:hint="cs"/>
          <w:color w:val="FF0000"/>
          <w:cs/>
        </w:rPr>
        <w:t>******หากไม่ส่งสำเนาหนังสือเดินทาง</w:t>
      </w:r>
      <w:r w:rsidRPr="004925B8">
        <w:rPr>
          <w:rFonts w:ascii="Tahoma" w:hAnsi="Tahoma" w:cs="Tahoma"/>
          <w:color w:val="FF0000"/>
          <w:cs/>
        </w:rPr>
        <w:t xml:space="preserve"> (</w:t>
      </w:r>
      <w:r w:rsidRPr="004925B8">
        <w:rPr>
          <w:rFonts w:ascii="Tahoma" w:hAnsi="Tahoma" w:cs="Tahoma"/>
          <w:color w:val="FF0000"/>
        </w:rPr>
        <w:t xml:space="preserve">Passport) </w:t>
      </w:r>
      <w:r w:rsidRPr="004925B8">
        <w:rPr>
          <w:rFonts w:ascii="Tahoma" w:hAnsi="Tahoma" w:cs="Tahoma" w:hint="cs"/>
          <w:color w:val="FF0000"/>
          <w:cs/>
        </w:rPr>
        <w:t>มาให้</w:t>
      </w:r>
      <w:r w:rsidRPr="004925B8">
        <w:rPr>
          <w:rFonts w:ascii="Tahoma" w:hAnsi="Tahoma" w:cs="Tahoma"/>
          <w:color w:val="FF0000"/>
          <w:cs/>
        </w:rPr>
        <w:t xml:space="preserve"> </w:t>
      </w:r>
      <w:r w:rsidRPr="004925B8">
        <w:rPr>
          <w:rFonts w:ascii="Tahoma" w:hAnsi="Tahoma" w:cs="Tahoma" w:hint="cs"/>
          <w:color w:val="FF0000"/>
          <w:cs/>
        </w:rPr>
        <w:t>ทางบริษัทฯขอสงวนสิทธิ์ไม่รับผิดชอบค่าเสียหายอันเกิดจากความผิดพลาดจากการสะกดชื่อ</w:t>
      </w:r>
      <w:r w:rsidRPr="004925B8">
        <w:rPr>
          <w:rFonts w:ascii="Tahoma" w:hAnsi="Tahoma" w:cs="Tahoma"/>
          <w:color w:val="FF0000"/>
          <w:cs/>
        </w:rPr>
        <w:t>-</w:t>
      </w:r>
      <w:r w:rsidRPr="004925B8">
        <w:rPr>
          <w:rFonts w:ascii="Tahoma" w:hAnsi="Tahoma" w:cs="Tahoma" w:hint="cs"/>
          <w:color w:val="FF0000"/>
          <w:cs/>
        </w:rPr>
        <w:t>นามสกุล</w:t>
      </w:r>
      <w:r w:rsidRPr="004925B8">
        <w:rPr>
          <w:rFonts w:ascii="Tahoma" w:hAnsi="Tahoma" w:cs="Tahoma"/>
          <w:color w:val="FF0000"/>
          <w:cs/>
        </w:rPr>
        <w:t xml:space="preserve"> </w:t>
      </w:r>
      <w:r w:rsidRPr="004925B8">
        <w:rPr>
          <w:rFonts w:ascii="Tahoma" w:hAnsi="Tahoma" w:cs="Tahoma" w:hint="cs"/>
          <w:color w:val="FF0000"/>
          <w:cs/>
        </w:rPr>
        <w:t>และอื่นๆ</w:t>
      </w:r>
      <w:r w:rsidRPr="004925B8">
        <w:rPr>
          <w:rFonts w:ascii="Tahoma" w:hAnsi="Tahoma" w:cs="Tahoma"/>
          <w:color w:val="FF0000"/>
          <w:cs/>
        </w:rPr>
        <w:t xml:space="preserve"> </w:t>
      </w:r>
      <w:r w:rsidRPr="004925B8">
        <w:rPr>
          <w:rFonts w:ascii="Tahoma" w:hAnsi="Tahoma" w:cs="Tahoma" w:hint="cs"/>
          <w:color w:val="FF0000"/>
          <w:cs/>
        </w:rPr>
        <w:t>เพื่อใช้ในการจองตั๋วเครื่องบินทั้งสิ้น ******</w:t>
      </w:r>
    </w:p>
    <w:p w14:paraId="2B8F53C3" w14:textId="77777777" w:rsidR="006C5C45" w:rsidRPr="009858FB" w:rsidRDefault="006C5C45" w:rsidP="006C5C45">
      <w:pPr>
        <w:spacing w:line="240" w:lineRule="auto"/>
        <w:rPr>
          <w:rFonts w:ascii="Tahoma" w:hAnsi="Tahoma" w:cs="Tahoma"/>
          <w:b/>
          <w:bCs/>
          <w:i/>
          <w:iCs/>
          <w:color w:val="002060"/>
          <w:sz w:val="28"/>
          <w:szCs w:val="28"/>
          <w:u w:val="single"/>
        </w:rPr>
      </w:pPr>
      <w:r w:rsidRPr="009858FB">
        <w:rPr>
          <w:rFonts w:ascii="Tahoma" w:hAnsi="Tahoma" w:cs="Tahoma"/>
          <w:b/>
          <w:bCs/>
          <w:i/>
          <w:iCs/>
          <w:color w:val="002060"/>
          <w:sz w:val="28"/>
          <w:szCs w:val="28"/>
          <w:u w:val="single"/>
          <w:cs/>
        </w:rPr>
        <w:t>หมายเหตุ</w:t>
      </w:r>
    </w:p>
    <w:p w14:paraId="348D284C" w14:textId="77777777" w:rsidR="006C5C45" w:rsidRPr="004925B8" w:rsidRDefault="006C5C45" w:rsidP="006C5C45">
      <w:pPr>
        <w:pStyle w:val="ListParagraph"/>
        <w:numPr>
          <w:ilvl w:val="0"/>
          <w:numId w:val="10"/>
        </w:numPr>
        <w:spacing w:line="240" w:lineRule="auto"/>
        <w:rPr>
          <w:rFonts w:ascii="Tahoma" w:hAnsi="Tahoma" w:cs="Tahoma"/>
        </w:rPr>
      </w:pPr>
      <w:r w:rsidRPr="004925B8">
        <w:rPr>
          <w:rFonts w:ascii="Tahoma" w:hAnsi="Tahoma" w:cs="Tahoma"/>
          <w:cs/>
        </w:rPr>
        <w:t>กรณีผู้ร่วมคณะยินดีที่จะเดินทางน้อยกว่า 15 ท่าน ทางบริษัทสงวนสิทธิ์ ไม่มีหัวหัวหน้าทัวร์ (มีไกด์ท้องถิ่นตลอดการเดินทาง)</w:t>
      </w:r>
    </w:p>
    <w:p w14:paraId="264FB7E3" w14:textId="77777777" w:rsidR="006C5C45" w:rsidRPr="004925B8" w:rsidRDefault="006C5C45" w:rsidP="006C5C45">
      <w:pPr>
        <w:pStyle w:val="ListParagraph"/>
        <w:numPr>
          <w:ilvl w:val="0"/>
          <w:numId w:val="10"/>
        </w:numPr>
        <w:spacing w:line="240" w:lineRule="auto"/>
        <w:rPr>
          <w:rFonts w:ascii="Tahoma" w:hAnsi="Tahoma" w:cs="Tahoma"/>
        </w:rPr>
      </w:pPr>
      <w:r w:rsidRPr="004925B8">
        <w:rPr>
          <w:rFonts w:ascii="Tahoma" w:hAnsi="Tahoma" w:cs="Tahoma"/>
          <w:cs/>
        </w:rPr>
        <w:t>กรณีเจ้าหน้าที่ตรวจคนเข้าเมืองของประเทศนั้น ๆ ปฏิเสธการเข้า-ออก ด้วยเหตุผลใดก็ตาม ถือเป็นเหตุผลซึ่งอยู่นอกเหนืออำนาจและความรับผิดชอบ  ทางบริษัทฯ ขอสงวนสิทธิ์ที่จะไม่คืนเงินทั้งหมดหรือบางส่วน</w:t>
      </w:r>
    </w:p>
    <w:p w14:paraId="5B4E55DB" w14:textId="77777777" w:rsidR="006C5C45" w:rsidRPr="004925B8" w:rsidRDefault="006C5C45" w:rsidP="006C5C45">
      <w:pPr>
        <w:pStyle w:val="ListParagraph"/>
        <w:numPr>
          <w:ilvl w:val="0"/>
          <w:numId w:val="10"/>
        </w:numPr>
        <w:spacing w:line="240" w:lineRule="auto"/>
        <w:rPr>
          <w:rFonts w:ascii="Tahoma" w:hAnsi="Tahoma" w:cs="Tahoma"/>
        </w:rPr>
      </w:pPr>
      <w:r w:rsidRPr="004925B8">
        <w:rPr>
          <w:rFonts w:ascii="Tahoma" w:hAnsi="Tahoma" w:cs="Tahoma"/>
          <w:cs/>
        </w:rPr>
        <w:t>กรณีเทศกาลที่ต้องมีการยืนยันที่นั่งกับทางสายการบิน และทางโรงแรม โดยการผ่านตัวแทนทั้งในและต่างประเทศ รวมถึงเที่ยวบินพิเศษและเที่ยวบินเหมาลำทางบริษัทฯ ขอสงวนสิทธิ์ในการไม่คืนเงินทั้งหมดหรือบางส่วน</w:t>
      </w:r>
    </w:p>
    <w:p w14:paraId="67409CF4" w14:textId="77777777" w:rsidR="006C5C45" w:rsidRPr="004925B8" w:rsidRDefault="006C5C45" w:rsidP="006C5C45">
      <w:pPr>
        <w:pStyle w:val="ListParagraph"/>
        <w:numPr>
          <w:ilvl w:val="0"/>
          <w:numId w:val="10"/>
        </w:numPr>
        <w:spacing w:line="240" w:lineRule="auto"/>
        <w:rPr>
          <w:rFonts w:ascii="Tahoma" w:hAnsi="Tahoma" w:cs="Tahoma"/>
        </w:rPr>
      </w:pPr>
      <w:r w:rsidRPr="004925B8">
        <w:rPr>
          <w:rFonts w:ascii="Tahoma" w:hAnsi="Tahoma" w:cs="Tahoma"/>
          <w:cs/>
        </w:rPr>
        <w:t>บริษัทฯ ขอสงวนสิทธิ์ที่จะไม่รับผิดชอบค่าใช้จ่ายใด ๆ ในกรณีที่เกิดเหตุสุดวิสัยที่บริษัทไม่สามารถควบคุมได้  เช่น การยกเลิกไฟล์ทบิน เปลี่ยนตารางเวลาบิน หรือล่าช้าของสายการบิน</w:t>
      </w:r>
      <w:r w:rsidRPr="004925B8">
        <w:rPr>
          <w:rFonts w:ascii="Tahoma" w:hAnsi="Tahoma" w:cs="Tahoma"/>
        </w:rPr>
        <w:t xml:space="preserve">, </w:t>
      </w:r>
      <w:r w:rsidRPr="004925B8">
        <w:rPr>
          <w:rFonts w:ascii="Tahoma" w:hAnsi="Tahoma" w:cs="Tahoma"/>
          <w:cs/>
        </w:rPr>
        <w:t>อุบัติเหตุ</w:t>
      </w:r>
      <w:r w:rsidRPr="004925B8">
        <w:rPr>
          <w:rFonts w:ascii="Tahoma" w:hAnsi="Tahoma" w:cs="Tahoma"/>
        </w:rPr>
        <w:t xml:space="preserve">, </w:t>
      </w:r>
      <w:r w:rsidRPr="004925B8">
        <w:rPr>
          <w:rFonts w:ascii="Tahoma" w:hAnsi="Tahoma" w:cs="Tahoma"/>
          <w:cs/>
        </w:rPr>
        <w:t>ภัยธรรมชาติ</w:t>
      </w:r>
      <w:r w:rsidRPr="004925B8">
        <w:rPr>
          <w:rFonts w:ascii="Tahoma" w:hAnsi="Tahoma" w:cs="Tahoma"/>
        </w:rPr>
        <w:t xml:space="preserve">, </w:t>
      </w:r>
      <w:r w:rsidRPr="004925B8">
        <w:rPr>
          <w:rFonts w:ascii="Tahoma" w:hAnsi="Tahoma" w:cs="Tahoma"/>
          <w:cs/>
        </w:rPr>
        <w:t>การนัดหยุดงาน</w:t>
      </w:r>
      <w:r w:rsidRPr="004925B8">
        <w:rPr>
          <w:rFonts w:ascii="Tahoma" w:hAnsi="Tahoma" w:cs="Tahoma"/>
        </w:rPr>
        <w:t xml:space="preserve">, </w:t>
      </w:r>
      <w:r w:rsidRPr="004925B8">
        <w:rPr>
          <w:rFonts w:ascii="Tahoma" w:hAnsi="Tahoma" w:cs="Tahoma"/>
          <w:cs/>
        </w:rPr>
        <w:t xml:space="preserve">การจลาจล หรือสิ่งของสูญหายตามสถานที่ต่าง ๆ </w:t>
      </w:r>
    </w:p>
    <w:p w14:paraId="34D23A26" w14:textId="77777777" w:rsidR="006C5C45" w:rsidRPr="004925B8" w:rsidRDefault="006C5C45" w:rsidP="006C5C45">
      <w:pPr>
        <w:pStyle w:val="ListParagraph"/>
        <w:numPr>
          <w:ilvl w:val="0"/>
          <w:numId w:val="10"/>
        </w:numPr>
        <w:spacing w:line="240" w:lineRule="auto"/>
        <w:rPr>
          <w:rFonts w:ascii="Tahoma" w:hAnsi="Tahoma" w:cs="Tahoma"/>
        </w:rPr>
      </w:pPr>
      <w:r w:rsidRPr="004925B8">
        <w:rPr>
          <w:rFonts w:ascii="Tahoma" w:hAnsi="Tahoma" w:cs="Tahoma"/>
          <w:cs/>
        </w:rPr>
        <w:t>บริษัทฯ ขอสงวนสิทธิ์ที่จะเปลี่ยนแปลงราคาโดยมิต้องแจ้งให้ทราบล่วงหน้า ในกรณีที่มีการขึ้นลงของเงินตราต่างประเทศ  และจากการปรับขึ้นค่าน้ำมันของสายการบิน</w:t>
      </w:r>
    </w:p>
    <w:p w14:paraId="000D80CD" w14:textId="77777777" w:rsidR="006C5C45" w:rsidRPr="004925B8" w:rsidRDefault="006C5C45" w:rsidP="006C5C45">
      <w:pPr>
        <w:pStyle w:val="ListParagraph"/>
        <w:numPr>
          <w:ilvl w:val="0"/>
          <w:numId w:val="10"/>
        </w:numPr>
        <w:spacing w:line="240" w:lineRule="auto"/>
        <w:rPr>
          <w:rFonts w:ascii="Tahoma" w:hAnsi="Tahoma" w:cs="Tahoma"/>
        </w:rPr>
      </w:pPr>
      <w:r w:rsidRPr="004925B8">
        <w:rPr>
          <w:rFonts w:ascii="Tahoma" w:hAnsi="Tahoma" w:cs="Tahoma"/>
          <w:cs/>
        </w:rPr>
        <w:t>บริษัทฯ ขอสงวนสิทธิ์ในการเปลี่ยนแปลงรายการท่องเที่ยวได้ตามความเหมาะสม ทั้งนี้จะยึดถือผลประโยชน์ของคณะผู้เดินทางเป็นสำคัญและบริษัทฯ ยังคงรักษามาตรฐานการบริการเช่นเดิม</w:t>
      </w:r>
    </w:p>
    <w:p w14:paraId="2112E668" w14:textId="02FF1F03" w:rsidR="006C5C45" w:rsidRPr="004925B8" w:rsidRDefault="006C5C45" w:rsidP="006C5C45">
      <w:pPr>
        <w:pStyle w:val="ListParagraph"/>
        <w:numPr>
          <w:ilvl w:val="0"/>
          <w:numId w:val="10"/>
        </w:numPr>
        <w:spacing w:line="240" w:lineRule="auto"/>
        <w:rPr>
          <w:rFonts w:ascii="Tahoma" w:hAnsi="Tahoma" w:cs="Tahoma"/>
        </w:rPr>
      </w:pPr>
      <w:r w:rsidRPr="004925B8">
        <w:rPr>
          <w:rFonts w:ascii="Tahoma" w:hAnsi="Tahoma" w:cs="Tahoma"/>
          <w:cs/>
        </w:rPr>
        <w:t>บริษัทฯ ขอสงวนสิทธิ์เมื่อท่านเดินทางไปพร้อมคณะ แล้วท่านงดใช้บริการใด หรือไม่เดินทางพร้อมคณะถือว่าท่านสละสิทธิ์ ไม่อาจเรียกร้องค่าบริการ และเงินคืน ไม่ว่ากรณีใด ๆ ทั้งสิ้</w:t>
      </w:r>
      <w:r w:rsidRPr="004925B8">
        <w:rPr>
          <w:rFonts w:ascii="Tahoma" w:hAnsi="Tahoma" w:cs="Tahoma" w:hint="cs"/>
          <w:cs/>
        </w:rPr>
        <w:t>น</w:t>
      </w:r>
    </w:p>
    <w:p w14:paraId="6D1DE485" w14:textId="22993E38" w:rsidR="006C5C45" w:rsidRPr="004925B8" w:rsidRDefault="006C5C45" w:rsidP="006C5C45">
      <w:pPr>
        <w:pStyle w:val="ListParagraph"/>
        <w:numPr>
          <w:ilvl w:val="0"/>
          <w:numId w:val="10"/>
        </w:numPr>
        <w:spacing w:line="240" w:lineRule="auto"/>
        <w:rPr>
          <w:rFonts w:ascii="Tahoma" w:hAnsi="Tahoma" w:cs="Tahoma"/>
        </w:rPr>
      </w:pPr>
      <w:r w:rsidRPr="004925B8">
        <w:rPr>
          <w:rFonts w:ascii="Tahoma" w:hAnsi="Tahoma" w:cs="Tahoma"/>
          <w:cs/>
        </w:rPr>
        <w:t>บริษัทฯ ขอสงวนสิทธิ์เลื่อนการเดินทางในกรณีที่มีผู้ร่วมคณะเป็นผู้ใหญ่ไม่ครบจำนวนตามที่แจ้งไว้</w:t>
      </w:r>
    </w:p>
    <w:p w14:paraId="2ED4A765" w14:textId="48C9BC35" w:rsidR="006C5C45" w:rsidRPr="009858FB" w:rsidRDefault="002F19D6" w:rsidP="006C5C45">
      <w:pPr>
        <w:spacing w:line="240" w:lineRule="auto"/>
        <w:rPr>
          <w:rFonts w:ascii="Tahoma" w:hAnsi="Tahoma" w:cs="Tahoma"/>
          <w:sz w:val="24"/>
          <w:szCs w:val="24"/>
        </w:rPr>
      </w:pPr>
      <w:r>
        <w:rPr>
          <w:noProof/>
          <w:cs/>
        </w:rPr>
        <w:drawing>
          <wp:inline distT="0" distB="0" distL="0" distR="0" wp14:anchorId="7E4623D4" wp14:editId="67F8A9FB">
            <wp:extent cx="6750685" cy="1487651"/>
            <wp:effectExtent l="0" t="0" r="0" b="0"/>
            <wp:docPr id="7680072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148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5C45" w:rsidRPr="009858FB">
      <w:footerReference w:type="default" r:id="rId40"/>
      <w:pgSz w:w="11906" w:h="16838"/>
      <w:pgMar w:top="990" w:right="566" w:bottom="284" w:left="709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C3E23C" w14:textId="77777777" w:rsidR="003A3FE0" w:rsidRDefault="003A3FE0">
      <w:pPr>
        <w:spacing w:after="0" w:line="240" w:lineRule="auto"/>
      </w:pPr>
      <w:r>
        <w:separator/>
      </w:r>
    </w:p>
  </w:endnote>
  <w:endnote w:type="continuationSeparator" w:id="0">
    <w:p w14:paraId="2DE94667" w14:textId="77777777" w:rsidR="003A3FE0" w:rsidRDefault="003A3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B Adman X">
    <w:altName w:val="Calibri"/>
    <w:charset w:val="00"/>
    <w:family w:val="auto"/>
    <w:pitch w:val="variable"/>
    <w:sig w:usb0="81000207" w:usb1="1000204A" w:usb2="00000000" w:usb3="00000000" w:csb0="0001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CD2D2E" w14:textId="77777777" w:rsidR="00C31FCC" w:rsidRDefault="00C31FC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right" w:pos="10631"/>
      </w:tabs>
      <w:spacing w:after="0" w:line="240" w:lineRule="auto"/>
      <w:ind w:hanging="142"/>
      <w:rPr>
        <w:color w:val="000000"/>
      </w:rPr>
    </w:pPr>
    <w:r>
      <w:rPr>
        <w:rFonts w:ascii="Angsana New" w:eastAsia="Angsana New" w:hAnsi="Angsana New" w:cs="Angsana New"/>
        <w:color w:val="000000"/>
        <w:cs/>
      </w:rPr>
      <w:t xml:space="preserve">หน้า </w:t>
    </w:r>
    <w:r>
      <w:rPr>
        <w:rFonts w:ascii="DB Adman X" w:eastAsia="DB Adman X" w:hAnsi="DB Adman X" w:cs="DB Adman X"/>
        <w:b/>
        <w:color w:val="000000"/>
        <w:sz w:val="30"/>
        <w:szCs w:val="30"/>
      </w:rPr>
      <w:fldChar w:fldCharType="begin"/>
    </w:r>
    <w:r>
      <w:rPr>
        <w:rFonts w:ascii="DB Adman X" w:eastAsia="DB Adman X" w:hAnsi="DB Adman X" w:cs="DB Adman X"/>
        <w:b/>
        <w:color w:val="000000"/>
        <w:sz w:val="30"/>
        <w:szCs w:val="30"/>
      </w:rPr>
      <w:instrText>PAGE</w:instrText>
    </w:r>
    <w:r>
      <w:rPr>
        <w:rFonts w:ascii="DB Adman X" w:eastAsia="DB Adman X" w:hAnsi="DB Adman X" w:cs="DB Adman X"/>
        <w:b/>
        <w:color w:val="000000"/>
        <w:sz w:val="30"/>
        <w:szCs w:val="30"/>
      </w:rPr>
      <w:fldChar w:fldCharType="separate"/>
    </w:r>
    <w:r w:rsidR="00B943AB">
      <w:rPr>
        <w:rFonts w:ascii="DB Adman X" w:eastAsia="DB Adman X" w:hAnsi="DB Adman X" w:cs="DB Adman X"/>
        <w:b/>
        <w:noProof/>
        <w:color w:val="000000"/>
        <w:sz w:val="30"/>
        <w:szCs w:val="30"/>
      </w:rPr>
      <w:t>2</w:t>
    </w:r>
    <w:r>
      <w:rPr>
        <w:rFonts w:ascii="DB Adman X" w:eastAsia="DB Adman X" w:hAnsi="DB Adman X" w:cs="DB Adman X"/>
        <w:b/>
        <w:color w:val="000000"/>
        <w:sz w:val="30"/>
        <w:szCs w:val="30"/>
      </w:rPr>
      <w:fldChar w:fldCharType="end"/>
    </w:r>
    <w:r>
      <w:rPr>
        <w:rFonts w:ascii="DB Adman X" w:eastAsia="DB Adman X" w:hAnsi="DB Adman X" w:cs="DB Adman X"/>
        <w:color w:val="000000"/>
      </w:rPr>
      <w:t>/</w:t>
    </w:r>
    <w:r>
      <w:rPr>
        <w:rFonts w:ascii="DB Adman X" w:eastAsia="DB Adman X" w:hAnsi="DB Adman X" w:cs="DB Adman X"/>
        <w:b/>
        <w:color w:val="000000"/>
        <w:sz w:val="30"/>
        <w:szCs w:val="30"/>
      </w:rPr>
      <w:fldChar w:fldCharType="begin"/>
    </w:r>
    <w:r>
      <w:rPr>
        <w:rFonts w:ascii="DB Adman X" w:eastAsia="DB Adman X" w:hAnsi="DB Adman X" w:cs="DB Adman X"/>
        <w:b/>
        <w:color w:val="000000"/>
        <w:sz w:val="30"/>
        <w:szCs w:val="30"/>
      </w:rPr>
      <w:instrText>NUMPAGES</w:instrText>
    </w:r>
    <w:r>
      <w:rPr>
        <w:rFonts w:ascii="DB Adman X" w:eastAsia="DB Adman X" w:hAnsi="DB Adman X" w:cs="DB Adman X"/>
        <w:b/>
        <w:color w:val="000000"/>
        <w:sz w:val="30"/>
        <w:szCs w:val="30"/>
      </w:rPr>
      <w:fldChar w:fldCharType="separate"/>
    </w:r>
    <w:r w:rsidR="00B943AB">
      <w:rPr>
        <w:rFonts w:ascii="DB Adman X" w:eastAsia="DB Adman X" w:hAnsi="DB Adman X" w:cs="DB Adman X"/>
        <w:b/>
        <w:noProof/>
        <w:color w:val="000000"/>
        <w:sz w:val="30"/>
        <w:szCs w:val="30"/>
      </w:rPr>
      <w:t>17</w:t>
    </w:r>
    <w:r>
      <w:rPr>
        <w:rFonts w:ascii="DB Adman X" w:eastAsia="DB Adman X" w:hAnsi="DB Adman X" w:cs="DB Adman X"/>
        <w:b/>
        <w:color w:val="000000"/>
        <w:sz w:val="30"/>
        <w:szCs w:val="30"/>
      </w:rPr>
      <w:fldChar w:fldCharType="end"/>
    </w:r>
    <w:r>
      <w:rPr>
        <w:color w:val="000000"/>
      </w:rPr>
      <w:tab/>
    </w:r>
  </w:p>
  <w:p w14:paraId="794AF53B" w14:textId="77777777" w:rsidR="00C31FCC" w:rsidRDefault="00C31FC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95ABB5" w14:textId="77777777" w:rsidR="003A3FE0" w:rsidRDefault="003A3FE0">
      <w:pPr>
        <w:spacing w:after="0" w:line="240" w:lineRule="auto"/>
      </w:pPr>
      <w:r>
        <w:separator/>
      </w:r>
    </w:p>
  </w:footnote>
  <w:footnote w:type="continuationSeparator" w:id="0">
    <w:p w14:paraId="2F989C7A" w14:textId="77777777" w:rsidR="003A3FE0" w:rsidRDefault="003A3F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909F7"/>
    <w:multiLevelType w:val="multilevel"/>
    <w:tmpl w:val="DFC05970"/>
    <w:lvl w:ilvl="0">
      <w:start w:val="1"/>
      <w:numFmt w:val="bullet"/>
      <w:lvlText w:val="▪"/>
      <w:lvlJc w:val="left"/>
      <w:pPr>
        <w:ind w:left="63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3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9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AF342E5"/>
    <w:multiLevelType w:val="hybridMultilevel"/>
    <w:tmpl w:val="2EBA12EE"/>
    <w:lvl w:ilvl="0" w:tplc="524CAC9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B40497"/>
    <w:multiLevelType w:val="multilevel"/>
    <w:tmpl w:val="917CADC8"/>
    <w:lvl w:ilvl="0">
      <w:start w:val="1"/>
      <w:numFmt w:val="bullet"/>
      <w:lvlText w:val="▪"/>
      <w:lvlJc w:val="left"/>
      <w:pPr>
        <w:ind w:left="63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E9663E3"/>
    <w:multiLevelType w:val="hybridMultilevel"/>
    <w:tmpl w:val="B4E43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1C4D24"/>
    <w:multiLevelType w:val="multilevel"/>
    <w:tmpl w:val="31AE29E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C902FCB"/>
    <w:multiLevelType w:val="multilevel"/>
    <w:tmpl w:val="67E2D5B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44D06ED"/>
    <w:multiLevelType w:val="multilevel"/>
    <w:tmpl w:val="D924EEF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BDF5EAA"/>
    <w:multiLevelType w:val="hybridMultilevel"/>
    <w:tmpl w:val="CE90DED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B271D9"/>
    <w:multiLevelType w:val="hybridMultilevel"/>
    <w:tmpl w:val="1A082EF8"/>
    <w:lvl w:ilvl="0" w:tplc="0409000D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  <w:lang w:bidi="th-TH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821C6E"/>
    <w:multiLevelType w:val="hybridMultilevel"/>
    <w:tmpl w:val="4CCA68A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8270547">
    <w:abstractNumId w:val="0"/>
  </w:num>
  <w:num w:numId="2" w16cid:durableId="1975677310">
    <w:abstractNumId w:val="6"/>
  </w:num>
  <w:num w:numId="3" w16cid:durableId="435443560">
    <w:abstractNumId w:val="2"/>
  </w:num>
  <w:num w:numId="4" w16cid:durableId="1232546026">
    <w:abstractNumId w:val="4"/>
  </w:num>
  <w:num w:numId="5" w16cid:durableId="877276389">
    <w:abstractNumId w:val="5"/>
  </w:num>
  <w:num w:numId="6" w16cid:durableId="728654815">
    <w:abstractNumId w:val="9"/>
  </w:num>
  <w:num w:numId="7" w16cid:durableId="1804930765">
    <w:abstractNumId w:val="1"/>
  </w:num>
  <w:num w:numId="8" w16cid:durableId="1570264583">
    <w:abstractNumId w:val="8"/>
  </w:num>
  <w:num w:numId="9" w16cid:durableId="1010645584">
    <w:abstractNumId w:val="7"/>
  </w:num>
  <w:num w:numId="10" w16cid:durableId="14712906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72F8"/>
    <w:rsid w:val="00052C19"/>
    <w:rsid w:val="00062744"/>
    <w:rsid w:val="000A7670"/>
    <w:rsid w:val="000B68AC"/>
    <w:rsid w:val="000C3CAE"/>
    <w:rsid w:val="000D41CE"/>
    <w:rsid w:val="001119F2"/>
    <w:rsid w:val="00143C54"/>
    <w:rsid w:val="00146237"/>
    <w:rsid w:val="001D2285"/>
    <w:rsid w:val="001F7A97"/>
    <w:rsid w:val="002335B2"/>
    <w:rsid w:val="00243D8E"/>
    <w:rsid w:val="00275796"/>
    <w:rsid w:val="002B782D"/>
    <w:rsid w:val="002E01BB"/>
    <w:rsid w:val="002F19D6"/>
    <w:rsid w:val="00325A50"/>
    <w:rsid w:val="0033557B"/>
    <w:rsid w:val="003A3FE0"/>
    <w:rsid w:val="003D3D50"/>
    <w:rsid w:val="003E0B4F"/>
    <w:rsid w:val="00415BD7"/>
    <w:rsid w:val="00416F9F"/>
    <w:rsid w:val="0042004F"/>
    <w:rsid w:val="00457AF0"/>
    <w:rsid w:val="0046160C"/>
    <w:rsid w:val="004925B8"/>
    <w:rsid w:val="004A682D"/>
    <w:rsid w:val="005031B7"/>
    <w:rsid w:val="005036BC"/>
    <w:rsid w:val="00511F79"/>
    <w:rsid w:val="0051726F"/>
    <w:rsid w:val="00521A7B"/>
    <w:rsid w:val="00526F5E"/>
    <w:rsid w:val="00564847"/>
    <w:rsid w:val="00624E29"/>
    <w:rsid w:val="00681228"/>
    <w:rsid w:val="006971E8"/>
    <w:rsid w:val="006C5C45"/>
    <w:rsid w:val="007620D2"/>
    <w:rsid w:val="007636DE"/>
    <w:rsid w:val="00785BF3"/>
    <w:rsid w:val="007D6120"/>
    <w:rsid w:val="007F3EC7"/>
    <w:rsid w:val="00823FEF"/>
    <w:rsid w:val="00851DCA"/>
    <w:rsid w:val="008B63C8"/>
    <w:rsid w:val="00983552"/>
    <w:rsid w:val="00987B17"/>
    <w:rsid w:val="009F5860"/>
    <w:rsid w:val="009F786C"/>
    <w:rsid w:val="00A92A07"/>
    <w:rsid w:val="00AB2A59"/>
    <w:rsid w:val="00AB39AD"/>
    <w:rsid w:val="00B27DF4"/>
    <w:rsid w:val="00B51020"/>
    <w:rsid w:val="00B943AB"/>
    <w:rsid w:val="00BB79B5"/>
    <w:rsid w:val="00C05383"/>
    <w:rsid w:val="00C31FCC"/>
    <w:rsid w:val="00C42177"/>
    <w:rsid w:val="00C472F8"/>
    <w:rsid w:val="00C66AB7"/>
    <w:rsid w:val="00C73F8C"/>
    <w:rsid w:val="00C90C4F"/>
    <w:rsid w:val="00C9341F"/>
    <w:rsid w:val="00CB0366"/>
    <w:rsid w:val="00CC25A4"/>
    <w:rsid w:val="00CD639D"/>
    <w:rsid w:val="00CE215B"/>
    <w:rsid w:val="00D2643F"/>
    <w:rsid w:val="00D4157A"/>
    <w:rsid w:val="00D4202B"/>
    <w:rsid w:val="00D76ED7"/>
    <w:rsid w:val="00D95D7D"/>
    <w:rsid w:val="00DC6E8C"/>
    <w:rsid w:val="00DC7374"/>
    <w:rsid w:val="00DE13DC"/>
    <w:rsid w:val="00DF29A5"/>
    <w:rsid w:val="00E25491"/>
    <w:rsid w:val="00F05B09"/>
    <w:rsid w:val="00F42097"/>
    <w:rsid w:val="00FB542B"/>
    <w:rsid w:val="00FB61E0"/>
    <w:rsid w:val="00FC4D4F"/>
    <w:rsid w:val="00FD2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7AF4CF"/>
  <w15:docId w15:val="{3F475901-BBEE-45AE-88D8-4FB7D9A67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EF44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44EC"/>
  </w:style>
  <w:style w:type="paragraph" w:styleId="Footer">
    <w:name w:val="footer"/>
    <w:basedOn w:val="Normal"/>
    <w:link w:val="FooterChar"/>
    <w:uiPriority w:val="99"/>
    <w:unhideWhenUsed/>
    <w:rsid w:val="00EF44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44EC"/>
  </w:style>
  <w:style w:type="paragraph" w:styleId="ListParagraph">
    <w:name w:val="List Paragraph"/>
    <w:basedOn w:val="Normal"/>
    <w:uiPriority w:val="34"/>
    <w:qFormat/>
    <w:rsid w:val="00EA3938"/>
    <w:pPr>
      <w:ind w:left="720"/>
      <w:contextualSpacing/>
    </w:pPr>
  </w:style>
  <w:style w:type="table" w:styleId="TableGrid">
    <w:name w:val="Table Grid"/>
    <w:basedOn w:val="TableNormal"/>
    <w:uiPriority w:val="59"/>
    <w:rsid w:val="00EA39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39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938"/>
    <w:rPr>
      <w:rFonts w:ascii="Tahoma" w:hAnsi="Tahoma" w:cs="Angsana New"/>
      <w:sz w:val="16"/>
      <w:szCs w:val="20"/>
    </w:rPr>
  </w:style>
  <w:style w:type="character" w:customStyle="1" w:styleId="style631">
    <w:name w:val="style631"/>
    <w:rsid w:val="00D85685"/>
    <w:rPr>
      <w:rFonts w:ascii="Tahoma" w:hAnsi="Tahoma" w:cs="Tahoma" w:hint="default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A672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7B82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A1678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82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621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6213B"/>
    <w:rPr>
      <w:rFonts w:ascii="Courier New" w:eastAsia="Times New Roman" w:hAnsi="Courier New" w:cs="Courier New"/>
      <w:sz w:val="20"/>
      <w:szCs w:val="20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9" Type="http://schemas.openxmlformats.org/officeDocument/2006/relationships/image" Target="media/image29.jpeg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gif"/><Relationship Id="rId29" Type="http://schemas.openxmlformats.org/officeDocument/2006/relationships/image" Target="media/image17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image" Target="media/image27.jp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image" Target="media/image160.jpeg"/><Relationship Id="rId36" Type="http://schemas.openxmlformats.org/officeDocument/2006/relationships/image" Target="media/image26.jp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0.jpg"/><Relationship Id="rId35" Type="http://schemas.openxmlformats.org/officeDocument/2006/relationships/image" Target="media/image25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3.jpeg"/><Relationship Id="rId38" Type="http://schemas.openxmlformats.org/officeDocument/2006/relationships/image" Target="media/image28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k4PWNe8ppNkPAJAeHI5YcEqSJg==">CgMxLjAyCGguZ2pkZ3hzMgloLjMwajB6bGw4AHIhMUVHaXc4MHF4a2trdTVTZkFIOWVVbTgwX0lDX0FHclJl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B007FCC-1F93-4178-B9B3-B593CF75D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2435</Words>
  <Characters>13884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brio204</dc:creator>
  <cp:lastModifiedBy>WINDOWS 10</cp:lastModifiedBy>
  <cp:revision>3</cp:revision>
  <cp:lastPrinted>2024-06-05T03:19:00Z</cp:lastPrinted>
  <dcterms:created xsi:type="dcterms:W3CDTF">2024-06-05T03:16:00Z</dcterms:created>
  <dcterms:modified xsi:type="dcterms:W3CDTF">2024-06-05T03:19:00Z</dcterms:modified>
</cp:coreProperties>
</file>