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ECDFF5"/>
  <w:body>
    <w:p w14:paraId="622A1760" w14:textId="77777777" w:rsidR="00A9229E" w:rsidRPr="00BE5B47" w:rsidRDefault="00A9229E" w:rsidP="00A35666">
      <w:pPr>
        <w:rPr>
          <w:rFonts w:ascii="TH Sarabun New" w:hAnsi="TH Sarabun New" w:cs="TH Sarabun New" w:hint="cs"/>
          <w:noProof/>
          <w:sz w:val="32"/>
          <w:szCs w:val="32"/>
          <w:cs/>
        </w:rPr>
      </w:pPr>
      <w:bookmarkStart w:id="0" w:name="_Hlk143539262"/>
      <w:bookmarkEnd w:id="0"/>
    </w:p>
    <w:p w14:paraId="03CFA774" w14:textId="77777777" w:rsidR="000C5A89" w:rsidRDefault="000C5A89" w:rsidP="00A35666">
      <w:pPr>
        <w:rPr>
          <w:rFonts w:ascii="TH Sarabun New" w:hAnsi="TH Sarabun New" w:cs="TH Sarabun New"/>
          <w:noProof/>
          <w:sz w:val="32"/>
          <w:szCs w:val="32"/>
        </w:rPr>
      </w:pPr>
    </w:p>
    <w:p w14:paraId="5057BDFE" w14:textId="77777777" w:rsidR="007207C1" w:rsidRDefault="007207C1" w:rsidP="00A35666">
      <w:pPr>
        <w:rPr>
          <w:rFonts w:ascii="TH Sarabun New" w:hAnsi="TH Sarabun New" w:cs="TH Sarabun New"/>
          <w:noProof/>
          <w:sz w:val="32"/>
          <w:szCs w:val="32"/>
        </w:rPr>
      </w:pPr>
    </w:p>
    <w:p w14:paraId="5120A399" w14:textId="77777777" w:rsidR="007207C1" w:rsidRDefault="007207C1" w:rsidP="00A35666">
      <w:pPr>
        <w:rPr>
          <w:rFonts w:ascii="TH Sarabun New" w:hAnsi="TH Sarabun New" w:cs="TH Sarabun New"/>
          <w:noProof/>
          <w:sz w:val="32"/>
          <w:szCs w:val="32"/>
        </w:rPr>
      </w:pPr>
    </w:p>
    <w:p w14:paraId="6C30F4C1" w14:textId="77777777" w:rsidR="007207C1" w:rsidRDefault="007207C1" w:rsidP="00A35666">
      <w:pPr>
        <w:rPr>
          <w:rFonts w:ascii="TH Sarabun New" w:hAnsi="TH Sarabun New" w:cs="TH Sarabun New"/>
          <w:noProof/>
          <w:sz w:val="32"/>
          <w:szCs w:val="32"/>
        </w:rPr>
      </w:pPr>
    </w:p>
    <w:p w14:paraId="2D2A7797" w14:textId="77777777" w:rsidR="007207C1" w:rsidRDefault="007207C1" w:rsidP="00A35666">
      <w:pPr>
        <w:rPr>
          <w:rFonts w:ascii="TH Sarabun New" w:hAnsi="TH Sarabun New" w:cs="TH Sarabun New"/>
          <w:noProof/>
          <w:sz w:val="32"/>
          <w:szCs w:val="32"/>
        </w:rPr>
      </w:pPr>
    </w:p>
    <w:p w14:paraId="513AAFD9" w14:textId="77777777" w:rsidR="000C5A89" w:rsidRDefault="000C5A89" w:rsidP="00A35666">
      <w:pPr>
        <w:rPr>
          <w:rFonts w:ascii="TH Sarabun New" w:hAnsi="TH Sarabun New" w:cs="TH Sarabun New"/>
          <w:noProof/>
          <w:sz w:val="32"/>
          <w:szCs w:val="32"/>
          <w:cs/>
        </w:rPr>
      </w:pPr>
    </w:p>
    <w:p w14:paraId="5379096C" w14:textId="2B9F286B" w:rsidR="000C5A89" w:rsidRPr="007207C1" w:rsidRDefault="006F6309" w:rsidP="007207C1">
      <w:pPr>
        <w:rPr>
          <w:rFonts w:ascii="TH Sarabun New" w:hAnsi="TH Sarabun New" w:cs="TH Sarabun New"/>
          <w:noProof/>
          <w:sz w:val="32"/>
          <w:szCs w:val="32"/>
          <w:cs/>
        </w:rPr>
        <w:sectPr w:rsidR="000C5A89" w:rsidRPr="007207C1" w:rsidSect="000C5A89">
          <w:pgSz w:w="11907" w:h="16840" w:code="9"/>
          <w:pgMar w:top="0" w:right="288" w:bottom="173" w:left="288" w:header="634" w:footer="0" w:gutter="0"/>
          <w:cols w:num="2" w:space="720"/>
          <w:docGrid w:linePitch="381"/>
        </w:sectPr>
      </w:pPr>
      <w:r>
        <w:rPr>
          <w:rFonts w:ascii="TH Sarabun New" w:hAnsi="TH Sarabun New" w:cs="TH Sarabun New"/>
          <w:noProof/>
          <w:sz w:val="32"/>
          <w:szCs w:val="32"/>
          <w:lang w:val="th-TH"/>
        </w:rPr>
        <w:drawing>
          <wp:inline distT="0" distB="0" distL="0" distR="0" wp14:anchorId="13DE5B47" wp14:editId="5BE2BBA3">
            <wp:extent cx="7223932" cy="722393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932" cy="722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6DA96" w14:textId="7D06DD32" w:rsidR="000C5A89" w:rsidRDefault="00D37BD5" w:rsidP="00470F2E">
      <w:pPr>
        <w:spacing w:line="20" w:lineRule="atLeast"/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/>
          <w:noProof/>
          <w:szCs w:val="24"/>
        </w:rPr>
        <w:lastRenderedPageBreak/>
        <w:drawing>
          <wp:anchor distT="0" distB="0" distL="114300" distR="114300" simplePos="0" relativeHeight="251750912" behindDoc="0" locked="0" layoutInCell="1" allowOverlap="1" wp14:anchorId="5A843F53" wp14:editId="5F3BC51A">
            <wp:simplePos x="0" y="0"/>
            <wp:positionH relativeFrom="column">
              <wp:posOffset>-38331</wp:posOffset>
            </wp:positionH>
            <wp:positionV relativeFrom="paragraph">
              <wp:posOffset>213995</wp:posOffset>
            </wp:positionV>
            <wp:extent cx="7100397" cy="1903730"/>
            <wp:effectExtent l="0" t="0" r="571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0397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D9A">
        <w:rPr>
          <w:noProof/>
        </w:rPr>
        <w:drawing>
          <wp:anchor distT="0" distB="0" distL="114300" distR="114300" simplePos="0" relativeHeight="251749888" behindDoc="0" locked="0" layoutInCell="1" allowOverlap="1" wp14:anchorId="0ECCE3A2" wp14:editId="0B60C400">
            <wp:simplePos x="0" y="0"/>
            <wp:positionH relativeFrom="column">
              <wp:posOffset>2351405</wp:posOffset>
            </wp:positionH>
            <wp:positionV relativeFrom="paragraph">
              <wp:posOffset>1854835</wp:posOffset>
            </wp:positionV>
            <wp:extent cx="2315845" cy="1917700"/>
            <wp:effectExtent l="38100" t="38100" r="46355" b="82550"/>
            <wp:wrapNone/>
            <wp:docPr id="1688048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04890" name="Picture 2"/>
                    <pic:cNvPicPr>
                      <a:picLocks noChangeAspect="1"/>
                    </pic:cNvPicPr>
                  </pic:nvPicPr>
                  <pic:blipFill>
                    <a:blip r:embed="rId1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771" r="9771"/>
                    <a:stretch>
                      <a:fillRect/>
                    </a:stretch>
                  </pic:blipFill>
                  <pic:spPr>
                    <a:xfrm>
                      <a:off x="0" y="0"/>
                      <a:ext cx="2315845" cy="1917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50800" dir="5400000" sx="200000" sy="200000" algn="ctr" rotWithShape="0">
                        <a:srgbClr val="000000">
                          <a:alpha val="0"/>
                        </a:srgbClr>
                      </a:outerShdw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62F98">
        <w:rPr>
          <w:noProof/>
        </w:rPr>
        <w:drawing>
          <wp:anchor distT="0" distB="0" distL="114300" distR="114300" simplePos="0" relativeHeight="251747840" behindDoc="0" locked="0" layoutInCell="1" allowOverlap="1" wp14:anchorId="10EFE85B" wp14:editId="3824930A">
            <wp:simplePos x="0" y="0"/>
            <wp:positionH relativeFrom="column">
              <wp:posOffset>4744720</wp:posOffset>
            </wp:positionH>
            <wp:positionV relativeFrom="paragraph">
              <wp:posOffset>1859280</wp:posOffset>
            </wp:positionV>
            <wp:extent cx="2343150" cy="1917700"/>
            <wp:effectExtent l="38100" t="38100" r="38100" b="82550"/>
            <wp:wrapNone/>
            <wp:docPr id="20511732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173223" name="Picture 6"/>
                    <pic:cNvPicPr>
                      <a:picLocks noChangeAspect="1"/>
                    </pic:cNvPicPr>
                  </pic:nvPicPr>
                  <pic:blipFill>
                    <a:blip r:embed="rId12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726" r="9726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17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50800" dir="5400000" sx="200000" sy="200000" algn="ctr" rotWithShape="0">
                        <a:srgbClr val="000000">
                          <a:alpha val="0"/>
                        </a:srgbClr>
                      </a:outerShdw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129C7">
        <w:rPr>
          <w:noProof/>
        </w:rPr>
        <w:drawing>
          <wp:anchor distT="0" distB="0" distL="114300" distR="114300" simplePos="0" relativeHeight="251748864" behindDoc="0" locked="0" layoutInCell="1" allowOverlap="1" wp14:anchorId="622C7C22" wp14:editId="6E29CB69">
            <wp:simplePos x="0" y="0"/>
            <wp:positionH relativeFrom="column">
              <wp:posOffset>-46355</wp:posOffset>
            </wp:positionH>
            <wp:positionV relativeFrom="paragraph">
              <wp:posOffset>1860550</wp:posOffset>
            </wp:positionV>
            <wp:extent cx="2315845" cy="1917700"/>
            <wp:effectExtent l="38100" t="38100" r="46355" b="82550"/>
            <wp:wrapNone/>
            <wp:docPr id="8419435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943597" name="Picture 1"/>
                    <pic:cNvPicPr>
                      <a:picLocks noChangeAspect="1"/>
                    </pic:cNvPicPr>
                  </pic:nvPicPr>
                  <pic:blipFill>
                    <a:blip r:embed="rId14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685" r="9685"/>
                    <a:stretch>
                      <a:fillRect/>
                    </a:stretch>
                  </pic:blipFill>
                  <pic:spPr>
                    <a:xfrm>
                      <a:off x="0" y="0"/>
                      <a:ext cx="2315845" cy="1917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50800" dir="5400000" sx="200000" sy="200000" algn="ctr" rotWithShape="0">
                        <a:srgbClr val="000000">
                          <a:alpha val="0"/>
                        </a:srgbClr>
                      </a:outerShdw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1E0C5302" w14:textId="58901D41" w:rsidR="000C5A89" w:rsidRDefault="007D4A92" w:rsidP="007D4A92">
      <w:pPr>
        <w:tabs>
          <w:tab w:val="left" w:pos="1290"/>
        </w:tabs>
        <w:spacing w:line="20" w:lineRule="atLeast"/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/>
          <w:szCs w:val="24"/>
          <w:cs/>
        </w:rPr>
        <w:tab/>
      </w:r>
    </w:p>
    <w:p w14:paraId="59D93523" w14:textId="4B71019A" w:rsidR="000C5A89" w:rsidRPr="00365C33" w:rsidRDefault="00343D53" w:rsidP="007D4A92">
      <w:pPr>
        <w:tabs>
          <w:tab w:val="left" w:pos="6495"/>
          <w:tab w:val="left" w:pos="9075"/>
        </w:tabs>
        <w:spacing w:line="20" w:lineRule="atLeast"/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/>
          <w:szCs w:val="24"/>
          <w:cs/>
        </w:rPr>
        <w:tab/>
      </w:r>
      <w:r w:rsidR="007D4A92">
        <w:rPr>
          <w:rFonts w:ascii="TH SarabunPSK" w:hAnsi="TH SarabunPSK" w:cs="TH SarabunPSK"/>
          <w:szCs w:val="24"/>
          <w:cs/>
        </w:rPr>
        <w:tab/>
      </w:r>
    </w:p>
    <w:p w14:paraId="7CD86F81" w14:textId="6CA0314C" w:rsidR="000C5A89" w:rsidRPr="00365C33" w:rsidRDefault="007D4A92" w:rsidP="007D4A92">
      <w:pPr>
        <w:tabs>
          <w:tab w:val="left" w:pos="1635"/>
          <w:tab w:val="left" w:pos="4740"/>
          <w:tab w:val="left" w:pos="8220"/>
        </w:tabs>
        <w:spacing w:line="20" w:lineRule="atLeast"/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/>
          <w:szCs w:val="24"/>
          <w:cs/>
        </w:rPr>
        <w:tab/>
      </w:r>
      <w:r>
        <w:rPr>
          <w:rFonts w:ascii="TH SarabunPSK" w:hAnsi="TH SarabunPSK" w:cs="TH SarabunPSK"/>
          <w:szCs w:val="24"/>
          <w:cs/>
        </w:rPr>
        <w:tab/>
      </w:r>
      <w:r>
        <w:rPr>
          <w:rFonts w:ascii="TH SarabunPSK" w:hAnsi="TH SarabunPSK" w:cs="TH SarabunPSK"/>
          <w:szCs w:val="24"/>
          <w:cs/>
        </w:rPr>
        <w:tab/>
      </w:r>
    </w:p>
    <w:p w14:paraId="163AA85E" w14:textId="77777777" w:rsidR="000C5A89" w:rsidRPr="00365C33" w:rsidRDefault="000C5A89" w:rsidP="000C5A89">
      <w:pPr>
        <w:spacing w:line="20" w:lineRule="atLeast"/>
        <w:rPr>
          <w:rFonts w:ascii="TH SarabunPSK" w:hAnsi="TH SarabunPSK" w:cs="TH SarabunPSK"/>
          <w:szCs w:val="24"/>
        </w:rPr>
      </w:pPr>
    </w:p>
    <w:p w14:paraId="6359E567" w14:textId="77777777" w:rsidR="000C5A89" w:rsidRPr="00365C33" w:rsidRDefault="000C5A89" w:rsidP="003367B4">
      <w:pPr>
        <w:spacing w:line="20" w:lineRule="atLeast"/>
        <w:jc w:val="center"/>
        <w:rPr>
          <w:rFonts w:ascii="TH SarabunPSK" w:hAnsi="TH SarabunPSK" w:cs="TH SarabunPSK"/>
          <w:szCs w:val="24"/>
        </w:rPr>
      </w:pPr>
    </w:p>
    <w:p w14:paraId="0AC296A9" w14:textId="4F89EDF7" w:rsidR="000C5A89" w:rsidRPr="00365C33" w:rsidRDefault="001A028D" w:rsidP="001A028D">
      <w:pPr>
        <w:tabs>
          <w:tab w:val="left" w:pos="6210"/>
        </w:tabs>
        <w:spacing w:line="20" w:lineRule="atLeast"/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/>
          <w:szCs w:val="24"/>
        </w:rPr>
        <w:tab/>
      </w:r>
    </w:p>
    <w:p w14:paraId="661A76A2" w14:textId="0337CF26" w:rsidR="000C5A89" w:rsidRDefault="001A028D" w:rsidP="001A028D">
      <w:pPr>
        <w:tabs>
          <w:tab w:val="left" w:pos="4950"/>
        </w:tabs>
        <w:spacing w:line="20" w:lineRule="atLeast"/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/>
          <w:szCs w:val="24"/>
        </w:rPr>
        <w:tab/>
      </w:r>
    </w:p>
    <w:p w14:paraId="66C43339" w14:textId="77777777" w:rsidR="00D16C08" w:rsidRDefault="00D16C08" w:rsidP="001A028D">
      <w:pPr>
        <w:tabs>
          <w:tab w:val="left" w:pos="4950"/>
        </w:tabs>
        <w:spacing w:line="20" w:lineRule="atLeast"/>
        <w:rPr>
          <w:rFonts w:ascii="TH SarabunPSK" w:hAnsi="TH SarabunPSK" w:cs="TH SarabunPSK"/>
          <w:szCs w:val="24"/>
        </w:rPr>
      </w:pPr>
    </w:p>
    <w:p w14:paraId="369D1E15" w14:textId="77777777" w:rsidR="00D16C08" w:rsidRPr="00365C33" w:rsidRDefault="00D16C08" w:rsidP="001A028D">
      <w:pPr>
        <w:tabs>
          <w:tab w:val="left" w:pos="4950"/>
        </w:tabs>
        <w:spacing w:line="20" w:lineRule="atLeast"/>
        <w:rPr>
          <w:rFonts w:ascii="TH SarabunPSK" w:hAnsi="TH SarabunPSK" w:cs="TH SarabunPSK"/>
          <w:szCs w:val="24"/>
        </w:rPr>
      </w:pPr>
    </w:p>
    <w:tbl>
      <w:tblPr>
        <w:tblpPr w:leftFromText="180" w:rightFromText="180" w:vertAnchor="text" w:horzAnchor="margin" w:tblpY="3296"/>
        <w:tblW w:w="11108" w:type="dxa"/>
        <w:tblBorders>
          <w:top w:val="single" w:sz="8" w:space="0" w:color="69B4FF"/>
          <w:left w:val="single" w:sz="8" w:space="0" w:color="69B4FF"/>
          <w:bottom w:val="single" w:sz="8" w:space="0" w:color="FFFFFF"/>
          <w:right w:val="single" w:sz="8" w:space="0" w:color="69B4FF"/>
          <w:insideH w:val="single" w:sz="8" w:space="0" w:color="FFFFFF"/>
          <w:insideV w:val="single" w:sz="8" w:space="0" w:color="FFFFFF"/>
        </w:tblBorders>
        <w:tblLook w:val="04A0" w:firstRow="1" w:lastRow="0" w:firstColumn="1" w:lastColumn="0" w:noHBand="0" w:noVBand="1"/>
      </w:tblPr>
      <w:tblGrid>
        <w:gridCol w:w="568"/>
        <w:gridCol w:w="5062"/>
        <w:gridCol w:w="826"/>
        <w:gridCol w:w="990"/>
        <w:gridCol w:w="1187"/>
        <w:gridCol w:w="2475"/>
      </w:tblGrid>
      <w:tr w:rsidR="00E200FA" w:rsidRPr="00BB45F1" w14:paraId="4538D652" w14:textId="77777777" w:rsidTr="00625263">
        <w:trPr>
          <w:trHeight w:val="724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7030A0"/>
            <w:vAlign w:val="center"/>
          </w:tcPr>
          <w:p w14:paraId="6B6474AB" w14:textId="77777777" w:rsidR="00E200FA" w:rsidRPr="005931B8" w:rsidRDefault="00E200FA" w:rsidP="006E54DC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5931B8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วันที่</w:t>
            </w:r>
          </w:p>
        </w:tc>
        <w:tc>
          <w:tcPr>
            <w:tcW w:w="5062" w:type="dxa"/>
            <w:tcBorders>
              <w:top w:val="nil"/>
              <w:left w:val="nil"/>
              <w:bottom w:val="nil"/>
              <w:right w:val="nil"/>
            </w:tcBorders>
            <w:shd w:val="clear" w:color="auto" w:fill="7030A0"/>
            <w:vAlign w:val="center"/>
          </w:tcPr>
          <w:p w14:paraId="07DCB9B0" w14:textId="77777777" w:rsidR="00E200FA" w:rsidRPr="005931B8" w:rsidRDefault="00E200FA" w:rsidP="006E54DC">
            <w:pPr>
              <w:pStyle w:val="NoSpacing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5931B8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โปรแกรมทัวร์</w:t>
            </w:r>
          </w:p>
        </w:tc>
        <w:tc>
          <w:tcPr>
            <w:tcW w:w="30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7030A0"/>
            <w:vAlign w:val="center"/>
          </w:tcPr>
          <w:p w14:paraId="39CC4844" w14:textId="77777777" w:rsidR="00E200FA" w:rsidRPr="005931B8" w:rsidRDefault="00E200FA" w:rsidP="006E54DC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5931B8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เช้า           เที่ยง           เย็น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7030A0"/>
            <w:vAlign w:val="center"/>
          </w:tcPr>
          <w:p w14:paraId="6CFD1C70" w14:textId="77777777" w:rsidR="00E200FA" w:rsidRPr="005931B8" w:rsidRDefault="00E200FA" w:rsidP="006E54DC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5931B8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โรงแรม</w:t>
            </w:r>
          </w:p>
        </w:tc>
      </w:tr>
      <w:tr w:rsidR="00E200FA" w:rsidRPr="0080576A" w14:paraId="6B4AA781" w14:textId="77777777" w:rsidTr="00D46659">
        <w:trPr>
          <w:trHeight w:val="1263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082D557" w14:textId="77777777" w:rsidR="00E200FA" w:rsidRPr="004249E7" w:rsidRDefault="00E200FA" w:rsidP="006E54DC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color w:val="3B3838"/>
                <w:sz w:val="28"/>
              </w:rPr>
            </w:pPr>
            <w:r w:rsidRPr="004249E7">
              <w:rPr>
                <w:rFonts w:ascii="TH SarabunPSK" w:hAnsi="TH SarabunPSK" w:cs="TH SarabunPSK" w:hint="cs"/>
                <w:color w:val="3B3838"/>
                <w:sz w:val="28"/>
                <w:cs/>
              </w:rPr>
              <w:t>1</w:t>
            </w:r>
          </w:p>
        </w:tc>
        <w:tc>
          <w:tcPr>
            <w:tcW w:w="50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63F445F" w14:textId="70D97ECA" w:rsidR="00E200FA" w:rsidRPr="009C6277" w:rsidRDefault="00E200FA" w:rsidP="006E54DC">
            <w:pPr>
              <w:spacing w:line="20" w:lineRule="atLeast"/>
              <w:jc w:val="thaiDistribute"/>
              <w:rPr>
                <w:rFonts w:ascii="TH SarabunPSK" w:hAnsi="TH SarabunPSK" w:cs="TH SarabunPSK"/>
                <w:color w:val="3B3838"/>
                <w:sz w:val="28"/>
                <w:cs/>
              </w:rPr>
            </w:pPr>
            <w:bookmarkStart w:id="1" w:name="_Hlk143531587"/>
            <w:r w:rsidRPr="009C6277">
              <w:rPr>
                <w:rFonts w:ascii="TH SarabunPSK" w:hAnsi="TH SarabunPSK" w:cs="TH SarabunPSK"/>
                <w:color w:val="3B3838"/>
                <w:sz w:val="28"/>
                <w:cs/>
              </w:rPr>
              <w:t>สนามบินสุวรรณภูมิ – สนามบินนานาชาติฮ่องกง</w:t>
            </w:r>
            <w:r w:rsidRPr="009C6277">
              <w:rPr>
                <w:rFonts w:ascii="TH SarabunPSK" w:hAnsi="TH SarabunPSK" w:cs="TH SarabunPSK" w:hint="cs"/>
                <w:color w:val="3B3838"/>
                <w:sz w:val="28"/>
                <w:cs/>
              </w:rPr>
              <w:t xml:space="preserve"> </w:t>
            </w:r>
            <w:r w:rsidRPr="009C6277">
              <w:rPr>
                <w:rFonts w:ascii="TH SarabunPSK" w:hAnsi="TH SarabunPSK" w:cs="TH SarabunPSK"/>
                <w:color w:val="3B3838"/>
                <w:sz w:val="28"/>
                <w:cs/>
              </w:rPr>
              <w:t>–</w:t>
            </w:r>
            <w:r w:rsidRPr="009C6277">
              <w:rPr>
                <w:rFonts w:ascii="TH SarabunPSK" w:hAnsi="TH SarabunPSK" w:cs="TH SarabunPSK" w:hint="cs"/>
                <w:color w:val="3B3838"/>
                <w:sz w:val="28"/>
                <w:cs/>
              </w:rPr>
              <w:t xml:space="preserve"> </w:t>
            </w:r>
            <w:r w:rsidRPr="009C6277">
              <w:rPr>
                <w:rFonts w:ascii="TH SarabunPSK" w:hAnsi="TH SarabunPSK" w:cs="TH SarabunPSK"/>
                <w:color w:val="3B3838"/>
                <w:sz w:val="28"/>
                <w:cs/>
              </w:rPr>
              <w:t xml:space="preserve">นั่งกระเช้านองปิง – วัดโป่วหลิน – นมัสการพระใหญ่เทียนถาน – หมู่บ้านวัฒนธรรมนองปิง – ห้างซิตี้เกต </w:t>
            </w:r>
            <w:proofErr w:type="spellStart"/>
            <w:r w:rsidRPr="009C6277">
              <w:rPr>
                <w:rFonts w:ascii="TH SarabunPSK" w:hAnsi="TH SarabunPSK" w:cs="TH SarabunPSK"/>
                <w:color w:val="3B3838"/>
                <w:sz w:val="28"/>
                <w:cs/>
              </w:rPr>
              <w:t>เอาท์เล็ท</w:t>
            </w:r>
            <w:bookmarkEnd w:id="1"/>
            <w:proofErr w:type="spellEnd"/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2EBB37" w14:textId="7FCFD322" w:rsidR="00E200FA" w:rsidRPr="001A56F5" w:rsidRDefault="00AB3AF4" w:rsidP="006E54DC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sz w:val="28"/>
              </w:rPr>
            </w:pPr>
            <w:r w:rsidRPr="006E078F">
              <w:rPr>
                <w:rFonts w:ascii="TH SarabunPSK" w:hAnsi="TH SarabunPSK" w:cs="TH SarabunPSK" w:hint="cs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62E3C326" wp14:editId="56C27620">
                  <wp:extent cx="167005" cy="167005"/>
                  <wp:effectExtent l="0" t="0" r="4445" b="4445"/>
                  <wp:docPr id="235668823" name="Picture 235668823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005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D10A7D" w14:textId="7435ADBD" w:rsidR="00E200FA" w:rsidRPr="001A56F5" w:rsidRDefault="00E61D64" w:rsidP="006E54DC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sz w:val="28"/>
              </w:rPr>
            </w:pPr>
            <w:r w:rsidRPr="00F76880"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A5732FB" wp14:editId="0E4BA2D3">
                  <wp:extent cx="142875" cy="142875"/>
                  <wp:effectExtent l="0" t="0" r="0" b="0"/>
                  <wp:docPr id="811131779" name="Picture 811131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8C51A0" w14:textId="6EAFFF18" w:rsidR="00E200FA" w:rsidRPr="00F60814" w:rsidRDefault="00F60814" w:rsidP="006E54DC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60814">
              <w:rPr>
                <w:rFonts w:ascii="TH SarabunPSK" w:hAnsi="TH SarabunPSK" w:cs="TH SarabunPSK" w:hint="cs"/>
                <w:b/>
                <w:bCs/>
                <w:noProof/>
                <w:sz w:val="28"/>
                <w:cs/>
              </w:rPr>
              <w:t>ห่านย่าง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6D4BB0B" w14:textId="77777777" w:rsidR="00E61D64" w:rsidRDefault="00E61D64" w:rsidP="006E54DC">
            <w:pPr>
              <w:pStyle w:val="NoSpacing"/>
              <w:spacing w:line="20" w:lineRule="atLeast"/>
              <w:jc w:val="center"/>
              <w:rPr>
                <w:rFonts w:ascii="TH SarabunPSK" w:hAnsi="TH SarabunPSK" w:cs="TH SarabunPSK"/>
                <w:color w:val="3B3838"/>
                <w:sz w:val="28"/>
              </w:rPr>
            </w:pPr>
            <w:r>
              <w:rPr>
                <w:rFonts w:ascii="TH SarabunPSK" w:hAnsi="TH SarabunPSK" w:cs="TH SarabunPSK"/>
                <w:color w:val="3B3838"/>
                <w:sz w:val="28"/>
              </w:rPr>
              <w:t>LARGO HOTEL</w:t>
            </w:r>
          </w:p>
          <w:p w14:paraId="3F243679" w14:textId="1B1E7D95" w:rsidR="00E200FA" w:rsidRPr="008A59E3" w:rsidRDefault="00E200FA" w:rsidP="006E54DC">
            <w:pPr>
              <w:pStyle w:val="NoSpacing"/>
              <w:spacing w:line="20" w:lineRule="atLeast"/>
              <w:jc w:val="center"/>
              <w:rPr>
                <w:rFonts w:ascii="TH SarabunPSK" w:hAnsi="TH SarabunPSK" w:cs="TH SarabunPSK"/>
                <w:color w:val="3B3838"/>
                <w:sz w:val="28"/>
              </w:rPr>
            </w:pPr>
            <w:r w:rsidRPr="00681266">
              <w:rPr>
                <w:rFonts w:ascii="TH SarabunPSK" w:hAnsi="TH SarabunPSK" w:cs="TH SarabunPSK"/>
                <w:color w:val="3B3838"/>
                <w:sz w:val="28"/>
              </w:rPr>
              <w:t xml:space="preserve"> </w:t>
            </w:r>
            <w:r w:rsidRPr="001A56F5">
              <w:rPr>
                <w:rFonts w:ascii="TH SarabunPSK" w:hAnsi="TH SarabunPSK" w:cs="TH SarabunPSK" w:hint="cs"/>
                <w:color w:val="3B3838"/>
                <w:sz w:val="28"/>
                <w:cs/>
              </w:rPr>
              <w:t xml:space="preserve">หรือเทียบเท่า </w:t>
            </w:r>
            <w:r w:rsidRPr="001A56F5">
              <w:rPr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42DC062E" wp14:editId="0DE5E13D">
                      <wp:extent cx="47061" cy="45085"/>
                      <wp:effectExtent l="19050" t="38100" r="29210" b="31115"/>
                      <wp:docPr id="57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0F301C2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1A56F5">
              <w:rPr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46FEA26C" wp14:editId="31A9EB18">
                      <wp:extent cx="47061" cy="45085"/>
                      <wp:effectExtent l="19050" t="38100" r="29210" b="31115"/>
                      <wp:docPr id="51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0927DFC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1A56F5">
              <w:rPr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5EACB3BC" wp14:editId="22782018">
                      <wp:extent cx="47061" cy="45085"/>
                      <wp:effectExtent l="19050" t="38100" r="29210" b="31115"/>
                      <wp:docPr id="55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4092914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E200FA" w:rsidRPr="0080576A" w14:paraId="6B22A2E0" w14:textId="77777777" w:rsidTr="00625263">
        <w:trPr>
          <w:trHeight w:val="994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09011E" w14:textId="77777777" w:rsidR="00E200FA" w:rsidRPr="004249E7" w:rsidRDefault="00E200FA" w:rsidP="006E54DC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color w:val="3B3838"/>
                <w:sz w:val="28"/>
              </w:rPr>
            </w:pPr>
            <w:r w:rsidRPr="004249E7">
              <w:rPr>
                <w:rFonts w:ascii="TH SarabunPSK" w:hAnsi="TH SarabunPSK" w:cs="TH SarabunPSK" w:hint="cs"/>
                <w:color w:val="3B3838"/>
                <w:sz w:val="28"/>
                <w:cs/>
              </w:rPr>
              <w:t>2</w:t>
            </w:r>
          </w:p>
        </w:tc>
        <w:tc>
          <w:tcPr>
            <w:tcW w:w="5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7DD18F" w14:textId="70790EC6" w:rsidR="00E200FA" w:rsidRPr="009C6277" w:rsidRDefault="00595087" w:rsidP="005D6BE4">
            <w:pPr>
              <w:spacing w:line="20" w:lineRule="atLeast"/>
              <w:jc w:val="thaiDistribute"/>
              <w:rPr>
                <w:rFonts w:ascii="TH SarabunPSK" w:hAnsi="TH SarabunPSK" w:cs="TH SarabunPSK"/>
                <w:color w:val="3B3838"/>
                <w:sz w:val="28"/>
                <w:cs/>
              </w:rPr>
            </w:pPr>
            <w:r w:rsidRPr="00595087">
              <w:rPr>
                <w:rFonts w:ascii="TH SarabunPSK" w:hAnsi="TH SarabunPSK" w:cs="TH SarabunPSK"/>
                <w:color w:val="3B3838"/>
                <w:sz w:val="28"/>
                <w:cs/>
              </w:rPr>
              <w:t xml:space="preserve">อิสระท่องเที่ยวตามอัธยาศัย (เลือกเที่ยวซื้อทัวร์ฮ่องกงดิสนีย์แลนด์ หรือ </w:t>
            </w:r>
            <w:proofErr w:type="spellStart"/>
            <w:r w:rsidRPr="00595087">
              <w:rPr>
                <w:rFonts w:ascii="TH SarabunPSK" w:hAnsi="TH SarabunPSK" w:cs="TH SarabunPSK"/>
                <w:color w:val="3B3838"/>
                <w:sz w:val="28"/>
                <w:cs/>
              </w:rPr>
              <w:t>ช้</w:t>
            </w:r>
            <w:proofErr w:type="spellEnd"/>
            <w:r w:rsidRPr="00595087">
              <w:rPr>
                <w:rFonts w:ascii="TH SarabunPSK" w:hAnsi="TH SarabunPSK" w:cs="TH SarabunPSK"/>
                <w:color w:val="3B3838"/>
                <w:sz w:val="28"/>
                <w:cs/>
              </w:rPr>
              <w:t>อปปิ้ง)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DD50AA" w14:textId="455FEF60" w:rsidR="00E200FA" w:rsidRPr="001A56F5" w:rsidRDefault="00E61D64" w:rsidP="006E54DC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sz w:val="28"/>
              </w:rPr>
            </w:pPr>
            <w:r w:rsidRPr="00F76880"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C6EFE1C" wp14:editId="19172F8C">
                  <wp:extent cx="142875" cy="142875"/>
                  <wp:effectExtent l="0" t="0" r="0" b="0"/>
                  <wp:docPr id="1104315923" name="Picture 1104315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6C4AF3" w14:textId="66CE6B2C" w:rsidR="00E200FA" w:rsidRPr="001A56F5" w:rsidRDefault="00E61D64" w:rsidP="006E54DC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sz w:val="28"/>
              </w:rPr>
            </w:pPr>
            <w:r w:rsidRPr="00F76880"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7F272FF" wp14:editId="4B3250D1">
                  <wp:extent cx="142875" cy="142875"/>
                  <wp:effectExtent l="0" t="0" r="0" b="0"/>
                  <wp:docPr id="75802787" name="Picture 75802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8400CD" w14:textId="0CD8CC4B" w:rsidR="00E200FA" w:rsidRPr="001A56F5" w:rsidRDefault="006421D9" w:rsidP="006E54DC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sz w:val="28"/>
              </w:rPr>
            </w:pPr>
            <w:r w:rsidRPr="00F76880"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4220A06" wp14:editId="58E76B89">
                  <wp:extent cx="142875" cy="142875"/>
                  <wp:effectExtent l="0" t="0" r="0" b="0"/>
                  <wp:docPr id="1221589361" name="Picture 1221589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71D50C" w14:textId="77777777" w:rsidR="00E61D64" w:rsidRDefault="00E61D64" w:rsidP="00E61D64">
            <w:pPr>
              <w:pStyle w:val="NoSpacing"/>
              <w:spacing w:line="20" w:lineRule="atLeast"/>
              <w:jc w:val="center"/>
              <w:rPr>
                <w:rFonts w:ascii="TH SarabunPSK" w:hAnsi="TH SarabunPSK" w:cs="TH SarabunPSK"/>
                <w:color w:val="3B3838"/>
                <w:sz w:val="28"/>
              </w:rPr>
            </w:pPr>
            <w:r>
              <w:rPr>
                <w:rFonts w:ascii="TH SarabunPSK" w:hAnsi="TH SarabunPSK" w:cs="TH SarabunPSK"/>
                <w:color w:val="3B3838"/>
                <w:sz w:val="28"/>
              </w:rPr>
              <w:t>LARGO HOTEL</w:t>
            </w:r>
          </w:p>
          <w:p w14:paraId="2F1F9EFA" w14:textId="7506F909" w:rsidR="00E200FA" w:rsidRPr="008A59E3" w:rsidRDefault="00E61D64" w:rsidP="00E61D64">
            <w:pPr>
              <w:pStyle w:val="NoSpacing"/>
              <w:spacing w:line="20" w:lineRule="atLeast"/>
              <w:jc w:val="center"/>
              <w:rPr>
                <w:rFonts w:ascii="TH SarabunPSK" w:hAnsi="TH SarabunPSK" w:cs="TH SarabunPSK"/>
                <w:color w:val="3B3838"/>
                <w:sz w:val="28"/>
                <w:cs/>
              </w:rPr>
            </w:pPr>
            <w:r w:rsidRPr="00681266">
              <w:rPr>
                <w:rFonts w:ascii="TH SarabunPSK" w:hAnsi="TH SarabunPSK" w:cs="TH SarabunPSK"/>
                <w:color w:val="3B3838"/>
                <w:sz w:val="28"/>
              </w:rPr>
              <w:t xml:space="preserve"> </w:t>
            </w:r>
            <w:r w:rsidRPr="001A56F5">
              <w:rPr>
                <w:rFonts w:ascii="TH SarabunPSK" w:hAnsi="TH SarabunPSK" w:cs="TH SarabunPSK" w:hint="cs"/>
                <w:color w:val="3B3838"/>
                <w:sz w:val="28"/>
                <w:cs/>
              </w:rPr>
              <w:t xml:space="preserve">หรือเทียบเท่า </w:t>
            </w:r>
            <w:r w:rsidRPr="001A56F5">
              <w:rPr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278CB9A5" wp14:editId="5CBAADA8">
                      <wp:extent cx="47061" cy="45085"/>
                      <wp:effectExtent l="19050" t="38100" r="29210" b="31115"/>
                      <wp:docPr id="361277739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2E122B8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1A56F5">
              <w:rPr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00A4E126" wp14:editId="505E1D7C">
                      <wp:extent cx="47061" cy="45085"/>
                      <wp:effectExtent l="19050" t="38100" r="29210" b="31115"/>
                      <wp:docPr id="152172108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02097F9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1A56F5">
              <w:rPr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459DFE1B" wp14:editId="592A31DE">
                      <wp:extent cx="47061" cy="45085"/>
                      <wp:effectExtent l="19050" t="38100" r="29210" b="31115"/>
                      <wp:docPr id="986943284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2534101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4249E7" w:rsidRPr="0080576A" w14:paraId="6EE222DC" w14:textId="77777777" w:rsidTr="00470F2E">
        <w:trPr>
          <w:trHeight w:val="1272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ACF6536" w14:textId="3AEBB539" w:rsidR="004249E7" w:rsidRPr="004249E7" w:rsidRDefault="00470F2E" w:rsidP="004249E7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color w:val="3B3838"/>
                <w:sz w:val="28"/>
              </w:rPr>
            </w:pPr>
            <w:r>
              <w:rPr>
                <w:rFonts w:ascii="TH SarabunPSK" w:hAnsi="TH SarabunPSK" w:cs="TH SarabunPSK"/>
                <w:color w:val="3B3838"/>
                <w:sz w:val="28"/>
              </w:rPr>
              <w:t>3</w:t>
            </w:r>
          </w:p>
        </w:tc>
        <w:tc>
          <w:tcPr>
            <w:tcW w:w="50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16A8994" w14:textId="44A59295" w:rsidR="004249E7" w:rsidRPr="009C6277" w:rsidRDefault="00DA2D97" w:rsidP="004249E7">
            <w:pPr>
              <w:spacing w:line="20" w:lineRule="atLeast"/>
              <w:jc w:val="thaiDistribute"/>
              <w:rPr>
                <w:rFonts w:ascii="TH SarabunPSK" w:hAnsi="TH SarabunPSK" w:cs="TH SarabunPSK"/>
                <w:color w:val="3B3838"/>
                <w:sz w:val="28"/>
              </w:rPr>
            </w:pPr>
            <w:r w:rsidRPr="00DA2D97">
              <w:rPr>
                <w:rFonts w:ascii="TH SarabunPSK" w:hAnsi="TH SarabunPSK" w:cs="TH SarabunPSK"/>
                <w:color w:val="3B3838"/>
                <w:sz w:val="28"/>
                <w:cs/>
              </w:rPr>
              <w:t>วัดแชกงหมิว – โรงงาน</w:t>
            </w:r>
            <w:proofErr w:type="spellStart"/>
            <w:r w:rsidRPr="00DA2D97">
              <w:rPr>
                <w:rFonts w:ascii="TH SarabunPSK" w:hAnsi="TH SarabunPSK" w:cs="TH SarabunPSK"/>
                <w:color w:val="3B3838"/>
                <w:sz w:val="28"/>
                <w:cs/>
              </w:rPr>
              <w:t>จิวเวอร์</w:t>
            </w:r>
            <w:proofErr w:type="spellEnd"/>
            <w:r w:rsidRPr="00DA2D97">
              <w:rPr>
                <w:rFonts w:ascii="TH SarabunPSK" w:hAnsi="TH SarabunPSK" w:cs="TH SarabunPSK"/>
                <w:color w:val="3B3838"/>
                <w:sz w:val="28"/>
                <w:cs/>
              </w:rPr>
              <w:t>รี่ – ร้านหยก – วัดหวังต้าเซียน – วัดเจ้าแม่กวนอ</w:t>
            </w:r>
            <w:proofErr w:type="spellStart"/>
            <w:r w:rsidRPr="00DA2D97">
              <w:rPr>
                <w:rFonts w:ascii="TH SarabunPSK" w:hAnsi="TH SarabunPSK" w:cs="TH SarabunPSK"/>
                <w:color w:val="3B3838"/>
                <w:sz w:val="28"/>
                <w:cs/>
              </w:rPr>
              <w:t>ิม</w:t>
            </w:r>
            <w:proofErr w:type="spellEnd"/>
            <w:r w:rsidRPr="00DA2D97">
              <w:rPr>
                <w:rFonts w:ascii="TH SarabunPSK" w:hAnsi="TH SarabunPSK" w:cs="TH SarabunPSK"/>
                <w:color w:val="3B3838"/>
                <w:sz w:val="28"/>
                <w:cs/>
              </w:rPr>
              <w:t>ฮ่อง</w:t>
            </w:r>
            <w:proofErr w:type="spellStart"/>
            <w:r w:rsidRPr="00DA2D97">
              <w:rPr>
                <w:rFonts w:ascii="TH SarabunPSK" w:hAnsi="TH SarabunPSK" w:cs="TH SarabunPSK"/>
                <w:color w:val="3B3838"/>
                <w:sz w:val="28"/>
                <w:cs/>
              </w:rPr>
              <w:t>ฮำ</w:t>
            </w:r>
            <w:proofErr w:type="spellEnd"/>
            <w:r w:rsidR="00713E05">
              <w:rPr>
                <w:rFonts w:ascii="TH SarabunPSK" w:hAnsi="TH SarabunPSK" w:cs="TH SarabunPSK" w:hint="cs"/>
                <w:color w:val="3B3838"/>
                <w:sz w:val="28"/>
                <w:cs/>
              </w:rPr>
              <w:t xml:space="preserve"> </w:t>
            </w:r>
            <w:r w:rsidR="004249E7" w:rsidRPr="006F00E2">
              <w:rPr>
                <w:rFonts w:ascii="TH SarabunPSK" w:hAnsi="TH SarabunPSK" w:cs="TH SarabunPSK"/>
                <w:color w:val="3B3838"/>
                <w:sz w:val="28"/>
                <w:cs/>
              </w:rPr>
              <w:t>– สนามบินนานาชาติฮ่องกง – สนามบินสุวรรณภูมิ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2CDF1D" w14:textId="77777777" w:rsidR="004249E7" w:rsidRPr="001A56F5" w:rsidRDefault="004249E7" w:rsidP="004249E7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sz w:val="28"/>
              </w:rPr>
            </w:pPr>
            <w:r w:rsidRPr="001A56F5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17A90A19" wp14:editId="4AF52916">
                  <wp:extent cx="129540" cy="129540"/>
                  <wp:effectExtent l="0" t="0" r="0" b="0"/>
                  <wp:docPr id="423885530" name="Picture 423885530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782831" w14:textId="1A905245" w:rsidR="004249E7" w:rsidRPr="00F60814" w:rsidRDefault="00F60814" w:rsidP="004249E7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60814">
              <w:rPr>
                <w:rFonts w:ascii="TH SarabunPSK" w:hAnsi="TH SarabunPSK" w:cs="TH SarabunPSK" w:hint="cs"/>
                <w:b/>
                <w:bCs/>
                <w:noProof/>
                <w:sz w:val="28"/>
                <w:cs/>
              </w:rPr>
              <w:t>ชาบู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7AA8C4E" w14:textId="77777777" w:rsidR="004249E7" w:rsidRPr="001A56F5" w:rsidRDefault="004249E7" w:rsidP="004249E7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sz w:val="28"/>
              </w:rPr>
            </w:pPr>
            <w:r w:rsidRPr="006E078F">
              <w:rPr>
                <w:rFonts w:ascii="TH SarabunPSK" w:hAnsi="TH SarabunPSK" w:cs="TH SarabunPSK" w:hint="cs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729131F3" wp14:editId="4736238C">
                  <wp:extent cx="167005" cy="167005"/>
                  <wp:effectExtent l="0" t="0" r="4445" b="4445"/>
                  <wp:docPr id="1618158781" name="Picture 1618158781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005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D5887D" w14:textId="77777777" w:rsidR="004249E7" w:rsidRPr="001A56F5" w:rsidRDefault="004249E7" w:rsidP="004249E7">
            <w:pPr>
              <w:pStyle w:val="NoSpacing"/>
              <w:spacing w:line="20" w:lineRule="atLeast"/>
              <w:ind w:left="567" w:hanging="567"/>
              <w:rPr>
                <w:rFonts w:ascii="TH SarabunPSK" w:hAnsi="TH SarabunPSK" w:cs="TH SarabunPSK"/>
                <w:color w:val="3B3838"/>
                <w:sz w:val="28"/>
              </w:rPr>
            </w:pPr>
          </w:p>
        </w:tc>
      </w:tr>
    </w:tbl>
    <w:p w14:paraId="20460942" w14:textId="5CE6124D" w:rsidR="000C5A89" w:rsidRPr="00365C33" w:rsidRDefault="00D53223" w:rsidP="006E54DC">
      <w:pPr>
        <w:spacing w:line="20" w:lineRule="atLeast"/>
        <w:ind w:right="-90"/>
        <w:rPr>
          <w:rFonts w:ascii="TH SarabunPSK" w:hAnsi="TH SarabunPSK" w:cs="TH SarabunPSK"/>
          <w:szCs w:val="24"/>
          <w:cs/>
        </w:rPr>
      </w:pPr>
      <w:r w:rsidRPr="00A21490">
        <w:rPr>
          <w:rFonts w:ascii="TH SarabunPSK" w:hAnsi="TH SarabunPSK" w:cs="TH SarabunPSK"/>
          <w:noProof/>
        </w:rPr>
        <mc:AlternateContent>
          <mc:Choice Requires="wpg">
            <w:drawing>
              <wp:inline distT="0" distB="0" distL="0" distR="0" wp14:anchorId="0158F84E" wp14:editId="06EAF2F7">
                <wp:extent cx="7262813" cy="2060070"/>
                <wp:effectExtent l="0" t="0" r="0" b="0"/>
                <wp:docPr id="186" name="Group 18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B7AB66D-36B7-72A4-56AE-CCBAA6A8BB3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2813" cy="2060070"/>
                          <a:chOff x="0" y="53273"/>
                          <a:chExt cx="7553074" cy="2002654"/>
                        </a:xfrm>
                      </wpg:grpSpPr>
                      <wps:wsp>
                        <wps:cNvPr id="198693540" name="Rectangle 198693540">
                          <a:extLst>
                            <a:ext uri="{FF2B5EF4-FFF2-40B4-BE49-F238E27FC236}">
                              <a16:creationId xmlns:a16="http://schemas.microsoft.com/office/drawing/2014/main" id="{83A084A6-8021-04B9-0638-4FE63964FBDF}"/>
                            </a:ext>
                          </a:extLst>
                        </wps:cNvPr>
                        <wps:cNvSpPr/>
                        <wps:spPr>
                          <a:xfrm>
                            <a:off x="7034" y="716268"/>
                            <a:ext cx="7344738" cy="1114185"/>
                          </a:xfrm>
                          <a:prstGeom prst="rect">
                            <a:avLst/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35516408" name="Rectangle: Rounded Corners 435516408">
                          <a:extLst>
                            <a:ext uri="{FF2B5EF4-FFF2-40B4-BE49-F238E27FC236}">
                              <a16:creationId xmlns:a16="http://schemas.microsoft.com/office/drawing/2014/main" id="{A7903511-9848-2D8C-9A9C-97509FBAE172}"/>
                            </a:ext>
                          </a:extLst>
                        </wps:cNvPr>
                        <wps:cNvSpPr/>
                        <wps:spPr>
                          <a:xfrm>
                            <a:off x="74978" y="1214205"/>
                            <a:ext cx="3573850" cy="350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47384760" name="Rectangle: Rounded Corners 1247384760">
                          <a:extLst>
                            <a:ext uri="{FF2B5EF4-FFF2-40B4-BE49-F238E27FC236}">
                              <a16:creationId xmlns:a16="http://schemas.microsoft.com/office/drawing/2014/main" id="{081A2848-582F-B66B-999E-7B0BD5C711BD}"/>
                            </a:ext>
                          </a:extLst>
                        </wps:cNvPr>
                        <wps:cNvSpPr/>
                        <wps:spPr>
                          <a:xfrm>
                            <a:off x="3727464" y="1206408"/>
                            <a:ext cx="3573850" cy="3585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740808585" name="Group 740808585">
                          <a:extLst>
                            <a:ext uri="{FF2B5EF4-FFF2-40B4-BE49-F238E27FC236}">
                              <a16:creationId xmlns:a16="http://schemas.microsoft.com/office/drawing/2014/main" id="{7271C213-C21F-3B86-85F7-5FA49E7FC61E}"/>
                            </a:ext>
                          </a:extLst>
                        </wpg:cNvPr>
                        <wpg:cNvGrpSpPr/>
                        <wpg:grpSpPr>
                          <a:xfrm>
                            <a:off x="303180" y="1225773"/>
                            <a:ext cx="3189768" cy="466942"/>
                            <a:chOff x="303180" y="1225681"/>
                            <a:chExt cx="3778726" cy="553157"/>
                          </a:xfrm>
                        </wpg:grpSpPr>
                        <wps:wsp>
                          <wps:cNvPr id="249883443" name="TextBox 6">
                            <a:extLst>
                              <a:ext uri="{FF2B5EF4-FFF2-40B4-BE49-F238E27FC236}">
                                <a16:creationId xmlns:a16="http://schemas.microsoft.com/office/drawing/2014/main" id="{2D474E10-69E5-EAE0-28B1-9CA312FF56B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03180" y="1225681"/>
                              <a:ext cx="897322" cy="55315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26F188D" w14:textId="77777777" w:rsidR="00D53223" w:rsidRDefault="00D53223" w:rsidP="00D53223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์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ทบิน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40857093" name="TextBox 7">
                            <a:extLst>
                              <a:ext uri="{FF2B5EF4-FFF2-40B4-BE49-F238E27FC236}">
                                <a16:creationId xmlns:a16="http://schemas.microsoft.com/office/drawing/2014/main" id="{4DFD62D0-AEAF-9BD0-9B34-1E3402DD5C5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765149" y="1225681"/>
                              <a:ext cx="821492" cy="55315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B0D98D6" w14:textId="77777777" w:rsidR="00D53223" w:rsidRDefault="00D53223" w:rsidP="00D53223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471728226" name="TextBox 8">
                            <a:extLst>
                              <a:ext uri="{FF2B5EF4-FFF2-40B4-BE49-F238E27FC236}">
                                <a16:creationId xmlns:a16="http://schemas.microsoft.com/office/drawing/2014/main" id="{D047E6CA-856E-959E-2630-A1ADA1A60ED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61203" y="1225681"/>
                              <a:ext cx="820703" cy="55315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5742EB5" w14:textId="77777777" w:rsidR="00D53223" w:rsidRDefault="00D53223" w:rsidP="00D53223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478801022" name="Group 478801022">
                          <a:extLst>
                            <a:ext uri="{FF2B5EF4-FFF2-40B4-BE49-F238E27FC236}">
                              <a16:creationId xmlns:a16="http://schemas.microsoft.com/office/drawing/2014/main" id="{3AC11390-D695-8FBC-3342-61221EA79514}"/>
                            </a:ext>
                          </a:extLst>
                        </wpg:cNvPr>
                        <wpg:cNvGrpSpPr/>
                        <wpg:grpSpPr>
                          <a:xfrm>
                            <a:off x="4017721" y="1225779"/>
                            <a:ext cx="3189100" cy="466942"/>
                            <a:chOff x="4017719" y="1225689"/>
                            <a:chExt cx="3777937" cy="553156"/>
                          </a:xfrm>
                        </wpg:grpSpPr>
                        <wps:wsp>
                          <wps:cNvPr id="1090417084" name="TextBox 9">
                            <a:extLst>
                              <a:ext uri="{FF2B5EF4-FFF2-40B4-BE49-F238E27FC236}">
                                <a16:creationId xmlns:a16="http://schemas.microsoft.com/office/drawing/2014/main" id="{447716C0-EB9A-6FBF-D980-95FA28E73D2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017719" y="1225689"/>
                              <a:ext cx="947876" cy="5531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3A87B9C" w14:textId="77777777" w:rsidR="00D53223" w:rsidRDefault="00D53223" w:rsidP="00D53223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์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ทบิน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75417093" name="TextBox 10">
                            <a:extLst>
                              <a:ext uri="{FF2B5EF4-FFF2-40B4-BE49-F238E27FC236}">
                                <a16:creationId xmlns:a16="http://schemas.microsoft.com/office/drawing/2014/main" id="{256AED2A-97BC-C3D0-17B1-7561D7A521D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479687" y="1225689"/>
                              <a:ext cx="931288" cy="5531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29AAE9E" w14:textId="77777777" w:rsidR="00D53223" w:rsidRDefault="00D53223" w:rsidP="00D53223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799692220" name="TextBox 11">
                            <a:extLst>
                              <a:ext uri="{FF2B5EF4-FFF2-40B4-BE49-F238E27FC236}">
                                <a16:creationId xmlns:a16="http://schemas.microsoft.com/office/drawing/2014/main" id="{1CE81A5D-D7FA-8DB0-20F4-1E7DDA86BE2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975743" y="1225689"/>
                              <a:ext cx="819913" cy="5531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5980473" w14:textId="77777777" w:rsidR="00D53223" w:rsidRDefault="00D53223" w:rsidP="00D53223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712483138" name="Group 1712483138">
                          <a:extLst>
                            <a:ext uri="{FF2B5EF4-FFF2-40B4-BE49-F238E27FC236}">
                              <a16:creationId xmlns:a16="http://schemas.microsoft.com/office/drawing/2014/main" id="{0C342347-3DF9-310C-468D-9F9ECE3D335B}"/>
                            </a:ext>
                          </a:extLst>
                        </wpg:cNvPr>
                        <wpg:cNvGrpSpPr/>
                        <wpg:grpSpPr>
                          <a:xfrm>
                            <a:off x="122955" y="1511075"/>
                            <a:ext cx="3350292" cy="544819"/>
                            <a:chOff x="122957" y="1511295"/>
                            <a:chExt cx="2796972" cy="454839"/>
                          </a:xfrm>
                        </wpg:grpSpPr>
                        <wps:wsp>
                          <wps:cNvPr id="382560336" name="TextBox 12">
                            <a:extLst>
                              <a:ext uri="{FF2B5EF4-FFF2-40B4-BE49-F238E27FC236}">
                                <a16:creationId xmlns:a16="http://schemas.microsoft.com/office/drawing/2014/main" id="{B7877630-CDA9-A012-888A-AEC4CFD5B34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22957" y="1513383"/>
                              <a:ext cx="774869" cy="45275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7EC7F28" w14:textId="0BDA3D7A" w:rsidR="00D53223" w:rsidRPr="005931B8" w:rsidRDefault="00D37BD5" w:rsidP="00D53223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 xml:space="preserve">CX </w:t>
                                </w:r>
                                <w:r w:rsidR="00AB3AF4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616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09456273" name="TextBox 13">
                            <a:extLst>
                              <a:ext uri="{FF2B5EF4-FFF2-40B4-BE49-F238E27FC236}">
                                <a16:creationId xmlns:a16="http://schemas.microsoft.com/office/drawing/2014/main" id="{EA0E11C1-B43E-6AA2-5B53-09C6B7661B1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224432" y="1512967"/>
                              <a:ext cx="688030" cy="45275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FEC4363" w14:textId="6CAA6334" w:rsidR="00D53223" w:rsidRPr="005931B8" w:rsidRDefault="005931B8" w:rsidP="00D53223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cs/>
                                  </w:rPr>
                                  <w:t>0</w:t>
                                </w:r>
                                <w:r w:rsidR="00AB3AF4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cs/>
                                  </w:rPr>
                                  <w:t>6</w:t>
                                </w:r>
                                <w:r w:rsidR="00D53223" w:rsidRPr="005931B8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 w:rsidR="00AB3AF4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cs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826874046" name="TextBox 14">
                            <a:extLst>
                              <a:ext uri="{FF2B5EF4-FFF2-40B4-BE49-F238E27FC236}">
                                <a16:creationId xmlns:a16="http://schemas.microsoft.com/office/drawing/2014/main" id="{4B9FAA25-A8B8-F98C-E20D-1612AB4FE8A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64185" y="1511295"/>
                              <a:ext cx="655744" cy="45275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1C052CC" w14:textId="5156EE0E" w:rsidR="00D53223" w:rsidRPr="005931B8" w:rsidRDefault="00AB3AF4" w:rsidP="00D53223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cs/>
                                  </w:rPr>
                                  <w:t>10</w:t>
                                </w:r>
                                <w:r w:rsidR="00D53223" w:rsidRPr="005931B8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cs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982562937" name="Group 982562937">
                          <a:extLst>
                            <a:ext uri="{FF2B5EF4-FFF2-40B4-BE49-F238E27FC236}">
                              <a16:creationId xmlns:a16="http://schemas.microsoft.com/office/drawing/2014/main" id="{49CE43EE-1C49-72B6-8F5F-26E4492AFD2F}"/>
                            </a:ext>
                          </a:extLst>
                        </wpg:cNvPr>
                        <wpg:cNvGrpSpPr/>
                        <wpg:grpSpPr>
                          <a:xfrm>
                            <a:off x="3905409" y="1509486"/>
                            <a:ext cx="3235033" cy="546441"/>
                            <a:chOff x="3905409" y="1509706"/>
                            <a:chExt cx="2700743" cy="456191"/>
                          </a:xfrm>
                        </wpg:grpSpPr>
                        <wps:wsp>
                          <wps:cNvPr id="1691827484" name="TextBox 15">
                            <a:extLst>
                              <a:ext uri="{FF2B5EF4-FFF2-40B4-BE49-F238E27FC236}">
                                <a16:creationId xmlns:a16="http://schemas.microsoft.com/office/drawing/2014/main" id="{F6430B05-3BDE-3B27-ECD8-4BDE45614BE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905409" y="1509706"/>
                              <a:ext cx="705842" cy="45275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7A84E55" w14:textId="795C4F22" w:rsidR="00D53223" w:rsidRPr="005931B8" w:rsidRDefault="00D37BD5" w:rsidP="00D53223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 xml:space="preserve">CX </w:t>
                                </w:r>
                                <w:r w:rsidR="00AB3AF4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cs/>
                                  </w:rPr>
                                  <w:t>617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133489281" name="TextBox 16">
                            <a:extLst>
                              <a:ext uri="{FF2B5EF4-FFF2-40B4-BE49-F238E27FC236}">
                                <a16:creationId xmlns:a16="http://schemas.microsoft.com/office/drawing/2014/main" id="{A24FDAAF-207C-2B63-AC38-4D77D88B79F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47111" y="1513146"/>
                              <a:ext cx="656300" cy="45275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B586822" w14:textId="7010BB23" w:rsidR="00D53223" w:rsidRPr="005931B8" w:rsidRDefault="00AB3AF4" w:rsidP="00D53223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cs/>
                                  </w:rPr>
                                  <w:t>21</w:t>
                                </w:r>
                                <w:r w:rsidR="00D53223" w:rsidRPr="005931B8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cs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84833525" name="TextBox 17">
                            <a:extLst>
                              <a:ext uri="{FF2B5EF4-FFF2-40B4-BE49-F238E27FC236}">
                                <a16:creationId xmlns:a16="http://schemas.microsoft.com/office/drawing/2014/main" id="{0E6A9414-CCB8-61D1-DC10-4C1DEF385F1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018878" y="1511144"/>
                              <a:ext cx="587274" cy="45275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AD73399" w14:textId="700BFE38" w:rsidR="00D53223" w:rsidRPr="005931B8" w:rsidRDefault="005931B8" w:rsidP="005931B8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cs/>
                                  </w:rPr>
                                  <w:t>2</w:t>
                                </w:r>
                                <w:r w:rsidR="00AB3AF4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cs/>
                                  </w:rPr>
                                  <w:t>3</w:t>
                                </w:r>
                                <w:r w:rsidR="00D53223" w:rsidRPr="005931B8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 w:rsidR="00AB3AF4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cs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0880319" name="Picture 230880319">
                            <a:extLst>
                              <a:ext uri="{FF2B5EF4-FFF2-40B4-BE49-F238E27FC236}">
                                <a16:creationId xmlns:a16="http://schemas.microsoft.com/office/drawing/2014/main" id="{4803A134-1599-4EDA-1B16-563CC949DE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2442" y="154798"/>
                            <a:ext cx="307566" cy="3075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3038331" name="Picture 393038331">
                            <a:extLst>
                              <a:ext uri="{FF2B5EF4-FFF2-40B4-BE49-F238E27FC236}">
                                <a16:creationId xmlns:a16="http://schemas.microsoft.com/office/drawing/2014/main" id="{43C2E647-55FD-BAA6-B974-0F2E844A446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84223" y="415775"/>
                            <a:ext cx="271245" cy="271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7946130" name="TextBox 29">
                          <a:extLst>
                            <a:ext uri="{FF2B5EF4-FFF2-40B4-BE49-F238E27FC236}">
                              <a16:creationId xmlns:a16="http://schemas.microsoft.com/office/drawing/2014/main" id="{ECF5A32B-A3D3-B185-8BFC-3F570291C020}"/>
                            </a:ext>
                          </a:extLst>
                        </wps:cNvPr>
                        <wps:cNvSpPr txBox="1"/>
                        <wps:spPr>
                          <a:xfrm>
                            <a:off x="301432" y="697434"/>
                            <a:ext cx="816141" cy="6557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C52EA2" w14:textId="77777777" w:rsidR="00D53223" w:rsidRPr="005931B8" w:rsidRDefault="00D53223" w:rsidP="00D53223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5931B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BKK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82300198" name="TextBox 30">
                          <a:extLst>
                            <a:ext uri="{FF2B5EF4-FFF2-40B4-BE49-F238E27FC236}">
                              <a16:creationId xmlns:a16="http://schemas.microsoft.com/office/drawing/2014/main" id="{9DF27F37-9FEA-2EFF-9AC0-33002A59500F}"/>
                            </a:ext>
                          </a:extLst>
                        </wps:cNvPr>
                        <wps:cNvSpPr txBox="1"/>
                        <wps:spPr>
                          <a:xfrm>
                            <a:off x="2794210" y="688416"/>
                            <a:ext cx="742795" cy="6557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2E4CDD" w14:textId="77777777" w:rsidR="00D53223" w:rsidRPr="005931B8" w:rsidRDefault="00D53223" w:rsidP="00D53223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5931B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HKG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7218094" name="Rectangle 117218094">
                          <a:extLst>
                            <a:ext uri="{FF2B5EF4-FFF2-40B4-BE49-F238E27FC236}">
                              <a16:creationId xmlns:a16="http://schemas.microsoft.com/office/drawing/2014/main" id="{7E9DB13D-A7F5-3FCA-7403-D054180B4EC6}"/>
                            </a:ext>
                          </a:extLst>
                        </wps:cNvPr>
                        <wps:cNvSpPr/>
                        <wps:spPr>
                          <a:xfrm>
                            <a:off x="5531530" y="213068"/>
                            <a:ext cx="1820242" cy="473923"/>
                          </a:xfrm>
                          <a:prstGeom prst="rect">
                            <a:avLst/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86523526" name="TextBox 37">
                          <a:extLst>
                            <a:ext uri="{FF2B5EF4-FFF2-40B4-BE49-F238E27FC236}">
                              <a16:creationId xmlns:a16="http://schemas.microsoft.com/office/drawing/2014/main" id="{D2323375-A6DF-8889-CB08-7EAFC53566C4}"/>
                            </a:ext>
                          </a:extLst>
                        </wps:cNvPr>
                        <wps:cNvSpPr txBox="1"/>
                        <wps:spPr>
                          <a:xfrm>
                            <a:off x="5531768" y="462356"/>
                            <a:ext cx="425407" cy="372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0D412B" w14:textId="438046E6" w:rsidR="00D53223" w:rsidRPr="005931B8" w:rsidRDefault="00470F2E" w:rsidP="00D53223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เริ่มต้น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034113173" name="TextBox 38">
                          <a:extLst>
                            <a:ext uri="{FF2B5EF4-FFF2-40B4-BE49-F238E27FC236}">
                              <a16:creationId xmlns:a16="http://schemas.microsoft.com/office/drawing/2014/main" id="{4F663FD5-3FB0-E35A-EA1D-6A19FAD101B1}"/>
                            </a:ext>
                          </a:extLst>
                        </wps:cNvPr>
                        <wps:cNvSpPr txBox="1"/>
                        <wps:spPr>
                          <a:xfrm>
                            <a:off x="5803503" y="53273"/>
                            <a:ext cx="1540266" cy="10512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F8706E" w14:textId="2513E4F1" w:rsidR="00D53223" w:rsidRPr="005931B8" w:rsidRDefault="00466801" w:rsidP="00D53223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</w:rPr>
                                <w:t>17</w:t>
                              </w:r>
                              <w:r w:rsidR="00D53223" w:rsidRPr="005931B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</w:rPr>
                                <w:t>,990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89998517" name="TextBox 39">
                          <a:extLst>
                            <a:ext uri="{FF2B5EF4-FFF2-40B4-BE49-F238E27FC236}">
                              <a16:creationId xmlns:a16="http://schemas.microsoft.com/office/drawing/2014/main" id="{F0C282D0-5E9B-2BCC-B577-5DA8E1C3E4B6}"/>
                            </a:ext>
                          </a:extLst>
                        </wps:cNvPr>
                        <wps:cNvSpPr txBox="1"/>
                        <wps:spPr>
                          <a:xfrm>
                            <a:off x="7087660" y="455563"/>
                            <a:ext cx="465414" cy="372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8DD98A" w14:textId="77777777" w:rsidR="00D53223" w:rsidRPr="005931B8" w:rsidRDefault="00D53223" w:rsidP="00D53223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5931B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บาท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68814937" name="TextBox 40">
                          <a:extLst>
                            <a:ext uri="{FF2B5EF4-FFF2-40B4-BE49-F238E27FC236}">
                              <a16:creationId xmlns:a16="http://schemas.microsoft.com/office/drawing/2014/main" id="{6F54F607-0FCC-8CB8-0A54-2617E60CB033}"/>
                            </a:ext>
                          </a:extLst>
                        </wps:cNvPr>
                        <wps:cNvSpPr txBox="1"/>
                        <wps:spPr>
                          <a:xfrm>
                            <a:off x="3878093" y="174794"/>
                            <a:ext cx="1538933" cy="4669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97C0D2" w14:textId="4E4A7292" w:rsidR="00D53223" w:rsidRDefault="00D53223" w:rsidP="00D53223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น้ำหนักกระเป๋า </w:t>
                              </w:r>
                              <w:r w:rsidR="004E353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2</w:t>
                              </w:r>
                              <w:r w:rsidR="00D37BD5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3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14201526" name="TextBox 41">
                          <a:extLst>
                            <a:ext uri="{FF2B5EF4-FFF2-40B4-BE49-F238E27FC236}">
                              <a16:creationId xmlns:a16="http://schemas.microsoft.com/office/drawing/2014/main" id="{81F4A1CE-024E-2585-06C1-314CFEA31070}"/>
                            </a:ext>
                          </a:extLst>
                        </wps:cNvPr>
                        <wps:cNvSpPr txBox="1"/>
                        <wps:spPr>
                          <a:xfrm>
                            <a:off x="3903568" y="384121"/>
                            <a:ext cx="1049515" cy="4669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8CC50E" w14:textId="70A14D6D" w:rsidR="00D53223" w:rsidRDefault="00D53223" w:rsidP="00D53223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อาหาร</w:t>
                              </w:r>
                              <w:r w:rsidR="00227615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="00E61D6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3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มื้อ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65555769" name="TextBox 42">
                          <a:extLst>
                            <a:ext uri="{FF2B5EF4-FFF2-40B4-BE49-F238E27FC236}">
                              <a16:creationId xmlns:a16="http://schemas.microsoft.com/office/drawing/2014/main" id="{3C7F41C3-BC41-88F6-1889-64C55972AEA6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111456"/>
                            <a:ext cx="3553281" cy="5042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59DA18" w14:textId="2548D408" w:rsidR="00D53223" w:rsidRDefault="00D53223" w:rsidP="00D53223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โปรแกรมเดินทาง </w:t>
                              </w:r>
                              <w:r w:rsidR="00470F2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3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วัน </w:t>
                              </w:r>
                              <w:r w:rsidR="00470F2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2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คืน </w:t>
                              </w:r>
                              <w:r w:rsidR="00D37BD5" w:rsidRPr="00D37BD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Cathay Pacific (CX)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028964355" name="TextBox 43">
                          <a:extLst>
                            <a:ext uri="{FF2B5EF4-FFF2-40B4-BE49-F238E27FC236}">
                              <a16:creationId xmlns:a16="http://schemas.microsoft.com/office/drawing/2014/main" id="{94FC45C4-8718-A90A-4A0D-CF05E0B5D72A}"/>
                            </a:ext>
                          </a:extLst>
                        </wps:cNvPr>
                        <wps:cNvSpPr txBox="1"/>
                        <wps:spPr>
                          <a:xfrm>
                            <a:off x="297882" y="362805"/>
                            <a:ext cx="2361075" cy="4669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13B258" w14:textId="298DF96D" w:rsidR="00D53223" w:rsidRDefault="00E61D64" w:rsidP="00D53223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พฤศจิกายน </w:t>
                              </w:r>
                              <w:r w:rsidR="00D37BD5" w:rsidRPr="00D37BD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2567</w:t>
                              </w:r>
                              <w:r w:rsidR="00CE327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 xml:space="preserve"> – </w:t>
                              </w:r>
                              <w:r w:rsidR="00CE327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กุมภาพันธ์ 2568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7533658" name="Picture 2057533658">
                            <a:extLst>
                              <a:ext uri="{FF2B5EF4-FFF2-40B4-BE49-F238E27FC236}">
                                <a16:creationId xmlns:a16="http://schemas.microsoft.com/office/drawing/2014/main" id="{14B97C1B-EC7F-37AB-4EC7-3F794337C5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23" y="376795"/>
                            <a:ext cx="326657" cy="326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7131612" name="TextBox 65">
                          <a:extLst>
                            <a:ext uri="{FF2B5EF4-FFF2-40B4-BE49-F238E27FC236}">
                              <a16:creationId xmlns:a16="http://schemas.microsoft.com/office/drawing/2014/main" id="{B0ABA1F3-ECCA-E207-13C2-7088803C9867}"/>
                            </a:ext>
                          </a:extLst>
                        </wps:cNvPr>
                        <wps:cNvSpPr txBox="1"/>
                        <wps:spPr>
                          <a:xfrm>
                            <a:off x="3962349" y="706196"/>
                            <a:ext cx="817475" cy="6557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59380D" w14:textId="77777777" w:rsidR="00D53223" w:rsidRPr="005931B8" w:rsidRDefault="00D53223" w:rsidP="00D53223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5931B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HKG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48312955" name="TextBox 66">
                          <a:extLst>
                            <a:ext uri="{FF2B5EF4-FFF2-40B4-BE49-F238E27FC236}">
                              <a16:creationId xmlns:a16="http://schemas.microsoft.com/office/drawing/2014/main" id="{22F1A0FD-14AA-E89C-B5B7-B8E17FFD51E2}"/>
                            </a:ext>
                          </a:extLst>
                        </wps:cNvPr>
                        <wps:cNvSpPr txBox="1"/>
                        <wps:spPr>
                          <a:xfrm>
                            <a:off x="6454664" y="697177"/>
                            <a:ext cx="743462" cy="6557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128FC4" w14:textId="77777777" w:rsidR="00D53223" w:rsidRPr="005931B8" w:rsidRDefault="00D53223" w:rsidP="00D53223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5931B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BKK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444808" name="Picture 383444808">
                            <a:extLst>
                              <a:ext uri="{FF2B5EF4-FFF2-40B4-BE49-F238E27FC236}">
                                <a16:creationId xmlns:a16="http://schemas.microsoft.com/office/drawing/2014/main" id="{E7FC6CDB-BBC4-752A-9602-08302983AC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623" y="640807"/>
                            <a:ext cx="1794088" cy="6298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400997" name="Picture 45400997">
                            <a:extLst>
                              <a:ext uri="{FF2B5EF4-FFF2-40B4-BE49-F238E27FC236}">
                                <a16:creationId xmlns:a16="http://schemas.microsoft.com/office/drawing/2014/main" id="{FB8AA493-F021-ADD7-BF3F-B5F06FD935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91145" y="641700"/>
                            <a:ext cx="1794088" cy="6298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158F84E" id="Group 185" o:spid="_x0000_s1026" style="width:571.9pt;height:162.2pt;mso-position-horizontal-relative:char;mso-position-vertical-relative:line" coordorigin=",532" coordsize="75530,20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e1FlowoAACpDAAAOAAAAZHJzL2Uyb0RvYy54bWzsXGtv20YW/b5A/wOh&#10;7405L85QiFOkSRssUHSDtPsDaIqyhEqklqRj59/vuTPDoUhZjSXLCoQmgB2Jj+HMvXfOPfdBv/7p&#10;Yb2KPhd1s6zK6wl7FU+iosyr2bK8vZ78989ffzSTqGmzcpatqrK4nnwpmslPb3741+v7zbTg1aJa&#10;zYo6wiBlM73fXE8WbbuZXl01+aJYZ82ralOUODmv6nXW4mt9ezWrs3uMvl5d8ThOru6rerapq7xo&#10;Ghx9705O3tjx5/Mib/8znzdFG62uJ5hba3/X9vcN/b568zqb3tbZZrHM/TSyI2axzpYlHhqGep+1&#10;WXRXL3eGWi/zumqqefsqr9ZX1Xy+zAu7BqyGxaPVfKiru41dy+30/nYTxATRjuR09LD5758/1Js/&#10;Nh9rSOJ+cwtZ2G+0lod5vab/McvowYrsSxBZ8dBGOQ5qnnDDxCTKcY7HSRxrL9R8Acn39ynBtXDi&#10;zhe/dHcrJWItu7tjnihJ11x1D78aTOl+AyNpejk0z5PDH4tsU1jxNlPI4WMdLWew4dQkqVAS1lJm&#10;a5jsJxhRVt6uiqg/ZYVl7wqia6YNpPiI3HQssEKIR7OEJ8bJIMhPSKkFNgnJjzEmmVEDCWTTTd20&#10;H4pqHdGH60mN6VhTyz7/1rROWN0l9PSmWi1nvy5XK/ulvr15t6qjzxnsHxOJ31rtQL6Dy1YlXVxW&#10;dJsbkY5A+N2i7Kf2y6qg61blp2IOWUH93M7E7tYiPCfL86JsmTu1yGaFe7yK8c+vLdxhdW0HpJHn&#10;eH4Y2w9ASLA7tpulv55uLexmDzfHfzcxd3O4wz65Kttw83pZVvVjA6ywKv9kd30nJCcaktJNNfsC&#10;S6rb1bvKYU5W5osKkJO3tb3ZWzFttzOYsxRKsUTGMLGROU+jT9VdOStm0buqLgHhUX8tFkmzw654&#10;gn3LVGN0sl/OJI+t/UIhfo8LBftW2E1k4ULFWn3NwGlWtOmsBp5k5UMbubnttPTdyP8ZRs44gajU&#10;yS5o71r51sWHmLnQXMvEITmDp6Mthfv3GrpRMHoHFp0j7WC6Q/Lvhu49hRPTpaO5J0+OR/WEQsNS&#10;YqPg1z0CW1oX9YetFd4S2D6ViolYMANbt5jLle6YVcBcZlINqmExVyZJKrmz1UDKRiMkxkJmNu25&#10;mdDagN25McDTmNIDc/4G1IzL1BgQJtBN58v+xIJ/rh6ihGa25bCi9gGH4ZC643uo2T4pdHKEFAXn&#10;e0VwMDfrGRZN1k2KPrUPNw9+BZ4/3CMkuZ40/7vL6mKyxSYIcMrq7V1bzZeW/NHt7h7PRUCQz0Qt&#10;DAxb6TjdUYc1lCPUwXSimEyDXQerDPoAwUjPpA8XDHQGdEFqkZppbjht3eEusf7qCLUInsDhQcse&#10;bh5RC6I+HwM+ghQn3SZWLRbNesuPnrlbeihz2G1j4DGMS20MQnSCAydWB+P94cNhXMZMa86CYLVO&#10;yd62KAVwnCFo2o/jdgi2vWX8EAMg16nQWyhm4fKbxthxGkumYwM6NbRRO/sjbHSvHDroSKEove3N&#10;hkI4vY3aZMfpbJRGevHch9GK1LKL6MxS2SP0oqROEwPjC9gxMvFUMG48U7HY8dJ6sQmmC9OLTtMk&#10;5ZyH8KYjPiwwHB+qP5X5JKlWmojUPr0YlqZdXu8serFZgdPp5UmYzjSCQSMYJeC2QX3r+OGozjhP&#10;keOwklWMIeExAnUkQXhgMVJC0u6CQM7tCH7PYAQM113wi0+qcOyqVHsmJBXWYMf4lpguDFdJLMQO&#10;7WDBWx9oo0MxCGF8/riDdK0lUrXeOSquVZf22RdvfyWn9Hfs3NKOEGZcEBs0cSpVQrn3kafF5vYh&#10;x+FqQQgG2yPoULDOxPL9nrUkIEqiIy2kF2sAwTZP72pDvHFBemEGtQDkAOTufgke6kDFgPLb8kGH&#10;PAE3ug2TKGC+r7bIcygmRBynUcyTMD0lHOKW8G5Den/4cEQXaYx6kCfZChvKWCToLV5wYLroIiBk&#10;CWVIp/gi2HgIHfshep7ONYpn5JIpUY49y9IhnvWrpzLTWfggS1LYKWB2h6ez4K4PNNK9guiMVMfK&#10;IF3lpXAGVA8hx2mM9DyKYUJIk6L0ugPrwUkdqBiJCAkFyA7WBQMyDYLRRCUixKLncLd90HFBmjEG&#10;ZEwoHrK9gaoHL3WgYpKYGdNV2EAHGSB8oBiFPG1XRLewPsSN0/vbPuo4jWJ6ZHvzerPMp/jxvQ74&#10;tFPj/3pPCO5q7yhv6vpK1k8aY53Vf91tfkRbxiZrlzfL1bL9YltMUIakSZWfPy5zQl76AhX6dgEu&#10;YqI7lIJx7gZX0cOj/gSU1d3jRoBGlvlvVf5XE5XVuwWaC4q3zQbs1Gesr4aX26+Dx9+slhuq1VOu&#10;iD77haLIPOoLeURWrufkfZXfrVGld000dbHCmquyWSw3DdLN02J9U6AXov73DICQo4GnRSPEpl6W&#10;rTO9pq2LNl/Q813VJvedCOGEnXQ/T1rRviQ83LUkxLd8EvmCcV0NEVTiMzfoFqHPkOixdNLOy83E&#10;fsTELs/oRIrKBWAmoP9Hb3T9iYs2OnL/L210IBkcZIu4Fkpb4yCdU2YAGG7bmtznUxvdWYiCSnQq&#10;E0bh2DDRygPtOdAdiZh10R9SEBK9TRBMT4UNS9DE5ARH8QZyVs8Q3HZTEslrWDJzJZqQXjiNMzqL&#10;Wlhi4B9iNJSN9QJNQV40iQP1gpSQ5KBMZNGIwCUb0TctcYW36PMoJiQYLkkxqJ0xypl0etnq/gun&#10;hgry3/Z4N5s7pe0HtXDsw3EDIOKrmId4R4sUoPSsDTPoeWq+9//tbR78Z7RGCZMoZCd2q8GoCA7t&#10;+KmlA7Jo21xCrjPB2COgkRzJEl9uRNMUVS2eZdBfTcuykDC7IKBBQV0yBkmCgww9M4oRRyoGcQjS&#10;UBZqttqtu8QKg1p4R6RZjMwt6nIvrJmQJbogzbDYpGlqFIMNjzRzLGdCpVsn1JxIW0YpJFJI8D1p&#10;kuh7hxVbtnmeLWP3LLGMC1KMAa1B/w+1Mgz1gl7943aMQF7FVruhF6YReo7ILFPCpF1et++jOzb2&#10;fAqbDah8QYphUAteX3nEybg8+BFsFmliOBawY2gGnb3oLB/uGBbLVCEJ7dLEocPxJTUTYPmCNIOG&#10;OvzTVCUdbZkQNR0YZjgQoyzk2O/jRQNhE9IUM6tYcpfIeUmVBDy+IJWA7ps0oVctdnQSAqYDdcLx&#10;AoZxCTSB17HGb2BwkdguhPPtFUf5TudeKHuIn8tJCsdKK7RCqBDedwk6vB7TnYHLonVB1zjp3hzD&#10;9wtJC4NlvnCGjqP9w3FZoZHEGjfRgMmiId0xJvps0flYrHk0KUzm++IddwxtWIgC0GA7RoMkcOcD&#10;0UCkCMp8FzXKzCwdxWeGmM45E0HOd58ODc6imIT6wlwj19BzuvIDzeFAvSTo00r8C0TInKL1d0hp&#10;KJeaUOYb7vMsCTq0MnvafBr3SWiGn4tBaVRQJNrv+lcjgcO2dNefuGiMpoDyZasoKZoEPEjT+3DI&#10;+kBgfVjLEFChOupNGnzQmfxJUfrSjA4gEMdpGmLYzubC8e8m53jRnny6VCnFHjYwRLsbeqbOb3O2&#10;XwF/kMFWof0fj6C/+LD93b6N1f+Jizf/BwAA//8DAFBLAwQKAAAAAAAAACEA6DGnwrQBAAC0AQAA&#10;FAAAAGRycy9tZWRpYS9pbWFnZTEucG5niVBORw0KGgoAAAANSUhEUgAAAEoAAABKCAMAAAArDjJD&#10;AAAAAXNSR0IArs4c6QAAAARnQU1BAACxjwv8YQUAAABFUExURQAAAAAAAAAAAAAAAAAAAAAAAA0N&#10;DRAQEA8PDxUVFRgYGBMTExQUFBYWFhUVFRUVFRUVFRYWFhYWFhYWFhYWFhYWFhcXF6AR4WIAAAAW&#10;dFJOUwAFBggJCxQfISQrNUBHVGJj8vj6+/3Hc8A0AAAACXBIWXMAACHVAAAh1QEEnLSdAAAA1klE&#10;QVRYR+2QyQ7CMBBDU6BQlrKT//9U7MRqm2gqwQUhdd7J41jvkOA4TgiPaPDQ43csQqUoXLUw+nOC&#10;MacK9G0KPSfz7PCxGV6KJej3inHLlc1FE8BTsQT9oIpXziw2GhDeiiXoR1Vcc2fw0jvhrViCfqJ6&#10;cmeg50R9D6CfqNLOQK+J+h5A7ypXZdC7ylUZ9K5yVQa9q/5Vddcz4a1Ygn6iunFn0Oid8FYsQT9R&#10;NdxZnDQAPBVL0I+qI2c2rSYfqlqu5ukOCcacKtCvUug4cRzH+REhvAFEopTwFppjbwAAAABJRU5E&#10;rkJgglBLAwQKAAAAAAAAACEAzlewv6wBAACsAQAAFAAAAGRycy9tZWRpYS9pbWFnZTIucG5niVBO&#10;Rw0KGgoAAAANSUhEUgAAAEEAAABBCAMAAAC5KTl3AAAAAXNSR0IArs4c6QAAAARnQU1BAACxjwv8&#10;YQUAAABXUExURQAAAAAAAAAAAAAAAAAAAAAAAAAAAAAAAAAAAAAAAAAAAAAAAAAAAAAAAAAAAAAA&#10;AAAAAAAAAAAAAAAAAAAAAAAAAAAAAAAAAAAAAAAAAAAAAAAAAAAAAA6Xk20AAAAcdFJOUwADCTxx&#10;cnN9h4mgoa24vMTO0Nna3uTu8Pb4+f1v4C4fAAAACXBIWXMAACHVAAAh1QEEnLSdAAAAtklEQVRY&#10;R+2RyQ7DIAxE3X1vuq/+/+8stgek9AIphyiq3wExI/uJKOQ4zmBYMRNtWc4jX1ASzZh3uObQ3Wjg&#10;OdpJKEJTwrRtuFs7EkGVQQX9GhoV1Bh0/38N158MMh0N4djHTtB7njD5MsM5Lcl6ClnWGFee1iFZ&#10;yPPGvICqnfIcsMAPFJ0NRItbmN8gBEzQxYB/kTDB0A2nagMegVDEt2FcbSBaVhvkQ3Arwg2GGww3&#10;OI7TO0QfgvYubK5hw3gAAAAASUVORK5CYIJQSwMECgAAAAAAAAAhAFt/Otu+AQAAvgEAABQAAABk&#10;cnMvbWVkaWEvaW1hZ2UzLnBuZ4lQTkcNChoKAAAADUlIRFIAAABOAAAATggDAAAAuXTQLwAAAAFz&#10;UkdCAK7OHOkAAAAEZ0FNQQAAsY8L/GEFAAAAYFBMVEUAAAAAAAAAAAAAAAAAAAAAAAAAAAAREREL&#10;CwsQEBAYGBgICAgWFhYNDQ0TExMRERETExMTExMUFBQUFBQVFRUVFRUUFBQUFBQUFBQUFBQTExMT&#10;ExMXFxcVFRUVFRUXFxe9PsoRAAAAH3RSTlMAAwYHCQsMDxcfICEjJygsQkNNTlVWWWRnaGxucan3&#10;zwWmGwAAAAlwSFlzAAAh1QAAIdUBBJy0nQAAALxJREFUWEft0ccSgzAMBFBI770X9P9/icvmEGcE&#10;m0Mmw1jvwtqW9kJhjDG5O4nMERNrkTMiT0QqxETlnhB5bkdZ0l8aZFFX+mlWiSUdBklYUu0wR9pj&#10;TXPAHOmINU12dasBZUnWzZBbTK3u3avu4b5OuOvF3A+HmJ8uWV2iG3UEq0v86FdYnRfzn+vGiyBe&#10;fuaJS9/UEawu4evuyC1uZJ1scWi08ZNUHa/bdUPMkUZYU10wSLliyRhjMlMUNZwtg2Vg07H/AAAA&#10;AElFTkSuQmCCUEsDBAoAAAAAAAAAIQD5Q+nLMBAAADAQAAAUAAAAZHJzL21lZGlhL2ltYWdlNC5w&#10;bmeJUE5HDQoaCgAAAA1JSERSAAAB+wAAALIIBgAAAEWrZsIAAAAZdEVYdFNvZnR3YXJlAEFkb2Jl&#10;IEltYWdlUmVhZHlxyWU8AAAP0klEQVR42uzdQYwc1ZkH8PLIshRLBlbDAVuM5FxmDoDiyCf7NMHS&#10;xkggbTjgY8gBpJyALMcVIZzZgE+R4IA5EikkkpFACIK52AdkxSubA3NhpFnhC6MYZuUovszWN64m&#10;o3H36+ruqq7XPb+fVGrb3dPVU1Oef31fvXpVFAAAAAAAAAAAAAAAAAAAAAAAAAAAAAAAAAAAAAAA&#10;AAAAAAAAAAAAAAAAAAAAAAAAAAAAAAAAAAAAAAAAAAAAAAAAAAAAAABAygGbAObf9vb2scTT3x44&#10;cOCOrQTCHsg7zA+VDw+Wy9FyOVIti+VyaMS3ulku/yyXzd5SHghs2cIg7IFuwv1YFe7HqmBvS1T9&#10;31QHAuvCH4Q90G7AH9+1dCXCfr1cbgh+EPZAMyEflftyFfCHMvt40eq/XlX8zvuDsAdGDPkI+JXi&#10;bqs+d3eq0L8u9EHYA/VC/mRxd5DdrBH6IOyBRMgfq0K+iUp+qVx+VD0erv5tuc/reqPuw0a53C6X&#10;taZCvwz8q36yIOxByN8deHd6QBjXcbj62uUq3Jcb+FibVfivVcvGmO8TA/g+L0P/Gz9pEPawX4P+&#10;ePmwWow+8C4utTtRLqeqgG/bZhX616plVOvlcklrH4Q97LdqPkL++IhfGuF+ZkoBP0i0+q+Uy6fF&#10;v04BqPJB2AO7gj6q8n8v6g/AO1wF/OPFv86/5+JaFfqjnOe/6lw+CHuY56CP8+lxfr5O2z7nkN8r&#10;wv7iCKG/Xmjrg7CHOQz6aME/VvPlEfJPzkDI73WlCv067f14zUWBD8Ie5iXoV4t6o+TjXPwvi27P&#10;yU8qzul/UNxt7w9zpwr8TXsJCHvYD0H/VFXNz4to6V+oUeULfBD2MPdBH636XxfNXB+fY5X/bjH8&#10;cj2BD8Ie5jboo13/m2L2zs2PKlr6fxT4IOxhnoK+zmC8eM0z+yDoe65UgX878Zq4Fv9PBu2BsIfc&#10;gz6q+dUaQf/sPtw8Me3u74cEvlH60LAFmwAaDfpFQZ9U57RFbMPT9iYQ9pBj0MdEOU8J+kYCf7nq&#10;kADCHrLy8yI9M56gvzfwU05XnRJA2EMWVX0Mxjs6JNwE/WjbpHezIGBCB20CmDjo44Y2JxMvWaxR&#10;xbbmlVdeKW7cuHE3XZeWivPnz+e0+aLbEYP2Bs22t1hu35NunAPCHrq2WqTb9zFhTmeX13333XfF&#10;5cuXf/j76dOni3PnzuW0/Z6pAn/QTXROloG/Vgb+ll0NxqOND5NV9ceLdPs+Bux1Os/9o48+ek+l&#10;//333+e2KZ8dckC0am8DYQ9dOZV4LkaTdz7X/SOPPHJPpf/CCy/kth3jVMcvE88frQ6sAGEPU63q&#10;Y1DekSHVaueibb/Xhx9+WHz00Ue5bdITRXp64VP2OhD2MM2gj3P0qUF5T1XVahb2tvJDVPcz1s4/&#10;4tp7EPYwTSvF4EF5EfKP5/Rh97byQ8bt/DOJ50/a9UDYw9SK5SFVfVY3t+lX2YdM2/mPD6nuj9v9&#10;QNhDq6pW8pFEZZrdueV+5+17MmznHx5S3T9mLwRhD21bGVLVZ6dfG78n03Z+qro/Wk1kBAh7aKWq&#10;j5A5mqhIsx0xnqruM2znD6vuH7U3grCHtqRGg5/J+YMPOm/fk2E7P3XgdNyuCMIeugj7rK8DT7Xy&#10;Q4bt/Bj/cGLAcwbqgbCH5lUt/COJg4BGrquP6jrmst89n/00KvsQ7fym19tidX/UXgnCHpqWqiRP&#10;N7WS++67r3j66ad3lrfffntqlX1PZu38qOwPj/HzAIQ9NB72P2lyRb3BdK+//nqxsbHR+PumxPpi&#10;vRkZtG2PGJUPwh6aNqhtvFQ0PIlOr+Xe9Hn0Oq388NZbb+XUzl8Z42cCdB325dH4A+WyWi7/US7P&#10;Vn8+4cdBrsr9M3U+vvF9d3fLPUL3vffea/x9h8monZ8aFHnM3knGvzeyybqFKX/j8c3+rfzj38vl&#10;s3L5c7m8U/35b+Vzfy+Xd4yyJUPHxgyjRirwpu5BX7eyDxm18xeLwYMfF+2aZBjydbLujWlm3cKU&#10;vvET5fJ19c2mjmoeKO7e9err8vWv2mXISCpUHm6zsg9NtfPjfe+///7ar8+onb8s7JmBkF8dIete&#10;nGbWLUzhm4/wjiOcUY9gfhtHRtEGsQuRgdRc+K3c9GbvYLqmZrkbpZUfMmnnLyV+x2jlk0U1X1Xu&#10;42TdZ21n3cIUvvl3JniLE9XGg64dnXZl2dY96OuMyN8tk3b+UuK5Q3ZPMgj6SbJute2sW2jxm4+j&#10;mzcaeKs4BfCG3YlMrbT1xm3dg36U8/Y9GbTzF8d8DtoO+hMTBv1Usq7Nyj6++abaEi8atEeH/5lT&#10;beIfTbOyD5O280dt4zfZVWgp7FX2dKnJgG4t6w62eKSz2vDb/rZcfmW/IjNL06zsdwfvF198sTPb&#10;XsruajyC+saNG2N/nmjnx6x+vXXGwUjvz0tLSztLDP4b92CihhgbcbvPvz9oN6SjQmB1VrLuQEsb&#10;II50Xmz8w5bsXnRU2T854On/LFq49K4nwnVQ+/yJJ54onnvuuZ0Q7rd0egRUBn8cDETwxxiBUccJ&#10;DPDf5bLW599vlr8aLtpT6eB3Q3Swn234bW+V+/O/zURl38KRzg9HUeVGuGQXY8o6OyccITko7KOd&#10;H0uOegccvc8XFf/Zs2eLl19+eedAAOZEGxPkPNBG1i3M0AYYehAR1ytuj2Gcgw7rmd56qlbZqOtq&#10;cj2pc8KtVPVffvnlzgj4pmbO61oMLIzvJToVE1gZYz/4bIz94NU5W89nY6znVeuptZ62sq7x9z1Y&#10;AFlJte5nXVT78b011NaHedX4NfduhAOZiSAcZZY7gHmr7G8NeX69XC5N6XNYz/TWc2uMr5nWemJ0&#10;eKMz6MV57Vji8rrM7j43sRi0N0FVf3uMr7k2xtesz9l6xv1sl6ynM+tNv2Fbo/HjXMdqC2/9MwP0&#10;mLZyf15O7M+tjsaPG+BE4M+6CPhz587tLBMwGp/cfjfEVPBtnLf/ablPN3qw0VZl/3kLYX9L0NOR&#10;/+tqxanr4nsdgF7lv/exq0vwonqPEfdx2V2vkh82HwDMqEsthP2tpoO+zcr+ePnwdcNve6HcACbV&#10;oYuj986us3/ooYcGBuonn3xS+332Tqgz7qj4qMx3Xzq3e2Kd3X9uyUtF/1a+yp6ufje0kXW/K/fn&#10;V5v+rK1U9uUHXS83woWiuckG4lzq7+xadOSfiefWihYvvxvktddeG+m9IoR758pT75sSX3/+/Pku&#10;fw6Dztl/YxelCy1l3ZttfNY2R+O/VIw34GnQkc66XYuO/kNvdrHeQQPznn/++YkuXRtnyty4OqDj&#10;oN+wJ5KpprPuVhsfsrWwrz7wzxrYCNG+f9P+RMfuDPj3r9paYb9QjhZ6nKdvq2MwSAYz3/0j8dym&#10;3ZMOi4GZyLqFljfCtQk3gvP05GJz2kHTL5Sjup70vPiolX10EWIO/o6tJZ7bsnvSceBPmnVvtp11&#10;C1PaCD8ul7+M8GXr5fILQU9Gvk2E/e02Vrg3lCdt3/eMet1+x+37no3E7xiVPbkE/k/HzLqX2v58&#10;C1PaCHEpwS+qDXGhGDxhQGykX5Wv/XG5/MXuwwxU9sOqzkYCuYn2/aBuQUpGN64ZFPY37ZpkFPjr&#10;uWbdwSlviDjy+aFa33XjkXUD8JjxsG/0Wtu9odxE+75ftyAlLqVr4gCjoW0/aPt/a9ck0yo/q6w7&#10;2PEGuWS3YEb+826W/2FjkF6/O+DFf+xnmlzf7lBuqn3fr2OQkkn7vrd9xzkIg1x+f3SedW6EA/V9&#10;M0blOVFl31T7flDHYJBYZ8yAl4nUaRJtfBD20Kj1MavPsSv7ptr3/ToGg2TUvg+3E9t2s6yYjMSH&#10;GtzPHupLVZFXyuVMEyuJqW3ff//9nYlsmqyu67bwM2rfh/9JPGfmPBD20KyoIre3t6Ndv9jn6Y1q&#10;mXjo+u6pbZtUp4WfWft+5xgl8dyavRLq0caH0aQC5tOcP/iwFn5m7fuwmdjeW66vB2EPbUlNjxst&#10;59u5fvBhlX1m7fuQupPdDbsiCHtoRVlN3klUmxH0f53Fyj7D9n1syyuJ59ftjSDsoU3DWvnZVfep&#10;wXkZtu+LIQdNa0bhg7CHtqv7GAW+OUvVfaqFn2H7frNIj38wMA+EPUzF9Vmq7ge18GN2vsza9+Fi&#10;YvvdrA62AGEPrVf3UV1uJar7P+b0efu18Zuena8hsV1T5+qv2vtA2MM0pYLnSpFJuzkm6dnYuPem&#10;cU3PzteQ1EGSqh6EPXRS3adm1btQZNDO79fCb/LmOg36oEjct15VD8IecqzuN4sM2vl7W/iZtu8j&#10;5FPX1a+p6kHYQ1fVfQRQarDelSJ9Drp1e0fiZ9i+j+7HHxLPx9wGl+1tMD5z40Mz1f1K0f9e90VV&#10;3T9cNDBv/jjOnj37w4j7qOozbN+/W6RvEXy5mswIGLcwsQlgctvb28fKhycTL4mb5/xXuRy2te45&#10;EEpdU79eBv3HNhNMRhsfmjhqHt7Oj8r190XGc+d34MqQoI9q/pLNBMIecgr8K0W6Hb1RBT53g/7C&#10;kNd8rH0Pwh5y9HFVkaYC/w/7vMKvE/RXjb4HYQ+5VvdbVeCnXCv2b0u/TtDHZXauqQdhD1kHflSk&#10;l4a8bGMfBv4HNYI+ToO4zA6a/r1kE0A7tre3l8uH1SEvi9H5vyk6uixvSnr3Chg230AE/UXn6UHY&#10;w6wF/qny4bEaL32mXM7M4SaIDsa7RXoaXEEPwh5mPvBPlg8na7w0OgG/LubnWvy4rO6DYvipCkEP&#10;wh7mIvDrtPSLKuifnPEqP8L7QlHvrn+CHoQ9zF3gx1y1h2pW+U9Vj7MiKvi/Fukb2uwWBwOmwgVh&#10;D3MX+ItViB+q+SWnqtcvzkDIf1rUv7rgqsvrQNjDPAd+BP3Py+XoCF92quoK5FTpjxPyO1PglkG/&#10;bk8AYQ/7IfTrDtzbLS7Ri/P5Pym6G8h3rVpGvXXvzSrot/z0QdjDfgr8aM+vFuO16U9Uy3LRfps/&#10;wn2tetwc8Wujmo+2/XU/cRD2sJ9D/7Gqyj805lssVqG/VC2TtPsjzOO6+P8tl6+KeqPqVfMg7IEa&#10;gR9B3+R5+WjzP1z9eSXxugj2OOf+j2L45Dd1Rbh/7mY2IOyB/qF/pKryl2fw40fIR8t+zU8ShD1Q&#10;P/SPF+O396cl2vVfCXkQ9sB4oR9Bv1JMZyDeKGLg3Xq5XC9DftNPCoQ90Ezw9wbiHeso+HsBv+5a&#10;eRD2QPvBH23+o1Xwx+ORlsI9qvYYaHfTgDsQ9kC34R/t/geriv9QdRBQ7Pp7ymYV7FvVEn/f0p4H&#10;AAAAAAAAAAAAAAAAAAAAAAAAAAAAAAAAAAAAAAAAAAAAAAAAAAAAAAAAAAAAAAAAAAAAAAAAAAAA&#10;AAAAAAAAAAAAAAAAAAAAYOb9vwADAA9w8RouRvHlAAAAAElFTkSuQmCCUEsDBBQABgAIAAAAIQCG&#10;yLI03QAAAAYBAAAPAAAAZHJzL2Rvd25yZXYueG1sTI9BS8NAEIXvgv9hGcGb3aSJImk2pRT1VARb&#10;QXqbZqdJaHY2ZLdJ+u/derGXB8Mb3vtevpxMKwbqXWNZQTyLQBCXVjdcKfjevT+9gnAeWWNrmRRc&#10;yMGyuL/LMdN25C8atr4SIYRdhgpq77tMSlfWZNDNbEccvKPtDfpw9pXUPY4h3LRyHkUv0mDDoaHG&#10;jtY1laft2Sj4GHFcJfHbsDkd15f97vnzZxOTUo8P02oBwtPk/5/hih/QoQhMB3tm7USrIAzxf3r1&#10;4jQJOw4KknmagixyeYtf/AI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ECLQAUAAYACAAAACEAsYJntgoBAAATAgAAEwAAAAAAAAAAAAAAAAAAAAAAW0NvbnRl&#10;bnRfVHlwZXNdLnhtbFBLAQItABQABgAIAAAAIQA4/SH/1gAAAJQBAAALAAAAAAAAAAAAAAAAADsB&#10;AABfcmVscy8ucmVsc1BLAQItABQABgAIAAAAIQCue1FlowoAACpDAAAOAAAAAAAAAAAAAAAAADoC&#10;AABkcnMvZTJvRG9jLnhtbFBLAQItAAoAAAAAAAAAIQDoMafCtAEAALQBAAAUAAAAAAAAAAAAAAAA&#10;AAkNAABkcnMvbWVkaWEvaW1hZ2UxLnBuZ1BLAQItAAoAAAAAAAAAIQDOV7C/rAEAAKwBAAAUAAAA&#10;AAAAAAAAAAAAAO8OAABkcnMvbWVkaWEvaW1hZ2UyLnBuZ1BLAQItAAoAAAAAAAAAIQBbfzrbvgEA&#10;AL4BAAAUAAAAAAAAAAAAAAAAAM0QAABkcnMvbWVkaWEvaW1hZ2UzLnBuZ1BLAQItAAoAAAAAAAAA&#10;IQD5Q+nLMBAAADAQAAAUAAAAAAAAAAAAAAAAAL0SAABkcnMvbWVkaWEvaW1hZ2U0LnBuZ1BLAQIt&#10;ABQABgAIAAAAIQCGyLI03QAAAAYBAAAPAAAAAAAAAAAAAAAAAB8jAABkcnMvZG93bnJldi54bWxQ&#10;SwECLQAUAAYACAAAACEAV33x6tQAAACtAgAAGQAAAAAAAAAAAAAAAAApJAAAZHJzL19yZWxzL2Uy&#10;b0RvYy54bWwucmVsc1BLBQYAAAAACQAJAEICAAA0JQAAAAA=&#10;">
                <v:rect id="Rectangle 198693540" o:spid="_x0000_s1027" style="position:absolute;left:70;top:7162;width:73447;height:1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hvAxwAAAOIAAAAPAAAAZHJzL2Rvd25yZXYueG1sRE9NS8NA&#10;EL0L/Q/LFLzZjTWGJnZbVFC8tNBWkN6G7JhEs7Nhd23jv3cOQo+P971cj65XJwqx82zgdpaBIq69&#10;7bgx8H54uVmAignZYu+ZDPxShPVqcrXEyvoz7+i0T42SEI4VGmhTGiqtY92SwzjzA7Fwnz44TAJD&#10;o23As4S7Xs+zrNAOO5aGFgd6bqn+3v84A+H1o8jz2pXHMN8MT9vdxh6/kjHX0/HxAVSiMV3E/+43&#10;K/PLRVHe3edyQi4JBr36AwAA//8DAFBLAQItABQABgAIAAAAIQDb4fbL7gAAAIUBAAATAAAAAAAA&#10;AAAAAAAAAAAAAABbQ29udGVudF9UeXBlc10ueG1sUEsBAi0AFAAGAAgAAAAhAFr0LFu/AAAAFQEA&#10;AAsAAAAAAAAAAAAAAAAAHwEAAF9yZWxzLy5yZWxzUEsBAi0AFAAGAAgAAAAhAPD+G8DHAAAA4gAA&#10;AA8AAAAAAAAAAAAAAAAABwIAAGRycy9kb3ducmV2LnhtbFBLBQYAAAAAAwADALcAAAD7AgAAAAA=&#10;" fillcolor="#7030a0" stroked="f" strokeweight="1pt"/>
                <v:roundrect id="Rectangle: Rounded Corners 435516408" o:spid="_x0000_s1028" style="position:absolute;left:749;top:12142;width:35739;height:3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jIbxwAAAOIAAAAPAAAAZHJzL2Rvd25yZXYueG1sRE/JbsIw&#10;EL0j9R+sqcQNHJYglGIQAhWxXaCl51E8TaLa4zQ2kP59fUDi+PT22aK1Rtyo8ZVjBYN+AoI4d7ri&#10;QsHnx3tvCsIHZI3GMSn4Iw+L+Utnhpl2dz7R7RwKEUPYZ6igDKHOpPR5SRZ939XEkft2jcUQYVNI&#10;3eA9hlsjh0kykRYrjg0l1rQqKf85X62CzepyOl6q3e73mK7NYYhfe1NslOq+tss3EIHa8BQ/3Fut&#10;YDxK08FknMTN8VK8A3L+DwAA//8DAFBLAQItABQABgAIAAAAIQDb4fbL7gAAAIUBAAATAAAAAAAA&#10;AAAAAAAAAAAAAABbQ29udGVudF9UeXBlc10ueG1sUEsBAi0AFAAGAAgAAAAhAFr0LFu/AAAAFQEA&#10;AAsAAAAAAAAAAAAAAAAAHwEAAF9yZWxzLy5yZWxzUEsBAi0AFAAGAAgAAAAhAHxGMhvHAAAA4gAA&#10;AA8AAAAAAAAAAAAAAAAABwIAAGRycy9kb3ducmV2LnhtbFBLBQYAAAAAAwADALcAAAD7AgAAAAA=&#10;" fillcolor="white [3212]" stroked="f" strokeweight="1pt">
                  <v:stroke joinstyle="miter"/>
                </v:roundrect>
                <v:roundrect id="Rectangle: Rounded Corners 1247384760" o:spid="_x0000_s1029" style="position:absolute;left:37274;top:12064;width:35739;height:35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HSKzAAAAOMAAAAPAAAAZHJzL2Rvd25yZXYueG1sRI9BT8JA&#10;EIXvJvyHzZB4k60VgVQWYjASES6geJ50x7Zxd7Z2V6j/3jmYcJyZN++9b77svVMn6mIT2MDtKANF&#10;XAbbcGXg/e35ZgYqJmSLLjAZ+KUIy8Xgao6FDWfe0+mQKiUmHAs0UKfUFlrHsiaPcRRaYrl9hs5j&#10;krGrtO3wLObe6TzLJtpjw5JQY0urmsqvw483sF4d97tjs9l87+6f3DbHj1dXrY25HvaPD6AS9eki&#10;/v9+sVI/H0/vZuPpRCiESRagF38AAAD//wMAUEsBAi0AFAAGAAgAAAAhANvh9svuAAAAhQEAABMA&#10;AAAAAAAAAAAAAAAAAAAAAFtDb250ZW50X1R5cGVzXS54bWxQSwECLQAUAAYACAAAACEAWvQsW78A&#10;AAAVAQAACwAAAAAAAAAAAAAAAAAfAQAAX3JlbHMvLnJlbHNQSwECLQAUAAYACAAAACEARgB0iswA&#10;AADjAAAADwAAAAAAAAAAAAAAAAAHAgAAZHJzL2Rvd25yZXYueG1sUEsFBgAAAAADAAMAtwAAAAAD&#10;AAAAAA==&#10;" fillcolor="white [3212]" stroked="f" strokeweight="1pt">
                  <v:stroke joinstyle="miter"/>
                </v:roundrect>
                <v:group id="Group 740808585" o:spid="_x0000_s1030" style="position:absolute;left:3031;top:12257;width:31898;height:4670" coordorigin="3031,12256" coordsize="37787,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T0vywAAAOIAAAAPAAAAZHJzL2Rvd25yZXYueG1sRI9Ba8JA&#10;FITvBf/D8gq91d3YxobUVUTa0oMIakG8PbLPJJh9G7LbJP77bqHQ4zAz3zCL1Wgb0VPna8cakqkC&#10;QVw4U3Op4ev4/piB8AHZYOOYNNzIw2o5uVtgbtzAe+oPoRQRwj5HDVUIbS6lLyqy6KeuJY7exXUW&#10;Q5RdKU2HQ4TbRs6UmkuLNceFClvaVFRcD99Ww8eAw/opeeu318vmdj6mu9M2Ia0f7sf1K4hAY/gP&#10;/7U/jYaXZ5WpLM1S+L0U74Bc/gAAAP//AwBQSwECLQAUAAYACAAAACEA2+H2y+4AAACFAQAAEwAA&#10;AAAAAAAAAAAAAAAAAAAAW0NvbnRlbnRfVHlwZXNdLnhtbFBLAQItABQABgAIAAAAIQBa9CxbvwAA&#10;ABUBAAALAAAAAAAAAAAAAAAAAB8BAABfcmVscy8ucmVsc1BLAQItABQABgAIAAAAIQB3eT0vywAA&#10;AOI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" o:spid="_x0000_s1031" type="#_x0000_t202" style="position:absolute;left:3031;top:12256;width:8974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IePyQAAAOIAAAAPAAAAZHJzL2Rvd25yZXYueG1sRI9Ba8JA&#10;FITvhf6H5RW86W41lZi6SmkRPFnUVvD2yD6T0OzbkF1N/PeuIPQ4zMw3zHzZ21pcqPWVYw2vIwWC&#10;OHem4kLDz341TEH4gGywdkwaruRhuXh+mmNmXMdbuuxCISKEfYYayhCaTEqfl2TRj1xDHL2Tay2G&#10;KNtCmha7CLe1HCs1lRYrjgslNvRZUv63O1sNv5vT8ZCo7+LLvjWd65VkO5NaD176j3cQgfrwH360&#10;10bDOJml6SRJJnC/FO+AXNwAAAD//wMAUEsBAi0AFAAGAAgAAAAhANvh9svuAAAAhQEAABMAAAAA&#10;AAAAAAAAAAAAAAAAAFtDb250ZW50X1R5cGVzXS54bWxQSwECLQAUAAYACAAAACEAWvQsW78AAAAV&#10;AQAACwAAAAAAAAAAAAAAAAAfAQAAX3JlbHMvLnJlbHNQSwECLQAUAAYACAAAACEAopSHj8kAAADi&#10;AAAADwAAAAAAAAAAAAAAAAAHAgAAZHJzL2Rvd25yZXYueG1sUEsFBgAAAAADAAMAtwAAAP0CAAAA&#10;AA==&#10;" filled="f" stroked="f">
                    <v:textbox>
                      <w:txbxContent>
                        <w:p w14:paraId="326F188D" w14:textId="77777777" w:rsidR="00D53223" w:rsidRDefault="00D53223" w:rsidP="00D53223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์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ทบิน</w:t>
                          </w:r>
                        </w:p>
                      </w:txbxContent>
                    </v:textbox>
                  </v:shape>
                  <v:shape id="TextBox 7" o:spid="_x0000_s1032" type="#_x0000_t202" style="position:absolute;left:17651;top:12256;width:8215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Cf9ygAAAOIAAAAPAAAAZHJzL2Rvd25yZXYueG1sRI9ba8JA&#10;FITfhf6H5RR8q7utl8bUVUQRfKqYXqBvh+wxCc2eDdnVxH/vFgo+DjPzDbNY9bYWF2p95VjD80iB&#10;IM6dqbjQ8Pmxe0pA+IBssHZMGq7kYbV8GCwwNa7jI12yUIgIYZ+ihjKEJpXS5yVZ9CPXEEfv5FqL&#10;Icq2kKbFLsJtLV+UmkmLFceFEhvalJT/Zmer4ev99PM9UYdia6dN53ol2c6l1sPHfv0GIlAf7uH/&#10;9t5oSCYqmb6q+Rj+LsU7IJc3AAAA//8DAFBLAQItABQABgAIAAAAIQDb4fbL7gAAAIUBAAATAAAA&#10;AAAAAAAAAAAAAAAAAABbQ29udGVudF9UeXBlc10ueG1sUEsBAi0AFAAGAAgAAAAhAFr0LFu/AAAA&#10;FQEAAAsAAAAAAAAAAAAAAAAAHwEAAF9yZWxzLy5yZWxzUEsBAi0AFAAGAAgAAAAhAC7kJ/3KAAAA&#10;4gAAAA8AAAAAAAAAAAAAAAAABwIAAGRycy9kb3ducmV2LnhtbFBLBQYAAAAAAwADALcAAAD+AgAA&#10;AAA=&#10;" filled="f" stroked="f">
                    <v:textbox>
                      <w:txbxContent>
                        <w:p w14:paraId="6B0D98D6" w14:textId="77777777" w:rsidR="00D53223" w:rsidRDefault="00D53223" w:rsidP="00D53223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8" o:spid="_x0000_s1033" type="#_x0000_t202" style="position:absolute;left:32612;top:12256;width:8207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eKTygAAAOIAAAAPAAAAZHJzL2Rvd25yZXYueG1sRI9La8Mw&#10;EITvgfwHsYHeEikmr7qWQ2kp5JSQ9AG9LdbGNrVWxlJj999XgUCOw8x8w2TbwTbiQp2vHWuYzxQI&#10;4sKZmksNH+9v0w0IH5ANNo5Jwx952ObjUYapcT0f6XIKpYgQ9ilqqEJoUyl9UZFFP3MtcfTOrrMY&#10;ouxKaTrsI9w2MlFqJS3WHBcqbOmlouLn9Gs1fO7P318LdShf7bLt3aAk20ep9cNkeH4CEWgI9/Ct&#10;vTMaFuv5OtkkyQqul+IdkPk/AAAA//8DAFBLAQItABQABgAIAAAAIQDb4fbL7gAAAIUBAAATAAAA&#10;AAAAAAAAAAAAAAAAAABbQ29udGVudF9UeXBlc10ueG1sUEsBAi0AFAAGAAgAAAAhAFr0LFu/AAAA&#10;FQEAAAsAAAAAAAAAAAAAAAAAHwEAAF9yZWxzLy5yZWxzUEsBAi0AFAAGAAgAAAAhAK7t4pPKAAAA&#10;4gAAAA8AAAAAAAAAAAAAAAAABwIAAGRycy9kb3ducmV2LnhtbFBLBQYAAAAAAwADALcAAAD+AgAA&#10;AAA=&#10;" filled="f" stroked="f">
                    <v:textbox>
                      <w:txbxContent>
                        <w:p w14:paraId="25742EB5" w14:textId="77777777" w:rsidR="00D53223" w:rsidRDefault="00D53223" w:rsidP="00D53223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</v:group>
                <v:group id="Group 478801022" o:spid="_x0000_s1034" style="position:absolute;left:40177;top:12257;width:31891;height:4670" coordorigin="40177,12256" coordsize="37779,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oWIywAAAOIAAAAPAAAAZHJzL2Rvd25yZXYueG1sRI9Ba8JA&#10;FITvBf/D8gq91d2krQ2pq4jY0oMIakG8PbLPJJh9G7LbJP77bqHQ4zAz3zDz5Wgb0VPna8cakqkC&#10;QVw4U3Op4ev4/piB8AHZYOOYNNzIw3IxuZtjbtzAe+oPoRQRwj5HDVUIbS6lLyqy6KeuJY7exXUW&#10;Q5RdKU2HQ4TbRqZKzaTFmuNChS2tKyquh2+r4WPAYfWUbPrt9bK+nY8vu9M2Ia0f7sfVG4hAY/gP&#10;/7U/jYbn1yxTiUpT+L0U74Bc/AAAAP//AwBQSwECLQAUAAYACAAAACEA2+H2y+4AAACFAQAAEwAA&#10;AAAAAAAAAAAAAAAAAAAAW0NvbnRlbnRfVHlwZXNdLnhtbFBLAQItABQABgAIAAAAIQBa9CxbvwAA&#10;ABUBAAALAAAAAAAAAAAAAAAAAB8BAABfcmVscy8ucmVsc1BLAQItABQABgAIAAAAIQCz6oWIywAA&#10;AOIAAAAPAAAAAAAAAAAAAAAAAAcCAABkcnMvZG93bnJldi54bWxQSwUGAAAAAAMAAwC3AAAA/wIA&#10;AAAA&#10;">
                  <v:shape id="TextBox 9" o:spid="_x0000_s1035" type="#_x0000_t202" style="position:absolute;left:40177;top:12256;width:9478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mhmxgAAAOMAAAAPAAAAZHJzL2Rvd25yZXYueG1sRE9LawIx&#10;EL4X+h/CCL3VxLK+1o1SWgRPFW0VvA2b2QduJssmutt/3xQKPc73nmwz2EbcqfO1Yw2TsQJBnDtT&#10;c6nh63P7vADhA7LBxjFp+CYPm/XjQ4apcT0f6H4MpYgh7FPUUIXQplL6vCKLfuxa4sgVrrMY4tmV&#10;0nTYx3DbyBelZtJizbGhwpbeKsqvx5vVcPooLudE7ct3O217NyjJdim1fhoNrysQgYbwL/5z70yc&#10;r5YqmczVIoHfnyIAcv0DAAD//wMAUEsBAi0AFAAGAAgAAAAhANvh9svuAAAAhQEAABMAAAAAAAAA&#10;AAAAAAAAAAAAAFtDb250ZW50X1R5cGVzXS54bWxQSwECLQAUAAYACAAAACEAWvQsW78AAAAVAQAA&#10;CwAAAAAAAAAAAAAAAAAfAQAAX3JlbHMvLnJlbHNQSwECLQAUAAYACAAAACEA2TZoZsYAAADjAAAA&#10;DwAAAAAAAAAAAAAAAAAHAgAAZHJzL2Rvd25yZXYueG1sUEsFBgAAAAADAAMAtwAAAPoCAAAAAA==&#10;" filled="f" stroked="f">
                    <v:textbox>
                      <w:txbxContent>
                        <w:p w14:paraId="63A87B9C" w14:textId="77777777" w:rsidR="00D53223" w:rsidRDefault="00D53223" w:rsidP="00D53223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์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ทบิน</w:t>
                          </w:r>
                        </w:p>
                      </w:txbxContent>
                    </v:textbox>
                  </v:shape>
                  <v:shape id="TextBox 10" o:spid="_x0000_s1036" type="#_x0000_t202" style="position:absolute;left:54796;top:12256;width:9313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6L7yQAAAOIAAAAPAAAAZHJzL2Rvd25yZXYueG1sRI9Pi8Iw&#10;FMTvgt8hPGFvmrirq1ajLCuCJ2XdP+Dt0Tzbss1LaaKt394IgsdhZn7DLFatLcWFal841jAcKBDE&#10;qTMFZxp+vjf9KQgfkA2WjknDlTyslt3OAhPjGv6iyyFkIkLYJ6ghD6FKpPRpThb9wFXE0Tu52mKI&#10;ss6kqbGJcFvKV6XepcWC40KOFX3mlP4fzlbD7+50/Bupfba246pxrZJsZ1Lrl177MQcRqA3P8KO9&#10;NRqmk/FoOFGzN7hfindALm8AAAD//wMAUEsBAi0AFAAGAAgAAAAhANvh9svuAAAAhQEAABMAAAAA&#10;AAAAAAAAAAAAAAAAAFtDb250ZW50X1R5cGVzXS54bWxQSwECLQAUAAYACAAAACEAWvQsW78AAAAV&#10;AQAACwAAAAAAAAAAAAAAAAAfAQAAX3JlbHMvLnJlbHNQSwECLQAUAAYACAAAACEAtiei+8kAAADi&#10;AAAADwAAAAAAAAAAAAAAAAAHAgAAZHJzL2Rvd25yZXYueG1sUEsFBgAAAAADAAMAtwAAAP0CAAAA&#10;AA==&#10;" filled="f" stroked="f">
                    <v:textbox>
                      <w:txbxContent>
                        <w:p w14:paraId="429AAE9E" w14:textId="77777777" w:rsidR="00D53223" w:rsidRDefault="00D53223" w:rsidP="00D53223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11" o:spid="_x0000_s1037" type="#_x0000_t202" style="position:absolute;left:69757;top:12256;width:8199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CjqyAAAAOIAAAAPAAAAZHJzL2Rvd25yZXYueG1sRI/LasMw&#10;EEX3hf6DmEJ3iVTTPOxGNiWhkFVC0qbQ3WBNbFNrZCw1dv4+WgS6vNwXZ1WMthUX6n3jWMPLVIEg&#10;Lp1puNLw9fkxWYLwAdlg65g0XMlDkT8+rDAzbuADXY6hEnGEfYYa6hC6TEpf1mTRT11HHL2z6y2G&#10;KPtKmh6HOG5bmSg1lxYbjg81drSuqfw9/lkNp9355/tV7auNnXWDG5Vkm0qtn5/G9zcQgcbwH763&#10;t0bDIk3naZIkESIiRRyQ+Q0AAP//AwBQSwECLQAUAAYACAAAACEA2+H2y+4AAACFAQAAEwAAAAAA&#10;AAAAAAAAAAAAAAAAW0NvbnRlbnRfVHlwZXNdLnhtbFBLAQItABQABgAIAAAAIQBa9CxbvwAAABUB&#10;AAALAAAAAAAAAAAAAAAAAB8BAABfcmVscy8ucmVsc1BLAQItABQABgAIAAAAIQD2ICjqyAAAAOIA&#10;AAAPAAAAAAAAAAAAAAAAAAcCAABkcnMvZG93bnJldi54bWxQSwUGAAAAAAMAAwC3AAAA/AIAAAAA&#10;" filled="f" stroked="f">
                    <v:textbox>
                      <w:txbxContent>
                        <w:p w14:paraId="35980473" w14:textId="77777777" w:rsidR="00D53223" w:rsidRDefault="00D53223" w:rsidP="00D53223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</v:group>
                <v:group id="Group 1712483138" o:spid="_x0000_s1038" style="position:absolute;left:1229;top:15110;width:33503;height:5448" coordorigin="1229,15112" coordsize="27969,4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cuJzAAAAOMAAAAPAAAAZHJzL2Rvd25yZXYueG1sRI9PS8NA&#10;EMXvgt9hGcGb3WzjnxK7LaWoeCgFW0G8DdlpEpqdDdk1Sb+9cxA8zrw37/1muZ58qwbqYxPYgpll&#10;oIjL4BquLHweX+8WoGJCdtgGJgsXirBeXV8tsXBh5A8aDqlSEsKxQAt1Sl2hdSxr8hhnoSMW7RR6&#10;j0nGvtKux1HCfavnWfaoPTYsDTV2tK2pPB9+vIW3EcdNbl6G3fm0vXwfH/ZfO0PW3t5Mm2dQiab0&#10;b/67fneC/2Tm94vc5AItP8kC9OoXAAD//wMAUEsBAi0AFAAGAAgAAAAhANvh9svuAAAAhQEAABMA&#10;AAAAAAAAAAAAAAAAAAAAAFtDb250ZW50X1R5cGVzXS54bWxQSwECLQAUAAYACAAAACEAWvQsW78A&#10;AAAVAQAACwAAAAAAAAAAAAAAAAAfAQAAX3JlbHMvLnJlbHNQSwECLQAUAAYACAAAACEA0OnLicwA&#10;AADjAAAADwAAAAAAAAAAAAAAAAAHAgAAZHJzL2Rvd25yZXYueG1sUEsFBgAAAAADAAMAtwAAAAAD&#10;AAAAAA==&#10;">
                  <v:shape id="TextBox 12" o:spid="_x0000_s1039" type="#_x0000_t202" style="position:absolute;left:1229;top:15133;width:7749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KJUyQAAAOIAAAAPAAAAZHJzL2Rvd25yZXYueG1sRI9Ba8JA&#10;FITvBf/D8oTe6q6mBo2uUloKPSm1Knh7ZJ9JMPs2ZLcm/fddQfA4zMw3zHLd21pcqfWVYw3jkQJB&#10;nDtTcaFh//P5MgPhA7LB2jFp+CMP69XgaYmZcR1/03UXChEh7DPUUIbQZFL6vCSLfuQa4uidXWsx&#10;RNkW0rTYRbit5USpVFqsOC6U2NB7Sfll92s1HDbn0/FVbYsPO2061yvJdi61fh72bwsQgfrwCN/b&#10;X0ZDMptMU5UkKdwuxTsgV/8AAAD//wMAUEsBAi0AFAAGAAgAAAAhANvh9svuAAAAhQEAABMAAAAA&#10;AAAAAAAAAAAAAAAAAFtDb250ZW50X1R5cGVzXS54bWxQSwECLQAUAAYACAAAACEAWvQsW78AAAAV&#10;AQAACwAAAAAAAAAAAAAAAAAfAQAAX3JlbHMvLnJlbHNQSwECLQAUAAYACAAAACEApSiiVMkAAADi&#10;AAAADwAAAAAAAAAAAAAAAAAHAgAAZHJzL2Rvd25yZXYueG1sUEsFBgAAAAADAAMAtwAAAP0CAAAA&#10;AA==&#10;" filled="f" stroked="f">
                    <v:textbox>
                      <w:txbxContent>
                        <w:p w14:paraId="37EC7F28" w14:textId="0BDA3D7A" w:rsidR="00D53223" w:rsidRPr="005931B8" w:rsidRDefault="00D37BD5" w:rsidP="00D53223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 xml:space="preserve">CX </w:t>
                          </w:r>
                          <w:r w:rsidR="00AB3AF4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616</w:t>
                          </w:r>
                        </w:p>
                      </w:txbxContent>
                    </v:textbox>
                  </v:shape>
                  <v:shape id="TextBox 13" o:spid="_x0000_s1040" type="#_x0000_t202" style="position:absolute;left:12244;top:15129;width:6880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ifbyQAAAOIAAAAPAAAAZHJzL2Rvd25yZXYueG1sRI9bi8Iw&#10;FITfBf9DOIJvmqy31a5RFkXYJ0X3Avt2aI5t2eakNNF2/70RBB+HmfmGWa5bW4or1b5wrOFlqEAQ&#10;p84UnGn4+twN5iB8QDZYOiYN/+Rhvep2lpgY1/CRrqeQiQhhn6CGPIQqkdKnOVn0Q1cRR+/saosh&#10;yjqTpsYmwm0pR0rNpMWC40KOFW1ySv9OF6vhe3/+/ZmoQ7a106pxrZJsF1Lrfq99fwMRqA3P8KP9&#10;YTTM1WIynY1ex3C/FO+AXN0AAAD//wMAUEsBAi0AFAAGAAgAAAAhANvh9svuAAAAhQEAABMAAAAA&#10;AAAAAAAAAAAAAAAAAFtDb250ZW50X1R5cGVzXS54bWxQSwECLQAUAAYACAAAACEAWvQsW78AAAAV&#10;AQAACwAAAAAAAAAAAAAAAAAfAQAAX3JlbHMvLnJlbHNQSwECLQAUAAYACAAAACEAhYon28kAAADi&#10;AAAADwAAAAAAAAAAAAAAAAAHAgAAZHJzL2Rvd25yZXYueG1sUEsFBgAAAAADAAMAtwAAAP0CAAAA&#10;AA==&#10;" filled="f" stroked="f">
                    <v:textbox>
                      <w:txbxContent>
                        <w:p w14:paraId="7FEC4363" w14:textId="6CAA6334" w:rsidR="00D53223" w:rsidRPr="005931B8" w:rsidRDefault="005931B8" w:rsidP="00D53223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  <w:cs/>
                            </w:rPr>
                            <w:t>0</w:t>
                          </w:r>
                          <w:r w:rsidR="00AB3AF4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  <w:cs/>
                            </w:rPr>
                            <w:t>6</w:t>
                          </w:r>
                          <w:r w:rsidR="00D53223" w:rsidRPr="005931B8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 w:rsidR="00AB3AF4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  <w:cs/>
                            </w:rPr>
                            <w:t>30</w:t>
                          </w:r>
                        </w:p>
                      </w:txbxContent>
                    </v:textbox>
                  </v:shape>
                  <v:shape id="TextBox 14" o:spid="_x0000_s1041" type="#_x0000_t202" style="position:absolute;left:22641;top:15112;width:6558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03+xwAAAOMAAAAPAAAAZHJzL2Rvd25yZXYueG1sRE9La8JA&#10;EL4L/odlhN50V0nTmLqKtBR6aqkv8DZkxyQ0OxuyW5P++25B8Djfe1abwTbiSp2vHWuYzxQI4sKZ&#10;mksNh/3bNAPhA7LBxjFp+CUPm/V4tMLcuJ6/6LoLpYgh7HPUUIXQ5lL6oiKLfuZa4shdXGcxxLMr&#10;pemwj+G2kQulUmmx5thQYUsvFRXfux+r4fhxOZ8S9Vm+2se2d4OSbJdS64fJsH0GEWgId/HN/W7i&#10;/GyRZk+JSlL4/ykCINd/AAAA//8DAFBLAQItABQABgAIAAAAIQDb4fbL7gAAAIUBAAATAAAAAAAA&#10;AAAAAAAAAAAAAABbQ29udGVudF9UeXBlc10ueG1sUEsBAi0AFAAGAAgAAAAhAFr0LFu/AAAAFQEA&#10;AAsAAAAAAAAAAAAAAAAAHwEAAF9yZWxzLy5yZWxzUEsBAi0AFAAGAAgAAAAhAGqLTf7HAAAA4wAA&#10;AA8AAAAAAAAAAAAAAAAABwIAAGRycy9kb3ducmV2LnhtbFBLBQYAAAAAAwADALcAAAD7AgAAAAA=&#10;" filled="f" stroked="f">
                    <v:textbox>
                      <w:txbxContent>
                        <w:p w14:paraId="71C052CC" w14:textId="5156EE0E" w:rsidR="00D53223" w:rsidRPr="005931B8" w:rsidRDefault="00AB3AF4" w:rsidP="00D53223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  <w:cs/>
                            </w:rPr>
                            <w:t>10</w:t>
                          </w:r>
                          <w:r w:rsidR="00D53223" w:rsidRPr="005931B8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  <w:cs/>
                            </w:rPr>
                            <w:t>25</w:t>
                          </w:r>
                        </w:p>
                      </w:txbxContent>
                    </v:textbox>
                  </v:shape>
                </v:group>
                <v:group id="Group 982562937" o:spid="_x0000_s1042" style="position:absolute;left:39054;top:15094;width:32350;height:5465" coordorigin="39054,15097" coordsize="27007,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v/UywAAAOIAAAAPAAAAZHJzL2Rvd25yZXYueG1sRI9Ba8JA&#10;FITvQv/D8gq91U0iWo2uItJKDyJUBfH2yD6TYPZtyG6T+O/dQsHjMDPfMItVbyrRUuNKywriYQSC&#10;OLO65FzB6fj1PgXhPLLGyjIpuJOD1fJlsMBU245/qD34XAQIuxQVFN7XqZQuK8igG9qaOHhX2xj0&#10;QTa51A12AW4qmUTRRBosOSwUWNOmoOx2+DUKth1261H82e5u1839chzvz7uYlHp77ddzEJ56/wz/&#10;t7+1gtk0GU+S2egD/i6FOyCXDwAAAP//AwBQSwECLQAUAAYACAAAACEA2+H2y+4AAACFAQAAEwAA&#10;AAAAAAAAAAAAAAAAAAAAW0NvbnRlbnRfVHlwZXNdLnhtbFBLAQItABQABgAIAAAAIQBa9CxbvwAA&#10;ABUBAAALAAAAAAAAAAAAAAAAAB8BAABfcmVscy8ucmVsc1BLAQItABQABgAIAAAAIQAFTv/UywAA&#10;AOIAAAAPAAAAAAAAAAAAAAAAAAcCAABkcnMvZG93bnJldi54bWxQSwUGAAAAAAMAAwC3AAAA/wIA&#10;AAAA&#10;">
                  <v:shape id="TextBox 15" o:spid="_x0000_s1043" type="#_x0000_t202" style="position:absolute;left:39054;top:15097;width:7058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mWoxwAAAOMAAAAPAAAAZHJzL2Rvd25yZXYueG1sRE9La8JA&#10;EL4L/odlCr3prpLamLqKKIWeKvUFvQ3ZMQnNzobs1qT/visIHud7z2LV21pcqfWVYw2TsQJBnDtT&#10;caHheHgfpSB8QDZYOyYNf+RhtRwOFpgZ1/EXXfehEDGEfYYayhCaTEqfl2TRj11DHLmLay2GeLaF&#10;NC12MdzWcqrUTFqsODaU2NCmpPxn/2s1nD4v3+dE7YqtfWk61yvJdi61fn7q128gAvXhIb67P0yc&#10;P5tP0ulrkiZw+ykCIJf/AAAA//8DAFBLAQItABQABgAIAAAAIQDb4fbL7gAAAIUBAAATAAAAAAAA&#10;AAAAAAAAAAAAAABbQ29udGVudF9UeXBlc10ueG1sUEsBAi0AFAAGAAgAAAAhAFr0LFu/AAAAFQEA&#10;AAsAAAAAAAAAAAAAAAAAHwEAAF9yZWxzLy5yZWxzUEsBAi0AFAAGAAgAAAAhAFVOZajHAAAA4wAA&#10;AA8AAAAAAAAAAAAAAAAABwIAAGRycy9kb3ducmV2LnhtbFBLBQYAAAAAAwADALcAAAD7AgAAAAA=&#10;" filled="f" stroked="f">
                    <v:textbox>
                      <w:txbxContent>
                        <w:p w14:paraId="67A84E55" w14:textId="795C4F22" w:rsidR="00D53223" w:rsidRPr="005931B8" w:rsidRDefault="00D37BD5" w:rsidP="00D53223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 xml:space="preserve">CX </w:t>
                          </w:r>
                          <w:r w:rsidR="00AB3AF4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  <w:cs/>
                            </w:rPr>
                            <w:t>617</w:t>
                          </w:r>
                        </w:p>
                      </w:txbxContent>
                    </v:textbox>
                  </v:shape>
                  <v:shape id="TextBox 16" o:spid="_x0000_s1044" type="#_x0000_t202" style="position:absolute;left:49471;top:15131;width:6563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lndxwAAAOMAAAAPAAAAZHJzL2Rvd25yZXYueG1sRE9La8JA&#10;EL4X/A/LFHrT3agtMXUVUQRPLfUFvQ3ZMQnNzobs1sR/7xaEHud7z3zZ21pcqfWVYw3JSIEgzp2p&#10;uNBwPGyHKQgfkA3WjknDjTwsF4OnOWbGdfxF130oRAxhn6GGMoQmk9LnJVn0I9cQR+7iWoshnm0h&#10;TYtdDLe1HCv1Ji1WHBtKbGhdUv6z/7UaTh+X7/NUfRYb+9p0rleS7Uxq/fLcr95BBOrDv/jh3pk4&#10;P5lMpulsnCbw91MEQC7uAAAA//8DAFBLAQItABQABgAIAAAAIQDb4fbL7gAAAIUBAAATAAAAAAAA&#10;AAAAAAAAAAAAAABbQ29udGVudF9UeXBlc10ueG1sUEsBAi0AFAAGAAgAAAAhAFr0LFu/AAAAFQEA&#10;AAsAAAAAAAAAAAAAAAAAHwEAAF9yZWxzLy5yZWxzUEsBAi0AFAAGAAgAAAAhAJ9uWd3HAAAA4wAA&#10;AA8AAAAAAAAAAAAAAAAABwIAAGRycy9kb3ducmV2LnhtbFBLBQYAAAAAAwADALcAAAD7AgAAAAA=&#10;" filled="f" stroked="f">
                    <v:textbox>
                      <w:txbxContent>
                        <w:p w14:paraId="1B586822" w14:textId="7010BB23" w:rsidR="00D53223" w:rsidRPr="005931B8" w:rsidRDefault="00AB3AF4" w:rsidP="00D53223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  <w:cs/>
                            </w:rPr>
                            <w:t>21</w:t>
                          </w:r>
                          <w:r w:rsidR="00D53223" w:rsidRPr="005931B8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  <w:cs/>
                            </w:rPr>
                            <w:t>50</w:t>
                          </w:r>
                        </w:p>
                      </w:txbxContent>
                    </v:textbox>
                  </v:shape>
                  <v:shape id="TextBox 17" o:spid="_x0000_s1045" type="#_x0000_t202" style="position:absolute;left:60188;top:15111;width:5873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/xDyQAAAOIAAAAPAAAAZHJzL2Rvd25yZXYueG1sRI9La8Mw&#10;EITvhf4HsYXeEikPB8eNEkJKoKeWPKG3xdrYJtbKWErs/vuqEOhxmJlvmMWqt7W4U+srxxpGQwWC&#10;OHem4kLD8bAdpCB8QDZYOyYNP+RhtXx+WmBmXMc7uu9DISKEfYYayhCaTEqfl2TRD11DHL2Lay2G&#10;KNtCmha7CLe1HCs1kxYrjgslNrQpKb/ub1bD6fPyfZ6qr+LdJk3neiXZzqXWry/9+g1EoD78hx/t&#10;D6MhTafpZJKME/i7FO+AXP4CAAD//wMAUEsBAi0AFAAGAAgAAAAhANvh9svuAAAAhQEAABMAAAAA&#10;AAAAAAAAAAAAAAAAAFtDb250ZW50X1R5cGVzXS54bWxQSwECLQAUAAYACAAAACEAWvQsW78AAAAV&#10;AQAACwAAAAAAAAAAAAAAAAAfAQAAX3JlbHMvLnJlbHNQSwECLQAUAAYACAAAACEA5lv8Q8kAAADi&#10;AAAADwAAAAAAAAAAAAAAAAAHAgAAZHJzL2Rvd25yZXYueG1sUEsFBgAAAAADAAMAtwAAAP0CAAAA&#10;AA==&#10;" filled="f" stroked="f">
                    <v:textbox>
                      <w:txbxContent>
                        <w:p w14:paraId="6AD73399" w14:textId="700BFE38" w:rsidR="00D53223" w:rsidRPr="005931B8" w:rsidRDefault="005931B8" w:rsidP="005931B8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  <w:cs/>
                            </w:rPr>
                            <w:t>2</w:t>
                          </w:r>
                          <w:r w:rsidR="00AB3AF4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  <w:cs/>
                            </w:rPr>
                            <w:t>3</w:t>
                          </w:r>
                          <w:r w:rsidR="00D53223" w:rsidRPr="005931B8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 w:rsidR="00AB3AF4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  <w:cs/>
                            </w:rPr>
                            <w:t>50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0880319" o:spid="_x0000_s1046" type="#_x0000_t75" style="position:absolute;left:35624;top:1547;width:3076;height:3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ssyyQAAAOIAAAAPAAAAZHJzL2Rvd25yZXYueG1sRI9BSwMx&#10;FITvQv9DeEJvNukWZLs2LUtFkOqlraDHR/J2N7h5WTaxXf+9EQSPw8x8w2x2k+/FhcboAmtYLhQI&#10;YhOs41bD2/nprgQRE7LFPjBp+KYIu+3sZoOVDVc+0uWUWpEhHCvU0KU0VFJG05HHuAgDcfaaMHpM&#10;WY6ttCNeM9z3slDqXnp0nBc6HGjfkfk8fXkNzeEcPsJj3b6+N64u7Is5Ts5oPb+d6gcQiab0H/5r&#10;P1sNxUqVpVot1/B7Kd8Buf0BAAD//wMAUEsBAi0AFAAGAAgAAAAhANvh9svuAAAAhQEAABMAAAAA&#10;AAAAAAAAAAAAAAAAAFtDb250ZW50X1R5cGVzXS54bWxQSwECLQAUAAYACAAAACEAWvQsW78AAAAV&#10;AQAACwAAAAAAAAAAAAAAAAAfAQAAX3JlbHMvLnJlbHNQSwECLQAUAAYACAAAACEAXmLLMskAAADi&#10;AAAADwAAAAAAAAAAAAAAAAAHAgAAZHJzL2Rvd25yZXYueG1sUEsFBgAAAAADAAMAtwAAAP0CAAAA&#10;AA==&#10;">
                  <v:imagedata r:id="rId23" o:title=""/>
                </v:shape>
                <v:shape id="Picture 393038331" o:spid="_x0000_s1047" type="#_x0000_t75" style="position:absolute;left:35842;top:4157;width:2712;height:2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bqmygAAAOIAAAAPAAAAZHJzL2Rvd25yZXYueG1sRI/NasMw&#10;EITvhbyD2EBvjZQIiuNECW2gUEIp5AdyXayNbWqtXEmN3bevCoUeh9n5Zme9HV0nbhRi69nAfKZA&#10;EFfetlwbOJ9eHgoQMSFb7DyTgW+KsN1M7tZYWj/wgW7HVIsM4ViigSalvpQyVg05jDPfE2fv6oPD&#10;lGWopQ04ZLjr5EKpR+mw5dzQYE+7hqqP45fLb5zfDmF5WbTFs7rueRc+6/dhb8z9dHxagUg0pv/j&#10;v/SrNaCXWulC6zn8TsockJsfAAAA//8DAFBLAQItABQABgAIAAAAIQDb4fbL7gAAAIUBAAATAAAA&#10;AAAAAAAAAAAAAAAAAABbQ29udGVudF9UeXBlc10ueG1sUEsBAi0AFAAGAAgAAAAhAFr0LFu/AAAA&#10;FQEAAAsAAAAAAAAAAAAAAAAAHwEAAF9yZWxzLy5yZWxzUEsBAi0AFAAGAAgAAAAhAIOFuqbKAAAA&#10;4gAAAA8AAAAAAAAAAAAAAAAABwIAAGRycy9kb3ducmV2LnhtbFBLBQYAAAAAAwADALcAAAD+AgAA&#10;AAA=&#10;">
                  <v:imagedata r:id="rId24" o:title=""/>
                </v:shape>
                <v:shape id="TextBox 29" o:spid="_x0000_s1048" type="#_x0000_t202" style="position:absolute;left:3014;top:6974;width:8161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heeyQAAAOIAAAAPAAAAZHJzL2Rvd25yZXYueG1sRI/LasJA&#10;FIb3Qt9hOIXudCZe0ppmFLEUXCm1F+jukDkmoZkzITM18e2dheDy57/x5evBNuJMna8da0gmCgRx&#10;4UzNpYavz/fxCwgfkA02jknDhTysVw+jHDPjev6g8zGUIo6wz1BDFUKbSemLiiz6iWuJo3dyncUQ&#10;ZVdK02Efx20jp0ql0mLN8aHClrYVFX/Hf6vhe3/6/ZmrQ/lmF23vBiXZLqXWT4/D5hVEoCHcw7f2&#10;zmhYpM/LeZrMIkREijggV1cAAAD//wMAUEsBAi0AFAAGAAgAAAAhANvh9svuAAAAhQEAABMAAAAA&#10;AAAAAAAAAAAAAAAAAFtDb250ZW50X1R5cGVzXS54bWxQSwECLQAUAAYACAAAACEAWvQsW78AAAAV&#10;AQAACwAAAAAAAAAAAAAAAAAfAQAAX3JlbHMvLnJlbHNQSwECLQAUAAYACAAAACEAjDoXnskAAADi&#10;AAAADwAAAAAAAAAAAAAAAAAHAgAAZHJzL2Rvd25yZXYueG1sUEsFBgAAAAADAAMAtwAAAP0CAAAA&#10;AA==&#10;" filled="f" stroked="f">
                  <v:textbox>
                    <w:txbxContent>
                      <w:p w14:paraId="1AC52EA2" w14:textId="77777777" w:rsidR="00D53223" w:rsidRPr="005931B8" w:rsidRDefault="00D53223" w:rsidP="00D53223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 w:rsidRPr="005931B8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BKK</w:t>
                        </w:r>
                      </w:p>
                    </w:txbxContent>
                  </v:textbox>
                </v:shape>
                <v:shape id="TextBox 30" o:spid="_x0000_s1049" type="#_x0000_t202" style="position:absolute;left:27942;top:6884;width:7428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xVgygAAAOMAAAAPAAAAZHJzL2Rvd25yZXYueG1sRI9Ba8JA&#10;EIXvgv9hmUJvuqttRaOrSEuhJ0ttFbwN2TEJzc6G7NbEf+8chB5n3pv3vlltel+rC7WxCmxhMjag&#10;iPPgKi4s/Hy/j+agYkJ2WAcmC1eKsFkPByvMXOj4iy77VCgJ4ZihhTKlJtM65iV5jOPQEIt2Dq3H&#10;JGNbaNdiJ+G+1lNjZtpjxdJQYkOvJeW/+z9v4bA7n47P5rN48y9NF3qj2S+0tY8P/XYJKlGf/s33&#10;6w8n+LP59MmYyUKg5SdZgF7fAAAA//8DAFBLAQItABQABgAIAAAAIQDb4fbL7gAAAIUBAAATAAAA&#10;AAAAAAAAAAAAAAAAAABbQ29udGVudF9UeXBlc10ueG1sUEsBAi0AFAAGAAgAAAAhAFr0LFu/AAAA&#10;FQEAAAsAAAAAAAAAAAAAAAAAHwEAAF9yZWxzLy5yZWxzUEsBAi0AFAAGAAgAAAAhAGXXFWDKAAAA&#10;4wAAAA8AAAAAAAAAAAAAAAAABwIAAGRycy9kb3ducmV2LnhtbFBLBQYAAAAAAwADALcAAAD+AgAA&#10;AAA=&#10;" filled="f" stroked="f">
                  <v:textbox>
                    <w:txbxContent>
                      <w:p w14:paraId="622E4CDD" w14:textId="77777777" w:rsidR="00D53223" w:rsidRPr="005931B8" w:rsidRDefault="00D53223" w:rsidP="00D53223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 w:rsidRPr="005931B8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HKG</w:t>
                        </w:r>
                      </w:p>
                    </w:txbxContent>
                  </v:textbox>
                </v:shape>
                <v:rect id="Rectangle 117218094" o:spid="_x0000_s1050" style="position:absolute;left:55315;top:2130;width:18202;height:47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KMhxwAAAOIAAAAPAAAAZHJzL2Rvd25yZXYueG1sRE9ba8Iw&#10;FH4X/A/hCL5p2lKcdkZxA8deHHiB4duhOWs7m5OSZNr9eyMM9vjx3Zfr3rTiSs43lhWk0wQEcWl1&#10;w5WC03E7mYPwAVlja5kU/JKH9Wo4WGKh7Y33dD2ESsQQ9gUqqEPoCil9WZNBP7UdceS+rDMYInSV&#10;1A5vMdy0MkuSmTTYcGyosaPXmsrL4ccocG+fszwvzeLssl338rHf6fN3UGo86jfPIAL14V/8537X&#10;cX76lKXzZJHD41LEIFd3AAAA//8DAFBLAQItABQABgAIAAAAIQDb4fbL7gAAAIUBAAATAAAAAAAA&#10;AAAAAAAAAAAAAABbQ29udGVudF9UeXBlc10ueG1sUEsBAi0AFAAGAAgAAAAhAFr0LFu/AAAAFQEA&#10;AAsAAAAAAAAAAAAAAAAAHwEAAF9yZWxzLy5yZWxzUEsBAi0AFAAGAAgAAAAhAA9soyHHAAAA4gAA&#10;AA8AAAAAAAAAAAAAAAAABwIAAGRycy9kb3ducmV2LnhtbFBLBQYAAAAAAwADALcAAAD7AgAAAAA=&#10;" fillcolor="#7030a0" stroked="f" strokeweight="1pt"/>
                <v:shape id="TextBox 37" o:spid="_x0000_s1051" type="#_x0000_t202" style="position:absolute;left:55317;top:4623;width:4254;height:3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xK/yQAAAOIAAAAPAAAAZHJzL2Rvd25yZXYueG1sRI/NasMw&#10;EITvhbyD2EBujVSnNokbJZSGQk8t+YXeFmtjm1orY6mx8/ZRoZDjMDPfMMv1YBtxoc7XjjU8TRUI&#10;4sKZmksNh/374xyED8gGG8ek4Uoe1qvRwxJz43re0mUXShEh7HPUUIXQ5lL6oiKLfupa4uidXWcx&#10;RNmV0nTYR7htZKJUJi3WHBcqbOmtouJn92s1HD/P36dn9VVubNr2blCS7UJqPRkPry8gAg3hHv5v&#10;fxgNs3mWJrM0yeDvUrwDcnUDAAD//wMAUEsBAi0AFAAGAAgAAAAhANvh9svuAAAAhQEAABMAAAAA&#10;AAAAAAAAAAAAAAAAAFtDb250ZW50X1R5cGVzXS54bWxQSwECLQAUAAYACAAAACEAWvQsW78AAAAV&#10;AQAACwAAAAAAAAAAAAAAAAAfAQAAX3JlbHMvLnJlbHNQSwECLQAUAAYACAAAACEAbksSv8kAAADi&#10;AAAADwAAAAAAAAAAAAAAAAAHAgAAZHJzL2Rvd25yZXYueG1sUEsFBgAAAAADAAMAtwAAAP0CAAAA&#10;AA==&#10;" filled="f" stroked="f">
                  <v:textbox>
                    <w:txbxContent>
                      <w:p w14:paraId="460D412B" w14:textId="438046E6" w:rsidR="00D53223" w:rsidRPr="005931B8" w:rsidRDefault="00470F2E" w:rsidP="00D53223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เริ่มต้น</w:t>
                        </w:r>
                      </w:p>
                    </w:txbxContent>
                  </v:textbox>
                </v:shape>
                <v:shape id="TextBox 38" o:spid="_x0000_s1052" type="#_x0000_t202" style="position:absolute;left:58035;top:532;width:15402;height:10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P7bygAAAOMAAAAPAAAAZHJzL2Rvd25yZXYueG1sRI9Ba8JA&#10;FITvhf6H5QnedDfG2hpdRSyFnipaLXh7ZJ9JaPZtyK4m/ffdgtDjMDPfMMt1b2txo9ZXjjUkYwWC&#10;OHem4kLD8fNt9ALCB2SDtWPS8EMe1qvHhyVmxnW8p9shFCJC2GeooQyhyaT0eUkW/dg1xNG7uNZi&#10;iLItpGmxi3Bby4lSM2mx4rhQYkPbkvLvw9VqOH1czl9TtSte7VPTuV5JtnOp9XDQbxYgAvXhP3xv&#10;vxsNE5VOkyRNnlP4+xT/gFz9AgAA//8DAFBLAQItABQABgAIAAAAIQDb4fbL7gAAAIUBAAATAAAA&#10;AAAAAAAAAAAAAAAAAABbQ29udGVudF9UeXBlc10ueG1sUEsBAi0AFAAGAAgAAAAhAFr0LFu/AAAA&#10;FQEAAAsAAAAAAAAAAAAAAAAAHwEAAF9yZWxzLy5yZWxzUEsBAi0AFAAGAAgAAAAhAGss/tvKAAAA&#10;4wAAAA8AAAAAAAAAAAAAAAAABwIAAGRycy9kb3ducmV2LnhtbFBLBQYAAAAAAwADALcAAAD+AgAA&#10;AAA=&#10;" filled="f" stroked="f">
                  <v:textbox>
                    <w:txbxContent>
                      <w:p w14:paraId="15F8706E" w14:textId="2513E4F1" w:rsidR="00D53223" w:rsidRPr="005931B8" w:rsidRDefault="00466801" w:rsidP="00D53223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</w:rPr>
                          <w:t>17</w:t>
                        </w:r>
                        <w:r w:rsidR="00D53223" w:rsidRPr="005931B8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</w:rPr>
                          <w:t>,990</w:t>
                        </w:r>
                      </w:p>
                    </w:txbxContent>
                  </v:textbox>
                </v:shape>
                <v:shape id="TextBox 39" o:spid="_x0000_s1053" type="#_x0000_t202" style="position:absolute;left:70876;top:4555;width:4654;height:3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wQIxwAAAOMAAAAPAAAAZHJzL2Rvd25yZXYueG1sRE9La8JA&#10;EL4L/Q/LFHqru0rVJHWVYin0VDE+oLchOyah2dmQ3Zr4791CweN871muB9uIC3W+dqxhMlYgiAtn&#10;ai41HPYfzwkIH5ANNo5Jw5U8rFcPoyVmxvW8o0seShFD2GeooQqhzaT0RUUW/di1xJE7u85iiGdX&#10;StNhH8NtI6dKzaXFmmNDhS1tKip+8l+r4fh1/j69qG35bmdt7wYl2aZS66fH4e0VRKAh3MX/7k8T&#10;56skTdNkNlnA308RALm6AQAA//8DAFBLAQItABQABgAIAAAAIQDb4fbL7gAAAIUBAAATAAAAAAAA&#10;AAAAAAAAAAAAAABbQ29udGVudF9UeXBlc10ueG1sUEsBAi0AFAAGAAgAAAAhAFr0LFu/AAAAFQEA&#10;AAsAAAAAAAAAAAAAAAAAHwEAAF9yZWxzLy5yZWxzUEsBAi0AFAAGAAgAAAAhANnnBAjHAAAA4wAA&#10;AA8AAAAAAAAAAAAAAAAABwIAAGRycy9kb3ducmV2LnhtbFBLBQYAAAAAAwADALcAAAD7AgAAAAA=&#10;" filled="f" stroked="f">
                  <v:textbox>
                    <w:txbxContent>
                      <w:p w14:paraId="078DD98A" w14:textId="77777777" w:rsidR="00D53223" w:rsidRPr="005931B8" w:rsidRDefault="00D53223" w:rsidP="00D53223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</w:pPr>
                        <w:r w:rsidRPr="005931B8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บาท</w:t>
                        </w:r>
                      </w:p>
                    </w:txbxContent>
                  </v:textbox>
                </v:shape>
                <v:shape id="TextBox 40" o:spid="_x0000_s1054" type="#_x0000_t202" style="position:absolute;left:38780;top:1747;width:15390;height:4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IHMyQAAAOIAAAAPAAAAZHJzL2Rvd25yZXYueG1sRI9Pa8JA&#10;FMTvgt9heUJvuqu1GqOrlEqhpxb/grdH9pkEs29DdjXpt+8WCj0OM/MbZrXpbCUe1PjSsYbxSIEg&#10;zpwpOddwPLwPExA+IBusHJOGb/KwWfd7K0yNa3lHj33IRYSwT1FDEUKdSumzgiz6kauJo3d1jcUQ&#10;ZZNL02Ab4baSE6Vm0mLJcaHAmt4Kym77u9Vw+rxezlP1lW/tS926Tkm2C6n106B7XYII1IX/8F/7&#10;w2hIZkkyni6e5/B7Kd4Buf4BAAD//wMAUEsBAi0AFAAGAAgAAAAhANvh9svuAAAAhQEAABMAAAAA&#10;AAAAAAAAAAAAAAAAAFtDb250ZW50X1R5cGVzXS54bWxQSwECLQAUAAYACAAAACEAWvQsW78AAAAV&#10;AQAACwAAAAAAAAAAAAAAAAAfAQAAX3JlbHMvLnJlbHNQSwECLQAUAAYACAAAACEANMiBzMkAAADi&#10;AAAADwAAAAAAAAAAAAAAAAAHAgAAZHJzL2Rvd25yZXYueG1sUEsFBgAAAAADAAMAtwAAAP0CAAAA&#10;AA==&#10;" filled="f" stroked="f">
                  <v:textbox>
                    <w:txbxContent>
                      <w:p w14:paraId="7A97C0D2" w14:textId="4E4A7292" w:rsidR="00D53223" w:rsidRDefault="00D53223" w:rsidP="00D53223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น้ำหนักกระเป๋า </w:t>
                        </w:r>
                        <w:r w:rsidR="004E353D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2</w:t>
                        </w:r>
                        <w:r w:rsidR="00D37BD5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3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Kg</w:t>
                        </w:r>
                      </w:p>
                    </w:txbxContent>
                  </v:textbox>
                </v:shape>
                <v:shape id="TextBox 41" o:spid="_x0000_s1055" type="#_x0000_t202" style="position:absolute;left:39035;top:3841;width:10495;height:4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tuAxgAAAOMAAAAPAAAAZHJzL2Rvd25yZXYueG1sRE9fa8Iw&#10;EH8f+B3CCXubSYuKVqOMjcGeFN0UfDuasy02l9Jktvv2RhB8vN//W657W4srtb5yrCEZKRDEuTMV&#10;Fxp+f77eZiB8QDZYOyYN/+RhvRq8LDEzruMdXfehEDGEfYYayhCaTEqfl2TRj1xDHLmzay2GeLaF&#10;NC12MdzWMlVqKi1WHBtKbOijpPyy/7MaDpvz6ThW2+LTTprO9UqynUutX4f9+wJEoD48xQ/3t4nz&#10;Z8k4VckkncL9pwiAXN0AAAD//wMAUEsBAi0AFAAGAAgAAAAhANvh9svuAAAAhQEAABMAAAAAAAAA&#10;AAAAAAAAAAAAAFtDb250ZW50X1R5cGVzXS54bWxQSwECLQAUAAYACAAAACEAWvQsW78AAAAVAQAA&#10;CwAAAAAAAAAAAAAAAAAfAQAAX3JlbHMvLnJlbHNQSwECLQAUAAYACAAAACEAV07bgMYAAADjAAAA&#10;DwAAAAAAAAAAAAAAAAAHAgAAZHJzL2Rvd25yZXYueG1sUEsFBgAAAAADAAMAtwAAAPoCAAAAAA==&#10;" filled="f" stroked="f">
                  <v:textbox>
                    <w:txbxContent>
                      <w:p w14:paraId="1E8CC50E" w14:textId="70A14D6D" w:rsidR="00D53223" w:rsidRDefault="00D53223" w:rsidP="00D53223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อาหาร</w:t>
                        </w:r>
                        <w:r w:rsidR="00227615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</w:t>
                        </w:r>
                        <w:r w:rsidR="00E61D64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3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มื้อ</w:t>
                        </w:r>
                      </w:p>
                    </w:txbxContent>
                  </v:textbox>
                </v:shape>
                <v:shape id="TextBox 42" o:spid="_x0000_s1056" type="#_x0000_t202" style="position:absolute;top:1114;width:35532;height:5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kQDxgAAAOIAAAAPAAAAZHJzL2Rvd25yZXYueG1sRE9da8Iw&#10;FH0f7D+EO/BtJhOtWo0yFMGnDd0UfLs017bY3JQm2vrvzWDgeTucL8582dlK3KjxpWMNH30Fgjhz&#10;puRcw+/P5n0Cwgdkg5Vj0nAnD8vF68scU+Na3tFtH3IRS9inqKEIoU6l9FlBFn3f1cRRO7vGYoi0&#10;yaVpsI3ltpIDpRJpseS4UGBNq4Kyy/5qNRy+zqfjUH3nazuqW9cpyXYqte69dZ8zEIG68DT/p7dG&#10;wzgZRYyTKfxdindALh4AAAD//wMAUEsBAi0AFAAGAAgAAAAhANvh9svuAAAAhQEAABMAAAAAAAAA&#10;AAAAAAAAAAAAAFtDb250ZW50X1R5cGVzXS54bWxQSwECLQAUAAYACAAAACEAWvQsW78AAAAVAQAA&#10;CwAAAAAAAAAAAAAAAAAfAQAAX3JlbHMvLnJlbHNQSwECLQAUAAYACAAAACEADnZEA8YAAADiAAAA&#10;DwAAAAAAAAAAAAAAAAAHAgAAZHJzL2Rvd25yZXYueG1sUEsFBgAAAAADAAMAtwAAAPoCAAAAAA==&#10;" filled="f" stroked="f">
                  <v:textbox>
                    <w:txbxContent>
                      <w:p w14:paraId="0B59DA18" w14:textId="2548D408" w:rsidR="00D53223" w:rsidRDefault="00D53223" w:rsidP="00D53223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โปรแกรมเดินทาง </w:t>
                        </w:r>
                        <w:r w:rsidR="00470F2E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3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วัน </w:t>
                        </w:r>
                        <w:r w:rsidR="00470F2E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2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คืน </w:t>
                        </w:r>
                        <w:r w:rsidR="00D37BD5" w:rsidRPr="00D37BD5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Cathay Pacific (CX)</w:t>
                        </w:r>
                      </w:p>
                    </w:txbxContent>
                  </v:textbox>
                </v:shape>
                <v:shape id="TextBox 43" o:spid="_x0000_s1057" type="#_x0000_t202" style="position:absolute;left:2978;top:3628;width:23611;height:4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QL+ywAAAOMAAAAPAAAAZHJzL2Rvd25yZXYueG1sRI9Pa8JA&#10;FMTvBb/D8oTe6m5TI5q6Smkp9KQ0/oHeHtlnEpp9G7JbE7+9Kwg9DjPzG2a5HmwjztT52rGG54kC&#10;QVw4U3OpYb/7fJqD8AHZYOOYNFzIw3o1elhiZlzP33TOQykihH2GGqoQ2kxKX1Rk0U9cSxy9k+ss&#10;hii7UpoO+wi3jUyUmkmLNceFClt6r6j4zf+shsPm9HOcqm35YdO2d4OSbBdS68fx8PYKItAQ/sP3&#10;9pfRkKhkvphNX9IUbp/iH5CrKwAAAP//AwBQSwECLQAUAAYACAAAACEA2+H2y+4AAACFAQAAEwAA&#10;AAAAAAAAAAAAAAAAAAAAW0NvbnRlbnRfVHlwZXNdLnhtbFBLAQItABQABgAIAAAAIQBa9CxbvwAA&#10;ABUBAAALAAAAAAAAAAAAAAAAAB8BAABfcmVscy8ucmVsc1BLAQItABQABgAIAAAAIQDOuQL+ywAA&#10;AOMAAAAPAAAAAAAAAAAAAAAAAAcCAABkcnMvZG93bnJldi54bWxQSwUGAAAAAAMAAwC3AAAA/wIA&#10;AAAA&#10;" filled="f" stroked="f">
                  <v:textbox>
                    <w:txbxContent>
                      <w:p w14:paraId="4113B258" w14:textId="298DF96D" w:rsidR="00D53223" w:rsidRDefault="00E61D64" w:rsidP="00D53223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พฤศจิกายน </w:t>
                        </w:r>
                        <w:r w:rsidR="00D37BD5" w:rsidRPr="00D37BD5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2567</w:t>
                        </w:r>
                        <w:r w:rsidR="00CE327E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 xml:space="preserve"> – </w:t>
                        </w:r>
                        <w:r w:rsidR="00CE327E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กุมภาพันธ์ 2568</w:t>
                        </w:r>
                      </w:p>
                    </w:txbxContent>
                  </v:textbox>
                </v:shape>
                <v:shape id="Picture 2057533658" o:spid="_x0000_s1058" type="#_x0000_t75" style="position:absolute;left:212;top:3767;width:3266;height:3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u0ayAAAAOMAAAAPAAAAZHJzL2Rvd25yZXYueG1sRE9dS8Mw&#10;FH0X/A/hCr7IlrrSTeqysU0EQRDs5p7vmmtbTG5CErf6782D4OPhfC/XozXiTCEOjhXcTwsQxK3T&#10;A3cKDvvnyQOImJA1Gsek4IcirFfXV0ustbvwO52b1IkcwrFGBX1KvpYytj1ZjFPniTP36YLFlGHo&#10;pA54yeHWyFlRzKXFgXNDj552PbVfzbdV8KTNXbkZOGyb48l/7N5ejd8GpW5vxs0jiERj+hf/uV+0&#10;gllRLaqynFd5dP6U/4Bc/QIAAP//AwBQSwECLQAUAAYACAAAACEA2+H2y+4AAACFAQAAEwAAAAAA&#10;AAAAAAAAAAAAAAAAW0NvbnRlbnRfVHlwZXNdLnhtbFBLAQItABQABgAIAAAAIQBa9CxbvwAAABUB&#10;AAALAAAAAAAAAAAAAAAAAB8BAABfcmVscy8ucmVsc1BLAQItABQABgAIAAAAIQCVNu0ayAAAAOMA&#10;AAAPAAAAAAAAAAAAAAAAAAcCAABkcnMvZG93bnJldi54bWxQSwUGAAAAAAMAAwC3AAAA/AIAAAAA&#10;">
                  <v:imagedata r:id="rId25" o:title=""/>
                </v:shape>
                <v:shape id="TextBox 65" o:spid="_x0000_s1059" type="#_x0000_t202" style="position:absolute;left:39623;top:7061;width:8175;height:6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1VHxgAAAOMAAAAPAAAAZHJzL2Rvd25yZXYueG1sRE9La8JA&#10;EL4X/A/LCL3V3Vif0VVKi9CTxSd4G7JjEszOhuzWpP++WxB6nO89y3VnK3GnxpeONSQDBYI4c6bk&#10;XMPxsHmZgfAB2WDlmDT8kIf1qve0xNS4lnd034dcxBD2KWooQqhTKX1WkEU/cDVx5K6usRji2eTS&#10;NNjGcFvJoVITabHk2FBgTe8FZbf9t9Vw2l4v55H6yj/suG5dpyTbudT6ud+9LUAE6sK/+OH+NHH+&#10;dDxNXpNJMoS/nyIAcvULAAD//wMAUEsBAi0AFAAGAAgAAAAhANvh9svuAAAAhQEAABMAAAAAAAAA&#10;AAAAAAAAAAAAAFtDb250ZW50X1R5cGVzXS54bWxQSwECLQAUAAYACAAAACEAWvQsW78AAAAVAQAA&#10;CwAAAAAAAAAAAAAAAAAfAQAAX3JlbHMvLnJlbHNQSwECLQAUAAYACAAAACEA6nNVR8YAAADjAAAA&#10;DwAAAAAAAAAAAAAAAAAHAgAAZHJzL2Rvd25yZXYueG1sUEsFBgAAAAADAAMAtwAAAPoCAAAAAA==&#10;" filled="f" stroked="f">
                  <v:textbox>
                    <w:txbxContent>
                      <w:p w14:paraId="4259380D" w14:textId="77777777" w:rsidR="00D53223" w:rsidRPr="005931B8" w:rsidRDefault="00D53223" w:rsidP="00D53223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 w:rsidRPr="005931B8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HKG</w:t>
                        </w:r>
                      </w:p>
                    </w:txbxContent>
                  </v:textbox>
                </v:shape>
                <v:shape id="TextBox 66" o:spid="_x0000_s1060" type="#_x0000_t202" style="position:absolute;left:64546;top:6971;width:7435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GN6yQAAAOIAAAAPAAAAZHJzL2Rvd25yZXYueG1sRI9Ba8JA&#10;FITvgv9heUJvuqs1oqmriKXQk1LbCt4e2WcSmn0bslsT/70rCB6HmfmGWa47W4kLNb50rGE8UiCI&#10;M2dKzjX8fH8M5yB8QDZYOSYNV/KwXvV7S0yNa/mLLoeQiwhhn6KGIoQ6ldJnBVn0I1cTR+/sGosh&#10;yiaXpsE2wm0lJ0rNpMWS40KBNW0Lyv4O/1bD7+58Ok7VPn+3Sd26Tkm2C6n1y6DbvIEI1IVn+NH+&#10;NBpm0/nreLJIErhfindArm4AAAD//wMAUEsBAi0AFAAGAAgAAAAhANvh9svuAAAAhQEAABMAAAAA&#10;AAAAAAAAAAAAAAAAAFtDb250ZW50X1R5cGVzXS54bWxQSwECLQAUAAYACAAAACEAWvQsW78AAAAV&#10;AQAACwAAAAAAAAAAAAAAAAAfAQAAX3JlbHMvLnJlbHNQSwECLQAUAAYACAAAACEACARjeskAAADi&#10;AAAADwAAAAAAAAAAAAAAAAAHAgAAZHJzL2Rvd25yZXYueG1sUEsFBgAAAAADAAMAtwAAAP0CAAAA&#10;AA==&#10;" filled="f" stroked="f">
                  <v:textbox>
                    <w:txbxContent>
                      <w:p w14:paraId="61128FC4" w14:textId="77777777" w:rsidR="00D53223" w:rsidRPr="005931B8" w:rsidRDefault="00D53223" w:rsidP="00D53223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 w:rsidRPr="005931B8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BKK</w:t>
                        </w:r>
                      </w:p>
                    </w:txbxContent>
                  </v:textbox>
                </v:shape>
                <v:shape id="Picture 383444808" o:spid="_x0000_s1061" type="#_x0000_t75" style="position:absolute;left:9146;top:6408;width:17941;height:6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Uv6yAAAAOIAAAAPAAAAZHJzL2Rvd25yZXYueG1sRE9NSwMx&#10;EL0L/ocwBW82W7vIujYt0iLYQ8FWEbwNm3F3NZksm7FN/705FDw+3vdilbxTRxpjH9jAbFqAIm6C&#10;7bk18P72fFuBioJs0QUmA2eKsFpeXy2wtuHEezoepFU5hGONBjqRodY6Nh15jNMwEGfuK4weJcOx&#10;1XbEUw73Tt8Vxb322HNu6HCgdUfNz+HXG9jq7eZ7UzqdPj/ceS0Pafcqe2NuJunpEZRQkn/xxf1i&#10;DcyreVmWVZE350v5DujlHwAAAP//AwBQSwECLQAUAAYACAAAACEA2+H2y+4AAACFAQAAEwAAAAAA&#10;AAAAAAAAAAAAAAAAW0NvbnRlbnRfVHlwZXNdLnhtbFBLAQItABQABgAIAAAAIQBa9CxbvwAAABUB&#10;AAALAAAAAAAAAAAAAAAAAB8BAABfcmVscy8ucmVsc1BLAQItABQABgAIAAAAIQABDUv6yAAAAOIA&#10;AAAPAAAAAAAAAAAAAAAAAAcCAABkcnMvZG93bnJldi54bWxQSwUGAAAAAAMAAwC3AAAA/AIAAAAA&#10;">
                  <v:imagedata r:id="rId26" o:title=""/>
                </v:shape>
                <v:shape id="Picture 45400997" o:spid="_x0000_s1062" type="#_x0000_t75" style="position:absolute;left:45911;top:6417;width:17941;height:6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CEUygAAAOEAAAAPAAAAZHJzL2Rvd25yZXYueG1sRI9BSwMx&#10;FITvgv8hPMGbTZStumvTIi2CPQhtLQVvYfO6uzV5WTbPNv33jSB4HGbmG2YyS96JIw6xC6ThfqRA&#10;INXBdtRo2H6+3T2DiGzIGhcINZwxwmx6fTUxlQ0nWuNxw43IEIqV0dAy95WUsW7RmzgKPVL29mHw&#10;hrMcGmkHc8pw7+SDUo/Sm47yQmt6nLdYf29+vIalXC4Oi8LJ9LVz5zmX6WPFa61vb9LrCwjGxP/h&#10;v/a71VCMC6XK8gl+H+U3IKcXAAAA//8DAFBLAQItABQABgAIAAAAIQDb4fbL7gAAAIUBAAATAAAA&#10;AAAAAAAAAAAAAAAAAABbQ29udGVudF9UeXBlc10ueG1sUEsBAi0AFAAGAAgAAAAhAFr0LFu/AAAA&#10;FQEAAAsAAAAAAAAAAAAAAAAAHwEAAF9yZWxzLy5yZWxzUEsBAi0AFAAGAAgAAAAhAFOgIRTKAAAA&#10;4QAAAA8AAAAAAAAAAAAAAAAABwIAAGRycy9kb3ducmV2LnhtbFBLBQYAAAAAAwADALcAAAD+AgAA&#10;AAA=&#10;">
                  <v:imagedata r:id="rId26" o:title=""/>
                </v:shape>
                <w10:anchorlock/>
              </v:group>
            </w:pict>
          </mc:Fallback>
        </mc:AlternateContent>
      </w:r>
    </w:p>
    <w:p w14:paraId="1B99A0A7" w14:textId="77777777" w:rsidR="004249E7" w:rsidRPr="00F94533" w:rsidRDefault="004249E7" w:rsidP="001F35A6">
      <w:pPr>
        <w:tabs>
          <w:tab w:val="left" w:pos="6570"/>
          <w:tab w:val="left" w:pos="9780"/>
        </w:tabs>
        <w:rPr>
          <w:rFonts w:ascii="TH Sarabun New" w:eastAsia="Batang" w:hAnsi="TH Sarabun New" w:cs="TH Sarabun New" w:hint="cs"/>
          <w:b/>
          <w:bCs/>
          <w:color w:val="0000FF"/>
          <w:sz w:val="46"/>
          <w:szCs w:val="46"/>
          <w:cs/>
        </w:rPr>
      </w:pPr>
    </w:p>
    <w:tbl>
      <w:tblPr>
        <w:tblW w:w="11070" w:type="dxa"/>
        <w:tblLayout w:type="fixed"/>
        <w:tblLook w:val="04A0" w:firstRow="1" w:lastRow="0" w:firstColumn="1" w:lastColumn="0" w:noHBand="0" w:noVBand="1"/>
      </w:tblPr>
      <w:tblGrid>
        <w:gridCol w:w="3420"/>
        <w:gridCol w:w="2340"/>
        <w:gridCol w:w="2160"/>
        <w:gridCol w:w="1800"/>
        <w:gridCol w:w="1350"/>
      </w:tblGrid>
      <w:tr w:rsidR="006C3A3C" w:rsidRPr="006E078F" w14:paraId="0FEA8480" w14:textId="77777777" w:rsidTr="006E54DC">
        <w:trPr>
          <w:trHeight w:val="597"/>
        </w:trPr>
        <w:tc>
          <w:tcPr>
            <w:tcW w:w="11070" w:type="dxa"/>
            <w:gridSpan w:val="5"/>
            <w:tcBorders>
              <w:bottom w:val="single" w:sz="8" w:space="0" w:color="FFFFFF"/>
            </w:tcBorders>
            <w:shd w:val="clear" w:color="auto" w:fill="auto"/>
            <w:vAlign w:val="center"/>
          </w:tcPr>
          <w:p w14:paraId="270BEF5D" w14:textId="10F0B581" w:rsidR="006C3A3C" w:rsidRDefault="0036452D" w:rsidP="007E4AC7">
            <w:pPr>
              <w:spacing w:line="20" w:lineRule="atLeast"/>
              <w:ind w:left="-203" w:right="-105" w:hanging="100"/>
              <w:jc w:val="center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bookmarkStart w:id="2" w:name="_Hlk175665042"/>
            <w:r>
              <w:rPr>
                <w:noProof/>
              </w:rPr>
              <w:lastRenderedPageBreak/>
              <w:drawing>
                <wp:anchor distT="0" distB="0" distL="114300" distR="114300" simplePos="0" relativeHeight="251874816" behindDoc="0" locked="0" layoutInCell="1" allowOverlap="1" wp14:anchorId="06F99101" wp14:editId="72A824AE">
                  <wp:simplePos x="0" y="0"/>
                  <wp:positionH relativeFrom="column">
                    <wp:posOffset>1985645</wp:posOffset>
                  </wp:positionH>
                  <wp:positionV relativeFrom="paragraph">
                    <wp:posOffset>-144780</wp:posOffset>
                  </wp:positionV>
                  <wp:extent cx="714375" cy="714375"/>
                  <wp:effectExtent l="0" t="0" r="9525" b="0"/>
                  <wp:wrapNone/>
                  <wp:docPr id="12236316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9272818" name="Picture 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3A3C">
              <w:rPr>
                <w:rFonts w:eastAsia="SimSun"/>
                <w:noProof/>
              </w:rPr>
              <mc:AlternateContent>
                <mc:Choice Requires="wps">
                  <w:drawing>
                    <wp:inline distT="0" distB="0" distL="0" distR="0" wp14:anchorId="3E19731C" wp14:editId="43C08B8C">
                      <wp:extent cx="7203057" cy="522293"/>
                      <wp:effectExtent l="0" t="0" r="0" b="0"/>
                      <wp:docPr id="1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203057" cy="5222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>
                                <a:innerShdw blurRad="63500" dist="50800" dir="54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txbx>
                              <w:txbxContent>
                                <w:p w14:paraId="305EEAE2" w14:textId="77777777" w:rsidR="006C3A3C" w:rsidRPr="00625263" w:rsidRDefault="006C3A3C" w:rsidP="00625263">
                                  <w:pPr>
                                    <w:shd w:val="clear" w:color="auto" w:fill="7030A0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 w:themeColor="background1"/>
                                      <w:sz w:val="48"/>
                                      <w:szCs w:val="48"/>
                                      <w:shd w:val="clear" w:color="auto" w:fill="7030A0"/>
                                    </w:rPr>
                                  </w:pPr>
                                  <w:r w:rsidRPr="0062526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FFFF" w:themeColor="background1"/>
                                      <w:sz w:val="48"/>
                                      <w:szCs w:val="48"/>
                                      <w:shd w:val="clear" w:color="auto" w:fill="7030A0"/>
                                      <w:cs/>
                                    </w:rPr>
                                    <w:t>อัตราค่าบริการ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E19731C" id="Rectangle 1" o:spid="_x0000_s1063" style="width:567.15pt;height:4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LDRqAIAAFoFAAAOAAAAZHJzL2Uyb0RvYy54bWysVMFu2zAMvQ/YPwi6r3bcpGmNOkXQosOA&#10;oC2WDj3TshwLlSVNUmJ3Xz9Kdtyg22mYD4Io0uQj+cjrm76V5MCtE1oVdHaWUsIV05VQu4L+eL7/&#10;ckmJ86AqkFrxgr5xR29Wnz9ddybnmW60rLgl6ES5vDMFbbw3eZI41vAW3Jk2XKGy1rYFj6LdJZWF&#10;Dr23MsnS9CLptK2M1Yw7h693g5Kuov+65sw/1rXjnsiCIjYfTxvPMpzJ6hrynQXTCDbCgH9A0YJQ&#10;GHRydQceyN6KP1y1glntdO3PmG4TXdeC8ZgDZjNLP2SzbcDwmAsWx5mpTO7/uWUPh615sgG6MxvN&#10;Xh1WJOmMyydNENxo09e2DbYInPSxim9TFXnvCcPHZZaep4slJQx1iyzLrs5DmRPIj38b6/xXrlsS&#10;LgW12KVYPDhsnB9MjyYRmJaiuhdSRsHuyltpyQGwo0uMtI5NRO/u1Ewq0iEfs2WKXWeAzKoleLy2&#10;piqoUztKQO6QsszbGFvpECHSIcS+A9cMMaLbgSet8EhWKdqCXqbhG/OSKiDjkW6YQRCEUtxum6oj&#10;pdzb74BBL84XAUwlQs6LFD0EAbm4mA/Own8h9pReKYG9DpWRpoEBDzqZAo/WsbhTxCidgIndHBoY&#10;Wun7sicC8WSxLeGp1NXbkyVWIzAE5Qy7F4hjA84/gcV5wEeccf+IRy01FlaPN0oabX/97T3YI01R&#10;S0mH84VF/7kHyymR3xQS+Go2n6NbH4X5AklDiT3VlKcatW9vNTZ8FtHFa7D38nitrW5fcBWsQ1RU&#10;gWIYe2jvKNz6Ye5xmTC+XkczHEIDfqO2hgXnxw489y9gzUhPj8R+0MdZhPwDSwfb8KfS673XtYgU&#10;fq/rOE84wLEz47IJG+JUjlbvK3H1GwAA//8DAFBLAwQUAAYACAAAACEACMX/EtwAAAAFAQAADwAA&#10;AGRycy9kb3ducmV2LnhtbEyPQUvDQBCF70L/wzIFb3bTJJQasymtoLcKrYL0ts2OSTQ7G3anbfz3&#10;br3oZeDxHu99U65G24sz+tA5UjCfJSCQamc6ahS8vT7dLUEE1mR07wgVfGOAVTW5KXVh3IV2eN5z&#10;I2IJhUIraJmHQspQt2h1mLkBKXofzlvNUfpGGq8vsdz2Mk2ShbS6o7jQ6gEfW6y/9ierwD+/L/K8&#10;tvcHn26Hzctuaw6frNTtdFw/gGAc+S8MV/yIDlVkOroTmSB6BfER/r1Xb57lGYijgmWagaxK+Z++&#10;+gEAAP//AwBQSwECLQAUAAYACAAAACEAtoM4kv4AAADhAQAAEwAAAAAAAAAAAAAAAAAAAAAAW0Nv&#10;bnRlbnRfVHlwZXNdLnhtbFBLAQItABQABgAIAAAAIQA4/SH/1gAAAJQBAAALAAAAAAAAAAAAAAAA&#10;AC8BAABfcmVscy8ucmVsc1BLAQItABQABgAIAAAAIQDi9LDRqAIAAFoFAAAOAAAAAAAAAAAAAAAA&#10;AC4CAABkcnMvZTJvRG9jLnhtbFBLAQItABQABgAIAAAAIQAIxf8S3AAAAAUBAAAPAAAAAAAAAAAA&#10;AAAAAAIFAABkcnMvZG93bnJldi54bWxQSwUGAAAAAAQABADzAAAACwYAAAAA&#10;" fillcolor="#7030a0" stroked="f" strokeweight="1pt">
                      <v:textbox>
                        <w:txbxContent>
                          <w:p w14:paraId="305EEAE2" w14:textId="77777777" w:rsidR="006C3A3C" w:rsidRPr="00625263" w:rsidRDefault="006C3A3C" w:rsidP="00625263">
                            <w:pPr>
                              <w:shd w:val="clear" w:color="auto" w:fill="7030A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shd w:val="clear" w:color="auto" w:fill="7030A0"/>
                              </w:rPr>
                            </w:pPr>
                            <w:r w:rsidRPr="0062526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shd w:val="clear" w:color="auto" w:fill="7030A0"/>
                                <w:cs/>
                              </w:rPr>
                              <w:t>อัตราค่าบริการ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D24D4D" w:rsidRPr="006E078F" w14:paraId="26F3747C" w14:textId="77777777" w:rsidTr="006252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17"/>
        </w:trPr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30A0"/>
            <w:vAlign w:val="center"/>
          </w:tcPr>
          <w:p w14:paraId="32E9E171" w14:textId="77777777" w:rsidR="00D24D4D" w:rsidRPr="009C6277" w:rsidRDefault="00D24D4D" w:rsidP="00D24D4D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bookmarkStart w:id="3" w:name="_Hlk117787589"/>
            <w:r w:rsidRPr="009C6277">
              <w:rPr>
                <w:rFonts w:ascii="TH SarabunPSK" w:eastAsia="Calibri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วันเดินทาง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30A0"/>
            <w:vAlign w:val="center"/>
          </w:tcPr>
          <w:p w14:paraId="5D1AEDA9" w14:textId="77777777" w:rsidR="00F549E2" w:rsidRPr="009C6277" w:rsidRDefault="00F549E2" w:rsidP="00F549E2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9C6277"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ราคาทัวร์/ท่าน</w:t>
            </w:r>
          </w:p>
          <w:p w14:paraId="6202696F" w14:textId="6D1C6554" w:rsidR="00D24D4D" w:rsidRPr="009C6277" w:rsidRDefault="00F549E2" w:rsidP="00F549E2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9C6277"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พักห้องละ 2-3 ท่าน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18" w:space="0" w:color="F2F2F2"/>
              <w:right w:val="single" w:sz="8" w:space="0" w:color="FFFFFF"/>
            </w:tcBorders>
            <w:shd w:val="clear" w:color="auto" w:fill="7030A0"/>
          </w:tcPr>
          <w:p w14:paraId="435EB96F" w14:textId="3801792C" w:rsidR="009C6277" w:rsidRPr="00F96DBC" w:rsidRDefault="009C6277" w:rsidP="009C6277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F96DBC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ราคาทัวร์เด็ก/ท่าน</w:t>
            </w:r>
          </w:p>
          <w:p w14:paraId="23FCBEBA" w14:textId="77777777" w:rsidR="009C6277" w:rsidRPr="00F96DBC" w:rsidRDefault="009C6277" w:rsidP="009C6277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F96DBC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อายุไม่เกิน 12 ปี</w:t>
            </w:r>
          </w:p>
          <w:p w14:paraId="68B44D41" w14:textId="322DB286" w:rsidR="00D24D4D" w:rsidRPr="009C6277" w:rsidRDefault="009C6277" w:rsidP="009C6277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F96DBC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มีเตียง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</w:t>
            </w:r>
            <w:r w:rsidRPr="00F96DBC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</w:t>
            </w:r>
            <w:r w:rsidRPr="00F96DBC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ไม่มีเตียง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30A0"/>
          </w:tcPr>
          <w:p w14:paraId="1489C2A2" w14:textId="77777777" w:rsidR="00F549E2" w:rsidRPr="009C6277" w:rsidRDefault="00F549E2" w:rsidP="00D24D4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</w:p>
          <w:p w14:paraId="14CCE54B" w14:textId="4068EE46" w:rsidR="00D24D4D" w:rsidRPr="009C6277" w:rsidRDefault="00F549E2" w:rsidP="00D24D4D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9C6277"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ราคาทัวร์ไม่รวมตั๋วเครื่องบิน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30A0"/>
            <w:vAlign w:val="center"/>
          </w:tcPr>
          <w:p w14:paraId="13853A27" w14:textId="77777777" w:rsidR="00D24D4D" w:rsidRPr="009C6277" w:rsidRDefault="00D24D4D" w:rsidP="00D24D4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9C6277">
              <w:rPr>
                <w:rFonts w:ascii="TH SarabunPSK" w:eastAsia="Calibri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  <w:p w14:paraId="79149DB7" w14:textId="77777777" w:rsidR="00D24D4D" w:rsidRPr="009C6277" w:rsidRDefault="00D24D4D" w:rsidP="00D24D4D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9C6277">
              <w:rPr>
                <w:rFonts w:ascii="TH SarabunPSK" w:eastAsia="Calibri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ห้องพักเดี่ยว</w:t>
            </w:r>
          </w:p>
        </w:tc>
      </w:tr>
      <w:bookmarkEnd w:id="3"/>
      <w:tr w:rsidR="008F2C58" w:rsidRPr="006E078F" w14:paraId="2EF4BD50" w14:textId="77777777" w:rsidTr="008F2C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1"/>
        </w:trPr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2D19F16A" w14:textId="45811F1F" w:rsidR="008F2C58" w:rsidRDefault="008F2C58" w:rsidP="00830BE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  <w:t xml:space="preserve">01 – 03 </w:t>
            </w: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>พฤศจิกายน 2567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574F35A4" w14:textId="78A7144B" w:rsidR="008F2C58" w:rsidRDefault="00E61D64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17</w:t>
            </w:r>
            <w:r w:rsidR="004F1498"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14C9AF05" w14:textId="6540B247" w:rsidR="008F2C58" w:rsidRDefault="00E61D64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17</w:t>
            </w:r>
            <w:r w:rsidR="004F1498"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 xml:space="preserve">,990 / 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16</w:t>
            </w:r>
            <w:r w:rsidR="004F1498"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184C0F83" w14:textId="01CFF3C0" w:rsidR="008F2C58" w:rsidRDefault="004F1498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1</w:t>
            </w:r>
            <w:r w:rsidR="00E61D64"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3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38FBCD03" w14:textId="0FC17E7C" w:rsidR="008F2C58" w:rsidRDefault="004F1498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7,500</w:t>
            </w:r>
          </w:p>
        </w:tc>
      </w:tr>
      <w:tr w:rsidR="00E61D64" w:rsidRPr="006E078F" w14:paraId="11E52754" w14:textId="77777777" w:rsidTr="006252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1"/>
        </w:trPr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5319700E" w14:textId="4EBE54BC" w:rsidR="00E61D64" w:rsidRDefault="00E61D64" w:rsidP="00E61D6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>02 - 04</w:t>
            </w:r>
            <w:r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>พฤศจิกายน 2567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11ECA76C" w14:textId="155A4BBD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17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3EDFA803" w14:textId="72F01813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17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 xml:space="preserve">,990 / 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16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253D4366" w14:textId="2DF97BF6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1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3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3A4F5E65" w14:textId="666FC56E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7,500</w:t>
            </w:r>
          </w:p>
        </w:tc>
      </w:tr>
      <w:tr w:rsidR="00E61D64" w:rsidRPr="006E078F" w14:paraId="7E4C79DE" w14:textId="77777777" w:rsidTr="008F2C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1"/>
        </w:trPr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3483AB23" w14:textId="6C40B130" w:rsidR="00E61D64" w:rsidRDefault="00E61D64" w:rsidP="00E61D6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  <w:t>0</w:t>
            </w: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>8</w:t>
            </w:r>
            <w:r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>10</w:t>
            </w:r>
            <w:r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>พฤศจิกายน 2567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3A492E43" w14:textId="265D671F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17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2480A44C" w14:textId="73AA1B84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17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 xml:space="preserve">,990 / 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16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762BB6EC" w14:textId="5CA5C83F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1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3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0615683C" w14:textId="1D65ABDB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7,500</w:t>
            </w:r>
          </w:p>
        </w:tc>
      </w:tr>
      <w:tr w:rsidR="00E61D64" w:rsidRPr="006E078F" w14:paraId="72F3F509" w14:textId="77777777" w:rsidTr="006252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1"/>
        </w:trPr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4E83D6B7" w14:textId="2BFAEF93" w:rsidR="00E61D64" w:rsidRDefault="00E61D64" w:rsidP="00E61D6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  <w:t>0</w:t>
            </w: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  <w:r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>11</w:t>
            </w:r>
            <w:r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>พฤศจิกายน 2567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32D11541" w14:textId="5B9274ED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17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1A29323C" w14:textId="3CC413C1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17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 xml:space="preserve">,990 / 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16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3978F68C" w14:textId="514B21AD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1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3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70972F06" w14:textId="22B91719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7,500</w:t>
            </w:r>
          </w:p>
        </w:tc>
      </w:tr>
      <w:tr w:rsidR="00E61D64" w:rsidRPr="006E078F" w14:paraId="3D308486" w14:textId="77777777" w:rsidTr="008F2C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1"/>
        </w:trPr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2AD5406D" w14:textId="128595F1" w:rsidR="00E61D64" w:rsidRDefault="00E61D64" w:rsidP="00E61D6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>15</w:t>
            </w:r>
            <w:r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>17</w:t>
            </w:r>
            <w:r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>พฤศจิกายน 2567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52155656" w14:textId="0FEE8247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17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179DF8B0" w14:textId="02D3320C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17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 xml:space="preserve">,990 / 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16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225A2A71" w14:textId="09FB71EB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1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3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781AF4DC" w14:textId="5F94983A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7,500</w:t>
            </w:r>
          </w:p>
        </w:tc>
      </w:tr>
      <w:tr w:rsidR="00E61D64" w:rsidRPr="006E078F" w14:paraId="12DC4F19" w14:textId="77777777" w:rsidTr="006252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1"/>
        </w:trPr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5CDC6DD4" w14:textId="7023FB9D" w:rsidR="00E61D64" w:rsidRDefault="00E61D64" w:rsidP="00E61D6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>16</w:t>
            </w:r>
            <w:r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>18</w:t>
            </w:r>
            <w:r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>พฤศจิกายน 2567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0F6E3F47" w14:textId="3BC66B27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17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137E316E" w14:textId="760A428B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17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 xml:space="preserve">,990 / 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16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6B3B09FF" w14:textId="7BF08C7E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1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3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52FB6EF3" w14:textId="091CCE77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7,500</w:t>
            </w:r>
          </w:p>
        </w:tc>
      </w:tr>
      <w:tr w:rsidR="00E61D64" w:rsidRPr="006E078F" w14:paraId="606F2366" w14:textId="77777777" w:rsidTr="008F2C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1"/>
        </w:trPr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2F99EE0B" w14:textId="7A2BEAF9" w:rsidR="00E61D64" w:rsidRDefault="00E61D64" w:rsidP="00E61D6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>23</w:t>
            </w:r>
            <w:r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>25</w:t>
            </w:r>
            <w:r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>พฤศจิกายน 2567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3F4DE01B" w14:textId="01CA3848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17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299B49EC" w14:textId="6B0311E5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17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 xml:space="preserve">,990 / 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16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456F9B9B" w14:textId="74F7EC19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1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3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65B15DFA" w14:textId="5D18978C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7,500</w:t>
            </w:r>
          </w:p>
        </w:tc>
      </w:tr>
      <w:tr w:rsidR="00E61D64" w:rsidRPr="006E078F" w14:paraId="707E6920" w14:textId="77777777" w:rsidTr="006252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1"/>
        </w:trPr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42309549" w14:textId="4BE17B29" w:rsidR="00E61D64" w:rsidRDefault="00E61D64" w:rsidP="00E61D6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29 พ.ย. </w:t>
            </w:r>
            <w:r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 01 ธ.ค. 2567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5CDBEF1B" w14:textId="6F7447FD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17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7C70B3A0" w14:textId="5D22E0CE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17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 xml:space="preserve">,990 / 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16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0AA7F2A5" w14:textId="76B01B4D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1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3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68145E9C" w14:textId="70774779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7,500</w:t>
            </w:r>
          </w:p>
        </w:tc>
      </w:tr>
      <w:tr w:rsidR="00E61D64" w:rsidRPr="006E078F" w14:paraId="065051BA" w14:textId="77777777" w:rsidTr="008F2C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1"/>
        </w:trPr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2CA3D7DB" w14:textId="0536D659" w:rsidR="00E61D64" w:rsidRDefault="00E61D64" w:rsidP="00E61D6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30 พ.ย. </w:t>
            </w:r>
            <w:r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 02 ธ.ค. 2567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249CC1AE" w14:textId="411F2D55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17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2CBEF0E0" w14:textId="75B0B6F0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17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 xml:space="preserve">,990 / 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16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342B91D9" w14:textId="69338912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1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3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06870ED2" w14:textId="1CE253DE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7,500</w:t>
            </w:r>
          </w:p>
        </w:tc>
      </w:tr>
      <w:tr w:rsidR="00E61D64" w:rsidRPr="006E078F" w14:paraId="5F68222C" w14:textId="77777777" w:rsidTr="006252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1"/>
        </w:trPr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58D1E288" w14:textId="4073E008" w:rsidR="00E61D64" w:rsidRDefault="00E61D64" w:rsidP="00E61D6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06 </w:t>
            </w:r>
            <w:r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 08 ธันวาคม 2567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06EC613A" w14:textId="1CFD94EF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8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355AB2DB" w14:textId="55F5E8A4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8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 xml:space="preserve">,990 / 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7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738C4BA7" w14:textId="2BFEB05A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1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683F4C89" w14:textId="54F6350B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7,500</w:t>
            </w:r>
          </w:p>
        </w:tc>
      </w:tr>
      <w:tr w:rsidR="00E61D64" w:rsidRPr="006E078F" w14:paraId="1C8BF4E3" w14:textId="77777777" w:rsidTr="008F2C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1"/>
        </w:trPr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33593BEC" w14:textId="634E1898" w:rsidR="00E61D64" w:rsidRDefault="00E61D64" w:rsidP="00E61D6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07 </w:t>
            </w:r>
            <w:r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 09 ธันวาคม 2567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015CA89A" w14:textId="23D0C276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18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5ABCC395" w14:textId="7416EA89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18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 xml:space="preserve">,990 / 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17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16A80858" w14:textId="13C5CE43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1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4754D569" w14:textId="1765421F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7,500</w:t>
            </w:r>
          </w:p>
        </w:tc>
      </w:tr>
      <w:tr w:rsidR="00E61D64" w:rsidRPr="006E078F" w14:paraId="59172188" w14:textId="77777777" w:rsidTr="006252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1"/>
        </w:trPr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27EE2EAB" w14:textId="781E58F8" w:rsidR="00E61D64" w:rsidRDefault="00E61D64" w:rsidP="00E61D6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13 </w:t>
            </w:r>
            <w:r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 15 ธันวาคม 2567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77810DA4" w14:textId="68603467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18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2CF53D46" w14:textId="6D95E958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18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 xml:space="preserve">,990 / 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17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573C6119" w14:textId="630B865A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1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4265DE8A" w14:textId="1DC6DE0E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7,500</w:t>
            </w:r>
          </w:p>
        </w:tc>
      </w:tr>
      <w:tr w:rsidR="00E61D64" w:rsidRPr="006E078F" w14:paraId="2869991E" w14:textId="77777777" w:rsidTr="008F2C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1"/>
        </w:trPr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52777C00" w14:textId="5D3DBD24" w:rsidR="00E61D64" w:rsidRDefault="00E61D64" w:rsidP="00E61D6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14 </w:t>
            </w:r>
            <w:r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 16 ธันวาคม 2567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4CDCEBE8" w14:textId="328C3019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18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5253104D" w14:textId="668294D1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18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 xml:space="preserve">,990 / 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17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57A53ED3" w14:textId="5D360C43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1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79681138" w14:textId="671CC19E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7,500</w:t>
            </w:r>
          </w:p>
        </w:tc>
      </w:tr>
      <w:tr w:rsidR="00E61D64" w:rsidRPr="006E078F" w14:paraId="19E7257B" w14:textId="77777777" w:rsidTr="006252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1"/>
        </w:trPr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7669B079" w14:textId="515F3563" w:rsidR="00E61D64" w:rsidRDefault="00E61D64" w:rsidP="00E61D6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20 </w:t>
            </w:r>
            <w:r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 22 ธันวาคม 2567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4FA4045F" w14:textId="16B0AF2E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18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6248986F" w14:textId="2E71EDCE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18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 xml:space="preserve">,990 / 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17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160CD80F" w14:textId="5E79C35F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1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05C962FD" w14:textId="0A0B38C2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7,500</w:t>
            </w:r>
          </w:p>
        </w:tc>
      </w:tr>
      <w:tr w:rsidR="00E61D64" w:rsidRPr="006E078F" w14:paraId="63801FF7" w14:textId="77777777" w:rsidTr="008F2C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1"/>
        </w:trPr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570DF768" w14:textId="73E30E1D" w:rsidR="00E61D64" w:rsidRDefault="00E61D64" w:rsidP="00E61D6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21 </w:t>
            </w:r>
            <w:r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 23 ธันวาคม 2567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4DD92FCA" w14:textId="57443554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18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200B3E83" w14:textId="278C605E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18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 xml:space="preserve">,990 / 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17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6A69F12B" w14:textId="3F5F9EB1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1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7D55E6B1" w14:textId="0C0E681E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7,500</w:t>
            </w:r>
          </w:p>
        </w:tc>
      </w:tr>
      <w:tr w:rsidR="008F2C58" w:rsidRPr="006E078F" w14:paraId="762A46F4" w14:textId="77777777" w:rsidTr="006252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1"/>
        </w:trPr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25674408" w14:textId="462F4591" w:rsidR="008F2C58" w:rsidRPr="008F2C58" w:rsidRDefault="008F2C58" w:rsidP="00830BE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8F2C58">
              <w:rPr>
                <w:rFonts w:ascii="TH SarabunPSK" w:eastAsia="Calibri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 xml:space="preserve">27 </w:t>
            </w:r>
            <w:r w:rsidRPr="008F2C58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cs/>
              </w:rPr>
              <w:t>–</w:t>
            </w:r>
            <w:r w:rsidRPr="008F2C58">
              <w:rPr>
                <w:rFonts w:ascii="TH SarabunPSK" w:eastAsia="Calibri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 xml:space="preserve"> 29 ธันวาคม 2567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05A9A866" w14:textId="2E9C1508" w:rsidR="008F2C58" w:rsidRPr="008F2C58" w:rsidRDefault="003D2579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="00E61D64">
              <w:rPr>
                <w:rFonts w:ascii="TH SarabunPSK" w:eastAsia="SimSun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>
              <w:rPr>
                <w:rFonts w:ascii="TH SarabunPSK" w:eastAsia="SimSun" w:hAnsi="TH SarabunPSK" w:cs="TH SarabunPSK"/>
                <w:b/>
                <w:bCs/>
                <w:color w:val="FF0000"/>
                <w:sz w:val="36"/>
                <w:szCs w:val="36"/>
              </w:rPr>
              <w:t>,990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58AE1217" w14:textId="67B0FA5B" w:rsidR="008F2C58" w:rsidRPr="008F2C58" w:rsidRDefault="003D2579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="00E61D64">
              <w:rPr>
                <w:rFonts w:ascii="TH SarabunPSK" w:eastAsia="SimSun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>
              <w:rPr>
                <w:rFonts w:ascii="TH SarabunPSK" w:eastAsia="SimSun" w:hAnsi="TH SarabunPSK" w:cs="TH SarabunPSK"/>
                <w:b/>
                <w:bCs/>
                <w:color w:val="FF0000"/>
                <w:sz w:val="36"/>
                <w:szCs w:val="36"/>
              </w:rPr>
              <w:t>,990 / 2</w:t>
            </w:r>
            <w:r w:rsidR="00E61D64">
              <w:rPr>
                <w:rFonts w:ascii="TH SarabunPSK" w:eastAsia="SimSun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eastAsia="SimSun" w:hAnsi="TH SarabunPSK" w:cs="TH SarabunPSK"/>
                <w:b/>
                <w:bCs/>
                <w:color w:val="FF0000"/>
                <w:sz w:val="36"/>
                <w:szCs w:val="36"/>
              </w:rPr>
              <w:t>,990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28F8EFAC" w14:textId="59E0B171" w:rsidR="008F2C58" w:rsidRPr="008F2C58" w:rsidRDefault="00E61D64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19</w:t>
            </w:r>
            <w:r w:rsidR="003D2579">
              <w:rPr>
                <w:rFonts w:ascii="TH SarabunPSK" w:eastAsia="SimSun" w:hAnsi="TH SarabunPSK" w:cs="TH SarabunPSK"/>
                <w:b/>
                <w:bCs/>
                <w:color w:val="FF0000"/>
                <w:sz w:val="36"/>
                <w:szCs w:val="36"/>
              </w:rPr>
              <w:t>,990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710F61DD" w14:textId="348A9C8D" w:rsidR="008F2C58" w:rsidRPr="008F2C58" w:rsidRDefault="003D2579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color w:val="FF0000"/>
                <w:sz w:val="36"/>
                <w:szCs w:val="36"/>
              </w:rPr>
              <w:t>8,000</w:t>
            </w:r>
          </w:p>
        </w:tc>
      </w:tr>
      <w:tr w:rsidR="00E61D64" w:rsidRPr="006E078F" w14:paraId="4CDFED8E" w14:textId="77777777" w:rsidTr="006252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1"/>
        </w:trPr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570F20AF" w14:textId="32FC5F75" w:rsidR="00E61D64" w:rsidRPr="008F2C58" w:rsidRDefault="00E61D64" w:rsidP="00E61D64">
            <w:pPr>
              <w:spacing w:line="20" w:lineRule="atLeast"/>
              <w:jc w:val="center"/>
              <w:rPr>
                <w:rFonts w:ascii="TH SarabunPSK" w:eastAsia="Calibri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</w:pPr>
            <w:r w:rsidRPr="008F2C58">
              <w:rPr>
                <w:rFonts w:ascii="TH SarabunPSK" w:eastAsia="Calibri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 xml:space="preserve">28 </w:t>
            </w:r>
            <w:r w:rsidRPr="008F2C58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cs/>
              </w:rPr>
              <w:t>–</w:t>
            </w:r>
            <w:r w:rsidRPr="008F2C58">
              <w:rPr>
                <w:rFonts w:ascii="TH SarabunPSK" w:eastAsia="Calibri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 xml:space="preserve"> 30 ธันวาคม 2567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7A65C89D" w14:textId="16E6DDDA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eastAsia="SimSun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eastAsia="SimSun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>
              <w:rPr>
                <w:rFonts w:ascii="TH SarabunPSK" w:eastAsia="SimSun" w:hAnsi="TH SarabunPSK" w:cs="TH SarabunPSK"/>
                <w:b/>
                <w:bCs/>
                <w:color w:val="FF0000"/>
                <w:sz w:val="36"/>
                <w:szCs w:val="36"/>
              </w:rPr>
              <w:t>,990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2DCE3695" w14:textId="31D9BF93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eastAsia="SimSun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eastAsia="SimSun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>
              <w:rPr>
                <w:rFonts w:ascii="TH SarabunPSK" w:eastAsia="SimSun" w:hAnsi="TH SarabunPSK" w:cs="TH SarabunPSK"/>
                <w:b/>
                <w:bCs/>
                <w:color w:val="FF0000"/>
                <w:sz w:val="36"/>
                <w:szCs w:val="36"/>
              </w:rPr>
              <w:t>,990 / 2</w:t>
            </w:r>
            <w:r>
              <w:rPr>
                <w:rFonts w:ascii="TH SarabunPSK" w:eastAsia="SimSun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eastAsia="SimSun" w:hAnsi="TH SarabunPSK" w:cs="TH SarabunPSK"/>
                <w:b/>
                <w:bCs/>
                <w:color w:val="FF0000"/>
                <w:sz w:val="36"/>
                <w:szCs w:val="36"/>
              </w:rPr>
              <w:t>,990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5B10BC3B" w14:textId="099739E8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19</w:t>
            </w:r>
            <w:r>
              <w:rPr>
                <w:rFonts w:ascii="TH SarabunPSK" w:eastAsia="SimSun" w:hAnsi="TH SarabunPSK" w:cs="TH SarabunPSK"/>
                <w:b/>
                <w:bCs/>
                <w:color w:val="FF0000"/>
                <w:sz w:val="36"/>
                <w:szCs w:val="36"/>
              </w:rPr>
              <w:t>,990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2C1215ED" w14:textId="0995220C" w:rsidR="00E61D64" w:rsidRDefault="00E61D64" w:rsidP="00E61D64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eastAsia="SimSun" w:hAnsi="TH SarabunPSK" w:cs="TH SarabunPSK"/>
                <w:b/>
                <w:bCs/>
                <w:color w:val="FF0000"/>
                <w:sz w:val="36"/>
                <w:szCs w:val="36"/>
              </w:rPr>
              <w:t>8,000</w:t>
            </w:r>
          </w:p>
        </w:tc>
      </w:tr>
      <w:tr w:rsidR="00291601" w:rsidRPr="006E078F" w14:paraId="3331AED8" w14:textId="77777777" w:rsidTr="006252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1"/>
        </w:trPr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4AB08951" w14:textId="771EFE82" w:rsidR="00291601" w:rsidRPr="008F2C58" w:rsidRDefault="00291601" w:rsidP="00291601">
            <w:pPr>
              <w:spacing w:line="20" w:lineRule="atLeast"/>
              <w:jc w:val="center"/>
              <w:rPr>
                <w:rFonts w:ascii="TH SarabunPSK" w:eastAsia="Calibri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08 </w:t>
            </w:r>
            <w:r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 10 กุมภาพันธ์ 2568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7190D06C" w14:textId="04289360" w:rsidR="00291601" w:rsidRDefault="00291601" w:rsidP="00291601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17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5B98C3EE" w14:textId="5CAF0D5A" w:rsidR="00291601" w:rsidRDefault="00291601" w:rsidP="00291601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17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 xml:space="preserve">,990 / 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16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0EA175AE" w14:textId="12F0BBE4" w:rsidR="00291601" w:rsidRDefault="00291601" w:rsidP="00291601">
            <w:pPr>
              <w:spacing w:line="20" w:lineRule="atLeast"/>
              <w:jc w:val="center"/>
              <w:rPr>
                <w:rFonts w:ascii="TH SarabunPSK" w:eastAsia="SimSun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1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3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632C3D1F" w14:textId="0F83AB3C" w:rsidR="00291601" w:rsidRDefault="00291601" w:rsidP="00291601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7,500</w:t>
            </w:r>
          </w:p>
        </w:tc>
      </w:tr>
      <w:tr w:rsidR="00E61D64" w:rsidRPr="006E078F" w14:paraId="7F2C1AE1" w14:textId="77777777" w:rsidTr="00715C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29"/>
        </w:trPr>
        <w:tc>
          <w:tcPr>
            <w:tcW w:w="11070" w:type="dxa"/>
            <w:gridSpan w:val="5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30A0"/>
            <w:vAlign w:val="center"/>
          </w:tcPr>
          <w:p w14:paraId="316E4069" w14:textId="2CBF60C9" w:rsidR="00E61D64" w:rsidRPr="009C6277" w:rsidRDefault="00E61D64" w:rsidP="00715C8B">
            <w:pPr>
              <w:shd w:val="clear" w:color="auto" w:fill="7030A0"/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94272" behindDoc="0" locked="0" layoutInCell="1" allowOverlap="1" wp14:anchorId="46326D44" wp14:editId="6AE6B67E">
                  <wp:simplePos x="0" y="0"/>
                  <wp:positionH relativeFrom="column">
                    <wp:posOffset>6243320</wp:posOffset>
                  </wp:positionH>
                  <wp:positionV relativeFrom="paragraph">
                    <wp:posOffset>-86360</wp:posOffset>
                  </wp:positionV>
                  <wp:extent cx="714375" cy="714375"/>
                  <wp:effectExtent l="0" t="0" r="9525" b="0"/>
                  <wp:wrapNone/>
                  <wp:docPr id="14132063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9272818" name="Picture 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F21E9E" w14:textId="5012D68A" w:rsidR="00E61D64" w:rsidRPr="009C6277" w:rsidRDefault="00E61D64" w:rsidP="00715C8B">
            <w:pPr>
              <w:shd w:val="clear" w:color="auto" w:fill="7030A0"/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  <w:u w:val="single"/>
              </w:rPr>
            </w:pPr>
            <w:r w:rsidRPr="009C6277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อัตราค่าบริการสำหรับ</w:t>
            </w:r>
            <w:r w:rsidRPr="009C6277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 </w:t>
            </w:r>
            <w:r w:rsidRPr="009C6277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  <w:u w:val="single"/>
                <w:cs/>
              </w:rPr>
              <w:t>เด็กอายุไม่เกิน 2 ปี</w:t>
            </w:r>
            <w:r w:rsidRPr="009C6277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ณ วันเดินทางกลับ (</w:t>
            </w:r>
            <w:r w:rsidRPr="009C6277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Infant) </w:t>
            </w:r>
            <w:r w:rsidRPr="009C6277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  <w:u w:val="single"/>
                <w:cs/>
              </w:rPr>
              <w:t xml:space="preserve">ท่านละ </w:t>
            </w:r>
            <w:r>
              <w:rPr>
                <w:rFonts w:ascii="TH SarabunPSK" w:eastAsia="SimSun" w:hAnsi="TH SarabunPSK" w:cs="TH SarabunPSK" w:hint="cs"/>
                <w:b/>
                <w:bCs/>
                <w:color w:val="FFFFFF" w:themeColor="background1"/>
                <w:sz w:val="36"/>
                <w:szCs w:val="36"/>
                <w:u w:val="single"/>
                <w:cs/>
              </w:rPr>
              <w:t>6</w:t>
            </w:r>
            <w:r w:rsidRPr="009C6277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  <w:u w:val="single"/>
              </w:rPr>
              <w:t>,</w:t>
            </w:r>
            <w:r w:rsidRPr="009C6277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  <w:u w:val="single"/>
                <w:cs/>
              </w:rPr>
              <w:t>000 บาท</w:t>
            </w:r>
          </w:p>
          <w:p w14:paraId="1DCAC51A" w14:textId="6670F55B" w:rsidR="00E61D64" w:rsidRPr="009C6277" w:rsidRDefault="00E61D64" w:rsidP="00715C8B">
            <w:pPr>
              <w:shd w:val="clear" w:color="auto" w:fill="7030A0"/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40"/>
                <w:szCs w:val="40"/>
              </w:rPr>
            </w:pPr>
            <w:r w:rsidRPr="009C627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0"/>
                <w:szCs w:val="40"/>
                <w:cs/>
              </w:rPr>
              <w:t>** อัตรานี้ไม่รวมค่าทิปคนขับรถ มัคคุเทศก์ท้องถิ่น และ หัวหน้าทัวร์ ท่านละ 1</w:t>
            </w:r>
            <w:r w:rsidRPr="009C6277">
              <w:rPr>
                <w:rFonts w:ascii="TH SarabunPSK" w:hAnsi="TH SarabunPSK" w:cs="TH SarabunPSK"/>
                <w:b/>
                <w:bCs/>
                <w:color w:val="FFFFFF" w:themeColor="background1"/>
                <w:sz w:val="40"/>
                <w:szCs w:val="40"/>
              </w:rPr>
              <w:t>,5</w:t>
            </w:r>
            <w:r w:rsidRPr="009C627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0"/>
                <w:szCs w:val="40"/>
                <w:cs/>
              </w:rPr>
              <w:t>00 บาท/ท่าน **</w:t>
            </w:r>
          </w:p>
          <w:p w14:paraId="4BFB34F9" w14:textId="266ACCFC" w:rsidR="00E61D64" w:rsidRPr="00BB45F1" w:rsidRDefault="00E61D64" w:rsidP="00E61D64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</w:p>
        </w:tc>
      </w:tr>
      <w:bookmarkEnd w:id="2"/>
    </w:tbl>
    <w:p w14:paraId="3FF344E4" w14:textId="10FA34FE" w:rsidR="006C3A3C" w:rsidRPr="006C3A3C" w:rsidRDefault="006C3A3C" w:rsidP="006C3A3C">
      <w:pPr>
        <w:spacing w:line="20" w:lineRule="atLeast"/>
        <w:ind w:left="851" w:hanging="851"/>
        <w:rPr>
          <w:rFonts w:ascii="TH SarabunPSK" w:hAnsi="TH SarabunPSK" w:cs="TH SarabunPSK"/>
          <w:b/>
          <w:bCs/>
          <w:sz w:val="2"/>
          <w:szCs w:val="2"/>
        </w:rPr>
      </w:pPr>
    </w:p>
    <w:p w14:paraId="33151951" w14:textId="531D7932" w:rsidR="008F2C58" w:rsidRDefault="008F2C58" w:rsidP="008E1F36">
      <w:pPr>
        <w:spacing w:line="20" w:lineRule="atLeast"/>
        <w:ind w:left="851" w:hanging="851"/>
        <w:rPr>
          <w:rFonts w:ascii="TH SarabunPSK" w:hAnsi="TH SarabunPSK" w:cs="TH SarabunPSK"/>
          <w:b/>
          <w:bCs/>
          <w:sz w:val="28"/>
        </w:rPr>
      </w:pPr>
    </w:p>
    <w:p w14:paraId="7FAC2920" w14:textId="77777777" w:rsidR="00E61D64" w:rsidRDefault="00E61D64" w:rsidP="008E1F36">
      <w:pPr>
        <w:spacing w:line="20" w:lineRule="atLeast"/>
        <w:ind w:left="851" w:hanging="851"/>
        <w:rPr>
          <w:rFonts w:ascii="TH SarabunPSK" w:hAnsi="TH SarabunPSK" w:cs="TH SarabunPSK"/>
          <w:b/>
          <w:bCs/>
          <w:sz w:val="28"/>
        </w:rPr>
      </w:pPr>
    </w:p>
    <w:p w14:paraId="058117F8" w14:textId="77777777" w:rsidR="00E61D64" w:rsidRDefault="00E61D64" w:rsidP="008E1F36">
      <w:pPr>
        <w:spacing w:line="20" w:lineRule="atLeast"/>
        <w:ind w:left="851" w:hanging="851"/>
        <w:rPr>
          <w:rFonts w:ascii="TH SarabunPSK" w:hAnsi="TH SarabunPSK" w:cs="TH SarabunPSK"/>
          <w:b/>
          <w:bCs/>
          <w:sz w:val="28"/>
        </w:rPr>
      </w:pPr>
    </w:p>
    <w:p w14:paraId="2C612AD7" w14:textId="77777777" w:rsidR="00E61D64" w:rsidRDefault="00E61D64" w:rsidP="008E1F36">
      <w:pPr>
        <w:spacing w:line="20" w:lineRule="atLeast"/>
        <w:ind w:left="851" w:hanging="851"/>
        <w:rPr>
          <w:rFonts w:ascii="TH SarabunPSK" w:hAnsi="TH SarabunPSK" w:cs="TH SarabunPSK"/>
          <w:b/>
          <w:bCs/>
          <w:sz w:val="28"/>
        </w:rPr>
      </w:pPr>
    </w:p>
    <w:p w14:paraId="15EF1640" w14:textId="77777777" w:rsidR="00E61D64" w:rsidRDefault="00E61D64" w:rsidP="008E1F36">
      <w:pPr>
        <w:spacing w:line="20" w:lineRule="atLeast"/>
        <w:ind w:left="851" w:hanging="851"/>
        <w:rPr>
          <w:rFonts w:ascii="TH SarabunPSK" w:hAnsi="TH SarabunPSK" w:cs="TH SarabunPSK"/>
          <w:b/>
          <w:bCs/>
          <w:sz w:val="28"/>
        </w:rPr>
      </w:pPr>
    </w:p>
    <w:p w14:paraId="6B5E4943" w14:textId="77777777" w:rsidR="00E61D64" w:rsidRDefault="00E61D64" w:rsidP="008E1F36">
      <w:pPr>
        <w:spacing w:line="20" w:lineRule="atLeast"/>
        <w:ind w:left="851" w:hanging="851"/>
        <w:rPr>
          <w:rFonts w:ascii="TH SarabunPSK" w:hAnsi="TH SarabunPSK" w:cs="TH SarabunPSK"/>
          <w:b/>
          <w:bCs/>
          <w:sz w:val="28"/>
        </w:rPr>
      </w:pPr>
    </w:p>
    <w:p w14:paraId="06AF3105" w14:textId="77777777" w:rsidR="00E61D64" w:rsidRDefault="00E61D64" w:rsidP="008E1F36">
      <w:pPr>
        <w:spacing w:line="20" w:lineRule="atLeast"/>
        <w:ind w:left="851" w:hanging="851"/>
        <w:rPr>
          <w:rFonts w:ascii="TH SarabunPSK" w:hAnsi="TH SarabunPSK" w:cs="TH SarabunPSK"/>
          <w:b/>
          <w:bCs/>
          <w:sz w:val="28"/>
        </w:rPr>
      </w:pPr>
    </w:p>
    <w:p w14:paraId="2D6053E0" w14:textId="047E91E2" w:rsidR="008E1F36" w:rsidRPr="00E86A7B" w:rsidRDefault="008E1F36" w:rsidP="008E1F36">
      <w:pPr>
        <w:spacing w:line="20" w:lineRule="atLeast"/>
        <w:ind w:left="851" w:hanging="851"/>
        <w:rPr>
          <w:rFonts w:ascii="TH SarabunPSK" w:hAnsi="TH SarabunPSK" w:cs="TH SarabunPSK"/>
          <w:b/>
          <w:bCs/>
          <w:sz w:val="28"/>
          <w:cs/>
        </w:rPr>
      </w:pPr>
      <w:r w:rsidRPr="00E86A7B">
        <w:rPr>
          <w:rFonts w:ascii="TH SarabunPSK" w:hAnsi="TH SarabunPSK" w:cs="TH SarabunPSK" w:hint="cs"/>
          <w:b/>
          <w:bCs/>
          <w:sz w:val="28"/>
          <w:cs/>
        </w:rPr>
        <w:t>สำคัญโปรดอ่าน</w:t>
      </w:r>
    </w:p>
    <w:p w14:paraId="637E731E" w14:textId="6DE200DE" w:rsidR="008E1F36" w:rsidRPr="006F0EFC" w:rsidRDefault="008E1F36" w:rsidP="008E1F36">
      <w:pPr>
        <w:pStyle w:val="ListParagraph"/>
        <w:numPr>
          <w:ilvl w:val="0"/>
          <w:numId w:val="14"/>
        </w:numPr>
        <w:spacing w:after="0" w:line="20" w:lineRule="atLeast"/>
        <w:jc w:val="thaiDistribute"/>
        <w:rPr>
          <w:rFonts w:ascii="TH SarabunPSK" w:hAnsi="TH SarabunPSK" w:cs="TH SarabunPSK"/>
          <w:sz w:val="28"/>
        </w:rPr>
      </w:pPr>
      <w:r w:rsidRPr="00E86A7B">
        <w:rPr>
          <w:rFonts w:ascii="TH SarabunPSK" w:hAnsi="TH SarabunPSK" w:cs="TH SarabunPSK" w:hint="cs"/>
          <w:sz w:val="28"/>
          <w:cs/>
        </w:rPr>
        <w:t xml:space="preserve">กรุณาทำการจองล่วงหน้าก่อนเดินทางอย่างน้อย </w:t>
      </w:r>
      <w:r w:rsidRPr="00E86A7B">
        <w:rPr>
          <w:rFonts w:ascii="TH SarabunPSK" w:hAnsi="TH SarabunPSK" w:cs="TH SarabunPSK" w:hint="cs"/>
          <w:sz w:val="28"/>
        </w:rPr>
        <w:t xml:space="preserve">30 </w:t>
      </w:r>
      <w:r w:rsidRPr="00E86A7B">
        <w:rPr>
          <w:rFonts w:ascii="TH SarabunPSK" w:hAnsi="TH SarabunPSK" w:cs="TH SarabunPSK" w:hint="cs"/>
          <w:sz w:val="28"/>
          <w:cs/>
        </w:rPr>
        <w:t>วัน พร้อมชำระเงินมัดจำ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E86A7B">
        <w:rPr>
          <w:rFonts w:ascii="TH SarabunPSK" w:hAnsi="TH SarabunPSK" w:cs="TH SarabunPSK" w:hint="cs"/>
          <w:b/>
          <w:bCs/>
          <w:color w:val="FF0000"/>
          <w:sz w:val="28"/>
          <w:cs/>
        </w:rPr>
        <w:t xml:space="preserve">ท่านละ </w:t>
      </w:r>
      <w:r w:rsidRPr="00E86A7B">
        <w:rPr>
          <w:rFonts w:ascii="TH SarabunPSK" w:hAnsi="TH SarabunPSK" w:cs="TH SarabunPSK"/>
          <w:b/>
          <w:bCs/>
          <w:color w:val="FF0000"/>
          <w:sz w:val="28"/>
        </w:rPr>
        <w:t>5</w:t>
      </w:r>
      <w:r w:rsidRPr="00E86A7B">
        <w:rPr>
          <w:rFonts w:ascii="TH SarabunPSK" w:hAnsi="TH SarabunPSK" w:cs="TH SarabunPSK" w:hint="cs"/>
          <w:b/>
          <w:bCs/>
          <w:color w:val="FF0000"/>
          <w:sz w:val="28"/>
        </w:rPr>
        <w:t xml:space="preserve">,000 </w:t>
      </w:r>
      <w:r w:rsidRPr="00E86A7B">
        <w:rPr>
          <w:rFonts w:ascii="TH SarabunPSK" w:hAnsi="TH SarabunPSK" w:cs="TH SarabunPSK" w:hint="cs"/>
          <w:b/>
          <w:bCs/>
          <w:color w:val="FF0000"/>
          <w:sz w:val="28"/>
          <w:cs/>
        </w:rPr>
        <w:t>บาท/ท่าน</w:t>
      </w: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 xml:space="preserve"> </w:t>
      </w:r>
      <w:r w:rsidRPr="006F0EFC">
        <w:rPr>
          <w:rFonts w:ascii="TH SarabunPSK" w:hAnsi="TH SarabunPSK" w:cs="TH SarabunPSK" w:hint="cs"/>
          <w:sz w:val="28"/>
          <w:cs/>
        </w:rPr>
        <w:t xml:space="preserve">และชำระส่วนที่เหลือ </w:t>
      </w:r>
      <w:r w:rsidRPr="006F0EFC">
        <w:rPr>
          <w:rFonts w:ascii="TH SarabunPSK" w:hAnsi="TH SarabunPSK" w:cs="TH SarabunPSK" w:hint="cs"/>
          <w:sz w:val="28"/>
        </w:rPr>
        <w:t xml:space="preserve">21 </w:t>
      </w:r>
      <w:r w:rsidRPr="006F0EFC">
        <w:rPr>
          <w:rFonts w:ascii="TH SarabunPSK" w:hAnsi="TH SarabunPSK" w:cs="TH SarabunPSK" w:hint="cs"/>
          <w:sz w:val="28"/>
          <w:cs/>
        </w:rPr>
        <w:t xml:space="preserve">วัน ก่อนการเดินทาง กรณีวันเดินทางน้อยกว่า </w:t>
      </w:r>
      <w:r w:rsidRPr="006F0EFC">
        <w:rPr>
          <w:rFonts w:ascii="TH SarabunPSK" w:hAnsi="TH SarabunPSK" w:cs="TH SarabunPSK" w:hint="cs"/>
          <w:sz w:val="28"/>
        </w:rPr>
        <w:t xml:space="preserve">21 </w:t>
      </w:r>
      <w:r w:rsidRPr="006F0EFC">
        <w:rPr>
          <w:rFonts w:ascii="TH SarabunPSK" w:hAnsi="TH SarabunPSK" w:cs="TH SarabunPSK" w:hint="cs"/>
          <w:sz w:val="28"/>
          <w:cs/>
        </w:rPr>
        <w:t xml:space="preserve">วัน ต้องชำระค่าทัวร์เต็มจำนวน </w:t>
      </w:r>
      <w:r w:rsidRPr="006F0EFC">
        <w:rPr>
          <w:rFonts w:ascii="TH SarabunPSK" w:hAnsi="TH SarabunPSK" w:cs="TH SarabunPSK" w:hint="cs"/>
          <w:sz w:val="28"/>
        </w:rPr>
        <w:t>100%</w:t>
      </w:r>
      <w:r w:rsidRPr="006F0EFC">
        <w:rPr>
          <w:rFonts w:ascii="TH SarabunPSK" w:hAnsi="TH SarabunPSK" w:cs="TH SarabunPSK" w:hint="cs"/>
          <w:sz w:val="28"/>
          <w:cs/>
        </w:rPr>
        <w:t xml:space="preserve"> เท่านั้น</w:t>
      </w:r>
    </w:p>
    <w:p w14:paraId="05132F54" w14:textId="77777777" w:rsidR="008E1F36" w:rsidRPr="00E86A7B" w:rsidRDefault="008E1F36" w:rsidP="008E1F36">
      <w:pPr>
        <w:pStyle w:val="ListParagraph"/>
        <w:numPr>
          <w:ilvl w:val="0"/>
          <w:numId w:val="14"/>
        </w:numPr>
        <w:spacing w:after="0" w:line="20" w:lineRule="atLeast"/>
        <w:jc w:val="thaiDistribute"/>
        <w:rPr>
          <w:rFonts w:ascii="TH SarabunPSK" w:hAnsi="TH SarabunPSK" w:cs="TH SarabunPSK"/>
          <w:sz w:val="28"/>
        </w:rPr>
      </w:pPr>
      <w:r w:rsidRPr="00E86A7B">
        <w:rPr>
          <w:rFonts w:ascii="TH SarabunPSK" w:hAnsi="TH SarabunPSK" w:cs="TH SarabunPSK" w:hint="cs"/>
          <w:sz w:val="28"/>
          <w:cs/>
        </w:rPr>
        <w:t>อัตราค่าบริการนี้ จำเป็นต้องมีผู้เดินทาง จำนวน 15</w:t>
      </w:r>
      <w:r w:rsidRPr="00E86A7B">
        <w:rPr>
          <w:rFonts w:ascii="TH SarabunPSK" w:hAnsi="TH SarabunPSK" w:cs="TH SarabunPSK" w:hint="cs"/>
          <w:sz w:val="28"/>
        </w:rPr>
        <w:t xml:space="preserve"> </w:t>
      </w:r>
      <w:r w:rsidRPr="00E86A7B">
        <w:rPr>
          <w:rFonts w:ascii="TH SarabunPSK" w:hAnsi="TH SarabunPSK" w:cs="TH SarabunPSK" w:hint="cs"/>
          <w:sz w:val="28"/>
          <w:cs/>
        </w:rPr>
        <w:t>ท่าน ขึ้นไป ในแต่ละคณะ กรณีที่มีผู้เดินทางไม่ถึงตามจำนวนที่กำหนด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</w:t>
      </w:r>
    </w:p>
    <w:p w14:paraId="4C0B4C6F" w14:textId="1A163C32" w:rsidR="008E1F36" w:rsidRPr="00E86A7B" w:rsidRDefault="008E1F36" w:rsidP="008E1F36">
      <w:pPr>
        <w:pStyle w:val="ListParagraph"/>
        <w:numPr>
          <w:ilvl w:val="0"/>
          <w:numId w:val="14"/>
        </w:numPr>
        <w:spacing w:after="0" w:line="20" w:lineRule="atLeast"/>
        <w:jc w:val="thaiDistribute"/>
        <w:rPr>
          <w:rFonts w:ascii="TH SarabunPSK" w:hAnsi="TH SarabunPSK" w:cs="TH SarabunPSK"/>
          <w:b/>
          <w:bCs/>
          <w:color w:val="FF0000"/>
          <w:sz w:val="28"/>
        </w:rPr>
      </w:pPr>
      <w:r w:rsidRPr="00E86A7B">
        <w:rPr>
          <w:rFonts w:ascii="TH SarabunPSK" w:hAnsi="TH SarabunPSK" w:cs="TH SarabunPSK" w:hint="cs"/>
          <w:b/>
          <w:bCs/>
          <w:color w:val="FF0000"/>
          <w:sz w:val="28"/>
          <w:cs/>
        </w:rPr>
        <w:t>ราคานี้สำหรับพาสปอร์ตไทยเท่านั้น สำหรับพาสปอร์ตต่างชาติชำระเพิ่ม 5,000 บาท/ท่าน ทุกกรณี</w:t>
      </w:r>
    </w:p>
    <w:p w14:paraId="68800A86" w14:textId="04EE1949" w:rsidR="008E1F36" w:rsidRPr="00E86A7B" w:rsidRDefault="008E1F36" w:rsidP="008E1F36">
      <w:pPr>
        <w:pStyle w:val="ListParagraph"/>
        <w:numPr>
          <w:ilvl w:val="0"/>
          <w:numId w:val="14"/>
        </w:numPr>
        <w:spacing w:after="0" w:line="20" w:lineRule="atLeast"/>
        <w:jc w:val="thaiDistribute"/>
        <w:rPr>
          <w:rFonts w:ascii="TH SarabunPSK" w:hAnsi="TH SarabunPSK" w:cs="TH SarabunPSK"/>
          <w:b/>
          <w:bCs/>
          <w:sz w:val="28"/>
        </w:rPr>
      </w:pPr>
      <w:r w:rsidRPr="00E86A7B">
        <w:rPr>
          <w:rFonts w:ascii="TH SarabunPSK" w:hAnsi="TH SarabunPSK" w:cs="TH SarabunPSK" w:hint="cs"/>
          <w:b/>
          <w:bCs/>
          <w:sz w:val="28"/>
          <w:cs/>
        </w:rPr>
        <w:t>ท่านที่ต้องออกบัตรโดยสารภายในประเทศ (ตั๋วเครื่องบิน</w:t>
      </w:r>
      <w:r w:rsidRPr="00E86A7B">
        <w:rPr>
          <w:rFonts w:ascii="TH SarabunPSK" w:hAnsi="TH SarabunPSK" w:cs="TH SarabunPSK" w:hint="cs"/>
          <w:b/>
          <w:bCs/>
          <w:sz w:val="28"/>
        </w:rPr>
        <w:t xml:space="preserve">, </w:t>
      </w:r>
      <w:r w:rsidRPr="00E86A7B">
        <w:rPr>
          <w:rFonts w:ascii="TH SarabunPSK" w:hAnsi="TH SarabunPSK" w:cs="TH SarabunPSK" w:hint="cs"/>
          <w:b/>
          <w:bCs/>
          <w:sz w:val="28"/>
          <w:cs/>
        </w:rPr>
        <w:t>รถทัวร์</w:t>
      </w:r>
      <w:r w:rsidRPr="00E86A7B">
        <w:rPr>
          <w:rFonts w:ascii="TH SarabunPSK" w:hAnsi="TH SarabunPSK" w:cs="TH SarabunPSK" w:hint="cs"/>
          <w:b/>
          <w:bCs/>
          <w:sz w:val="28"/>
        </w:rPr>
        <w:t xml:space="preserve">, </w:t>
      </w:r>
      <w:r w:rsidRPr="00E86A7B">
        <w:rPr>
          <w:rFonts w:ascii="TH SarabunPSK" w:hAnsi="TH SarabunPSK" w:cs="TH SarabunPSK" w:hint="cs"/>
          <w:b/>
          <w:bCs/>
          <w:sz w:val="28"/>
          <w:cs/>
        </w:rPr>
        <w:t>รถไฟ) กรุณาสอบถามที่เจ้าหน้าที่ทุกครั้งก่อนทำการออกบัตรโดยสาร เนื่องจากสายการบินอาจมีการปรับเปลี่ยนไฟล</w:t>
      </w:r>
      <w:r>
        <w:rPr>
          <w:rFonts w:ascii="TH SarabunPSK" w:hAnsi="TH SarabunPSK" w:cs="TH SarabunPSK" w:hint="cs"/>
          <w:b/>
          <w:bCs/>
          <w:sz w:val="28"/>
          <w:cs/>
        </w:rPr>
        <w:t>์</w:t>
      </w:r>
      <w:r w:rsidRPr="00E86A7B">
        <w:rPr>
          <w:rFonts w:ascii="TH SarabunPSK" w:hAnsi="TH SarabunPSK" w:cs="TH SarabunPSK" w:hint="cs"/>
          <w:b/>
          <w:bCs/>
          <w:sz w:val="28"/>
          <w:cs/>
        </w:rPr>
        <w:t>ท หรือ เวลาบิน โดยไม่แจ้งให้ทราบล่วงหน้า และการแนะนำจากเจ้าหน้าที่เป็นเพียงการแนะนำเท่านั้น</w:t>
      </w:r>
    </w:p>
    <w:p w14:paraId="1320AC78" w14:textId="04546EBE" w:rsidR="008E1F36" w:rsidRPr="00E86A7B" w:rsidRDefault="008E1F36" w:rsidP="008E1F36">
      <w:pPr>
        <w:pStyle w:val="ListParagraph"/>
        <w:numPr>
          <w:ilvl w:val="0"/>
          <w:numId w:val="14"/>
        </w:numPr>
        <w:spacing w:after="0" w:line="20" w:lineRule="atLeast"/>
        <w:jc w:val="thaiDistribute"/>
        <w:rPr>
          <w:rFonts w:ascii="TH SarabunPSK" w:hAnsi="TH SarabunPSK" w:cs="TH SarabunPSK"/>
          <w:b/>
          <w:bCs/>
          <w:sz w:val="28"/>
        </w:rPr>
      </w:pPr>
      <w:r w:rsidRPr="00E86A7B">
        <w:rPr>
          <w:rFonts w:ascii="TH SarabunPSK" w:hAnsi="TH SarabunPSK" w:cs="TH SarabunPSK"/>
          <w:b/>
          <w:bCs/>
          <w:sz w:val="28"/>
          <w:cs/>
        </w:rPr>
        <w:t>ระหว่างท่องเที่ยวหากนักท่องเที่ยวได้รับการตรวจยืนยันว่ามีเชื้อโควิด ทางโรงแรมอาจมีค่าทำความสะอาดห้องพักเพิ่มเติม (ไม่รวมอยู่ในรายการทัวร์)</w:t>
      </w:r>
      <w:r w:rsidR="0036452D" w:rsidRPr="0036452D">
        <w:rPr>
          <w:noProof/>
        </w:rPr>
        <w:t xml:space="preserve"> </w:t>
      </w:r>
    </w:p>
    <w:p w14:paraId="67853FBF" w14:textId="4BD80FF0" w:rsidR="008E1F36" w:rsidRPr="00E86A7B" w:rsidRDefault="008E1F36" w:rsidP="008E1F36">
      <w:pPr>
        <w:pStyle w:val="ListParagraph"/>
        <w:numPr>
          <w:ilvl w:val="0"/>
          <w:numId w:val="14"/>
        </w:numPr>
        <w:spacing w:after="0" w:line="20" w:lineRule="atLeast"/>
        <w:jc w:val="thaiDistribute"/>
        <w:rPr>
          <w:rFonts w:ascii="TH SarabunPSK" w:hAnsi="TH SarabunPSK" w:cs="TH SarabunPSK"/>
          <w:sz w:val="28"/>
        </w:rPr>
      </w:pPr>
      <w:r w:rsidRPr="00E86A7B">
        <w:rPr>
          <w:rFonts w:ascii="TH SarabunPSK" w:hAnsi="TH SarabunPSK" w:cs="TH SarabunPSK"/>
          <w:sz w:val="28"/>
          <w:cs/>
        </w:rPr>
        <w:t>ในกรณีที่ภาครัฐทั้งไทย และประเทศปลายทางมีข้อกำหนดในการกักตัว หรือ การตรวจหาเชื้อโควิด-19 ทุกประเภท ผู้เดินทางต้องรับผิดชอบค่าใช้จ่ายส่วนนี้ด้วยตัวท่านเอง (ไม่รวมอยู่ในรายการทัวร์)</w:t>
      </w:r>
    </w:p>
    <w:p w14:paraId="7DEB7F83" w14:textId="11DA4E9B" w:rsidR="008E1F36" w:rsidRDefault="008E1F36" w:rsidP="008E1F36">
      <w:pPr>
        <w:pStyle w:val="ListParagraph"/>
        <w:numPr>
          <w:ilvl w:val="0"/>
          <w:numId w:val="14"/>
        </w:numPr>
        <w:spacing w:after="0" w:line="20" w:lineRule="atLeast"/>
        <w:jc w:val="thaiDistribute"/>
        <w:rPr>
          <w:rFonts w:ascii="TH SarabunPSK" w:hAnsi="TH SarabunPSK" w:cs="TH SarabunPSK"/>
          <w:sz w:val="28"/>
        </w:rPr>
      </w:pPr>
      <w:r w:rsidRPr="00040070">
        <w:rPr>
          <w:rFonts w:ascii="TH SarabunPSK" w:hAnsi="TH SarabunPSK" w:cs="TH SarabunPSK"/>
          <w:sz w:val="28"/>
          <w:cs/>
        </w:rPr>
        <w:t>อาหารบนเครื่องเป็นไปตามนโยบายของสายการบิน</w:t>
      </w:r>
    </w:p>
    <w:p w14:paraId="134314DF" w14:textId="77777777" w:rsidR="00E61D64" w:rsidRDefault="00E61D64" w:rsidP="00E61D64">
      <w:pPr>
        <w:spacing w:line="20" w:lineRule="atLeast"/>
        <w:jc w:val="thaiDistribute"/>
        <w:rPr>
          <w:rFonts w:ascii="TH SarabunPSK" w:hAnsi="TH SarabunPSK" w:cs="TH SarabunPSK"/>
          <w:sz w:val="28"/>
        </w:rPr>
      </w:pPr>
    </w:p>
    <w:p w14:paraId="15A4F2DA" w14:textId="77777777" w:rsidR="00595087" w:rsidRPr="00A94D31" w:rsidRDefault="00595087" w:rsidP="00595087">
      <w:pPr>
        <w:spacing w:line="20" w:lineRule="atLeast"/>
        <w:jc w:val="center"/>
        <w:rPr>
          <w:rFonts w:ascii="TH SarabunPSK" w:eastAsia="Calibri" w:hAnsi="TH SarabunPSK" w:cs="TH SarabunPSK"/>
          <w:b/>
          <w:bCs/>
          <w:color w:val="0000FF"/>
          <w:sz w:val="36"/>
          <w:szCs w:val="36"/>
        </w:rPr>
      </w:pPr>
      <w:r w:rsidRPr="00A94D31">
        <w:rPr>
          <w:rFonts w:ascii="TH SarabunPSK" w:eastAsia="Calibri" w:hAnsi="TH SarabunPSK" w:cs="TH SarabunPSK" w:hint="cs"/>
          <w:b/>
          <w:bCs/>
          <w:color w:val="0000FF"/>
          <w:sz w:val="36"/>
          <w:szCs w:val="36"/>
          <w:cs/>
        </w:rPr>
        <w:t xml:space="preserve">** อัตราค่าบริการนี้เฉพาะพาสปอร์ตไทยเท่านั้น ในกรณีพาสปอร์ตต่างชาติ จ่ายเพิ่ม ท่านละ </w:t>
      </w:r>
      <w:r>
        <w:rPr>
          <w:rFonts w:ascii="TH SarabunPSK" w:eastAsia="Calibri" w:hAnsi="TH SarabunPSK" w:cs="TH SarabunPSK" w:hint="cs"/>
          <w:b/>
          <w:bCs/>
          <w:color w:val="0000FF"/>
          <w:sz w:val="36"/>
          <w:szCs w:val="36"/>
          <w:cs/>
        </w:rPr>
        <w:t>5</w:t>
      </w:r>
      <w:r w:rsidRPr="00A94D31">
        <w:rPr>
          <w:rFonts w:ascii="TH SarabunPSK" w:eastAsia="Calibri" w:hAnsi="TH SarabunPSK" w:cs="TH SarabunPSK" w:hint="cs"/>
          <w:b/>
          <w:bCs/>
          <w:color w:val="0000FF"/>
          <w:sz w:val="36"/>
          <w:szCs w:val="36"/>
          <w:cs/>
        </w:rPr>
        <w:t>,000 บาท **</w:t>
      </w:r>
    </w:p>
    <w:p w14:paraId="74054991" w14:textId="77777777" w:rsidR="00595087" w:rsidRDefault="00595087" w:rsidP="00595087">
      <w:pPr>
        <w:spacing w:line="20" w:lineRule="atLeast"/>
        <w:jc w:val="center"/>
        <w:rPr>
          <w:rFonts w:ascii="TH SarabunPSK" w:eastAsia="Calibri" w:hAnsi="TH SarabunPSK" w:cs="TH SarabunPSK"/>
          <w:b/>
          <w:bCs/>
          <w:color w:val="0000FF"/>
          <w:sz w:val="36"/>
          <w:szCs w:val="36"/>
        </w:rPr>
      </w:pPr>
      <w:r w:rsidRPr="00A94D31">
        <w:rPr>
          <w:rFonts w:ascii="TH SarabunPSK" w:eastAsia="Calibri" w:hAnsi="TH SarabunPSK" w:cs="TH SarabunPSK" w:hint="cs"/>
          <w:b/>
          <w:bCs/>
          <w:color w:val="0000FF"/>
          <w:sz w:val="36"/>
          <w:szCs w:val="36"/>
          <w:cs/>
        </w:rPr>
        <w:t>** กรณีไม่ประสงค์ลงร้านรัฐบาล</w:t>
      </w:r>
      <w:r>
        <w:rPr>
          <w:rFonts w:ascii="TH SarabunPSK" w:eastAsia="Calibri" w:hAnsi="TH SarabunPSK" w:cs="TH SarabunPSK" w:hint="cs"/>
          <w:b/>
          <w:bCs/>
          <w:color w:val="0000FF"/>
          <w:sz w:val="36"/>
          <w:szCs w:val="36"/>
          <w:cs/>
        </w:rPr>
        <w:t>ฮ่องกง</w:t>
      </w:r>
      <w:r w:rsidRPr="00A94D31">
        <w:rPr>
          <w:rFonts w:ascii="TH SarabunPSK" w:eastAsia="Calibri" w:hAnsi="TH SarabunPSK" w:cs="TH SarabunPSK" w:hint="cs"/>
          <w:b/>
          <w:bCs/>
          <w:color w:val="0000FF"/>
          <w:sz w:val="36"/>
          <w:szCs w:val="36"/>
          <w:cs/>
        </w:rPr>
        <w:t xml:space="preserve">  จ่ายเพิ่ม ท่านละ </w:t>
      </w:r>
      <w:r>
        <w:rPr>
          <w:rFonts w:ascii="TH SarabunPSK" w:eastAsia="Calibri" w:hAnsi="TH SarabunPSK" w:cs="TH SarabunPSK" w:hint="cs"/>
          <w:b/>
          <w:bCs/>
          <w:color w:val="0000FF"/>
          <w:sz w:val="36"/>
          <w:szCs w:val="36"/>
          <w:cs/>
        </w:rPr>
        <w:t>1</w:t>
      </w:r>
      <w:r w:rsidRPr="00A94D31">
        <w:rPr>
          <w:rFonts w:ascii="TH SarabunPSK" w:eastAsia="Calibri" w:hAnsi="TH SarabunPSK" w:cs="TH SarabunPSK" w:hint="cs"/>
          <w:b/>
          <w:bCs/>
          <w:color w:val="0000FF"/>
          <w:sz w:val="36"/>
          <w:szCs w:val="36"/>
          <w:cs/>
        </w:rPr>
        <w:t xml:space="preserve">,000 </w:t>
      </w:r>
      <w:r>
        <w:rPr>
          <w:rFonts w:ascii="TH SarabunPSK" w:eastAsia="Calibri" w:hAnsi="TH SarabunPSK" w:cs="TH SarabunPSK"/>
          <w:b/>
          <w:bCs/>
          <w:color w:val="0000FF"/>
          <w:sz w:val="36"/>
          <w:szCs w:val="36"/>
        </w:rPr>
        <w:t>HKD</w:t>
      </w:r>
      <w:r w:rsidRPr="00A94D31">
        <w:rPr>
          <w:rFonts w:ascii="TH SarabunPSK" w:eastAsia="Calibri" w:hAnsi="TH SarabunPSK" w:cs="TH SarabunPSK"/>
          <w:b/>
          <w:bCs/>
          <w:color w:val="0000FF"/>
          <w:sz w:val="36"/>
          <w:szCs w:val="36"/>
        </w:rPr>
        <w:t xml:space="preserve"> </w:t>
      </w:r>
      <w:r w:rsidRPr="00A94D31">
        <w:rPr>
          <w:rFonts w:ascii="TH SarabunPSK" w:eastAsia="Calibri" w:hAnsi="TH SarabunPSK" w:cs="TH SarabunPSK" w:hint="cs"/>
          <w:b/>
          <w:bCs/>
          <w:color w:val="0000FF"/>
          <w:sz w:val="36"/>
          <w:szCs w:val="36"/>
          <w:cs/>
        </w:rPr>
        <w:t>**</w:t>
      </w:r>
    </w:p>
    <w:p w14:paraId="2F7C8381" w14:textId="65D9C0D0" w:rsidR="00E61D64" w:rsidRDefault="00E61D64" w:rsidP="00E61D64">
      <w:pPr>
        <w:spacing w:line="20" w:lineRule="atLeast"/>
        <w:jc w:val="thaiDistribute"/>
        <w:rPr>
          <w:rFonts w:ascii="TH SarabunPSK" w:hAnsi="TH SarabunPSK" w:cs="TH SarabunPSK"/>
          <w:sz w:val="28"/>
        </w:rPr>
      </w:pPr>
    </w:p>
    <w:p w14:paraId="2DB94C7D" w14:textId="02A8D770" w:rsidR="00E61D64" w:rsidRDefault="00E61D64" w:rsidP="00E61D64">
      <w:pPr>
        <w:spacing w:line="20" w:lineRule="atLeast"/>
        <w:jc w:val="thaiDistribute"/>
        <w:rPr>
          <w:rFonts w:ascii="TH SarabunPSK" w:hAnsi="TH SarabunPSK" w:cs="TH SarabunPSK"/>
          <w:sz w:val="28"/>
        </w:rPr>
      </w:pPr>
    </w:p>
    <w:p w14:paraId="0B26EE5E" w14:textId="3FFDF2EB" w:rsidR="00E61D64" w:rsidRDefault="00E61D64" w:rsidP="00E61D64">
      <w:pPr>
        <w:spacing w:line="20" w:lineRule="atLeast"/>
        <w:jc w:val="thaiDistribute"/>
        <w:rPr>
          <w:rFonts w:ascii="TH SarabunPSK" w:hAnsi="TH SarabunPSK" w:cs="TH SarabunPSK"/>
          <w:sz w:val="28"/>
        </w:rPr>
      </w:pPr>
    </w:p>
    <w:p w14:paraId="00A8FB88" w14:textId="2C8612FF" w:rsidR="00E61D64" w:rsidRDefault="00E61D64" w:rsidP="00E61D64">
      <w:pPr>
        <w:spacing w:line="20" w:lineRule="atLeast"/>
        <w:jc w:val="thaiDistribute"/>
        <w:rPr>
          <w:rFonts w:ascii="TH SarabunPSK" w:hAnsi="TH SarabunPSK" w:cs="TH SarabunPSK"/>
          <w:sz w:val="28"/>
        </w:rPr>
      </w:pPr>
    </w:p>
    <w:p w14:paraId="6A1007CF" w14:textId="69A3DCD3" w:rsidR="00E61D64" w:rsidRDefault="00E61D64" w:rsidP="00E61D64">
      <w:pPr>
        <w:spacing w:line="20" w:lineRule="atLeast"/>
        <w:jc w:val="thaiDistribute"/>
        <w:rPr>
          <w:rFonts w:ascii="TH SarabunPSK" w:hAnsi="TH SarabunPSK" w:cs="TH SarabunPSK"/>
          <w:sz w:val="28"/>
        </w:rPr>
      </w:pPr>
    </w:p>
    <w:p w14:paraId="0F3951F0" w14:textId="77777777" w:rsidR="00595087" w:rsidRDefault="00595087" w:rsidP="00E61D64">
      <w:pPr>
        <w:spacing w:line="20" w:lineRule="atLeast"/>
        <w:jc w:val="thaiDistribute"/>
        <w:rPr>
          <w:rFonts w:ascii="TH SarabunPSK" w:hAnsi="TH SarabunPSK" w:cs="TH SarabunPSK"/>
          <w:sz w:val="28"/>
        </w:rPr>
      </w:pPr>
    </w:p>
    <w:p w14:paraId="673FB90D" w14:textId="77777777" w:rsidR="00595087" w:rsidRDefault="00595087" w:rsidP="00E61D64">
      <w:pPr>
        <w:spacing w:line="20" w:lineRule="atLeast"/>
        <w:jc w:val="thaiDistribute"/>
        <w:rPr>
          <w:rFonts w:ascii="TH SarabunPSK" w:hAnsi="TH SarabunPSK" w:cs="TH SarabunPSK"/>
          <w:sz w:val="28"/>
        </w:rPr>
      </w:pPr>
    </w:p>
    <w:p w14:paraId="480864B9" w14:textId="77777777" w:rsidR="00595087" w:rsidRDefault="00595087" w:rsidP="00E61D64">
      <w:pPr>
        <w:spacing w:line="20" w:lineRule="atLeast"/>
        <w:jc w:val="thaiDistribute"/>
        <w:rPr>
          <w:rFonts w:ascii="TH SarabunPSK" w:hAnsi="TH SarabunPSK" w:cs="TH SarabunPSK"/>
          <w:sz w:val="28"/>
        </w:rPr>
      </w:pPr>
    </w:p>
    <w:p w14:paraId="5A2E12DC" w14:textId="77777777" w:rsidR="00595087" w:rsidRDefault="00595087" w:rsidP="00E61D64">
      <w:pPr>
        <w:spacing w:line="20" w:lineRule="atLeast"/>
        <w:jc w:val="thaiDistribute"/>
        <w:rPr>
          <w:rFonts w:ascii="TH SarabunPSK" w:hAnsi="TH SarabunPSK" w:cs="TH SarabunPSK"/>
          <w:sz w:val="28"/>
        </w:rPr>
      </w:pPr>
    </w:p>
    <w:p w14:paraId="082B4F6E" w14:textId="77777777" w:rsidR="00595087" w:rsidRDefault="00595087" w:rsidP="00E61D64">
      <w:pPr>
        <w:spacing w:line="20" w:lineRule="atLeast"/>
        <w:jc w:val="thaiDistribute"/>
        <w:rPr>
          <w:rFonts w:ascii="TH SarabunPSK" w:hAnsi="TH SarabunPSK" w:cs="TH SarabunPSK"/>
          <w:sz w:val="28"/>
        </w:rPr>
      </w:pPr>
    </w:p>
    <w:p w14:paraId="1BC6CE3A" w14:textId="77777777" w:rsidR="00595087" w:rsidRDefault="00595087" w:rsidP="00E61D64">
      <w:pPr>
        <w:spacing w:line="20" w:lineRule="atLeast"/>
        <w:jc w:val="thaiDistribute"/>
        <w:rPr>
          <w:rFonts w:ascii="TH SarabunPSK" w:hAnsi="TH SarabunPSK" w:cs="TH SarabunPSK"/>
          <w:sz w:val="28"/>
        </w:rPr>
      </w:pPr>
    </w:p>
    <w:p w14:paraId="68A48ABC" w14:textId="77777777" w:rsidR="00595087" w:rsidRDefault="00595087" w:rsidP="00E61D64">
      <w:pPr>
        <w:spacing w:line="20" w:lineRule="atLeast"/>
        <w:jc w:val="thaiDistribute"/>
        <w:rPr>
          <w:rFonts w:ascii="TH SarabunPSK" w:hAnsi="TH SarabunPSK" w:cs="TH SarabunPSK"/>
          <w:sz w:val="28"/>
        </w:rPr>
      </w:pPr>
    </w:p>
    <w:p w14:paraId="2B160FA9" w14:textId="77777777" w:rsidR="00595087" w:rsidRDefault="00595087" w:rsidP="00E61D64">
      <w:pPr>
        <w:spacing w:line="20" w:lineRule="atLeast"/>
        <w:jc w:val="thaiDistribute"/>
        <w:rPr>
          <w:rFonts w:ascii="TH SarabunPSK" w:hAnsi="TH SarabunPSK" w:cs="TH SarabunPSK"/>
          <w:sz w:val="28"/>
        </w:rPr>
      </w:pPr>
    </w:p>
    <w:p w14:paraId="6E32900E" w14:textId="77777777" w:rsidR="00595087" w:rsidRDefault="00595087" w:rsidP="00E61D64">
      <w:pPr>
        <w:spacing w:line="20" w:lineRule="atLeast"/>
        <w:jc w:val="thaiDistribute"/>
        <w:rPr>
          <w:rFonts w:ascii="TH SarabunPSK" w:hAnsi="TH SarabunPSK" w:cs="TH SarabunPSK"/>
          <w:sz w:val="28"/>
        </w:rPr>
      </w:pPr>
    </w:p>
    <w:p w14:paraId="77A349BF" w14:textId="77777777" w:rsidR="00595087" w:rsidRDefault="00595087" w:rsidP="00E61D64">
      <w:pPr>
        <w:spacing w:line="20" w:lineRule="atLeast"/>
        <w:jc w:val="thaiDistribute"/>
        <w:rPr>
          <w:rFonts w:ascii="TH SarabunPSK" w:hAnsi="TH SarabunPSK" w:cs="TH SarabunPSK"/>
          <w:sz w:val="28"/>
        </w:rPr>
      </w:pPr>
    </w:p>
    <w:p w14:paraId="19A7EA06" w14:textId="77777777" w:rsidR="00595087" w:rsidRDefault="00595087" w:rsidP="00E61D64">
      <w:pPr>
        <w:spacing w:line="20" w:lineRule="atLeast"/>
        <w:jc w:val="thaiDistribute"/>
        <w:rPr>
          <w:rFonts w:ascii="TH SarabunPSK" w:hAnsi="TH SarabunPSK" w:cs="TH SarabunPSK"/>
          <w:sz w:val="28"/>
        </w:rPr>
      </w:pPr>
    </w:p>
    <w:p w14:paraId="14428EC3" w14:textId="77777777" w:rsidR="00595087" w:rsidRDefault="00595087" w:rsidP="00E61D64">
      <w:pPr>
        <w:spacing w:line="20" w:lineRule="atLeast"/>
        <w:jc w:val="thaiDistribute"/>
        <w:rPr>
          <w:rFonts w:ascii="TH SarabunPSK" w:hAnsi="TH SarabunPSK" w:cs="TH SarabunPSK"/>
          <w:sz w:val="28"/>
        </w:rPr>
      </w:pPr>
    </w:p>
    <w:p w14:paraId="3078C355" w14:textId="77777777" w:rsidR="00595087" w:rsidRDefault="00595087" w:rsidP="00E61D64">
      <w:pPr>
        <w:spacing w:line="20" w:lineRule="atLeast"/>
        <w:jc w:val="thaiDistribute"/>
        <w:rPr>
          <w:rFonts w:ascii="TH SarabunPSK" w:hAnsi="TH SarabunPSK" w:cs="TH SarabunPSK"/>
          <w:sz w:val="28"/>
        </w:rPr>
      </w:pPr>
    </w:p>
    <w:p w14:paraId="6EF991A2" w14:textId="77777777" w:rsidR="00595087" w:rsidRDefault="00595087" w:rsidP="00E61D64">
      <w:pPr>
        <w:spacing w:line="20" w:lineRule="atLeast"/>
        <w:jc w:val="thaiDistribute"/>
        <w:rPr>
          <w:rFonts w:ascii="TH SarabunPSK" w:hAnsi="TH SarabunPSK" w:cs="TH SarabunPSK"/>
          <w:sz w:val="28"/>
        </w:rPr>
      </w:pPr>
    </w:p>
    <w:p w14:paraId="60BB89DE" w14:textId="77777777" w:rsidR="00595087" w:rsidRDefault="00595087" w:rsidP="00E61D64">
      <w:pPr>
        <w:spacing w:line="20" w:lineRule="atLeast"/>
        <w:jc w:val="thaiDistribute"/>
        <w:rPr>
          <w:rFonts w:ascii="TH SarabunPSK" w:hAnsi="TH SarabunPSK" w:cs="TH SarabunPSK"/>
          <w:sz w:val="28"/>
        </w:rPr>
      </w:pPr>
    </w:p>
    <w:p w14:paraId="749B08B4" w14:textId="77777777" w:rsidR="00595087" w:rsidRDefault="00595087" w:rsidP="00E61D64">
      <w:pPr>
        <w:spacing w:line="20" w:lineRule="atLeast"/>
        <w:jc w:val="thaiDistribute"/>
        <w:rPr>
          <w:rFonts w:ascii="TH SarabunPSK" w:hAnsi="TH SarabunPSK" w:cs="TH SarabunPSK"/>
          <w:sz w:val="28"/>
        </w:rPr>
      </w:pPr>
    </w:p>
    <w:p w14:paraId="5EE7BC81" w14:textId="77777777" w:rsidR="00595087" w:rsidRDefault="00595087" w:rsidP="00E61D64">
      <w:pPr>
        <w:spacing w:line="20" w:lineRule="atLeast"/>
        <w:jc w:val="thaiDistribute"/>
        <w:rPr>
          <w:rFonts w:ascii="TH SarabunPSK" w:hAnsi="TH SarabunPSK" w:cs="TH SarabunPSK" w:hint="cs"/>
          <w:sz w:val="28"/>
        </w:rPr>
      </w:pPr>
    </w:p>
    <w:p w14:paraId="52B3497A" w14:textId="4E5B7C18" w:rsidR="00E61D64" w:rsidRDefault="00595087" w:rsidP="00E61D64">
      <w:pPr>
        <w:spacing w:line="20" w:lineRule="atLeast"/>
        <w:jc w:val="thaiDistribute"/>
        <w:rPr>
          <w:rFonts w:ascii="TH SarabunPSK" w:hAnsi="TH SarabunPSK" w:cs="TH SarabunPSK"/>
          <w:sz w:val="28"/>
        </w:rPr>
      </w:pPr>
      <w:r w:rsidRPr="002F44F9">
        <w:rPr>
          <w:noProof/>
        </w:rPr>
        <w:drawing>
          <wp:anchor distT="0" distB="0" distL="114300" distR="114300" simplePos="0" relativeHeight="251775488" behindDoc="0" locked="0" layoutInCell="1" allowOverlap="1" wp14:anchorId="6B8A37E5" wp14:editId="5272DEC7">
            <wp:simplePos x="0" y="0"/>
            <wp:positionH relativeFrom="page">
              <wp:align>left</wp:align>
            </wp:positionH>
            <wp:positionV relativeFrom="paragraph">
              <wp:posOffset>-1218565</wp:posOffset>
            </wp:positionV>
            <wp:extent cx="7597775" cy="3800475"/>
            <wp:effectExtent l="0" t="0" r="3175" b="9525"/>
            <wp:wrapNone/>
            <wp:docPr id="1603300350" name="Picture 1603300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300350" name="Picture 160330035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11" b="9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7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4ED34" w14:textId="77777777" w:rsidR="00E61D64" w:rsidRDefault="00E61D64" w:rsidP="00E61D64">
      <w:pPr>
        <w:spacing w:line="20" w:lineRule="atLeast"/>
        <w:jc w:val="thaiDistribute"/>
        <w:rPr>
          <w:rFonts w:ascii="TH SarabunPSK" w:hAnsi="TH SarabunPSK" w:cs="TH SarabunPSK"/>
          <w:sz w:val="28"/>
        </w:rPr>
      </w:pPr>
    </w:p>
    <w:p w14:paraId="622D5526" w14:textId="1DD9D715" w:rsidR="00E61D64" w:rsidRDefault="00E61D64" w:rsidP="00E61D64">
      <w:pPr>
        <w:spacing w:line="20" w:lineRule="atLeast"/>
        <w:jc w:val="thaiDistribute"/>
        <w:rPr>
          <w:rFonts w:ascii="TH SarabunPSK" w:hAnsi="TH SarabunPSK" w:cs="TH SarabunPSK"/>
          <w:sz w:val="28"/>
        </w:rPr>
      </w:pPr>
    </w:p>
    <w:p w14:paraId="2F070C20" w14:textId="05C4E7D5" w:rsidR="00E61D64" w:rsidRPr="00E61D64" w:rsidRDefault="00E61D64" w:rsidP="00E61D64">
      <w:pPr>
        <w:spacing w:line="20" w:lineRule="atLeast"/>
        <w:jc w:val="thaiDistribute"/>
        <w:rPr>
          <w:rFonts w:ascii="TH SarabunPSK" w:hAnsi="TH SarabunPSK" w:cs="TH SarabunPSK" w:hint="cs"/>
          <w:sz w:val="28"/>
        </w:rPr>
      </w:pPr>
    </w:p>
    <w:p w14:paraId="78A574EB" w14:textId="77777777" w:rsidR="00AB3AF4" w:rsidRDefault="00AB3AF4" w:rsidP="00AB3AF4">
      <w:pPr>
        <w:spacing w:line="20" w:lineRule="atLeast"/>
        <w:jc w:val="thaiDistribute"/>
        <w:rPr>
          <w:rFonts w:ascii="TH SarabunPSK" w:hAnsi="TH SarabunPSK" w:cs="TH SarabunPSK"/>
          <w:sz w:val="28"/>
        </w:rPr>
      </w:pPr>
    </w:p>
    <w:p w14:paraId="5A6C5A73" w14:textId="2DBB1BD1" w:rsidR="003A041F" w:rsidRPr="008F2C58" w:rsidRDefault="003A041F" w:rsidP="008F2C58">
      <w:pPr>
        <w:spacing w:line="20" w:lineRule="atLeast"/>
        <w:jc w:val="center"/>
        <w:rPr>
          <w:rFonts w:ascii="TH SarabunPSK" w:eastAsia="Calibri" w:hAnsi="TH SarabunPSK" w:cs="TH SarabunPSK"/>
          <w:b/>
          <w:bCs/>
          <w:color w:val="0000FF"/>
          <w:sz w:val="36"/>
          <w:szCs w:val="36"/>
        </w:rPr>
      </w:pPr>
    </w:p>
    <w:p w14:paraId="7AC58526" w14:textId="77777777" w:rsidR="003A041F" w:rsidRDefault="003A041F" w:rsidP="003A041F">
      <w:pPr>
        <w:spacing w:line="20" w:lineRule="atLeast"/>
        <w:jc w:val="thaiDistribute"/>
        <w:rPr>
          <w:rFonts w:ascii="TH SarabunPSK" w:hAnsi="TH SarabunPSK" w:cs="TH SarabunPSK"/>
          <w:sz w:val="28"/>
        </w:rPr>
      </w:pPr>
    </w:p>
    <w:p w14:paraId="6BA8EA0E" w14:textId="77777777" w:rsidR="003A041F" w:rsidRDefault="003A041F" w:rsidP="003A041F">
      <w:pPr>
        <w:spacing w:line="20" w:lineRule="atLeast"/>
        <w:jc w:val="thaiDistribute"/>
        <w:rPr>
          <w:rFonts w:ascii="TH SarabunPSK" w:hAnsi="TH SarabunPSK" w:cs="TH SarabunPSK"/>
          <w:sz w:val="28"/>
        </w:rPr>
      </w:pPr>
    </w:p>
    <w:p w14:paraId="69AC3E63" w14:textId="5FB695E8" w:rsidR="003A041F" w:rsidRDefault="003A041F" w:rsidP="003A041F">
      <w:pPr>
        <w:spacing w:line="20" w:lineRule="atLeast"/>
        <w:jc w:val="thaiDistribute"/>
        <w:rPr>
          <w:rFonts w:ascii="TH SarabunPSK" w:hAnsi="TH SarabunPSK" w:cs="TH SarabunPSK"/>
          <w:sz w:val="28"/>
        </w:rPr>
      </w:pPr>
    </w:p>
    <w:p w14:paraId="77618D09" w14:textId="77777777" w:rsidR="003A041F" w:rsidRDefault="003A041F" w:rsidP="003A041F">
      <w:pPr>
        <w:spacing w:line="20" w:lineRule="atLeast"/>
        <w:jc w:val="thaiDistribute"/>
        <w:rPr>
          <w:rFonts w:ascii="TH SarabunPSK" w:hAnsi="TH SarabunPSK" w:cs="TH SarabunPSK"/>
          <w:sz w:val="28"/>
        </w:rPr>
      </w:pPr>
    </w:p>
    <w:p w14:paraId="200F48CC" w14:textId="509E7AD0" w:rsidR="003A041F" w:rsidRDefault="003A041F" w:rsidP="003A041F">
      <w:pPr>
        <w:spacing w:line="20" w:lineRule="atLeast"/>
        <w:jc w:val="thaiDistribute"/>
        <w:rPr>
          <w:rFonts w:ascii="TH SarabunPSK" w:hAnsi="TH SarabunPSK" w:cs="TH SarabunPSK" w:hint="cs"/>
          <w:sz w:val="28"/>
        </w:rPr>
      </w:pPr>
    </w:p>
    <w:p w14:paraId="7C0CD4BA" w14:textId="2B724317" w:rsidR="003A041F" w:rsidRDefault="0036452D" w:rsidP="003A041F">
      <w:pPr>
        <w:spacing w:line="20" w:lineRule="atLeast"/>
        <w:jc w:val="thaiDistribute"/>
        <w:rPr>
          <w:rFonts w:ascii="TH SarabunPSK" w:hAnsi="TH SarabunPSK" w:cs="TH SarabunPSK"/>
          <w:sz w:val="28"/>
        </w:rPr>
      </w:pPr>
      <w:r>
        <w:rPr>
          <w:noProof/>
        </w:rPr>
        <w:drawing>
          <wp:anchor distT="0" distB="0" distL="114300" distR="114300" simplePos="0" relativeHeight="251884032" behindDoc="0" locked="0" layoutInCell="1" allowOverlap="1" wp14:anchorId="3592734D" wp14:editId="6D7E0670">
            <wp:simplePos x="0" y="0"/>
            <wp:positionH relativeFrom="page">
              <wp:posOffset>198755</wp:posOffset>
            </wp:positionH>
            <wp:positionV relativeFrom="paragraph">
              <wp:posOffset>246380</wp:posOffset>
            </wp:positionV>
            <wp:extent cx="714375" cy="714375"/>
            <wp:effectExtent l="0" t="0" r="9525" b="0"/>
            <wp:wrapNone/>
            <wp:docPr id="486787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272818" name="Picture 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6D4FD" w14:textId="598495EE" w:rsidR="003A041F" w:rsidRDefault="0036452D" w:rsidP="008F2C58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b/>
          <w:bCs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1DA40E5B" wp14:editId="256DA021">
                <wp:simplePos x="0" y="0"/>
                <wp:positionH relativeFrom="margin">
                  <wp:posOffset>201295</wp:posOffset>
                </wp:positionH>
                <wp:positionV relativeFrom="paragraph">
                  <wp:posOffset>191135</wp:posOffset>
                </wp:positionV>
                <wp:extent cx="6867525" cy="647700"/>
                <wp:effectExtent l="0" t="0" r="28575" b="19050"/>
                <wp:wrapNone/>
                <wp:docPr id="917474364" name="Rectangle: Rounded Corner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752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 w="12700">
                          <a:solidFill>
                            <a:srgbClr val="172C5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0F636" w14:textId="5B2F07AD" w:rsidR="00625263" w:rsidRPr="00625263" w:rsidRDefault="0036452D" w:rsidP="0036452D">
                            <w:pPr>
                              <w:pBdr>
                                <w:bottom w:val="single" w:sz="24" w:space="1" w:color="auto"/>
                              </w:pBdr>
                              <w:ind w:left="1440" w:hanging="1440"/>
                              <w:jc w:val="thaiDistribute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         </w:t>
                            </w:r>
                            <w:r w:rsidRPr="0062526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Day1</w:t>
                            </w:r>
                            <w:r w:rsidRPr="0062526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62526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 xml:space="preserve">สนามบินสุวรรณภูมิ – สนามบินนานาชาติฮ่องกง – นั่งกระเช้านองปิง – วัดโป่วหลิน </w:t>
                            </w:r>
                          </w:p>
                          <w:p w14:paraId="1A62B3E2" w14:textId="354D5FFF" w:rsidR="0036452D" w:rsidRPr="00625263" w:rsidRDefault="0036452D" w:rsidP="00625263">
                            <w:pPr>
                              <w:pBdr>
                                <w:bottom w:val="single" w:sz="24" w:space="1" w:color="auto"/>
                              </w:pBdr>
                              <w:ind w:left="1440" w:hanging="144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62526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="00625263" w:rsidRPr="0062526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62526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 xml:space="preserve">นมัสการพระใหญ่เทียนถาน – หมู่บ้านวัฒนธรรมนองปิง – ห้างซิตี้เกต </w:t>
                            </w:r>
                            <w:proofErr w:type="spellStart"/>
                            <w:r w:rsidRPr="0062526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เอาท์เล็ท</w:t>
                            </w:r>
                            <w:proofErr w:type="spellEnd"/>
                          </w:p>
                          <w:p w14:paraId="2D76938A" w14:textId="77777777" w:rsidR="00625263" w:rsidRPr="00625263" w:rsidRDefault="00625263" w:rsidP="00625263">
                            <w:pPr>
                              <w:pBdr>
                                <w:bottom w:val="single" w:sz="24" w:space="1" w:color="auto"/>
                              </w:pBdr>
                              <w:ind w:left="1440" w:hanging="1440"/>
                              <w:jc w:val="thaiDistribute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758FABF8" w14:textId="579B9BF3" w:rsidR="0036452D" w:rsidRPr="001A0CA3" w:rsidRDefault="0036452D" w:rsidP="0036452D">
                            <w:pPr>
                              <w:shd w:val="clear" w:color="auto" w:fill="C0000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A40E5B" id="Rectangle: Rounded Corners 1" o:spid="_x0000_s1064" style="position:absolute;left:0;text-align:left;margin-left:15.85pt;margin-top:15.05pt;width:540.75pt;height:51pt;z-index:25188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3QvOAIAAF0EAAAOAAAAZHJzL2Uyb0RvYy54bWysVNuO0zAQfUfiHyy/s0lKmyzRpqtVl0VI&#10;y0UsfIBrO43BN8Zu092vZ+y0pYDEAyIPlsfjOTNz5jhX13ujyU5CUM52tLooKZGWO6HspqNfPt+9&#10;uKQkRGYF087Kjj7KQK+Xz59djb6VMzc4LSQQBLGhHX1Hhxh9WxSBD9KwcOG8tOjsHRgW0YRNIYCN&#10;iG50MSvLuhgdCA+OyxDw9HZy0mXG73vJ44e+DzIS3VGsLeYV8rpOa7G8Yu0GmB8UP5TB/qEKw5TF&#10;pCeoWxYZ2YL6A8ooDi64Pl5wZwrX94rL3AN2U5W/dfMwMC9zL0hO8Ceawv+D5e93D/4jpNKDv3f8&#10;WyDWrQZmN/IGwI2DZALTVYmoYvShPQUkI2AoWY/vnMDRsm10mYN9DyYBYndkn6l+PFEt95FwPKwv&#10;62YxW1DC0VfPm6bMsyhYe4z2EOIb6QxJm46C21rxCeeZU7DdfYiZb0EsMym7+EpJbzROb8c0qeq6&#10;bnLRrD1cRuwjZm7XaSXulNbZgM16pYFgaEeb8mV5cywnnF/TloxIxixV+3eMqpmtFhNryOw5hlER&#10;Fa+V6ehlmb5Jg4no11ZkPUam9LTHmrU9MJ/ITroObdyv90SJjiKBGJCO1k484izATQrHF4mbwcET&#10;JSOqu6Ph+5aBpES/tTjPV9V8np5DNuaLZoYGnHvW5x5mOUJ1lEegZDJWcXpEWw9qM2CuKhNi3Q2q&#10;oFfxKJeprkMHqGHc/fJIzu186+dfYfkDAAD//wMAUEsDBBQABgAIAAAAIQAT3haJ3wAAAAoBAAAP&#10;AAAAZHJzL2Rvd25yZXYueG1sTI/BTsMwEETvSPyDtUjcqOOEQhviVBEICfVSaPsBTryNI+J1FLtp&#10;+HvcE5x2VzOafVNsZtuzCUffOZIgFgkwpMbpjloJx8P7wwqYD4q06h2hhB/0sClvbwqVa3ehL5z2&#10;oWUxhHyuJJgQhpxz3xi0yi/cgBS1kxutCvEcW65HdYnhtudpkjxxqzqKH4wa8NVg870/Wwl1tVyb&#10;6XG7HHdbZ231cVifPt+kvL+bqxdgAefwZ4YrfkSHMjLV7kzas15CJp6jM85EALvqQmQpsDpuWSqA&#10;lwX/X6H8BQAA//8DAFBLAQItABQABgAIAAAAIQC2gziS/gAAAOEBAAATAAAAAAAAAAAAAAAAAAAA&#10;AABbQ29udGVudF9UeXBlc10ueG1sUEsBAi0AFAAGAAgAAAAhADj9If/WAAAAlAEAAAsAAAAAAAAA&#10;AAAAAAAALwEAAF9yZWxzLy5yZWxzUEsBAi0AFAAGAAgAAAAhAB7fdC84AgAAXQQAAA4AAAAAAAAA&#10;AAAAAAAALgIAAGRycy9lMm9Eb2MueG1sUEsBAi0AFAAGAAgAAAAhABPeFonfAAAACgEAAA8AAAAA&#10;AAAAAAAAAAAAkgQAAGRycy9kb3ducmV2LnhtbFBLBQYAAAAABAAEAPMAAACeBQAAAAA=&#10;" fillcolor="#7030a0" strokecolor="#172c51" strokeweight="1pt">
                <v:stroke joinstyle="miter"/>
                <v:textbox>
                  <w:txbxContent>
                    <w:p w14:paraId="0010F636" w14:textId="5B2F07AD" w:rsidR="00625263" w:rsidRPr="00625263" w:rsidRDefault="0036452D" w:rsidP="0036452D">
                      <w:pPr>
                        <w:pBdr>
                          <w:bottom w:val="single" w:sz="24" w:space="1" w:color="auto"/>
                        </w:pBdr>
                        <w:ind w:left="1440" w:hanging="1440"/>
                        <w:jc w:val="thaiDistribute"/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  <w:t xml:space="preserve">          </w:t>
                      </w:r>
                      <w:r w:rsidRPr="0062526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Day1</w:t>
                      </w:r>
                      <w:r w:rsidRPr="0062526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ab/>
                      </w:r>
                      <w:r w:rsidRPr="0062526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 xml:space="preserve">สนามบินสุวรรณภูมิ – สนามบินนานาชาติฮ่องกง – นั่งกระเช้านองปิง – วัดโป่วหลิน </w:t>
                      </w:r>
                    </w:p>
                    <w:p w14:paraId="1A62B3E2" w14:textId="354D5FFF" w:rsidR="0036452D" w:rsidRPr="00625263" w:rsidRDefault="0036452D" w:rsidP="00625263">
                      <w:pPr>
                        <w:pBdr>
                          <w:bottom w:val="single" w:sz="24" w:space="1" w:color="auto"/>
                        </w:pBdr>
                        <w:ind w:left="1440" w:hanging="144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62526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="00625263" w:rsidRPr="0062526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ab/>
                      </w:r>
                      <w:r w:rsidRPr="0062526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 xml:space="preserve">นมัสการพระใหญ่เทียนถาน – หมู่บ้านวัฒนธรรมนองปิง – ห้างซิตี้เกต </w:t>
                      </w:r>
                      <w:proofErr w:type="spellStart"/>
                      <w:r w:rsidRPr="0062526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>เอาท์เล็ท</w:t>
                      </w:r>
                      <w:proofErr w:type="spellEnd"/>
                    </w:p>
                    <w:p w14:paraId="2D76938A" w14:textId="77777777" w:rsidR="00625263" w:rsidRPr="00625263" w:rsidRDefault="00625263" w:rsidP="00625263">
                      <w:pPr>
                        <w:pBdr>
                          <w:bottom w:val="single" w:sz="24" w:space="1" w:color="auto"/>
                        </w:pBdr>
                        <w:ind w:left="1440" w:hanging="1440"/>
                        <w:jc w:val="thaiDistribute"/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758FABF8" w14:textId="579B9BF3" w:rsidR="0036452D" w:rsidRPr="001A0CA3" w:rsidRDefault="0036452D" w:rsidP="0036452D">
                      <w:pPr>
                        <w:shd w:val="clear" w:color="auto" w:fill="C00000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9FCB243" w14:textId="77777777" w:rsidR="0036452D" w:rsidRDefault="0036452D" w:rsidP="0036452D">
      <w:pPr>
        <w:jc w:val="thaiDistribute"/>
        <w:rPr>
          <w:rFonts w:ascii="TH SarabunPSK" w:hAnsi="TH SarabunPSK" w:cs="TH SarabunPSK"/>
          <w:sz w:val="28"/>
        </w:rPr>
      </w:pPr>
    </w:p>
    <w:p w14:paraId="548AF741" w14:textId="77777777" w:rsidR="0036452D" w:rsidRDefault="0036452D" w:rsidP="0036452D">
      <w:pPr>
        <w:jc w:val="thaiDistribute"/>
        <w:rPr>
          <w:rFonts w:ascii="TH SarabunPSK" w:hAnsi="TH SarabunPSK" w:cs="TH SarabunPSK"/>
          <w:sz w:val="28"/>
        </w:rPr>
      </w:pPr>
    </w:p>
    <w:p w14:paraId="46E3732F" w14:textId="77777777" w:rsidR="0036452D" w:rsidRDefault="0036452D" w:rsidP="0036452D">
      <w:pPr>
        <w:jc w:val="thaiDistribute"/>
        <w:rPr>
          <w:rFonts w:ascii="TH SarabunPSK" w:hAnsi="TH SarabunPSK" w:cs="TH SarabunPSK"/>
          <w:sz w:val="28"/>
        </w:rPr>
      </w:pPr>
    </w:p>
    <w:p w14:paraId="446DDC52" w14:textId="77777777" w:rsidR="0036452D" w:rsidRDefault="0036452D" w:rsidP="0036452D">
      <w:pPr>
        <w:jc w:val="thaiDistribute"/>
        <w:rPr>
          <w:rFonts w:ascii="TH SarabunPSK" w:eastAsia="Angsana New" w:hAnsi="TH SarabunPSK" w:cs="TH SarabunPSK"/>
          <w:b/>
          <w:bCs/>
          <w:sz w:val="28"/>
        </w:rPr>
      </w:pPr>
    </w:p>
    <w:p w14:paraId="225C6040" w14:textId="6B6E1A88" w:rsidR="003A041F" w:rsidRPr="009E2DE1" w:rsidRDefault="007B1B9E" w:rsidP="003A041F">
      <w:pPr>
        <w:ind w:left="1411" w:hanging="141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eastAsia="Angsana New" w:hAnsi="TH SarabunPSK" w:cs="TH SarabunPSK" w:hint="cs"/>
          <w:b/>
          <w:bCs/>
          <w:sz w:val="28"/>
          <w:cs/>
        </w:rPr>
        <w:t>03</w:t>
      </w:r>
      <w:r w:rsidR="003A041F" w:rsidRPr="009E2DE1">
        <w:rPr>
          <w:rFonts w:ascii="TH SarabunPSK" w:eastAsia="Angsana New" w:hAnsi="TH SarabunPSK" w:cs="TH SarabunPSK" w:hint="cs"/>
          <w:b/>
          <w:bCs/>
          <w:sz w:val="28"/>
          <w:cs/>
        </w:rPr>
        <w:t>.</w:t>
      </w:r>
      <w:r>
        <w:rPr>
          <w:rFonts w:ascii="TH SarabunPSK" w:eastAsia="Angsana New" w:hAnsi="TH SarabunPSK" w:cs="TH SarabunPSK" w:hint="cs"/>
          <w:b/>
          <w:bCs/>
          <w:sz w:val="28"/>
          <w:cs/>
        </w:rPr>
        <w:t>3</w:t>
      </w:r>
      <w:r w:rsidR="003A041F">
        <w:rPr>
          <w:rFonts w:ascii="TH SarabunPSK" w:eastAsia="Angsana New" w:hAnsi="TH SarabunPSK" w:cs="TH SarabunPSK" w:hint="cs"/>
          <w:b/>
          <w:bCs/>
          <w:sz w:val="28"/>
          <w:cs/>
        </w:rPr>
        <w:t>0</w:t>
      </w:r>
      <w:r w:rsidR="003A041F" w:rsidRPr="009E2DE1">
        <w:rPr>
          <w:rFonts w:ascii="TH SarabunPSK" w:eastAsia="Angsana New" w:hAnsi="TH SarabunPSK" w:cs="TH SarabunPSK" w:hint="cs"/>
          <w:b/>
          <w:bCs/>
          <w:sz w:val="28"/>
          <w:cs/>
        </w:rPr>
        <w:t xml:space="preserve"> น</w:t>
      </w:r>
      <w:r w:rsidR="003A041F" w:rsidRPr="009E2DE1">
        <w:rPr>
          <w:rFonts w:ascii="TH SarabunPSK" w:eastAsia="Angsana New" w:hAnsi="TH SarabunPSK" w:cs="TH SarabunPSK" w:hint="cs"/>
          <w:b/>
          <w:bCs/>
          <w:sz w:val="28"/>
        </w:rPr>
        <w:t>.</w:t>
      </w:r>
      <w:r w:rsidR="003A041F" w:rsidRPr="009E2DE1">
        <w:rPr>
          <w:rFonts w:ascii="TH SarabunPSK" w:eastAsia="Angsana New" w:hAnsi="TH SarabunPSK" w:cs="TH SarabunPSK" w:hint="cs"/>
          <w:b/>
          <w:bCs/>
          <w:sz w:val="28"/>
          <w:cs/>
        </w:rPr>
        <w:tab/>
      </w:r>
      <w:r w:rsidR="003A041F" w:rsidRPr="00E3359F">
        <w:rPr>
          <w:rFonts w:ascii="TH SarabunPSK" w:hAnsi="TH SarabunPSK" w:cs="TH SarabunPSK"/>
          <w:sz w:val="28"/>
          <w:cs/>
        </w:rPr>
        <w:t>พร้อมกันที่</w:t>
      </w:r>
      <w:r w:rsidR="003A041F">
        <w:rPr>
          <w:rFonts w:ascii="TH SarabunPSK" w:hAnsi="TH SarabunPSK" w:cs="TH SarabunPSK" w:hint="cs"/>
          <w:sz w:val="28"/>
          <w:cs/>
        </w:rPr>
        <w:t xml:space="preserve"> </w:t>
      </w:r>
      <w:r w:rsidR="003A041F" w:rsidRPr="00E3359F">
        <w:rPr>
          <w:rFonts w:ascii="TH SarabunPSK" w:hAnsi="TH SarabunPSK" w:cs="TH SarabunPSK"/>
          <w:b/>
          <w:bCs/>
          <w:sz w:val="28"/>
          <w:cs/>
        </w:rPr>
        <w:t>สนามบินสุวรรณภูมิ ชั้น 4</w:t>
      </w:r>
      <w:r w:rsidR="003A041F" w:rsidRPr="00E3359F">
        <w:rPr>
          <w:rFonts w:ascii="TH SarabunPSK" w:hAnsi="TH SarabunPSK" w:cs="TH SarabunPSK"/>
          <w:sz w:val="28"/>
          <w:cs/>
        </w:rPr>
        <w:t xml:space="preserve"> โดยมีป้ายต้อนรับ </w:t>
      </w:r>
      <w:proofErr w:type="spellStart"/>
      <w:r w:rsidR="003A041F" w:rsidRPr="00E3359F">
        <w:rPr>
          <w:rFonts w:ascii="TH SarabunPSK" w:hAnsi="TH SarabunPSK" w:cs="TH SarabunPSK"/>
          <w:sz w:val="28"/>
          <w:cs/>
        </w:rPr>
        <w:t>เลทส์</w:t>
      </w:r>
      <w:proofErr w:type="spellEnd"/>
      <w:r w:rsidR="003A041F" w:rsidRPr="00E3359F">
        <w:rPr>
          <w:rFonts w:ascii="TH SarabunPSK" w:hAnsi="TH SarabunPSK" w:cs="TH SarabunPSK"/>
          <w:sz w:val="28"/>
          <w:cs/>
        </w:rPr>
        <w:t>โกกรุ๊ป และมีเจ้าหน้าที่คอยอำนวยความสะดวกพร้อมแนะนำข้อมูลในการเดินทางให้แก่ท่าน</w:t>
      </w:r>
    </w:p>
    <w:p w14:paraId="4CE528DA" w14:textId="34D857F9" w:rsidR="003A041F" w:rsidRPr="003A677F" w:rsidRDefault="003A041F" w:rsidP="003A041F">
      <w:pPr>
        <w:ind w:left="1418" w:hanging="1418"/>
        <w:jc w:val="thaiDistribute"/>
        <w:rPr>
          <w:rFonts w:ascii="TH SarabunPSK" w:eastAsia="Angsana New" w:hAnsi="TH SarabunPSK" w:cs="TH SarabunPSK"/>
          <w:b/>
          <w:bCs/>
          <w:sz w:val="28"/>
        </w:rPr>
      </w:pPr>
      <w:r>
        <w:rPr>
          <w:rFonts w:ascii="TH SarabunPSK" w:eastAsia="Angsana New" w:hAnsi="TH SarabunPSK" w:cs="TH SarabunPSK" w:hint="cs"/>
          <w:b/>
          <w:bCs/>
          <w:sz w:val="28"/>
          <w:cs/>
        </w:rPr>
        <w:t>0</w:t>
      </w:r>
      <w:r w:rsidR="007B1B9E">
        <w:rPr>
          <w:rFonts w:ascii="TH SarabunPSK" w:eastAsia="Angsana New" w:hAnsi="TH SarabunPSK" w:cs="TH SarabunPSK" w:hint="cs"/>
          <w:b/>
          <w:bCs/>
          <w:sz w:val="28"/>
          <w:cs/>
        </w:rPr>
        <w:t>6</w:t>
      </w:r>
      <w:r>
        <w:rPr>
          <w:rFonts w:ascii="TH SarabunPSK" w:eastAsia="Angsana New" w:hAnsi="TH SarabunPSK" w:cs="TH SarabunPSK" w:hint="cs"/>
          <w:b/>
          <w:bCs/>
          <w:sz w:val="28"/>
          <w:cs/>
        </w:rPr>
        <w:t>.</w:t>
      </w:r>
      <w:r w:rsidR="007B1B9E">
        <w:rPr>
          <w:rFonts w:ascii="TH SarabunPSK" w:eastAsia="Angsana New" w:hAnsi="TH SarabunPSK" w:cs="TH SarabunPSK" w:hint="cs"/>
          <w:b/>
          <w:bCs/>
          <w:sz w:val="28"/>
          <w:cs/>
        </w:rPr>
        <w:t>3</w:t>
      </w:r>
      <w:r>
        <w:rPr>
          <w:rFonts w:ascii="TH SarabunPSK" w:eastAsia="Angsana New" w:hAnsi="TH SarabunPSK" w:cs="TH SarabunPSK"/>
          <w:b/>
          <w:bCs/>
          <w:sz w:val="28"/>
        </w:rPr>
        <w:t>0</w:t>
      </w:r>
      <w:r>
        <w:rPr>
          <w:rFonts w:ascii="TH SarabunPSK" w:eastAsia="Angsana New" w:hAnsi="TH SarabunPSK" w:cs="TH SarabunPSK" w:hint="cs"/>
          <w:b/>
          <w:bCs/>
          <w:sz w:val="28"/>
          <w:cs/>
        </w:rPr>
        <w:t xml:space="preserve"> </w:t>
      </w:r>
      <w:r w:rsidRPr="009E2DE1">
        <w:rPr>
          <w:rFonts w:ascii="TH SarabunPSK" w:eastAsia="Angsana New" w:hAnsi="TH SarabunPSK" w:cs="TH SarabunPSK" w:hint="cs"/>
          <w:b/>
          <w:bCs/>
          <w:sz w:val="28"/>
          <w:cs/>
        </w:rPr>
        <w:t>น</w:t>
      </w:r>
      <w:r w:rsidRPr="009E2DE1">
        <w:rPr>
          <w:rFonts w:ascii="TH SarabunPSK" w:eastAsia="Angsana New" w:hAnsi="TH SarabunPSK" w:cs="TH SarabunPSK" w:hint="cs"/>
          <w:b/>
          <w:bCs/>
          <w:sz w:val="28"/>
        </w:rPr>
        <w:t>.</w:t>
      </w:r>
      <w:r w:rsidRPr="009E2DE1">
        <w:rPr>
          <w:rFonts w:ascii="TH SarabunPSK" w:eastAsia="Angsana New" w:hAnsi="TH SarabunPSK" w:cs="TH SarabunPSK" w:hint="cs"/>
          <w:b/>
          <w:bCs/>
          <w:sz w:val="28"/>
          <w:cs/>
        </w:rPr>
        <w:tab/>
      </w:r>
      <w:r w:rsidRPr="00C31F22">
        <w:rPr>
          <w:rFonts w:ascii="TH SarabunPSK" w:eastAsia="Angsana New" w:hAnsi="TH SarabunPSK" w:cs="TH SarabunPSK"/>
          <w:sz w:val="28"/>
          <w:cs/>
        </w:rPr>
        <w:t xml:space="preserve">นำท่านออกเดินทางสู่ </w:t>
      </w:r>
      <w:r w:rsidRPr="00C31F22">
        <w:rPr>
          <w:rFonts w:ascii="TH SarabunPSK" w:eastAsia="Angsana New" w:hAnsi="TH SarabunPSK" w:cs="TH SarabunPSK"/>
          <w:b/>
          <w:bCs/>
          <w:sz w:val="28"/>
          <w:cs/>
        </w:rPr>
        <w:t>สนามบินนานาชาติฮ่องกง</w:t>
      </w:r>
      <w:r w:rsidRPr="00C31F22">
        <w:rPr>
          <w:rFonts w:ascii="TH SarabunPSK" w:eastAsia="Angsana New" w:hAnsi="TH SarabunPSK" w:cs="TH SarabunPSK"/>
          <w:sz w:val="28"/>
          <w:cs/>
        </w:rPr>
        <w:t xml:space="preserve"> เขตบริหารพิเศษฮ่องกงแห่งสาธารณรัฐประชาชนจีน โดยสายการบิน</w:t>
      </w:r>
      <w:r w:rsidRPr="00C31F22">
        <w:rPr>
          <w:rFonts w:ascii="TH SarabunPSK" w:eastAsia="Angsana New" w:hAnsi="TH SarabunPSK" w:cs="TH SarabunPSK"/>
          <w:b/>
          <w:bCs/>
          <w:sz w:val="28"/>
          <w:cs/>
        </w:rPr>
        <w:t xml:space="preserve"> </w:t>
      </w:r>
      <w:r w:rsidRPr="00A315C9">
        <w:rPr>
          <w:rFonts w:ascii="TH SarabunPSK" w:eastAsia="Calibri" w:hAnsi="TH SarabunPSK" w:cs="TH SarabunPSK"/>
          <w:b/>
          <w:bCs/>
          <w:color w:val="0000FF"/>
          <w:sz w:val="28"/>
        </w:rPr>
        <w:t xml:space="preserve">Cathay Pacific </w:t>
      </w:r>
      <w:r w:rsidRPr="004504FB">
        <w:rPr>
          <w:rFonts w:ascii="TH SarabunPSK" w:eastAsia="Angsana New" w:hAnsi="TH SarabunPSK" w:cs="TH SarabunPSK"/>
          <w:b/>
          <w:bCs/>
          <w:sz w:val="28"/>
          <w:cs/>
        </w:rPr>
        <w:t>เที่ยวบินที่</w:t>
      </w:r>
      <w:r w:rsidRPr="00C31F22">
        <w:rPr>
          <w:rFonts w:ascii="TH SarabunPSK" w:eastAsia="Angsana New" w:hAnsi="TH SarabunPSK" w:cs="TH SarabunPSK"/>
          <w:b/>
          <w:bCs/>
          <w:sz w:val="28"/>
          <w:cs/>
        </w:rPr>
        <w:t xml:space="preserve"> </w:t>
      </w:r>
      <w:r>
        <w:rPr>
          <w:rFonts w:ascii="TH SarabunPSK" w:eastAsia="Calibri" w:hAnsi="TH SarabunPSK" w:cs="TH SarabunPSK"/>
          <w:b/>
          <w:bCs/>
          <w:color w:val="0000FF"/>
          <w:sz w:val="28"/>
        </w:rPr>
        <w:t>CX</w:t>
      </w:r>
      <w:r w:rsidR="007B1B9E">
        <w:rPr>
          <w:rFonts w:ascii="TH SarabunPSK" w:eastAsia="Calibri" w:hAnsi="TH SarabunPSK" w:cs="TH SarabunPSK" w:hint="cs"/>
          <w:b/>
          <w:bCs/>
          <w:color w:val="0000FF"/>
          <w:sz w:val="28"/>
          <w:cs/>
        </w:rPr>
        <w:t>616</w:t>
      </w:r>
      <w:r w:rsidR="000E53D7">
        <w:rPr>
          <w:rFonts w:ascii="TH SarabunPSK" w:eastAsia="Calibri" w:hAnsi="TH SarabunPSK" w:cs="TH SarabunPSK" w:hint="cs"/>
          <w:b/>
          <w:bCs/>
          <w:color w:val="0000FF"/>
          <w:sz w:val="28"/>
          <w:cs/>
        </w:rPr>
        <w:t xml:space="preserve"> </w:t>
      </w:r>
      <w:r w:rsidRPr="00C31F22">
        <w:rPr>
          <w:rFonts w:ascii="TH SarabunPSK" w:eastAsia="Angsana New" w:hAnsi="TH SarabunPSK" w:cs="TH SarabunPSK"/>
          <w:sz w:val="28"/>
          <w:cs/>
        </w:rPr>
        <w:t>(มีบริการอาหารและเครื่องดื่มบนเครื่อง)</w:t>
      </w:r>
    </w:p>
    <w:p w14:paraId="0E5D167B" w14:textId="0B649D8A" w:rsidR="003A041F" w:rsidRDefault="003A041F" w:rsidP="003A041F">
      <w:pPr>
        <w:ind w:left="1418" w:hanging="1418"/>
        <w:jc w:val="thaiDistribute"/>
        <w:rPr>
          <w:rFonts w:ascii="TH SarabunPSK" w:eastAsia="Angsana New" w:hAnsi="TH SarabunPSK" w:cs="TH SarabunPSK"/>
          <w:sz w:val="28"/>
        </w:rPr>
      </w:pPr>
      <w:r>
        <w:rPr>
          <w:rFonts w:ascii="TH SarabunPSK" w:eastAsia="Angsana New" w:hAnsi="TH SarabunPSK" w:cs="TH SarabunPSK"/>
          <w:b/>
          <w:bCs/>
          <w:sz w:val="28"/>
        </w:rPr>
        <w:t>1</w:t>
      </w:r>
      <w:r w:rsidR="007B1B9E">
        <w:rPr>
          <w:rFonts w:ascii="TH SarabunPSK" w:eastAsia="Angsana New" w:hAnsi="TH SarabunPSK" w:cs="TH SarabunPSK" w:hint="cs"/>
          <w:b/>
          <w:bCs/>
          <w:sz w:val="28"/>
          <w:cs/>
        </w:rPr>
        <w:t>0</w:t>
      </w:r>
      <w:r>
        <w:rPr>
          <w:rFonts w:ascii="TH SarabunPSK" w:eastAsia="Angsana New" w:hAnsi="TH SarabunPSK" w:cs="TH SarabunPSK"/>
          <w:b/>
          <w:bCs/>
          <w:sz w:val="28"/>
        </w:rPr>
        <w:t>.</w:t>
      </w:r>
      <w:r w:rsidR="007B1B9E">
        <w:rPr>
          <w:rFonts w:ascii="TH SarabunPSK" w:eastAsia="Angsana New" w:hAnsi="TH SarabunPSK" w:cs="TH SarabunPSK" w:hint="cs"/>
          <w:b/>
          <w:bCs/>
          <w:sz w:val="28"/>
          <w:cs/>
        </w:rPr>
        <w:t>25</w:t>
      </w:r>
      <w:r w:rsidRPr="009E2DE1">
        <w:rPr>
          <w:rFonts w:ascii="TH SarabunPSK" w:eastAsia="Angsana New" w:hAnsi="TH SarabunPSK" w:cs="TH SarabunPSK" w:hint="cs"/>
          <w:b/>
          <w:bCs/>
          <w:sz w:val="28"/>
          <w:cs/>
        </w:rPr>
        <w:t xml:space="preserve"> น</w:t>
      </w:r>
      <w:r w:rsidRPr="009E2DE1">
        <w:rPr>
          <w:rFonts w:ascii="TH SarabunPSK" w:eastAsia="Angsana New" w:hAnsi="TH SarabunPSK" w:cs="TH SarabunPSK" w:hint="cs"/>
          <w:b/>
          <w:bCs/>
          <w:sz w:val="28"/>
        </w:rPr>
        <w:t>.</w:t>
      </w:r>
      <w:r w:rsidRPr="009E2DE1">
        <w:rPr>
          <w:rFonts w:ascii="TH SarabunPSK" w:eastAsia="Angsana New" w:hAnsi="TH SarabunPSK" w:cs="TH SarabunPSK" w:hint="cs"/>
          <w:b/>
          <w:bCs/>
          <w:sz w:val="28"/>
          <w:cs/>
        </w:rPr>
        <w:tab/>
      </w:r>
      <w:r w:rsidRPr="009E2DE1">
        <w:rPr>
          <w:rFonts w:ascii="TH SarabunPSK" w:eastAsia="Angsana New" w:hAnsi="TH SarabunPSK" w:cs="TH SarabunPSK" w:hint="cs"/>
          <w:sz w:val="28"/>
          <w:cs/>
        </w:rPr>
        <w:t>ถึงสนามบิน</w:t>
      </w:r>
      <w:r w:rsidRPr="005C7746">
        <w:rPr>
          <w:rFonts w:ascii="TH SarabunPSK" w:eastAsia="Angsana New" w:hAnsi="TH SarabunPSK" w:cs="TH SarabunPSK"/>
          <w:sz w:val="28"/>
          <w:cs/>
        </w:rPr>
        <w:t>นานาชาติฮ่องกง</w:t>
      </w:r>
      <w:r w:rsidRPr="009E2DE1">
        <w:rPr>
          <w:rFonts w:ascii="TH SarabunPSK" w:eastAsia="Angsana New" w:hAnsi="TH SarabunPSK" w:cs="TH SarabunPSK" w:hint="cs"/>
          <w:sz w:val="28"/>
          <w:cs/>
        </w:rPr>
        <w:t xml:space="preserve"> </w:t>
      </w:r>
      <w:r w:rsidRPr="005D1B63">
        <w:rPr>
          <w:rFonts w:ascii="TH SarabunPSK" w:eastAsia="Calibri" w:hAnsi="TH SarabunPSK" w:cs="TH SarabunPSK" w:hint="cs"/>
          <w:b/>
          <w:bCs/>
          <w:sz w:val="28"/>
        </w:rPr>
        <w:t>CHEK LAP KOK</w:t>
      </w:r>
      <w:r w:rsidRPr="005D1B63">
        <w:rPr>
          <w:rFonts w:ascii="TH SarabunPSK" w:eastAsia="Angsana New" w:hAnsi="TH SarabunPSK" w:cs="TH SarabunPSK" w:hint="cs"/>
          <w:b/>
          <w:bCs/>
          <w:sz w:val="28"/>
          <w:cs/>
        </w:rPr>
        <w:t xml:space="preserve"> </w:t>
      </w:r>
      <w:r w:rsidRPr="00AD7874">
        <w:rPr>
          <w:rFonts w:ascii="TH SarabunPSK" w:eastAsia="Angsana New" w:hAnsi="TH SarabunPSK" w:cs="TH SarabunPSK"/>
          <w:sz w:val="28"/>
          <w:cs/>
        </w:rPr>
        <w:t xml:space="preserve">หลังจากนั้นนำท่านผ่านขั้นตอนการตรวจคนเข้าเมือง รับสัมภาระ (เวลาท้องถิ่นเร็วกว่าประเทศไทย 1 ชั่วโมง) หลังผ่านพิธีการตรวจคนเข้าเมือง ให้คณะท่านออก </w:t>
      </w:r>
      <w:r w:rsidRPr="00AD7874">
        <w:rPr>
          <w:rFonts w:ascii="TH SarabunPSK" w:eastAsia="Angsana New" w:hAnsi="TH SarabunPSK" w:cs="TH SarabunPSK"/>
          <w:sz w:val="28"/>
        </w:rPr>
        <w:t>Exit B</w:t>
      </w:r>
    </w:p>
    <w:p w14:paraId="4701CAE3" w14:textId="77777777" w:rsidR="00C9478F" w:rsidRDefault="00C9478F" w:rsidP="00667E9E">
      <w:pPr>
        <w:spacing w:line="276" w:lineRule="auto"/>
        <w:ind w:left="810" w:firstLine="608"/>
        <w:rPr>
          <w:rFonts w:ascii="TH SarabunPSK" w:eastAsia="Calibri" w:hAnsi="TH SarabunPSK" w:cs="TH SarabunPSK"/>
          <w:b/>
          <w:bCs/>
          <w:color w:val="0000FF"/>
          <w:sz w:val="28"/>
        </w:rPr>
      </w:pPr>
      <w:r w:rsidRPr="00A77770">
        <w:rPr>
          <w:rFonts w:ascii="TH SarabunPSK" w:eastAsia="Calibri" w:hAnsi="TH SarabunPSK" w:cs="TH SarabunPSK"/>
          <w:sz w:val="28"/>
          <w:cs/>
        </w:rPr>
        <w:t>นำท่า</w:t>
      </w:r>
      <w:r>
        <w:rPr>
          <w:rFonts w:ascii="TH SarabunPSK" w:eastAsia="Calibri" w:hAnsi="TH SarabunPSK" w:cs="TH SarabunPSK" w:hint="cs"/>
          <w:sz w:val="28"/>
          <w:cs/>
        </w:rPr>
        <w:t>นเดินทางสู่</w:t>
      </w:r>
      <w:r w:rsidRPr="00A77770">
        <w:rPr>
          <w:rFonts w:ascii="TH SarabunPSK" w:eastAsia="Calibri" w:hAnsi="TH SarabunPSK" w:cs="TH SarabunPSK"/>
          <w:sz w:val="28"/>
          <w:cs/>
        </w:rPr>
        <w:t xml:space="preserve"> </w:t>
      </w:r>
      <w:r>
        <w:rPr>
          <w:rFonts w:ascii="TH SarabunPSK" w:eastAsia="Calibri" w:hAnsi="TH SarabunPSK" w:cs="TH SarabunPSK" w:hint="cs"/>
          <w:b/>
          <w:bCs/>
          <w:color w:val="0000FF"/>
          <w:sz w:val="28"/>
          <w:cs/>
        </w:rPr>
        <w:t>สถานี</w:t>
      </w:r>
      <w:r w:rsidRPr="00A31812">
        <w:rPr>
          <w:rFonts w:ascii="TH SarabunPSK" w:eastAsia="Calibri" w:hAnsi="TH SarabunPSK" w:cs="TH SarabunPSK"/>
          <w:b/>
          <w:bCs/>
          <w:color w:val="0000FF"/>
          <w:sz w:val="28"/>
          <w:cs/>
        </w:rPr>
        <w:t>ตงชุง</w:t>
      </w:r>
      <w:r w:rsidRPr="00A77770">
        <w:rPr>
          <w:rFonts w:ascii="TH SarabunPSK" w:eastAsia="Calibri" w:hAnsi="TH SarabunPSK" w:cs="TH SarabunPSK"/>
          <w:b/>
          <w:bCs/>
          <w:color w:val="0000FF"/>
          <w:sz w:val="28"/>
          <w:cs/>
        </w:rPr>
        <w:t xml:space="preserve"> (</w:t>
      </w:r>
      <w:r w:rsidRPr="00A31812">
        <w:rPr>
          <w:rFonts w:ascii="TH SarabunPSK" w:eastAsia="Calibri" w:hAnsi="TH SarabunPSK" w:cs="TH SarabunPSK"/>
          <w:b/>
          <w:bCs/>
          <w:color w:val="0000FF"/>
          <w:sz w:val="28"/>
        </w:rPr>
        <w:t>Tung Chung</w:t>
      </w:r>
      <w:r>
        <w:rPr>
          <w:rFonts w:ascii="TH SarabunPSK" w:eastAsia="Calibri" w:hAnsi="TH SarabunPSK" w:cs="TH SarabunPSK" w:hint="cs"/>
          <w:b/>
          <w:bCs/>
          <w:color w:val="0000FF"/>
          <w:sz w:val="28"/>
          <w:cs/>
        </w:rPr>
        <w:t xml:space="preserve"> </w:t>
      </w:r>
      <w:r>
        <w:rPr>
          <w:rFonts w:ascii="TH SarabunPSK" w:eastAsia="Calibri" w:hAnsi="TH SarabunPSK" w:cs="TH SarabunPSK"/>
          <w:b/>
          <w:bCs/>
          <w:color w:val="0000FF"/>
          <w:sz w:val="28"/>
        </w:rPr>
        <w:t>Station</w:t>
      </w:r>
      <w:r w:rsidRPr="00A77770">
        <w:rPr>
          <w:rFonts w:ascii="TH SarabunPSK" w:eastAsia="Calibri" w:hAnsi="TH SarabunPSK" w:cs="TH SarabunPSK"/>
          <w:b/>
          <w:bCs/>
          <w:color w:val="0000FF"/>
          <w:sz w:val="28"/>
        </w:rPr>
        <w:t>)</w:t>
      </w:r>
      <w:r>
        <w:rPr>
          <w:rFonts w:ascii="TH SarabunPSK" w:eastAsia="Calibri" w:hAnsi="TH SarabunPSK" w:cs="TH SarabunPSK"/>
          <w:b/>
          <w:bCs/>
          <w:color w:val="0000FF"/>
          <w:sz w:val="28"/>
        </w:rPr>
        <w:t xml:space="preserve"> </w:t>
      </w:r>
      <w:r w:rsidRPr="00A31812">
        <w:rPr>
          <w:rFonts w:ascii="TH SarabunPSK" w:eastAsia="Calibri" w:hAnsi="TH SarabunPSK" w:cs="TH SarabunPSK"/>
          <w:sz w:val="28"/>
          <w:cs/>
        </w:rPr>
        <w:t>เพื่อขึ้น</w:t>
      </w:r>
      <w:r w:rsidRPr="00A31812">
        <w:rPr>
          <w:rFonts w:ascii="TH SarabunPSK" w:eastAsia="Calibri" w:hAnsi="TH SarabunPSK" w:cs="TH SarabunPSK"/>
          <w:b/>
          <w:bCs/>
          <w:sz w:val="28"/>
          <w:cs/>
        </w:rPr>
        <w:t xml:space="preserve"> </w:t>
      </w:r>
      <w:r w:rsidRPr="00A31812">
        <w:rPr>
          <w:rFonts w:ascii="TH SarabunPSK" w:eastAsia="Calibri" w:hAnsi="TH SarabunPSK" w:cs="TH SarabunPSK"/>
          <w:b/>
          <w:bCs/>
          <w:color w:val="0000FF"/>
          <w:sz w:val="28"/>
          <w:cs/>
        </w:rPr>
        <w:t xml:space="preserve">กระเช้าลอยฟ้านองปิง </w:t>
      </w:r>
      <w:r w:rsidRPr="00A31812">
        <w:rPr>
          <w:rFonts w:ascii="TH SarabunPSK" w:eastAsia="Calibri" w:hAnsi="TH SarabunPSK" w:cs="TH SarabunPSK"/>
          <w:b/>
          <w:bCs/>
          <w:color w:val="0000FF"/>
          <w:sz w:val="28"/>
        </w:rPr>
        <w:t xml:space="preserve">360 </w:t>
      </w:r>
      <w:r w:rsidRPr="00A31812">
        <w:rPr>
          <w:rFonts w:ascii="TH SarabunPSK" w:eastAsia="Calibri" w:hAnsi="TH SarabunPSK" w:cs="TH SarabunPSK"/>
          <w:b/>
          <w:bCs/>
          <w:color w:val="0000FF"/>
          <w:sz w:val="28"/>
          <w:cs/>
        </w:rPr>
        <w:t xml:space="preserve">องศา </w:t>
      </w:r>
      <w:r>
        <w:rPr>
          <w:rFonts w:ascii="TH SarabunPSK" w:eastAsia="Calibri" w:hAnsi="TH SarabunPSK" w:cs="TH SarabunPSK"/>
          <w:b/>
          <w:bCs/>
          <w:color w:val="0000FF"/>
          <w:sz w:val="28"/>
        </w:rPr>
        <w:t>(Ngong Ping 360)</w:t>
      </w:r>
    </w:p>
    <w:p w14:paraId="2AD1512A" w14:textId="77777777" w:rsidR="00C9478F" w:rsidRPr="00A271D1" w:rsidRDefault="00C9478F" w:rsidP="00667E9E">
      <w:pPr>
        <w:spacing w:line="276" w:lineRule="auto"/>
        <w:ind w:left="1418"/>
        <w:rPr>
          <w:rFonts w:ascii="TH SarabunPSK" w:eastAsia="Calibri" w:hAnsi="TH SarabunPSK" w:cs="TH SarabunPSK"/>
          <w:b/>
          <w:bCs/>
          <w:sz w:val="28"/>
          <w:highlight w:val="yellow"/>
        </w:rPr>
      </w:pPr>
      <w:r w:rsidRPr="00A271D1">
        <w:rPr>
          <w:rFonts w:ascii="TH SarabunPSK" w:eastAsia="Calibri" w:hAnsi="TH SarabunPSK" w:cs="TH SarabunPSK" w:hint="cs"/>
          <w:b/>
          <w:bCs/>
          <w:sz w:val="28"/>
          <w:highlight w:val="yellow"/>
          <w:cs/>
        </w:rPr>
        <w:t>** รวมค่านั่งกระเช้าแบบธรรมดาแล้ว **</w:t>
      </w:r>
      <w:r w:rsidRPr="00A77770">
        <w:rPr>
          <w:rFonts w:ascii="TH SarabunPSK" w:eastAsia="Calibri" w:hAnsi="TH SarabunPSK" w:cs="TH SarabunPSK"/>
          <w:color w:val="0000FF"/>
          <w:sz w:val="28"/>
        </w:rPr>
        <w:t xml:space="preserve"> </w:t>
      </w:r>
      <w:r>
        <w:rPr>
          <w:rFonts w:ascii="TH SarabunPSK" w:eastAsia="Calibri" w:hAnsi="TH SarabunPSK" w:cs="TH SarabunPSK" w:hint="cs"/>
          <w:sz w:val="28"/>
          <w:cs/>
        </w:rPr>
        <w:t>สถานที่แห่งนี้ถือว่าเป็นไฮ</w:t>
      </w:r>
      <w:proofErr w:type="spellStart"/>
      <w:r>
        <w:rPr>
          <w:rFonts w:ascii="TH SarabunPSK" w:eastAsia="Calibri" w:hAnsi="TH SarabunPSK" w:cs="TH SarabunPSK" w:hint="cs"/>
          <w:sz w:val="28"/>
          <w:cs/>
        </w:rPr>
        <w:t>ไลท์</w:t>
      </w:r>
      <w:proofErr w:type="spellEnd"/>
      <w:r>
        <w:rPr>
          <w:rFonts w:ascii="TH SarabunPSK" w:eastAsia="Calibri" w:hAnsi="TH SarabunPSK" w:cs="TH SarabunPSK" w:hint="cs"/>
          <w:sz w:val="28"/>
          <w:cs/>
        </w:rPr>
        <w:t>อีกหนึ่งที่เมื่อมาฮ่องกงต้องมารับชมวิวทิวทัศน์ที่สวยงามของเกาะฮ่องกงจากกระเช้า ซึ่งกระเช้าที่นั่งมี 3 แบบด้วยกัน คือ</w:t>
      </w:r>
    </w:p>
    <w:p w14:paraId="3B2384E9" w14:textId="77777777" w:rsidR="00C9478F" w:rsidRDefault="00C9478F" w:rsidP="00667E9E">
      <w:pPr>
        <w:spacing w:line="276" w:lineRule="auto"/>
        <w:ind w:left="1418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t xml:space="preserve">- </w:t>
      </w:r>
      <w:r>
        <w:rPr>
          <w:rFonts w:ascii="TH SarabunPSK" w:eastAsia="Calibri" w:hAnsi="TH SarabunPSK" w:cs="TH SarabunPSK"/>
          <w:sz w:val="28"/>
        </w:rPr>
        <w:t xml:space="preserve">Standard Cabin </w:t>
      </w:r>
      <w:r>
        <w:rPr>
          <w:rFonts w:ascii="TH SarabunPSK" w:eastAsia="Calibri" w:hAnsi="TH SarabunPSK" w:cs="TH SarabunPSK" w:hint="cs"/>
          <w:sz w:val="28"/>
          <w:cs/>
        </w:rPr>
        <w:t>กระเช้าแบบธรรมดา เหมาะสมหรับคนกลัวความสูง</w:t>
      </w:r>
      <w:r>
        <w:rPr>
          <w:rFonts w:ascii="TH SarabunPSK" w:eastAsia="Calibri" w:hAnsi="TH SarabunPSK" w:cs="TH SarabunPSK"/>
          <w:sz w:val="28"/>
          <w:cs/>
        </w:rPr>
        <w:br/>
      </w:r>
      <w:r>
        <w:rPr>
          <w:rFonts w:ascii="TH SarabunPSK" w:eastAsia="Calibri" w:hAnsi="TH SarabunPSK" w:cs="TH SarabunPSK" w:hint="cs"/>
          <w:sz w:val="28"/>
          <w:cs/>
        </w:rPr>
        <w:t xml:space="preserve">- </w:t>
      </w:r>
      <w:r>
        <w:rPr>
          <w:rFonts w:ascii="TH SarabunPSK" w:eastAsia="Calibri" w:hAnsi="TH SarabunPSK" w:cs="TH SarabunPSK"/>
          <w:sz w:val="28"/>
        </w:rPr>
        <w:t xml:space="preserve">Crystal Cabin </w:t>
      </w:r>
      <w:r>
        <w:rPr>
          <w:rFonts w:ascii="TH SarabunPSK" w:eastAsia="Calibri" w:hAnsi="TH SarabunPSK" w:cs="TH SarabunPSK" w:hint="cs"/>
          <w:sz w:val="28"/>
          <w:cs/>
        </w:rPr>
        <w:t>กระเช้าแบบกระจกแก้ว เหมาะสำหรับคนที่ชอบความตื่นเต้น</w:t>
      </w:r>
    </w:p>
    <w:p w14:paraId="5CAEB184" w14:textId="77777777" w:rsidR="00C9478F" w:rsidRDefault="00C9478F" w:rsidP="00667E9E">
      <w:pPr>
        <w:spacing w:line="276" w:lineRule="auto"/>
        <w:ind w:left="810" w:firstLine="608"/>
        <w:rPr>
          <w:rFonts w:ascii="TH SarabunPSK" w:eastAsia="Calibri" w:hAnsi="TH SarabunPSK" w:cs="TH SarabunPSK"/>
          <w:b/>
          <w:bCs/>
          <w:color w:val="FF0000"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t xml:space="preserve">- </w:t>
      </w:r>
      <w:r>
        <w:rPr>
          <w:rFonts w:ascii="TH SarabunPSK" w:eastAsia="Calibri" w:hAnsi="TH SarabunPSK" w:cs="TH SarabunPSK"/>
          <w:sz w:val="28"/>
        </w:rPr>
        <w:t xml:space="preserve">Private Cabin </w:t>
      </w:r>
      <w:r>
        <w:rPr>
          <w:rFonts w:ascii="TH SarabunPSK" w:eastAsia="Calibri" w:hAnsi="TH SarabunPSK" w:cs="TH SarabunPSK" w:hint="cs"/>
          <w:sz w:val="28"/>
          <w:cs/>
        </w:rPr>
        <w:t>กระเช้าชมวิวแบบส่วนตัว พื้นจะเป็นกระจกแก้ว ไม่ต้องรอคิว</w:t>
      </w:r>
    </w:p>
    <w:p w14:paraId="34DCEABF" w14:textId="1904228E" w:rsidR="00C9478F" w:rsidRDefault="00C9478F" w:rsidP="00667E9E">
      <w:pPr>
        <w:tabs>
          <w:tab w:val="left" w:pos="1440"/>
        </w:tabs>
        <w:spacing w:line="276" w:lineRule="auto"/>
        <w:ind w:left="1440"/>
        <w:jc w:val="thaiDistribute"/>
        <w:rPr>
          <w:rFonts w:ascii="TH SarabunPSK" w:eastAsia="Calibri" w:hAnsi="TH SarabunPSK" w:cs="TH SarabunPSK"/>
          <w:b/>
          <w:bCs/>
          <w:sz w:val="28"/>
        </w:rPr>
      </w:pPr>
      <w:r w:rsidRPr="00151BEF">
        <w:rPr>
          <w:rFonts w:ascii="TH SarabunPSK" w:eastAsia="Calibri" w:hAnsi="TH SarabunPSK" w:cs="TH SarabunPSK"/>
          <w:b/>
          <w:bCs/>
          <w:color w:val="FF0000"/>
          <w:sz w:val="28"/>
          <w:highlight w:val="yellow"/>
          <w:cs/>
        </w:rPr>
        <w:t>หมายเหตุ:</w:t>
      </w:r>
      <w:r w:rsidRPr="00151BEF">
        <w:rPr>
          <w:rFonts w:ascii="TH SarabunPSK" w:eastAsia="Calibri" w:hAnsi="TH SarabunPSK" w:cs="TH SarabunPSK"/>
          <w:b/>
          <w:bCs/>
          <w:sz w:val="28"/>
          <w:highlight w:val="yellow"/>
          <w:cs/>
        </w:rPr>
        <w:t xml:space="preserve"> กรณีกระเช้านองปิงปิดซ่อมบำรุง หรือปิดเนื่องจากสภาพอากาศ ทางบริษัทฯ ขอสงวนสิทธิ์ในการเปลี่ยนเป็นรถโค้ชของอุทยาน เพื่อนำท่านขึ้นสู่ยอดเขาแทน และจะทำการคืนเงินค่าส่วนต่างกระเช้าผู้ใหญ่ท่านละ </w:t>
      </w:r>
      <w:r>
        <w:rPr>
          <w:rFonts w:ascii="TH SarabunPSK" w:eastAsia="Calibri" w:hAnsi="TH SarabunPSK" w:cs="TH SarabunPSK" w:hint="cs"/>
          <w:b/>
          <w:bCs/>
          <w:sz w:val="28"/>
          <w:highlight w:val="yellow"/>
          <w:cs/>
        </w:rPr>
        <w:t>3</w:t>
      </w:r>
      <w:r w:rsidRPr="00151BEF">
        <w:rPr>
          <w:rFonts w:ascii="TH SarabunPSK" w:eastAsia="Calibri" w:hAnsi="TH SarabunPSK" w:cs="TH SarabunPSK"/>
          <w:b/>
          <w:bCs/>
          <w:sz w:val="28"/>
          <w:highlight w:val="yellow"/>
        </w:rPr>
        <w:t xml:space="preserve">0 </w:t>
      </w:r>
      <w:r w:rsidRPr="00151BEF">
        <w:rPr>
          <w:rFonts w:ascii="TH SarabunPSK" w:eastAsia="Calibri" w:hAnsi="TH SarabunPSK" w:cs="TH SarabunPSK"/>
          <w:b/>
          <w:bCs/>
          <w:sz w:val="28"/>
          <w:highlight w:val="yellow"/>
          <w:cs/>
        </w:rPr>
        <w:t xml:space="preserve">เหรียญฮ่องกง และเด็กท่านละ </w:t>
      </w:r>
      <w:r w:rsidRPr="00151BEF">
        <w:rPr>
          <w:rFonts w:ascii="TH SarabunPSK" w:eastAsia="Calibri" w:hAnsi="TH SarabunPSK" w:cs="TH SarabunPSK"/>
          <w:b/>
          <w:bCs/>
          <w:sz w:val="28"/>
          <w:highlight w:val="yellow"/>
        </w:rPr>
        <w:t xml:space="preserve">20 </w:t>
      </w:r>
      <w:r w:rsidRPr="00151BEF">
        <w:rPr>
          <w:rFonts w:ascii="TH SarabunPSK" w:eastAsia="Calibri" w:hAnsi="TH SarabunPSK" w:cs="TH SarabunPSK"/>
          <w:b/>
          <w:bCs/>
          <w:sz w:val="28"/>
          <w:highlight w:val="yellow"/>
          <w:cs/>
        </w:rPr>
        <w:t>เหรียญฮ่องกง</w:t>
      </w:r>
    </w:p>
    <w:p w14:paraId="047AAFB8" w14:textId="130695E6" w:rsidR="00667E9E" w:rsidRPr="003A041F" w:rsidRDefault="00713E05" w:rsidP="003A041F">
      <w:pPr>
        <w:tabs>
          <w:tab w:val="left" w:pos="1440"/>
        </w:tabs>
        <w:spacing w:line="276" w:lineRule="auto"/>
        <w:ind w:left="1440"/>
        <w:jc w:val="thaiDistribute"/>
        <w:rPr>
          <w:rFonts w:ascii="TH SarabunPSK" w:eastAsia="Calibri" w:hAnsi="TH SarabunPSK" w:cs="TH SarabunPSK"/>
          <w:b/>
          <w:bCs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t>นำท่านเดินทาง</w:t>
      </w:r>
      <w:r w:rsidRPr="0054476C">
        <w:rPr>
          <w:rFonts w:ascii="TH SarabunPSK" w:eastAsia="Calibri" w:hAnsi="TH SarabunPSK" w:cs="TH SarabunPSK"/>
          <w:sz w:val="28"/>
          <w:cs/>
        </w:rPr>
        <w:t xml:space="preserve">ไปยังเกาะลันเตาเพื่อนมัสการพระใหญ่ ณ </w:t>
      </w:r>
      <w:r w:rsidRPr="0054476C">
        <w:rPr>
          <w:rFonts w:ascii="TH SarabunPSK" w:eastAsia="Calibri" w:hAnsi="TH SarabunPSK" w:cs="TH SarabunPSK"/>
          <w:b/>
          <w:bCs/>
          <w:color w:val="0000FF"/>
          <w:sz w:val="28"/>
          <w:cs/>
        </w:rPr>
        <w:t>วัดโป่วหลิน</w:t>
      </w:r>
      <w:r>
        <w:rPr>
          <w:rFonts w:ascii="TH SarabunPSK" w:eastAsia="Calibri" w:hAnsi="TH SarabunPSK" w:cs="TH SarabunPSK" w:hint="cs"/>
          <w:b/>
          <w:bCs/>
          <w:color w:val="0000FF"/>
          <w:sz w:val="28"/>
          <w:cs/>
        </w:rPr>
        <w:t xml:space="preserve"> (</w:t>
      </w:r>
      <w:r>
        <w:rPr>
          <w:rFonts w:ascii="TH SarabunPSK" w:eastAsia="Calibri" w:hAnsi="TH SarabunPSK" w:cs="TH SarabunPSK"/>
          <w:b/>
          <w:bCs/>
          <w:color w:val="0000FF"/>
          <w:sz w:val="28"/>
        </w:rPr>
        <w:t>Polin Monastery)</w:t>
      </w:r>
      <w:r w:rsidRPr="0054476C">
        <w:rPr>
          <w:rFonts w:ascii="TH SarabunPSK" w:eastAsia="Calibri" w:hAnsi="TH SarabunPSK" w:cs="TH SarabunPSK"/>
          <w:sz w:val="28"/>
          <w:cs/>
        </w:rPr>
        <w:t xml:space="preserve"> หรือ นิยมเรียกว่าพระใหญ่ลันเตา องค์พระสร้างทองสัมฤทธิ์ 160 ชิ้น องค์พระพุทธรูปหันพระพักตร์ไปทางเหนือสู่จีนแผ่นดินใหญ่ ประดิษฐานอยู่โดยมีความสูง 26.4 เมตร</w:t>
      </w:r>
      <w:r>
        <w:rPr>
          <w:rFonts w:ascii="TH SarabunPSK" w:eastAsia="Calibri" w:hAnsi="TH SarabunPSK" w:cs="TH SarabunPSK"/>
          <w:sz w:val="28"/>
          <w:cs/>
        </w:rPr>
        <w:br/>
      </w:r>
      <w:r w:rsidR="00C9478F" w:rsidRPr="0054476C">
        <w:rPr>
          <w:rFonts w:ascii="TH SarabunPSK" w:eastAsia="Calibri" w:hAnsi="TH SarabunPSK" w:cs="TH SarabunPSK"/>
          <w:sz w:val="28"/>
          <w:cs/>
        </w:rPr>
        <w:t>บนฐานดอกบัว หากนับรวมฐานแล้วมีความสูงทั้งสิ้น 34 เมตร ค่าก่อสร้างพระพุทธรูป 60 ล้านเหรียญฮ่องกง โดยพระพุทธรูปมีชื่อเรียกอย่างไม่</w:t>
      </w:r>
      <w:r w:rsidR="00C9478F" w:rsidRPr="00CA1844">
        <w:rPr>
          <w:rFonts w:ascii="TH SarabunPSK" w:eastAsia="Calibri" w:hAnsi="TH SarabunPSK" w:cs="TH SarabunPSK"/>
          <w:sz w:val="28"/>
          <w:cs/>
        </w:rPr>
        <w:t>เป็นทางการว่า พระใหญ่เทียนถาน ประดิษฐานบนแท่นบูชามีความสูงเท่ากับตึก 3 ชั้น ออกแบบตามฐานโครงสร้างของหอฟ้าเทียนถานใน</w:t>
      </w:r>
      <w:r w:rsidR="00C9478F" w:rsidRPr="0054476C">
        <w:rPr>
          <w:rFonts w:ascii="TH SarabunPSK" w:eastAsia="Calibri" w:hAnsi="TH SarabunPSK" w:cs="TH SarabunPSK"/>
          <w:sz w:val="28"/>
          <w:cs/>
        </w:rPr>
        <w:t>ปักกิ่ง</w:t>
      </w:r>
      <w:r w:rsidR="00C9478F">
        <w:rPr>
          <w:rFonts w:ascii="TH SarabunPSK" w:eastAsia="Calibri" w:hAnsi="TH SarabunPSK" w:cs="TH SarabunPSK"/>
          <w:sz w:val="28"/>
        </w:rPr>
        <w:t xml:space="preserve"> </w:t>
      </w:r>
      <w:r w:rsidR="00C9478F" w:rsidRPr="003A31D7">
        <w:rPr>
          <w:rFonts w:ascii="TH SarabunPSK" w:eastAsia="Calibri" w:hAnsi="TH SarabunPSK" w:cs="TH SarabunPSK"/>
          <w:sz w:val="28"/>
          <w:cs/>
        </w:rPr>
        <w:t>ภายในเป็นที่ประดิษฐานของ พระ</w:t>
      </w:r>
      <w:proofErr w:type="spellStart"/>
      <w:r w:rsidR="00C9478F" w:rsidRPr="003A31D7">
        <w:rPr>
          <w:rFonts w:ascii="TH SarabunPSK" w:eastAsia="Calibri" w:hAnsi="TH SarabunPSK" w:cs="TH SarabunPSK"/>
          <w:sz w:val="28"/>
          <w:cs/>
        </w:rPr>
        <w:t>สัม</w:t>
      </w:r>
      <w:proofErr w:type="spellEnd"/>
      <w:r w:rsidR="00C9478F" w:rsidRPr="003A31D7">
        <w:rPr>
          <w:rFonts w:ascii="TH SarabunPSK" w:eastAsia="Calibri" w:hAnsi="TH SarabunPSK" w:cs="TH SarabunPSK"/>
          <w:sz w:val="28"/>
          <w:cs/>
        </w:rPr>
        <w:t>มาส</w:t>
      </w:r>
      <w:proofErr w:type="spellStart"/>
      <w:r w:rsidR="00C9478F" w:rsidRPr="003A31D7">
        <w:rPr>
          <w:rFonts w:ascii="TH SarabunPSK" w:eastAsia="Calibri" w:hAnsi="TH SarabunPSK" w:cs="TH SarabunPSK"/>
          <w:sz w:val="28"/>
          <w:cs/>
        </w:rPr>
        <w:t>ัม</w:t>
      </w:r>
      <w:proofErr w:type="spellEnd"/>
      <w:r w:rsidR="00C9478F" w:rsidRPr="003A31D7">
        <w:rPr>
          <w:rFonts w:ascii="TH SarabunPSK" w:eastAsia="Calibri" w:hAnsi="TH SarabunPSK" w:cs="TH SarabunPSK"/>
          <w:sz w:val="28"/>
          <w:cs/>
        </w:rPr>
        <w:t>พุทธเจ้า ทั้ง 5 พระองค์ ณ อาคารหมื่นพุทธ โดยบนหลังคาวัดจะมีสัตว์มงคลตรงมุมของหลังคา ห้ามนำเครื่องเซ่นไหว้ที่ประกอบด้วยเนื้อสัตว์เข้ามาไหว้เป็นอันขาด</w:t>
      </w:r>
    </w:p>
    <w:p w14:paraId="19468447" w14:textId="3249C5C3" w:rsidR="003A041F" w:rsidRDefault="008F2C58" w:rsidP="009C5F4B">
      <w:pPr>
        <w:ind w:left="1411"/>
        <w:jc w:val="thaiDistribute"/>
        <w:rPr>
          <w:rFonts w:ascii="TH SarabunPSK" w:eastAsia="Calibri" w:hAnsi="TH SarabunPSK" w:cs="TH SarabunPSK"/>
          <w:sz w:val="28"/>
        </w:rPr>
      </w:pPr>
      <w:r w:rsidRPr="00365C33">
        <w:rPr>
          <w:rFonts w:ascii="TH SarabunPSK" w:hAnsi="TH SarabunPSK" w:cs="TH SarabunPSK" w:hint="cs"/>
          <w:noProof/>
          <w:sz w:val="28"/>
        </w:rPr>
        <w:lastRenderedPageBreak/>
        <w:drawing>
          <wp:anchor distT="0" distB="0" distL="114300" distR="114300" simplePos="0" relativeHeight="251799040" behindDoc="0" locked="0" layoutInCell="1" allowOverlap="1" wp14:anchorId="6F9391D9" wp14:editId="2DD71824">
            <wp:simplePos x="0" y="0"/>
            <wp:positionH relativeFrom="margin">
              <wp:align>center</wp:align>
            </wp:positionH>
            <wp:positionV relativeFrom="paragraph">
              <wp:posOffset>-1101090</wp:posOffset>
            </wp:positionV>
            <wp:extent cx="7620000" cy="3676650"/>
            <wp:effectExtent l="0" t="0" r="0" b="0"/>
            <wp:wrapNone/>
            <wp:docPr id="579895079" name="Picture 579895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895079" name="Picture 57989507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12" b="13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67D94" w14:textId="3C816258" w:rsidR="003A041F" w:rsidRDefault="003A041F" w:rsidP="009C5F4B">
      <w:pPr>
        <w:ind w:left="1411"/>
        <w:jc w:val="thaiDistribute"/>
        <w:rPr>
          <w:rFonts w:ascii="TH SarabunPSK" w:eastAsia="Calibri" w:hAnsi="TH SarabunPSK" w:cs="TH SarabunPSK"/>
          <w:sz w:val="28"/>
        </w:rPr>
      </w:pPr>
    </w:p>
    <w:p w14:paraId="788ABE0C" w14:textId="6A6B8627" w:rsidR="003A041F" w:rsidRDefault="003A041F" w:rsidP="009C5F4B">
      <w:pPr>
        <w:ind w:left="1411"/>
        <w:jc w:val="thaiDistribute"/>
        <w:rPr>
          <w:rFonts w:ascii="TH SarabunPSK" w:eastAsia="Calibri" w:hAnsi="TH SarabunPSK" w:cs="TH SarabunPSK"/>
          <w:sz w:val="28"/>
        </w:rPr>
      </w:pPr>
    </w:p>
    <w:p w14:paraId="75508375" w14:textId="1E9C1019" w:rsidR="003A041F" w:rsidRDefault="003A041F" w:rsidP="009C5F4B">
      <w:pPr>
        <w:ind w:left="1411"/>
        <w:jc w:val="thaiDistribute"/>
        <w:rPr>
          <w:rFonts w:ascii="TH SarabunPSK" w:eastAsia="Calibri" w:hAnsi="TH SarabunPSK" w:cs="TH SarabunPSK"/>
          <w:sz w:val="28"/>
        </w:rPr>
      </w:pPr>
    </w:p>
    <w:p w14:paraId="434123D6" w14:textId="7FC58119" w:rsidR="003A041F" w:rsidRDefault="003A041F" w:rsidP="009C5F4B">
      <w:pPr>
        <w:ind w:left="1411"/>
        <w:jc w:val="thaiDistribute"/>
        <w:rPr>
          <w:rFonts w:ascii="TH SarabunPSK" w:eastAsia="Calibri" w:hAnsi="TH SarabunPSK" w:cs="TH SarabunPSK"/>
          <w:sz w:val="28"/>
        </w:rPr>
      </w:pPr>
    </w:p>
    <w:p w14:paraId="245E01D1" w14:textId="64692C38" w:rsidR="003A041F" w:rsidRDefault="003A041F" w:rsidP="009C5F4B">
      <w:pPr>
        <w:ind w:left="1411"/>
        <w:jc w:val="thaiDistribute"/>
        <w:rPr>
          <w:rFonts w:ascii="TH SarabunPSK" w:eastAsia="Calibri" w:hAnsi="TH SarabunPSK" w:cs="TH SarabunPSK"/>
          <w:sz w:val="28"/>
        </w:rPr>
      </w:pPr>
    </w:p>
    <w:p w14:paraId="37C56B2F" w14:textId="77777777" w:rsidR="003A041F" w:rsidRDefault="003A041F" w:rsidP="009C5F4B">
      <w:pPr>
        <w:ind w:left="1411"/>
        <w:jc w:val="thaiDistribute"/>
        <w:rPr>
          <w:rFonts w:ascii="TH SarabunPSK" w:eastAsia="Calibri" w:hAnsi="TH SarabunPSK" w:cs="TH SarabunPSK"/>
          <w:sz w:val="28"/>
        </w:rPr>
      </w:pPr>
    </w:p>
    <w:p w14:paraId="42F7288D" w14:textId="77777777" w:rsidR="003A041F" w:rsidRDefault="003A041F" w:rsidP="009C5F4B">
      <w:pPr>
        <w:ind w:left="1411"/>
        <w:jc w:val="thaiDistribute"/>
        <w:rPr>
          <w:rFonts w:ascii="TH SarabunPSK" w:eastAsia="Calibri" w:hAnsi="TH SarabunPSK" w:cs="TH SarabunPSK"/>
          <w:sz w:val="28"/>
        </w:rPr>
      </w:pPr>
    </w:p>
    <w:p w14:paraId="6836D7DA" w14:textId="3EDF5EDC" w:rsidR="003A041F" w:rsidRDefault="003A041F" w:rsidP="009C5F4B">
      <w:pPr>
        <w:ind w:left="1411"/>
        <w:jc w:val="thaiDistribute"/>
        <w:rPr>
          <w:rFonts w:ascii="TH SarabunPSK" w:eastAsia="Calibri" w:hAnsi="TH SarabunPSK" w:cs="TH SarabunPSK"/>
          <w:sz w:val="28"/>
        </w:rPr>
      </w:pPr>
    </w:p>
    <w:p w14:paraId="76361E65" w14:textId="77777777" w:rsidR="003A041F" w:rsidRDefault="003A041F" w:rsidP="009C5F4B">
      <w:pPr>
        <w:ind w:left="1411"/>
        <w:jc w:val="thaiDistribute"/>
        <w:rPr>
          <w:rFonts w:ascii="TH SarabunPSK" w:eastAsia="Calibri" w:hAnsi="TH SarabunPSK" w:cs="TH SarabunPSK"/>
          <w:sz w:val="28"/>
        </w:rPr>
      </w:pPr>
    </w:p>
    <w:p w14:paraId="459BC798" w14:textId="77777777" w:rsidR="003A041F" w:rsidRDefault="003A041F" w:rsidP="009C5F4B">
      <w:pPr>
        <w:ind w:left="1411"/>
        <w:jc w:val="thaiDistribute"/>
        <w:rPr>
          <w:rFonts w:ascii="TH SarabunPSK" w:eastAsia="Calibri" w:hAnsi="TH SarabunPSK" w:cs="TH SarabunPSK"/>
          <w:sz w:val="28"/>
        </w:rPr>
      </w:pPr>
    </w:p>
    <w:p w14:paraId="50EE39F8" w14:textId="77777777" w:rsidR="008F2C58" w:rsidRDefault="008F2C58" w:rsidP="007B1B9E">
      <w:pPr>
        <w:spacing w:line="276" w:lineRule="auto"/>
        <w:jc w:val="thaiDistribute"/>
        <w:rPr>
          <w:rFonts w:ascii="TH SarabunPSK" w:hAnsi="TH SarabunPSK" w:cs="TH SarabunPSK"/>
          <w:b/>
          <w:bCs/>
          <w:color w:val="FF0000"/>
          <w:sz w:val="28"/>
        </w:rPr>
      </w:pPr>
    </w:p>
    <w:p w14:paraId="5132932A" w14:textId="0691CFC1" w:rsidR="00C9478F" w:rsidRDefault="00C9478F" w:rsidP="009C5F4B">
      <w:pPr>
        <w:ind w:left="1411"/>
        <w:jc w:val="thaiDistribute"/>
        <w:rPr>
          <w:rFonts w:ascii="TH SarabunPSK" w:eastAsia="Calibri" w:hAnsi="TH SarabunPSK" w:cs="TH SarabunPSK"/>
          <w:sz w:val="28"/>
        </w:rPr>
      </w:pPr>
      <w:r w:rsidRPr="0054476C">
        <w:rPr>
          <w:rFonts w:ascii="TH SarabunPSK" w:eastAsia="Calibri" w:hAnsi="TH SarabunPSK" w:cs="TH SarabunPSK"/>
          <w:sz w:val="28"/>
          <w:cs/>
        </w:rPr>
        <w:t xml:space="preserve">นำท่านขอพร </w:t>
      </w:r>
      <w:r w:rsidRPr="0054476C">
        <w:rPr>
          <w:rFonts w:ascii="TH SarabunPSK" w:eastAsia="Calibri" w:hAnsi="TH SarabunPSK" w:cs="TH SarabunPSK"/>
          <w:b/>
          <w:bCs/>
          <w:color w:val="0000FF"/>
          <w:sz w:val="28"/>
          <w:cs/>
        </w:rPr>
        <w:t>พระใหญ่เทียนถาน</w:t>
      </w:r>
      <w:r>
        <w:rPr>
          <w:rFonts w:ascii="TH SarabunPSK" w:eastAsia="Calibri" w:hAnsi="TH SarabunPSK" w:cs="TH SarabunPSK" w:hint="cs"/>
          <w:b/>
          <w:bCs/>
          <w:color w:val="0000FF"/>
          <w:sz w:val="28"/>
          <w:cs/>
        </w:rPr>
        <w:t xml:space="preserve"> </w:t>
      </w:r>
      <w:r w:rsidRPr="0054476C">
        <w:rPr>
          <w:rFonts w:ascii="TH SarabunPSK" w:eastAsia="Calibri" w:hAnsi="TH SarabunPSK" w:cs="TH SarabunPSK"/>
          <w:b/>
          <w:bCs/>
          <w:color w:val="0000FF"/>
          <w:sz w:val="28"/>
          <w:cs/>
        </w:rPr>
        <w:t>(</w:t>
      </w:r>
      <w:r w:rsidRPr="0054476C">
        <w:rPr>
          <w:rFonts w:ascii="TH SarabunPSK" w:eastAsia="Calibri" w:hAnsi="TH SarabunPSK" w:cs="TH SarabunPSK"/>
          <w:b/>
          <w:bCs/>
          <w:color w:val="0000FF"/>
          <w:sz w:val="28"/>
        </w:rPr>
        <w:t>Tian Tan Buddha)</w:t>
      </w:r>
      <w:r>
        <w:rPr>
          <w:rFonts w:ascii="TH SarabunPSK" w:eastAsia="Calibri" w:hAnsi="TH SarabunPSK" w:cs="TH SarabunPSK" w:hint="cs"/>
          <w:b/>
          <w:bCs/>
          <w:color w:val="0000FF"/>
          <w:sz w:val="28"/>
          <w:cs/>
        </w:rPr>
        <w:t xml:space="preserve"> </w:t>
      </w:r>
      <w:r w:rsidRPr="0054476C">
        <w:rPr>
          <w:rFonts w:ascii="TH SarabunPSK" w:eastAsia="Calibri" w:hAnsi="TH SarabunPSK" w:cs="TH SarabunPSK"/>
          <w:sz w:val="28"/>
          <w:cs/>
        </w:rPr>
        <w:t xml:space="preserve">ณ ลานอธิษฐาน ให้ทุกท่านได้ตั้งจิตอธิษฐานขอพรไม่ว่าจะเป็นเรื่องสุขภาพ การงาน การเงิน เนื่องจากองค์พระเป็นปรางค์ประทานพร จากลานอธิษฐาน ท่านสามารถเดินขึ้นชมฐานองค์พระได้ โดยจะมีบันไดทอดยาวจำนวน </w:t>
      </w:r>
      <w:r w:rsidRPr="0054476C">
        <w:rPr>
          <w:rFonts w:ascii="TH SarabunPSK" w:eastAsia="Calibri" w:hAnsi="TH SarabunPSK" w:cs="TH SarabunPSK"/>
          <w:sz w:val="28"/>
        </w:rPr>
        <w:t xml:space="preserve">268 </w:t>
      </w:r>
      <w:r w:rsidRPr="0054476C">
        <w:rPr>
          <w:rFonts w:ascii="TH SarabunPSK" w:eastAsia="Calibri" w:hAnsi="TH SarabunPSK" w:cs="TH SarabunPSK"/>
          <w:sz w:val="28"/>
          <w:cs/>
        </w:rPr>
        <w:t xml:space="preserve">ขั้น บริเวณฐานพระพุทธรูป เป็นที่ประดิษฐานของบรมสารีกธาตุ (พระเขี้ยวแก้ว) และพระพุทธรูปหยกขาว ที่อันเชิญมาจากศรีลังกา ภาพวาดพุทธประวัติโดยวาดจากสีน้ำมัน (ไม่รวมค่าเข้าชม ท่านละ </w:t>
      </w:r>
      <w:r w:rsidRPr="0054476C">
        <w:rPr>
          <w:rFonts w:ascii="TH SarabunPSK" w:eastAsia="Calibri" w:hAnsi="TH SarabunPSK" w:cs="TH SarabunPSK"/>
          <w:sz w:val="28"/>
        </w:rPr>
        <w:t xml:space="preserve">60 </w:t>
      </w:r>
      <w:r w:rsidRPr="0054476C">
        <w:rPr>
          <w:rFonts w:ascii="TH SarabunPSK" w:eastAsia="Calibri" w:hAnsi="TH SarabunPSK" w:cs="TH SarabunPSK"/>
          <w:sz w:val="28"/>
          <w:cs/>
        </w:rPr>
        <w:t>เหรียญฮ่องกง) หรือชมวิวของเกาะลันเตาในมุมสูงได้ และยังมีรูปปั้นของเทพธิดาถวายเครื่องสักการะตามความเชื่อของนิกายมหายานประดิษฐานอยู่รอบๆ บริเวณฐานองค์พระ</w:t>
      </w:r>
    </w:p>
    <w:p w14:paraId="6E2D7638" w14:textId="747B3A87" w:rsidR="00800F1A" w:rsidRDefault="00C9478F" w:rsidP="00800F1A">
      <w:pPr>
        <w:spacing w:line="20" w:lineRule="atLeast"/>
        <w:ind w:left="1440"/>
        <w:jc w:val="thaiDistribute"/>
        <w:rPr>
          <w:rFonts w:ascii="TH SarabunPSK" w:eastAsia="Calibri" w:hAnsi="TH SarabunPSK" w:cs="TH SarabunPSK"/>
          <w:sz w:val="28"/>
        </w:rPr>
      </w:pPr>
      <w:r w:rsidRPr="0036719B">
        <w:rPr>
          <w:rFonts w:ascii="Tahoma" w:hAnsi="Tahoma" w:cs="Tahoma"/>
          <w:noProof/>
          <w:sz w:val="28"/>
        </w:rPr>
        <w:drawing>
          <wp:inline distT="0" distB="0" distL="0" distR="0" wp14:anchorId="0DB98182" wp14:editId="05D9869D">
            <wp:extent cx="352425" cy="352425"/>
            <wp:effectExtent l="0" t="0" r="0" b="0"/>
            <wp:docPr id="193" name="Picture 193" descr="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Marker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7C5A">
        <w:rPr>
          <w:rFonts w:ascii="TH SarabunPSK" w:eastAsia="Calibri" w:hAnsi="TH SarabunPSK" w:cs="TH SarabunPSK" w:hint="cs"/>
          <w:b/>
          <w:bCs/>
          <w:sz w:val="28"/>
          <w:bdr w:val="thinThickSmallGap" w:sz="24" w:space="0" w:color="FFC000" w:frame="1"/>
          <w:shd w:val="clear" w:color="auto" w:fill="FFC000"/>
          <w:cs/>
        </w:rPr>
        <w:t>เกร็ดเล็กเกร็ด</w:t>
      </w:r>
      <w:proofErr w:type="spellStart"/>
      <w:r w:rsidRPr="00C87C5A">
        <w:rPr>
          <w:rFonts w:ascii="TH SarabunPSK" w:eastAsia="Calibri" w:hAnsi="TH SarabunPSK" w:cs="TH SarabunPSK" w:hint="cs"/>
          <w:b/>
          <w:bCs/>
          <w:sz w:val="28"/>
          <w:bdr w:val="thinThickSmallGap" w:sz="24" w:space="0" w:color="FFC000" w:frame="1"/>
          <w:shd w:val="clear" w:color="auto" w:fill="FFC000"/>
          <w:cs/>
        </w:rPr>
        <w:t>น้อ</w:t>
      </w:r>
      <w:proofErr w:type="spellEnd"/>
      <w:r w:rsidRPr="00C87C5A">
        <w:rPr>
          <w:rFonts w:ascii="TH SarabunPSK" w:eastAsia="Calibri" w:hAnsi="TH SarabunPSK" w:cs="TH SarabunPSK" w:hint="cs"/>
          <w:b/>
          <w:bCs/>
          <w:sz w:val="28"/>
          <w:bdr w:val="thinThickSmallGap" w:sz="24" w:space="0" w:color="FFC000" w:frame="1"/>
          <w:shd w:val="clear" w:color="auto" w:fill="FFC000"/>
          <w:cs/>
        </w:rPr>
        <w:t>ยมูยังไงให้เป๊ะปัง</w:t>
      </w:r>
      <w:r w:rsidRPr="00C87C5A">
        <w:rPr>
          <w:rFonts w:ascii="TH SarabunPSK" w:eastAsia="Calibri" w:hAnsi="TH SarabunPSK" w:cs="TH SarabunPSK"/>
          <w:b/>
          <w:bCs/>
          <w:sz w:val="28"/>
          <w:bdr w:val="thinThickSmallGap" w:sz="24" w:space="0" w:color="FFC000" w:frame="1"/>
          <w:shd w:val="clear" w:color="auto" w:fill="FFC000"/>
        </w:rPr>
        <w:t>!!</w:t>
      </w:r>
      <w:r>
        <w:rPr>
          <w:rFonts w:ascii="TH SarabunPSK" w:eastAsia="Calibri" w:hAnsi="TH SarabunPSK" w:cs="TH SarabunPSK"/>
          <w:sz w:val="28"/>
        </w:rPr>
        <w:t xml:space="preserve"> </w:t>
      </w:r>
      <w:r w:rsidRPr="00C87C5A">
        <w:rPr>
          <w:rFonts w:ascii="TH SarabunPSK" w:eastAsia="Calibri" w:hAnsi="TH SarabunPSK" w:cs="TH SarabunPSK"/>
          <w:b/>
          <w:bCs/>
          <w:i/>
          <w:iCs/>
          <w:color w:val="FF0000"/>
          <w:sz w:val="28"/>
        </w:rPr>
        <w:t>“</w:t>
      </w:r>
      <w:r w:rsidRPr="0054476C">
        <w:rPr>
          <w:rFonts w:ascii="TH SarabunPSK" w:eastAsia="Calibri" w:hAnsi="TH SarabunPSK" w:cs="TH SarabunPSK" w:hint="cs"/>
          <w:b/>
          <w:bCs/>
          <w:i/>
          <w:iCs/>
          <w:color w:val="FF0000"/>
          <w:sz w:val="28"/>
          <w:cs/>
        </w:rPr>
        <w:t>ชาวฮ่องกงเชื่อว่า หากใครได้มานมัสการขอพรพระใหญ่ ชีวิตจะมีแต่ความสุข และประสบความสำเร็จในทุกๆ</w:t>
      </w:r>
      <w:r>
        <w:rPr>
          <w:rFonts w:ascii="TH SarabunPSK" w:eastAsia="Calibri" w:hAnsi="TH SarabunPSK" w:cs="TH SarabunPSK" w:hint="cs"/>
          <w:b/>
          <w:bCs/>
          <w:i/>
          <w:iCs/>
          <w:color w:val="FF0000"/>
          <w:sz w:val="28"/>
          <w:cs/>
        </w:rPr>
        <w:t xml:space="preserve"> </w:t>
      </w:r>
      <w:r w:rsidRPr="0054476C">
        <w:rPr>
          <w:rFonts w:ascii="TH SarabunPSK" w:eastAsia="Calibri" w:hAnsi="TH SarabunPSK" w:cs="TH SarabunPSK" w:hint="cs"/>
          <w:b/>
          <w:bCs/>
          <w:i/>
          <w:iCs/>
          <w:color w:val="FF0000"/>
          <w:sz w:val="28"/>
          <w:cs/>
        </w:rPr>
        <w:t>ด้าน</w:t>
      </w:r>
      <w:r w:rsidRPr="00C87C5A">
        <w:rPr>
          <w:rFonts w:ascii="TH SarabunPSK" w:eastAsia="Calibri" w:hAnsi="TH SarabunPSK" w:cs="TH SarabunPSK"/>
          <w:b/>
          <w:bCs/>
          <w:i/>
          <w:iCs/>
          <w:color w:val="FF0000"/>
          <w:sz w:val="28"/>
        </w:rPr>
        <w:t>”</w:t>
      </w:r>
    </w:p>
    <w:p w14:paraId="2A55AD41" w14:textId="1731BD48" w:rsidR="00C9478F" w:rsidRPr="003A31D7" w:rsidRDefault="009C5F4B" w:rsidP="009C5F4B">
      <w:pPr>
        <w:ind w:left="1440"/>
        <w:jc w:val="thaiDistribute"/>
        <w:rPr>
          <w:rFonts w:ascii="TH SarabunPSK" w:eastAsia="Calibri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811328" behindDoc="1" locked="0" layoutInCell="1" allowOverlap="1" wp14:anchorId="5BD8B1C0" wp14:editId="6213D80A">
            <wp:simplePos x="0" y="0"/>
            <wp:positionH relativeFrom="page">
              <wp:posOffset>5822950</wp:posOffset>
            </wp:positionH>
            <wp:positionV relativeFrom="paragraph">
              <wp:posOffset>276225</wp:posOffset>
            </wp:positionV>
            <wp:extent cx="1734820" cy="1327785"/>
            <wp:effectExtent l="0" t="0" r="0" b="5715"/>
            <wp:wrapTight wrapText="bothSides">
              <wp:wrapPolygon edited="0">
                <wp:start x="8064" y="0"/>
                <wp:lineTo x="5693" y="620"/>
                <wp:lineTo x="949" y="4029"/>
                <wp:lineTo x="0" y="8057"/>
                <wp:lineTo x="0" y="13016"/>
                <wp:lineTo x="237" y="15495"/>
                <wp:lineTo x="3795" y="19834"/>
                <wp:lineTo x="7353" y="21383"/>
                <wp:lineTo x="7827" y="21383"/>
                <wp:lineTo x="13520" y="21383"/>
                <wp:lineTo x="13994" y="21383"/>
                <wp:lineTo x="17552" y="19834"/>
                <wp:lineTo x="21110" y="15185"/>
                <wp:lineTo x="21347" y="13326"/>
                <wp:lineTo x="21347" y="0"/>
                <wp:lineTo x="8064" y="0"/>
              </wp:wrapPolygon>
            </wp:wrapTight>
            <wp:docPr id="1772037299" name="Picture 1772037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037299" name="Picture 177203729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3" r="6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1327785"/>
                    </a:xfrm>
                    <a:prstGeom prst="teardrop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478F" w:rsidRPr="003A31D7">
        <w:rPr>
          <w:rFonts w:ascii="TH SarabunPSK" w:eastAsia="Calibri" w:hAnsi="TH SarabunPSK" w:cs="TH SarabunPSK"/>
          <w:sz w:val="28"/>
          <w:cs/>
        </w:rPr>
        <w:t>จากนั้นให้ท่านอิสระ ณ บริเวณ</w:t>
      </w:r>
      <w:r w:rsidR="00C9478F">
        <w:rPr>
          <w:rFonts w:ascii="TH SarabunPSK" w:eastAsia="Calibri" w:hAnsi="TH SarabunPSK" w:cs="TH SarabunPSK" w:hint="cs"/>
          <w:sz w:val="28"/>
          <w:cs/>
        </w:rPr>
        <w:t xml:space="preserve"> </w:t>
      </w:r>
      <w:r w:rsidR="00C9478F" w:rsidRPr="003A31D7">
        <w:rPr>
          <w:rFonts w:ascii="TH SarabunPSK" w:eastAsia="Calibri" w:hAnsi="TH SarabunPSK" w:cs="TH SarabunPSK"/>
          <w:b/>
          <w:bCs/>
          <w:color w:val="0000FF"/>
          <w:sz w:val="28"/>
          <w:cs/>
        </w:rPr>
        <w:t>หมู่บ้านวัฒนธรรมนองปิง</w:t>
      </w:r>
      <w:r w:rsidR="00C9478F" w:rsidRPr="003A31D7">
        <w:rPr>
          <w:rFonts w:ascii="TH SarabunPSK" w:eastAsia="Calibri" w:hAnsi="TH SarabunPSK" w:cs="TH SarabunPSK"/>
          <w:b/>
          <w:bCs/>
          <w:color w:val="0000FF"/>
          <w:sz w:val="28"/>
        </w:rPr>
        <w:t xml:space="preserve"> (Ngong Ping Village)</w:t>
      </w:r>
      <w:r w:rsidR="00C9478F" w:rsidRPr="003A31D7">
        <w:rPr>
          <w:rFonts w:ascii="TH SarabunPSK" w:eastAsia="Calibri" w:hAnsi="TH SarabunPSK" w:cs="TH SarabunPSK"/>
          <w:sz w:val="28"/>
          <w:cs/>
        </w:rPr>
        <w:t xml:space="preserve"> ให้ท่านได้อิสระเที่ยวชม ร้านค้า ร้านอาหาร บริเวณหมู่บ้านจำลองแห่งนี้ท่านจะได้พบความสนุกที่สามารถผสมผสานระหว่างความเจริญและวัฒนธรรมดั้งเดิมไว้ได้อย่างลงตัว</w:t>
      </w:r>
    </w:p>
    <w:p w14:paraId="0CD43D29" w14:textId="2E9BD706" w:rsidR="003D38F6" w:rsidRDefault="00C616F0" w:rsidP="009C5F4B">
      <w:pPr>
        <w:ind w:left="1440"/>
        <w:jc w:val="thaiDistribute"/>
        <w:rPr>
          <w:rFonts w:ascii="TH SarabunPSK" w:eastAsia="Calibri" w:hAnsi="TH SarabunPSK" w:cs="TH SarabunPSK"/>
          <w:sz w:val="28"/>
        </w:rPr>
      </w:pPr>
      <w:r w:rsidRPr="003A31D7">
        <w:rPr>
          <w:rFonts w:ascii="TH SarabunPSK" w:eastAsia="Calibri" w:hAnsi="TH SarabunPSK" w:cs="TH SarabunPSK"/>
          <w:sz w:val="28"/>
          <w:cs/>
        </w:rPr>
        <w:t>จากนั้น</w:t>
      </w:r>
      <w:r w:rsidR="00C9478F" w:rsidRPr="00BB73AB">
        <w:rPr>
          <w:rFonts w:ascii="TH SarabunPSK" w:eastAsia="Calibri" w:hAnsi="TH SarabunPSK" w:cs="TH SarabunPSK"/>
          <w:sz w:val="28"/>
          <w:cs/>
        </w:rPr>
        <w:t>นำท่าน</w:t>
      </w:r>
      <w:r w:rsidR="00C9478F" w:rsidRPr="00BB73AB">
        <w:rPr>
          <w:rFonts w:ascii="TH SarabunPSK" w:eastAsia="Calibri" w:hAnsi="TH SarabunPSK" w:cs="TH SarabunPSK" w:hint="cs"/>
          <w:sz w:val="28"/>
          <w:cs/>
        </w:rPr>
        <w:t>เดินทางสู่</w:t>
      </w:r>
      <w:r w:rsidR="00C9478F" w:rsidRPr="00BB73AB">
        <w:rPr>
          <w:rFonts w:ascii="TH SarabunPSK" w:eastAsia="Calibri" w:hAnsi="TH SarabunPSK" w:cs="TH SarabunPSK"/>
          <w:sz w:val="28"/>
          <w:cs/>
        </w:rPr>
        <w:t xml:space="preserve"> </w:t>
      </w:r>
      <w:r w:rsidR="00C9478F" w:rsidRPr="00BB73AB">
        <w:rPr>
          <w:rFonts w:ascii="TH SarabunPSK" w:eastAsia="Calibri" w:hAnsi="TH SarabunPSK" w:cs="TH SarabunPSK" w:hint="cs"/>
          <w:b/>
          <w:bCs/>
          <w:color w:val="0000FF"/>
          <w:sz w:val="28"/>
          <w:cs/>
        </w:rPr>
        <w:t xml:space="preserve">ห้างซิตี้เกต </w:t>
      </w:r>
      <w:proofErr w:type="spellStart"/>
      <w:r w:rsidR="00C9478F" w:rsidRPr="00BB73AB">
        <w:rPr>
          <w:rFonts w:ascii="TH SarabunPSK" w:eastAsia="Calibri" w:hAnsi="TH SarabunPSK" w:cs="TH SarabunPSK" w:hint="cs"/>
          <w:b/>
          <w:bCs/>
          <w:color w:val="0000FF"/>
          <w:sz w:val="28"/>
          <w:cs/>
        </w:rPr>
        <w:t>เอาท์เล็ท</w:t>
      </w:r>
      <w:proofErr w:type="spellEnd"/>
      <w:r w:rsidR="00C9478F" w:rsidRPr="00BB73AB">
        <w:rPr>
          <w:rFonts w:ascii="TH SarabunPSK" w:eastAsia="Calibri" w:hAnsi="TH SarabunPSK" w:cs="TH SarabunPSK"/>
          <w:b/>
          <w:bCs/>
          <w:color w:val="0000FF"/>
          <w:sz w:val="28"/>
          <w:cs/>
        </w:rPr>
        <w:t xml:space="preserve"> (</w:t>
      </w:r>
      <w:r w:rsidR="00C9478F" w:rsidRPr="00BB73AB">
        <w:rPr>
          <w:rFonts w:ascii="TH SarabunPSK" w:eastAsia="Calibri" w:hAnsi="TH SarabunPSK" w:cs="TH SarabunPSK"/>
          <w:b/>
          <w:bCs/>
          <w:color w:val="0000FF"/>
          <w:sz w:val="28"/>
        </w:rPr>
        <w:t>Citygate Outlets)</w:t>
      </w:r>
      <w:r w:rsidR="00C9478F" w:rsidRPr="00BB73AB">
        <w:rPr>
          <w:rFonts w:ascii="TH SarabunPSK" w:eastAsia="Calibri" w:hAnsi="TH SarabunPSK" w:cs="TH SarabunPSK"/>
          <w:color w:val="0000FF"/>
          <w:sz w:val="28"/>
        </w:rPr>
        <w:t xml:space="preserve"> </w:t>
      </w:r>
      <w:r w:rsidR="00C9478F" w:rsidRPr="00BB73AB">
        <w:rPr>
          <w:rFonts w:ascii="TH SarabunPSK" w:eastAsia="Calibri" w:hAnsi="TH SarabunPSK" w:cs="TH SarabunPSK" w:hint="cs"/>
          <w:sz w:val="28"/>
          <w:cs/>
        </w:rPr>
        <w:t>ให้ท่านได้อิสระ</w:t>
      </w:r>
      <w:proofErr w:type="spellStart"/>
      <w:r w:rsidR="00C9478F" w:rsidRPr="00BB73AB">
        <w:rPr>
          <w:rFonts w:ascii="TH SarabunPSK" w:eastAsia="Calibri" w:hAnsi="TH SarabunPSK" w:cs="TH SarabunPSK" w:hint="cs"/>
          <w:sz w:val="28"/>
          <w:cs/>
        </w:rPr>
        <w:t>ช็</w:t>
      </w:r>
      <w:proofErr w:type="spellEnd"/>
      <w:r w:rsidR="00C9478F" w:rsidRPr="00BB73AB">
        <w:rPr>
          <w:rFonts w:ascii="TH SarabunPSK" w:eastAsia="Calibri" w:hAnsi="TH SarabunPSK" w:cs="TH SarabunPSK" w:hint="cs"/>
          <w:sz w:val="28"/>
          <w:cs/>
        </w:rPr>
        <w:t>อปปิ้งกับ</w:t>
      </w:r>
      <w:r w:rsidR="00C9478F" w:rsidRPr="00BB73AB">
        <w:t xml:space="preserve"> </w:t>
      </w:r>
      <w:r w:rsidR="00C9478F" w:rsidRPr="00BB73AB">
        <w:rPr>
          <w:rFonts w:ascii="TH SarabunPSK" w:eastAsia="Calibri" w:hAnsi="TH SarabunPSK" w:cs="TH SarabunPSK"/>
          <w:sz w:val="28"/>
        </w:rPr>
        <w:t xml:space="preserve">OUTLET </w:t>
      </w:r>
      <w:r w:rsidR="00C9478F" w:rsidRPr="00BB73AB">
        <w:rPr>
          <w:rFonts w:ascii="TH SarabunPSK" w:eastAsia="Calibri" w:hAnsi="TH SarabunPSK" w:cs="TH SarabunPSK"/>
          <w:sz w:val="28"/>
          <w:cs/>
        </w:rPr>
        <w:t>สินค้าแบรนด์</w:t>
      </w:r>
      <w:proofErr w:type="spellStart"/>
      <w:r w:rsidR="00C9478F" w:rsidRPr="00BB73AB">
        <w:rPr>
          <w:rFonts w:ascii="TH SarabunPSK" w:eastAsia="Calibri" w:hAnsi="TH SarabunPSK" w:cs="TH SarabunPSK"/>
          <w:sz w:val="28"/>
          <w:cs/>
        </w:rPr>
        <w:t>เนม</w:t>
      </w:r>
      <w:proofErr w:type="spellEnd"/>
      <w:r w:rsidR="00C9478F" w:rsidRPr="00BB73AB">
        <w:rPr>
          <w:rFonts w:ascii="TH SarabunPSK" w:eastAsia="Calibri" w:hAnsi="TH SarabunPSK" w:cs="TH SarabunPSK"/>
          <w:sz w:val="28"/>
          <w:cs/>
        </w:rPr>
        <w:t xml:space="preserve">ระดับโลกมากมาย เช่น </w:t>
      </w:r>
      <w:r w:rsidR="00C9478F" w:rsidRPr="00BB73AB">
        <w:rPr>
          <w:rFonts w:ascii="TH SarabunPSK" w:eastAsia="Calibri" w:hAnsi="TH SarabunPSK" w:cs="TH SarabunPSK"/>
          <w:sz w:val="28"/>
        </w:rPr>
        <w:t xml:space="preserve">COACH, ESPRIT, POLO, RALPH LAUREN </w:t>
      </w:r>
      <w:r w:rsidR="00C9478F" w:rsidRPr="00BB73AB">
        <w:rPr>
          <w:rFonts w:ascii="TH SarabunPSK" w:eastAsia="Calibri" w:hAnsi="TH SarabunPSK" w:cs="TH SarabunPSK"/>
          <w:sz w:val="28"/>
          <w:cs/>
        </w:rPr>
        <w:t xml:space="preserve">หรือว่าจะเป็น </w:t>
      </w:r>
      <w:r w:rsidR="00C9478F" w:rsidRPr="00BB73AB">
        <w:rPr>
          <w:rFonts w:ascii="TH SarabunPSK" w:eastAsia="Calibri" w:hAnsi="TH SarabunPSK" w:cs="TH SarabunPSK"/>
          <w:sz w:val="28"/>
        </w:rPr>
        <w:t xml:space="preserve">BURBERRY </w:t>
      </w:r>
      <w:r w:rsidR="00C9478F" w:rsidRPr="00BB73AB">
        <w:rPr>
          <w:rFonts w:ascii="TH SarabunPSK" w:eastAsia="Calibri" w:hAnsi="TH SarabunPSK" w:cs="TH SarabunPSK"/>
          <w:sz w:val="28"/>
          <w:cs/>
        </w:rPr>
        <w:t>รวมทั้งรองเท้ากีฬามากมายหลายยี่ห้อ และชั้นใต้ดินจะมีซุปเปอร์มาเก็ตขนาดใหญ่ให้ท่านได้เลือกซื้อสินค้า ไม่ว่าจะเป็น ของกิน ของใช้ หรือว่าผลไม้สดๆ จับจ่ายกันได้อย่างจุใจ</w:t>
      </w:r>
    </w:p>
    <w:p w14:paraId="2CE64D9F" w14:textId="36481CE6" w:rsidR="00713E05" w:rsidRDefault="00510E67" w:rsidP="00713E05">
      <w:pPr>
        <w:ind w:left="1440" w:hanging="1440"/>
        <w:jc w:val="thaiDistribute"/>
        <w:rPr>
          <w:rFonts w:ascii="TH SarabunPSK" w:eastAsia="Calibri" w:hAnsi="TH SarabunPSK" w:cs="TH SarabunPSK"/>
          <w:b/>
          <w:bCs/>
          <w:color w:val="FF0000"/>
          <w:sz w:val="28"/>
        </w:rPr>
      </w:pPr>
      <w:bookmarkStart w:id="4" w:name="_Hlk139472985"/>
      <w:r w:rsidRPr="00F74D2D">
        <w:rPr>
          <w:rFonts w:ascii="TH SarabunPSK" w:hAnsi="TH SarabunPSK" w:cs="TH SarabunPSK" w:hint="cs"/>
          <w:b/>
          <w:bCs/>
          <w:color w:val="FF0000"/>
          <w:sz w:val="28"/>
          <w:cs/>
        </w:rPr>
        <w:t>ค่ำ</w:t>
      </w:r>
      <w:r w:rsidRPr="00365C33">
        <w:rPr>
          <w:rFonts w:ascii="TH SarabunPSK" w:hAnsi="TH SarabunPSK" w:cs="TH SarabunPSK" w:hint="cs"/>
          <w:sz w:val="28"/>
          <w:cs/>
        </w:rPr>
        <w:tab/>
      </w:r>
      <w:r w:rsidR="009F1E63" w:rsidRPr="009F1E63">
        <w:rPr>
          <w:rFonts w:ascii="TH SarabunPSK" w:eastAsia="Calibri" w:hAnsi="TH SarabunPSK" w:cs="TH SarabunPSK"/>
          <w:b/>
          <w:bCs/>
          <w:color w:val="FF0000"/>
          <w:sz w:val="28"/>
          <w:cs/>
        </w:rPr>
        <w:t>บริการอาหาร</w:t>
      </w:r>
      <w:r w:rsidR="009F1E63">
        <w:rPr>
          <w:rFonts w:ascii="TH SarabunPSK" w:eastAsia="Calibri" w:hAnsi="TH SarabunPSK" w:cs="TH SarabunPSK" w:hint="cs"/>
          <w:b/>
          <w:bCs/>
          <w:color w:val="FF0000"/>
          <w:sz w:val="28"/>
          <w:cs/>
        </w:rPr>
        <w:t xml:space="preserve">ค่ำ </w:t>
      </w:r>
      <w:r w:rsidR="009F1E63" w:rsidRPr="009F1E63">
        <w:rPr>
          <w:rFonts w:ascii="TH SarabunPSK" w:eastAsia="Calibri" w:hAnsi="TH SarabunPSK" w:cs="TH SarabunPSK"/>
          <w:b/>
          <w:bCs/>
          <w:color w:val="FF0000"/>
          <w:sz w:val="28"/>
          <w:cs/>
        </w:rPr>
        <w:t>ณ ภัตตาคาร (1)</w:t>
      </w:r>
    </w:p>
    <w:p w14:paraId="1C2FD354" w14:textId="783671A6" w:rsidR="00713E05" w:rsidRDefault="00595087" w:rsidP="00713E05">
      <w:pPr>
        <w:ind w:left="1440" w:hanging="1440"/>
        <w:jc w:val="thaiDistribute"/>
        <w:rPr>
          <w:rFonts w:ascii="TH SarabunPSK" w:hAnsi="TH SarabunPSK" w:cs="TH SarabunPSK"/>
          <w:b/>
          <w:bCs/>
          <w:color w:val="0000FF"/>
          <w:sz w:val="28"/>
        </w:rPr>
      </w:pPr>
      <w:r>
        <w:rPr>
          <w:noProof/>
        </w:rPr>
        <w:drawing>
          <wp:anchor distT="0" distB="0" distL="114300" distR="114300" simplePos="0" relativeHeight="251872768" behindDoc="0" locked="0" layoutInCell="1" allowOverlap="1" wp14:anchorId="354012D7" wp14:editId="1D0DB89A">
            <wp:simplePos x="0" y="0"/>
            <wp:positionH relativeFrom="page">
              <wp:align>left</wp:align>
            </wp:positionH>
            <wp:positionV relativeFrom="paragraph">
              <wp:posOffset>297815</wp:posOffset>
            </wp:positionV>
            <wp:extent cx="7648575" cy="2887980"/>
            <wp:effectExtent l="0" t="0" r="9525" b="7620"/>
            <wp:wrapNone/>
            <wp:docPr id="2" name="Picture 1" descr="ngong-ping-village-hong-kong - Living + Nomads – Travel tips, Guides, News  &amp; Information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gong-ping-village-hong-kong - Living + Nomads – Travel tips, Guides, News  &amp; Information!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29"/>
                    <a:stretch/>
                  </pic:blipFill>
                  <pic:spPr bwMode="auto">
                    <a:xfrm>
                      <a:off x="0" y="0"/>
                      <a:ext cx="7648575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E05" w:rsidRPr="00617D08"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พักที่ </w:t>
      </w:r>
      <w:r w:rsidR="00713E05">
        <w:rPr>
          <w:rFonts w:ascii="TH SarabunPSK" w:hAnsi="TH SarabunPSK" w:cs="TH SarabunPSK"/>
          <w:b/>
          <w:bCs/>
          <w:color w:val="0000FF"/>
          <w:sz w:val="28"/>
        </w:rPr>
        <w:tab/>
      </w:r>
      <w:r w:rsidRPr="00F52889">
        <w:rPr>
          <w:rFonts w:ascii="TH SarabunPSK" w:hAnsi="TH SarabunPSK" w:cs="TH SarabunPSK"/>
          <w:b/>
          <w:bCs/>
          <w:color w:val="0000FF"/>
          <w:sz w:val="28"/>
        </w:rPr>
        <w:t>Largos Hotel</w:t>
      </w:r>
      <w:r>
        <w:rPr>
          <w:rFonts w:ascii="TH SarabunPSK" w:hAnsi="TH SarabunPSK" w:cs="TH SarabunPSK"/>
          <w:b/>
          <w:bCs/>
          <w:color w:val="0000FF"/>
          <w:sz w:val="28"/>
        </w:rPr>
        <w:t xml:space="preserve"> </w:t>
      </w:r>
      <w:r w:rsidRPr="009C48B6">
        <w:rPr>
          <w:rFonts w:ascii="TH SarabunPSK" w:hAnsi="TH SarabunPSK" w:cs="TH SarabunPSK"/>
          <w:b/>
          <w:bCs/>
          <w:color w:val="0000FF"/>
          <w:sz w:val="28"/>
          <w:cs/>
        </w:rPr>
        <w:t xml:space="preserve">หรือ </w:t>
      </w:r>
      <w:r>
        <w:rPr>
          <w:rFonts w:ascii="TH SarabunPSK" w:hAnsi="TH SarabunPSK" w:cs="TH SarabunPSK"/>
          <w:b/>
          <w:bCs/>
          <w:color w:val="0000FF"/>
          <w:sz w:val="28"/>
        </w:rPr>
        <w:t>Brida Tea House</w:t>
      </w:r>
      <w:r w:rsidRPr="009C48B6">
        <w:rPr>
          <w:rFonts w:ascii="TH SarabunPSK" w:hAnsi="TH SarabunPSK" w:cs="TH SarabunPSK"/>
          <w:b/>
          <w:bCs/>
          <w:color w:val="0000FF"/>
          <w:sz w:val="28"/>
        </w:rPr>
        <w:t xml:space="preserve"> Hotel </w:t>
      </w:r>
      <w:r w:rsidRPr="009C48B6">
        <w:rPr>
          <w:rFonts w:ascii="TH SarabunPSK" w:hAnsi="TH SarabunPSK" w:cs="TH SarabunPSK"/>
          <w:b/>
          <w:bCs/>
          <w:color w:val="0000FF"/>
          <w:sz w:val="28"/>
          <w:cs/>
        </w:rPr>
        <w:t xml:space="preserve">ระดับ </w:t>
      </w:r>
      <w:r>
        <w:rPr>
          <w:rFonts w:ascii="TH SarabunPSK" w:hAnsi="TH SarabunPSK" w:cs="TH SarabunPSK"/>
          <w:b/>
          <w:bCs/>
          <w:color w:val="0000FF"/>
          <w:sz w:val="28"/>
        </w:rPr>
        <w:t>3</w:t>
      </w:r>
      <w:r w:rsidRPr="009C48B6">
        <w:rPr>
          <w:rFonts w:ascii="TH SarabunPSK" w:hAnsi="TH SarabunPSK" w:cs="TH SarabunPSK"/>
          <w:b/>
          <w:bCs/>
          <w:color w:val="0000FF"/>
          <w:sz w:val="28"/>
        </w:rPr>
        <w:t xml:space="preserve"> </w:t>
      </w:r>
      <w:r w:rsidRPr="009C48B6">
        <w:rPr>
          <w:rFonts w:ascii="TH SarabunPSK" w:hAnsi="TH SarabunPSK" w:cs="TH SarabunPSK"/>
          <w:b/>
          <w:bCs/>
          <w:color w:val="0000FF"/>
          <w:sz w:val="28"/>
          <w:cs/>
        </w:rPr>
        <w:t>ดาว หรือเทียบเท่</w:t>
      </w:r>
      <w:r>
        <w:rPr>
          <w:rFonts w:ascii="TH SarabunPSK" w:hAnsi="TH SarabunPSK" w:cs="TH SarabunPSK" w:hint="cs"/>
          <w:b/>
          <w:bCs/>
          <w:color w:val="0000FF"/>
          <w:sz w:val="28"/>
          <w:cs/>
        </w:rPr>
        <w:t>า</w:t>
      </w:r>
    </w:p>
    <w:p w14:paraId="035FD494" w14:textId="77777777" w:rsidR="009F1E63" w:rsidRDefault="009F1E63" w:rsidP="00713E05">
      <w:pPr>
        <w:ind w:left="1440" w:hanging="1440"/>
        <w:jc w:val="thaiDistribute"/>
        <w:rPr>
          <w:rFonts w:ascii="TH SarabunPSK" w:hAnsi="TH SarabunPSK" w:cs="TH SarabunPSK" w:hint="cs"/>
          <w:b/>
          <w:bCs/>
          <w:color w:val="0000FF"/>
          <w:sz w:val="28"/>
        </w:rPr>
      </w:pPr>
    </w:p>
    <w:p w14:paraId="55120FE9" w14:textId="59804EAA" w:rsidR="00595087" w:rsidRDefault="00595087" w:rsidP="00713E05">
      <w:pPr>
        <w:ind w:left="1440" w:hanging="1440"/>
        <w:jc w:val="thaiDistribute"/>
        <w:rPr>
          <w:rFonts w:ascii="TH SarabunPSK" w:hAnsi="TH SarabunPSK" w:cs="TH SarabunPSK"/>
          <w:b/>
          <w:bCs/>
          <w:color w:val="0000FF"/>
          <w:sz w:val="28"/>
        </w:rPr>
      </w:pPr>
    </w:p>
    <w:p w14:paraId="72F0C916" w14:textId="0C3C1676" w:rsidR="003A041F" w:rsidRDefault="003A041F" w:rsidP="00713E05">
      <w:pPr>
        <w:ind w:left="1440" w:hanging="1440"/>
        <w:jc w:val="thaiDistribute"/>
        <w:rPr>
          <w:rFonts w:ascii="TH SarabunPSK" w:hAnsi="TH SarabunPSK" w:cs="TH SarabunPSK"/>
          <w:b/>
          <w:bCs/>
          <w:color w:val="0000FF"/>
          <w:sz w:val="28"/>
        </w:rPr>
      </w:pPr>
    </w:p>
    <w:p w14:paraId="409C6650" w14:textId="3672F7FC" w:rsidR="003A041F" w:rsidRDefault="003A041F" w:rsidP="00713E05">
      <w:pPr>
        <w:ind w:left="1440" w:hanging="1440"/>
        <w:jc w:val="thaiDistribute"/>
        <w:rPr>
          <w:rFonts w:ascii="TH SarabunPSK" w:hAnsi="TH SarabunPSK" w:cs="TH SarabunPSK"/>
          <w:b/>
          <w:bCs/>
          <w:color w:val="0000FF"/>
          <w:sz w:val="28"/>
        </w:rPr>
      </w:pPr>
    </w:p>
    <w:p w14:paraId="6ECE46B1" w14:textId="3F33035A" w:rsidR="003A041F" w:rsidRDefault="003A041F" w:rsidP="00713E05">
      <w:pPr>
        <w:ind w:left="1440" w:hanging="1440"/>
        <w:jc w:val="thaiDistribute"/>
        <w:rPr>
          <w:rFonts w:ascii="TH SarabunPSK" w:hAnsi="TH SarabunPSK" w:cs="TH SarabunPSK"/>
          <w:b/>
          <w:bCs/>
          <w:color w:val="0000FF"/>
          <w:sz w:val="28"/>
        </w:rPr>
      </w:pPr>
    </w:p>
    <w:p w14:paraId="5784A752" w14:textId="4AD96BE6" w:rsidR="003A041F" w:rsidRDefault="003A041F" w:rsidP="00713E05">
      <w:pPr>
        <w:ind w:left="1440" w:hanging="1440"/>
        <w:jc w:val="thaiDistribute"/>
        <w:rPr>
          <w:rFonts w:ascii="TH SarabunPSK" w:hAnsi="TH SarabunPSK" w:cs="TH SarabunPSK"/>
          <w:b/>
          <w:bCs/>
          <w:color w:val="0000FF"/>
          <w:sz w:val="28"/>
        </w:rPr>
      </w:pPr>
    </w:p>
    <w:p w14:paraId="6E0786DD" w14:textId="6DE6DA05" w:rsidR="003A041F" w:rsidRDefault="003A041F" w:rsidP="00713E05">
      <w:pPr>
        <w:ind w:left="1440" w:hanging="1440"/>
        <w:jc w:val="thaiDistribute"/>
        <w:rPr>
          <w:rFonts w:ascii="TH SarabunPSK" w:hAnsi="TH SarabunPSK" w:cs="TH SarabunPSK"/>
          <w:b/>
          <w:bCs/>
          <w:color w:val="0000FF"/>
          <w:sz w:val="28"/>
        </w:rPr>
      </w:pPr>
    </w:p>
    <w:p w14:paraId="07703843" w14:textId="77777777" w:rsidR="008F2C58" w:rsidRDefault="008F2C58" w:rsidP="00713E05">
      <w:pPr>
        <w:ind w:left="1440" w:hanging="1440"/>
        <w:jc w:val="thaiDistribute"/>
        <w:rPr>
          <w:rFonts w:ascii="TH SarabunPSK" w:hAnsi="TH SarabunPSK" w:cs="TH SarabunPSK"/>
          <w:b/>
          <w:bCs/>
          <w:color w:val="0000FF"/>
          <w:sz w:val="28"/>
        </w:rPr>
      </w:pPr>
    </w:p>
    <w:p w14:paraId="3EAC2ED9" w14:textId="77777777" w:rsidR="003A041F" w:rsidRDefault="003A041F" w:rsidP="00713E05">
      <w:pPr>
        <w:ind w:left="1440" w:hanging="1440"/>
        <w:jc w:val="thaiDistribute"/>
        <w:rPr>
          <w:rFonts w:ascii="TH SarabunPSK" w:hAnsi="TH SarabunPSK" w:cs="TH SarabunPSK"/>
          <w:b/>
          <w:bCs/>
          <w:color w:val="0000FF"/>
          <w:sz w:val="28"/>
        </w:rPr>
      </w:pPr>
    </w:p>
    <w:p w14:paraId="5B238302" w14:textId="77777777" w:rsidR="003A041F" w:rsidRDefault="003A041F" w:rsidP="00713E05">
      <w:pPr>
        <w:ind w:left="1440" w:hanging="1440"/>
        <w:jc w:val="thaiDistribute"/>
        <w:rPr>
          <w:rFonts w:ascii="TH SarabunPSK" w:hAnsi="TH SarabunPSK" w:cs="TH SarabunPSK"/>
          <w:b/>
          <w:bCs/>
          <w:color w:val="0000FF"/>
          <w:sz w:val="28"/>
        </w:rPr>
      </w:pPr>
    </w:p>
    <w:p w14:paraId="6A144815" w14:textId="77777777" w:rsidR="003A041F" w:rsidRDefault="003A041F" w:rsidP="00713E05">
      <w:pPr>
        <w:ind w:left="1440" w:hanging="1440"/>
        <w:jc w:val="thaiDistribute"/>
        <w:rPr>
          <w:rFonts w:ascii="TH SarabunPSK" w:hAnsi="TH SarabunPSK" w:cs="TH SarabunPSK"/>
          <w:b/>
          <w:bCs/>
          <w:color w:val="0000FF"/>
          <w:sz w:val="28"/>
        </w:rPr>
      </w:pPr>
    </w:p>
    <w:p w14:paraId="1BF60E21" w14:textId="67DB770A" w:rsidR="003A041F" w:rsidRDefault="007B1B9E" w:rsidP="00713E05">
      <w:pPr>
        <w:ind w:left="1440" w:hanging="1440"/>
        <w:jc w:val="thaiDistribute"/>
        <w:rPr>
          <w:rFonts w:ascii="TH SarabunPSK" w:hAnsi="TH SarabunPSK" w:cs="TH SarabunPSK"/>
          <w:b/>
          <w:bCs/>
          <w:color w:val="0000FF"/>
          <w:sz w:val="28"/>
        </w:rPr>
      </w:pPr>
      <w:r w:rsidRPr="00D17B2D">
        <w:rPr>
          <w:rFonts w:ascii="TH Sarabun New" w:hAnsi="TH Sarabun New" w:cs="TH Sarabun New"/>
          <w:noProof/>
          <w:sz w:val="28"/>
        </w:rPr>
        <w:drawing>
          <wp:anchor distT="0" distB="0" distL="114300" distR="114300" simplePos="0" relativeHeight="251846144" behindDoc="0" locked="0" layoutInCell="1" allowOverlap="1" wp14:anchorId="33A6975C" wp14:editId="41D67610">
            <wp:simplePos x="0" y="0"/>
            <wp:positionH relativeFrom="page">
              <wp:align>left</wp:align>
            </wp:positionH>
            <wp:positionV relativeFrom="paragraph">
              <wp:posOffset>-1129665</wp:posOffset>
            </wp:positionV>
            <wp:extent cx="7666355" cy="3629025"/>
            <wp:effectExtent l="0" t="0" r="0" b="952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45" b="16371"/>
                    <a:stretch/>
                  </pic:blipFill>
                  <pic:spPr bwMode="auto">
                    <a:xfrm>
                      <a:off x="0" y="0"/>
                      <a:ext cx="766635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FA589" w14:textId="77777777" w:rsidR="003A041F" w:rsidRDefault="003A041F" w:rsidP="00713E05">
      <w:pPr>
        <w:ind w:left="1440" w:hanging="1440"/>
        <w:jc w:val="thaiDistribute"/>
        <w:rPr>
          <w:rFonts w:ascii="TH SarabunPSK" w:hAnsi="TH SarabunPSK" w:cs="TH SarabunPSK"/>
          <w:b/>
          <w:bCs/>
          <w:color w:val="FF0000"/>
          <w:sz w:val="28"/>
        </w:rPr>
      </w:pPr>
    </w:p>
    <w:p w14:paraId="2AB1BA5D" w14:textId="2553923D" w:rsidR="00713E05" w:rsidRDefault="00713E05" w:rsidP="00713E05">
      <w:pPr>
        <w:jc w:val="thaiDistribute"/>
        <w:rPr>
          <w:rFonts w:ascii="TH SarabunPSK" w:eastAsia="Calibri" w:hAnsi="TH SarabunPSK" w:cs="TH SarabunPSK"/>
          <w:b/>
          <w:bCs/>
          <w:color w:val="FF0000"/>
          <w:sz w:val="28"/>
        </w:rPr>
      </w:pPr>
    </w:p>
    <w:p w14:paraId="0A40C500" w14:textId="77777777" w:rsidR="003A041F" w:rsidRDefault="003A041F" w:rsidP="00713E05">
      <w:pPr>
        <w:jc w:val="thaiDistribute"/>
        <w:rPr>
          <w:rFonts w:ascii="TH SarabunPSK" w:eastAsia="Calibri" w:hAnsi="TH SarabunPSK" w:cs="TH SarabunPSK"/>
          <w:b/>
          <w:bCs/>
          <w:color w:val="FF0000"/>
          <w:sz w:val="28"/>
        </w:rPr>
      </w:pPr>
    </w:p>
    <w:p w14:paraId="6C124895" w14:textId="77777777" w:rsidR="003A041F" w:rsidRDefault="003A041F" w:rsidP="00713E05">
      <w:pPr>
        <w:jc w:val="thaiDistribute"/>
        <w:rPr>
          <w:rFonts w:ascii="TH SarabunPSK" w:eastAsia="Calibri" w:hAnsi="TH SarabunPSK" w:cs="TH SarabunPSK"/>
          <w:b/>
          <w:bCs/>
          <w:color w:val="FF0000"/>
          <w:sz w:val="28"/>
        </w:rPr>
      </w:pPr>
    </w:p>
    <w:p w14:paraId="4517EF94" w14:textId="77777777" w:rsidR="003A041F" w:rsidRDefault="003A041F" w:rsidP="00713E05">
      <w:pPr>
        <w:jc w:val="thaiDistribute"/>
        <w:rPr>
          <w:rFonts w:ascii="TH SarabunPSK" w:eastAsia="Calibri" w:hAnsi="TH SarabunPSK" w:cs="TH SarabunPSK"/>
          <w:b/>
          <w:bCs/>
          <w:color w:val="FF0000"/>
          <w:sz w:val="28"/>
        </w:rPr>
      </w:pPr>
    </w:p>
    <w:p w14:paraId="63AFBA4D" w14:textId="77777777" w:rsidR="003A041F" w:rsidRDefault="003A041F" w:rsidP="00713E05">
      <w:pPr>
        <w:jc w:val="thaiDistribute"/>
        <w:rPr>
          <w:rFonts w:ascii="TH SarabunPSK" w:eastAsia="Calibri" w:hAnsi="TH SarabunPSK" w:cs="TH SarabunPSK"/>
          <w:b/>
          <w:bCs/>
          <w:color w:val="FF0000"/>
          <w:sz w:val="28"/>
        </w:rPr>
      </w:pPr>
    </w:p>
    <w:p w14:paraId="5BF8FC38" w14:textId="77777777" w:rsidR="003A041F" w:rsidRDefault="003A041F" w:rsidP="00713E05">
      <w:pPr>
        <w:jc w:val="thaiDistribute"/>
        <w:rPr>
          <w:rFonts w:ascii="TH SarabunPSK" w:eastAsia="Calibri" w:hAnsi="TH SarabunPSK" w:cs="TH SarabunPSK"/>
          <w:b/>
          <w:bCs/>
          <w:color w:val="FF0000"/>
          <w:sz w:val="28"/>
        </w:rPr>
      </w:pPr>
    </w:p>
    <w:p w14:paraId="29C4EDFE" w14:textId="77777777" w:rsidR="003A041F" w:rsidRDefault="003A041F" w:rsidP="00713E05">
      <w:pPr>
        <w:jc w:val="thaiDistribute"/>
        <w:rPr>
          <w:rFonts w:ascii="TH SarabunPSK" w:eastAsia="Calibri" w:hAnsi="TH SarabunPSK" w:cs="TH SarabunPSK"/>
          <w:b/>
          <w:bCs/>
          <w:color w:val="FF0000"/>
          <w:sz w:val="28"/>
        </w:rPr>
      </w:pPr>
    </w:p>
    <w:p w14:paraId="09F7E2D6" w14:textId="77777777" w:rsidR="003A041F" w:rsidRDefault="003A041F" w:rsidP="00713E05">
      <w:pPr>
        <w:jc w:val="thaiDistribute"/>
        <w:rPr>
          <w:rFonts w:ascii="TH SarabunPSK" w:eastAsia="Calibri" w:hAnsi="TH SarabunPSK" w:cs="TH SarabunPSK"/>
          <w:b/>
          <w:bCs/>
          <w:color w:val="FF0000"/>
          <w:sz w:val="28"/>
        </w:rPr>
      </w:pPr>
    </w:p>
    <w:p w14:paraId="12989572" w14:textId="77777777" w:rsidR="003A041F" w:rsidRDefault="003A041F" w:rsidP="00713E05">
      <w:pPr>
        <w:jc w:val="thaiDistribute"/>
        <w:rPr>
          <w:rFonts w:ascii="TH SarabunPSK" w:eastAsia="Calibri" w:hAnsi="TH SarabunPSK" w:cs="TH SarabunPSK"/>
          <w:b/>
          <w:bCs/>
          <w:color w:val="FF0000"/>
          <w:sz w:val="28"/>
        </w:rPr>
      </w:pPr>
    </w:p>
    <w:p w14:paraId="14F71480" w14:textId="394675BE" w:rsidR="00595087" w:rsidRDefault="00595087" w:rsidP="00595087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903488" behindDoc="0" locked="0" layoutInCell="1" allowOverlap="1" wp14:anchorId="1B19AB4D" wp14:editId="3663ED64">
            <wp:simplePos x="0" y="0"/>
            <wp:positionH relativeFrom="page">
              <wp:posOffset>246380</wp:posOffset>
            </wp:positionH>
            <wp:positionV relativeFrom="paragraph">
              <wp:posOffset>87630</wp:posOffset>
            </wp:positionV>
            <wp:extent cx="714375" cy="714375"/>
            <wp:effectExtent l="0" t="0" r="9525" b="0"/>
            <wp:wrapNone/>
            <wp:docPr id="18560468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272818" name="Picture 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FBC93" w14:textId="778B6249" w:rsidR="00595087" w:rsidRDefault="00595087" w:rsidP="00595087">
      <w:pPr>
        <w:jc w:val="center"/>
        <w:rPr>
          <w:rFonts w:ascii="TH SarabunPSK" w:hAnsi="TH SarabunPSK" w:cs="TH SarabunPSK"/>
          <w:b/>
          <w:bCs/>
          <w:color w:val="FF0000"/>
          <w:sz w:val="28"/>
        </w:rPr>
      </w:pPr>
      <w:r>
        <w:rPr>
          <w:rFonts w:ascii="TH SarabunPSK" w:hAnsi="TH SarabunPSK" w:cs="TH SarabunPSK"/>
          <w:b/>
          <w:bCs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71D99145" wp14:editId="5E937459">
                <wp:simplePos x="0" y="0"/>
                <wp:positionH relativeFrom="margin">
                  <wp:posOffset>267970</wp:posOffset>
                </wp:positionH>
                <wp:positionV relativeFrom="paragraph">
                  <wp:posOffset>12065</wp:posOffset>
                </wp:positionV>
                <wp:extent cx="6867525" cy="504825"/>
                <wp:effectExtent l="0" t="0" r="28575" b="28575"/>
                <wp:wrapNone/>
                <wp:docPr id="985122625" name="Rectangle: Rounded Corner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7525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 w="12700">
                          <a:solidFill>
                            <a:srgbClr val="172C5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60DF3" w14:textId="01F8F4AC" w:rsidR="00595087" w:rsidRPr="00625263" w:rsidRDefault="00595087" w:rsidP="00625263">
                            <w:pPr>
                              <w:pBdr>
                                <w:bottom w:val="single" w:sz="24" w:space="1" w:color="auto"/>
                              </w:pBdr>
                              <w:ind w:left="1440" w:hanging="144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         </w:t>
                            </w:r>
                            <w:r w:rsidRPr="0062526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Day</w:t>
                            </w:r>
                            <w:r w:rsidRPr="0062526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2</w:t>
                            </w:r>
                            <w:r w:rsidRPr="0062526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62526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 xml:space="preserve"> อิสระท่องเที่ยวตามอัธยาศัย (เลือกเที่ยวซื้อทัวร์ฮ่องกงดิสนีย์แลนด์</w:t>
                            </w:r>
                            <w:r w:rsidRPr="0062526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 xml:space="preserve"> หรือ </w:t>
                            </w:r>
                            <w:proofErr w:type="spellStart"/>
                            <w:r w:rsidRPr="0062526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ช้</w:t>
                            </w:r>
                            <w:proofErr w:type="spellEnd"/>
                            <w:r w:rsidRPr="0062526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อปปิ้ง</w:t>
                            </w:r>
                            <w:r w:rsidRPr="0062526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  <w:p w14:paraId="1D7827D0" w14:textId="77777777" w:rsidR="00595087" w:rsidRPr="001A0CA3" w:rsidRDefault="00595087" w:rsidP="00625263">
                            <w:pPr>
                              <w:pBdr>
                                <w:bottom w:val="single" w:sz="24" w:space="1" w:color="auto"/>
                              </w:pBdr>
                              <w:shd w:val="clear" w:color="auto" w:fill="7030A0"/>
                              <w:ind w:left="1440" w:hanging="1440"/>
                              <w:jc w:val="thaiDistribute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D99145" id="_x0000_s1065" style="position:absolute;left:0;text-align:left;margin-left:21.1pt;margin-top:.95pt;width:540.75pt;height:39.75pt;z-index:25190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779PAIAAF0EAAAOAAAAZHJzL2Uyb0RvYy54bWysVNtuGyEQfa/Uf0C813upb11lHVlOU1VK&#10;L2raD8DAemmBoYC9Tr6+A+u4bvpWdR8QwzBnZs4c9ur6aDQ5SB8U2JZWk5ISaTkIZXct/fb19tWS&#10;khCZFUyDlS19kIFer16+uBpcI2voQQvpCYLY0AyupX2MrimKwHtpWJiAkxadHXjDIpp+VwjPBkQ3&#10;uqjLcl4M4IXzwGUIeHozOukq43ed5PFT1wUZiW4p1hbz6vO6TWuxumLNzjPXK34qg/1DFYYpi0nP&#10;UDcsMrL36i8oo7iHAF2ccDAFdJ3iMveA3VTls27ue+Zk7gXJCe5MU/h/sPzj4d599qn04O6A/wjE&#10;wqZndifX3sPQSyYwXZWIKgYXmnNAMgKGku3wAQSOlu0jZA6OnTcJELsjx0z1w5lqeYyE4+F8OV/M&#10;6hklHH2zcrrEfUrBmqdo50N8J8GQtGmph70VX3CeOQU73IWY+RbEMpOyi++UdEbj9A5Mk2o+ny9O&#10;iKfLiP2EmdsFrcSt0jobfrfdaE8wtKWL8nW5ztLAkHB5TVsyIBn1oixzGX84wyVGtag3s5G1ZxhG&#10;RVS8VqalyzJ9owYT0W+tyHqMTOlxjwVoe2I+kZ10HZp43B6JEi2tlyk4HW1BPOAsPIwKxxeJmx78&#10;IyUDqrul4eeeeUmJfm9xnm+q6TQ9h2xMZ4saDX/p2V56mOUI1VIePSWjsYnjI9o7r3Y95qoyIRbW&#10;qIJOxSe5jHWdOkAN5xGf3lt6JJd2vvX7r7D6BQAA//8DAFBLAwQUAAYACAAAACEAL+Rg1d0AAAAI&#10;AQAADwAAAGRycy9kb3ducmV2LnhtbEyPwU7DMBBE70j8g7VI3KiTkEIT4lQRCAn1ArR8gBNv44h4&#10;HdluGv4e9wTH2RnNvK22ixnZjM4PlgSkqwQYUmfVQL2Ar8Pr3QaYD5KUHC2hgB/0sK2vrypZKnum&#10;T5z3oWexhHwpBegQppJz32k00q/shBS9o3VGhihdz5WT51huRp4lyQM3cqC4oOWEzxq77/3JCGib&#10;daHnfLd27ztrTPN2KI4fL0Lc3izNE7CAS/gLwwU/okMdmVp7IuXZKCDPspiM9wLYxU6z+0dgrYBN&#10;mgOvK/7/gfoXAAD//wMAUEsBAi0AFAAGAAgAAAAhALaDOJL+AAAA4QEAABMAAAAAAAAAAAAAAAAA&#10;AAAAAFtDb250ZW50X1R5cGVzXS54bWxQSwECLQAUAAYACAAAACEAOP0h/9YAAACUAQAACwAAAAAA&#10;AAAAAAAAAAAvAQAAX3JlbHMvLnJlbHNQSwECLQAUAAYACAAAACEAol++/TwCAABdBAAADgAAAAAA&#10;AAAAAAAAAAAuAgAAZHJzL2Uyb0RvYy54bWxQSwECLQAUAAYACAAAACEAL+Rg1d0AAAAIAQAADwAA&#10;AAAAAAAAAAAAAACWBAAAZHJzL2Rvd25yZXYueG1sUEsFBgAAAAAEAAQA8wAAAKAFAAAAAA==&#10;" fillcolor="#7030a0" strokecolor="#172c51" strokeweight="1pt">
                <v:stroke joinstyle="miter"/>
                <v:textbox>
                  <w:txbxContent>
                    <w:p w14:paraId="0DF60DF3" w14:textId="01F8F4AC" w:rsidR="00595087" w:rsidRPr="00625263" w:rsidRDefault="00595087" w:rsidP="00625263">
                      <w:pPr>
                        <w:pBdr>
                          <w:bottom w:val="single" w:sz="24" w:space="1" w:color="auto"/>
                        </w:pBdr>
                        <w:ind w:left="1440" w:hanging="144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  <w:t xml:space="preserve">          </w:t>
                      </w:r>
                      <w:r w:rsidRPr="0062526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Day</w:t>
                      </w:r>
                      <w:r w:rsidRPr="0062526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>2</w:t>
                      </w:r>
                      <w:r w:rsidRPr="0062526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ab/>
                      </w:r>
                      <w:r w:rsidRPr="0062526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 xml:space="preserve"> อิสระท่องเที่ยวตามอัธยาศัย (เลือกเที่ยวซื้อทัวร์ฮ่องกงดิสนีย์แลนด์</w:t>
                      </w:r>
                      <w:r w:rsidRPr="0062526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 xml:space="preserve"> หรือ </w:t>
                      </w:r>
                      <w:proofErr w:type="spellStart"/>
                      <w:r w:rsidRPr="0062526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>ช้</w:t>
                      </w:r>
                      <w:proofErr w:type="spellEnd"/>
                      <w:r w:rsidRPr="0062526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>อปปิ้ง</w:t>
                      </w:r>
                      <w:r w:rsidRPr="0062526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)</w:t>
                      </w:r>
                    </w:p>
                    <w:p w14:paraId="1D7827D0" w14:textId="77777777" w:rsidR="00595087" w:rsidRPr="001A0CA3" w:rsidRDefault="00595087" w:rsidP="00625263">
                      <w:pPr>
                        <w:pBdr>
                          <w:bottom w:val="single" w:sz="24" w:space="1" w:color="auto"/>
                        </w:pBdr>
                        <w:shd w:val="clear" w:color="auto" w:fill="7030A0"/>
                        <w:ind w:left="1440" w:hanging="1440"/>
                        <w:jc w:val="thaiDistribute"/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9420AA0" w14:textId="77777777" w:rsidR="00595087" w:rsidRDefault="00595087" w:rsidP="00595087">
      <w:pPr>
        <w:jc w:val="center"/>
        <w:rPr>
          <w:rFonts w:ascii="TH SarabunPSK" w:hAnsi="TH SarabunPSK" w:cs="TH SarabunPSK"/>
          <w:b/>
          <w:bCs/>
          <w:color w:val="FF0000"/>
          <w:sz w:val="28"/>
        </w:rPr>
      </w:pPr>
    </w:p>
    <w:p w14:paraId="359E70F2" w14:textId="77777777" w:rsidR="00595087" w:rsidRDefault="00595087" w:rsidP="00595087">
      <w:pPr>
        <w:jc w:val="center"/>
        <w:rPr>
          <w:rFonts w:ascii="TH SarabunPSK" w:hAnsi="TH SarabunPSK" w:cs="TH SarabunPSK"/>
          <w:b/>
          <w:bCs/>
          <w:color w:val="FF0000"/>
          <w:sz w:val="28"/>
        </w:rPr>
      </w:pPr>
    </w:p>
    <w:p w14:paraId="2E249069" w14:textId="77777777" w:rsidR="00595087" w:rsidRDefault="00595087" w:rsidP="00595087">
      <w:pPr>
        <w:jc w:val="center"/>
        <w:rPr>
          <w:rFonts w:ascii="TH SarabunPSK" w:hAnsi="TH SarabunPSK" w:cs="TH SarabunPSK" w:hint="cs"/>
          <w:b/>
          <w:bCs/>
          <w:color w:val="FF0000"/>
          <w:sz w:val="28"/>
        </w:rPr>
      </w:pPr>
    </w:p>
    <w:p w14:paraId="1A5FBF12" w14:textId="4F4EAB7F" w:rsidR="00595087" w:rsidRDefault="00595087" w:rsidP="00595087">
      <w:pPr>
        <w:jc w:val="center"/>
        <w:rPr>
          <w:rFonts w:ascii="TH SarabunPSK" w:hAnsi="TH SarabunPSK" w:cs="TH SarabunPSK"/>
          <w:b/>
          <w:bCs/>
          <w:color w:val="FF0000"/>
          <w:sz w:val="28"/>
        </w:rPr>
      </w:pPr>
      <w:r>
        <w:rPr>
          <w:rFonts w:asciiTheme="minorHAnsi" w:hAnsiTheme="minorHAnsi" w:cstheme="minorBidi"/>
          <w:noProof/>
          <w:sz w:val="22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02C81F66" wp14:editId="3FA59B96">
                <wp:simplePos x="0" y="0"/>
                <wp:positionH relativeFrom="column">
                  <wp:posOffset>971550</wp:posOffset>
                </wp:positionH>
                <wp:positionV relativeFrom="paragraph">
                  <wp:posOffset>26035</wp:posOffset>
                </wp:positionV>
                <wp:extent cx="2639060" cy="405130"/>
                <wp:effectExtent l="0" t="0" r="0" b="0"/>
                <wp:wrapNone/>
                <wp:docPr id="177743518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39060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2C94409D" w14:textId="77777777" w:rsidR="00595087" w:rsidRPr="00DD1093" w:rsidRDefault="00595087" w:rsidP="0059508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D109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OPTION</w:t>
                            </w:r>
                            <w:r w:rsidRPr="00DD109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:</w:t>
                            </w:r>
                            <w:r w:rsidRPr="00DD109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HONGKONG DISNEYLAND</w:t>
                            </w:r>
                          </w:p>
                          <w:p w14:paraId="4E7F9782" w14:textId="77777777" w:rsidR="00595087" w:rsidRPr="00DD1093" w:rsidRDefault="00595087" w:rsidP="0059508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81F66" id="Text Box 43" o:spid="_x0000_s1066" type="#_x0000_t202" style="position:absolute;left:0;text-align:left;margin-left:76.5pt;margin-top:2.05pt;width:207.8pt;height:31.9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ynqeQIAAFQFAAAOAAAAZHJzL2Uyb0RvYy54bWysVN9P2zAQfp+0/8Hy+0hbChtRU9SBmCZV&#10;gAYTz65jt9Ecn2dfm3R/PWcnaRnbC9NeEvt+33ffeXbZ1obtlA8V2IKPT0acKSuhrOy64N8fbz58&#10;4iygsKUwYFXB9yrwy/n7d7PG5WoCGzCl8oyC2JA3ruAbRJdnWZAbVYtwAk5ZUmrwtUC6+nVWetFQ&#10;9Npkk9HoPGvAl86DVCGQ9LpT8nmKr7WSeKd1UMhMwak2TF+fvqv4zeYzka+9cJtK9mWIf6iiFpWl&#10;pIdQ1wIF2/rqj1B1JT0E0Hgioc5A60qq1AN1Mx696uZhI5xKvRA4wR1gCv8vrLzdPbh7z7D9DC0N&#10;MDUR3BLkj0DYZI0LeW8TMQ15IOvYaKt9Hf/UAiNHwnZ/wFO1yCQJJ+enF6NzUknSTUdn49MEeHb0&#10;dj7gFwU1i4eCe5pXqkDslgFjfpEPJjGZhZvKmDQzY38TkGGUpHq7ElOxuDcq2hn7TWlWlanSKAjS&#10;r1dXxrOOC0RWKnNgRApGDtFQU8I3+vYu0VslCr7R/+CU8oPFg39dWfDdiOKCqNjAThC1hZTK4jjS&#10;mYrXnc8ARwdCxAPbVUsoxMlE0yhaQbmn+XvoViM4eVPRLJYi4L3wtAuEC+033tFHG2gKDv2Jsw34&#10;X3+TR3uiKGk5a2i3Ch5+boVXnJmvlsh7MZ5OKSymy/Ts44Qu/qVm9VJjt/UVUI9jekmcTMdoj2Y4&#10;ag/1Ez0Di5iVVMJKyl1wHI5X2E2ZnhGpFotkROvnBC7tg5MD7SPTHtsn4V1PRyQi38KwhSJ/xcrO&#10;Ng7JwmKLoKtE2SOq/QBoddNY+mcmvg0v78nq+BjOnwEAAP//AwBQSwMEFAAGAAgAAAAhAPcWV9jd&#10;AAAACAEAAA8AAABkcnMvZG93bnJldi54bWxMj0FPwkAUhO8m/IfNI/EmuyCtULslRuNVAwqJt6X7&#10;aBu6b5vuQuu/93nS42QmM9/km9G14op9aDxpmM8UCKTS24YqDZ8fr3crECEasqb1hBq+McCmmNzk&#10;JrN+oC1ed7ESXEIhMxrqGLtMylDW6EyY+Q6JvZPvnYks+0ra3gxc7lq5UCqVzjTEC7Xp8LnG8ry7&#10;OA37t9PXYaneqxeXdIMflSS3llrfTsenRxARx/gXhl98RoeCmY7+QjaIlnVyz1+ihuUcBPtJukpB&#10;HDWkD2uQRS7/Hyh+AAAA//8DAFBLAQItABQABgAIAAAAIQC2gziS/gAAAOEBAAATAAAAAAAAAAAA&#10;AAAAAAAAAABbQ29udGVudF9UeXBlc10ueG1sUEsBAi0AFAAGAAgAAAAhADj9If/WAAAAlAEAAAsA&#10;AAAAAAAAAAAAAAAALwEAAF9yZWxzLy5yZWxzUEsBAi0AFAAGAAgAAAAhAHZnKep5AgAAVAUAAA4A&#10;AAAAAAAAAAAAAAAALgIAAGRycy9lMm9Eb2MueG1sUEsBAi0AFAAGAAgAAAAhAPcWV9jdAAAACAEA&#10;AA8AAAAAAAAAAAAAAAAA0wQAAGRycy9kb3ducmV2LnhtbFBLBQYAAAAABAAEAPMAAADdBQAAAAA=&#10;" filled="f" stroked="f">
                <v:textbox>
                  <w:txbxContent>
                    <w:p w14:paraId="2C94409D" w14:textId="77777777" w:rsidR="00595087" w:rsidRPr="00DD1093" w:rsidRDefault="00595087" w:rsidP="00595087">
                      <w:pPr>
                        <w:pStyle w:val="NormalWeb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D109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OPTION</w:t>
                      </w:r>
                      <w:r w:rsidRPr="00DD109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:</w:t>
                      </w:r>
                      <w:r w:rsidRPr="00DD109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HONGKONG DISNEYLAND</w:t>
                      </w:r>
                    </w:p>
                    <w:p w14:paraId="4E7F9782" w14:textId="77777777" w:rsidR="00595087" w:rsidRPr="00DD1093" w:rsidRDefault="00595087" w:rsidP="0059508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s/>
        </w:rPr>
        <w:drawing>
          <wp:anchor distT="0" distB="0" distL="114300" distR="114300" simplePos="0" relativeHeight="251896320" behindDoc="0" locked="0" layoutInCell="1" allowOverlap="1" wp14:anchorId="4E70A0A0" wp14:editId="51CF0BF1">
            <wp:simplePos x="0" y="0"/>
            <wp:positionH relativeFrom="page">
              <wp:posOffset>5814060</wp:posOffset>
            </wp:positionH>
            <wp:positionV relativeFrom="paragraph">
              <wp:posOffset>902335</wp:posOffset>
            </wp:positionV>
            <wp:extent cx="719455" cy="719455"/>
            <wp:effectExtent l="0" t="0" r="4445" b="0"/>
            <wp:wrapNone/>
            <wp:docPr id="18499442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Bidi"/>
          <w:noProof/>
          <w:sz w:val="22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52694BF8" wp14:editId="370FF359">
                <wp:simplePos x="0" y="0"/>
                <wp:positionH relativeFrom="margin">
                  <wp:posOffset>485775</wp:posOffset>
                </wp:positionH>
                <wp:positionV relativeFrom="paragraph">
                  <wp:posOffset>328295</wp:posOffset>
                </wp:positionV>
                <wp:extent cx="6165850" cy="1314450"/>
                <wp:effectExtent l="0" t="0" r="0" b="0"/>
                <wp:wrapNone/>
                <wp:docPr id="115058420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6585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0FE43337" w14:textId="77777777" w:rsidR="00595087" w:rsidRDefault="00595087" w:rsidP="0059508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0850C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ฮ่องกงดิสนีย์แลนด์ ชำระเพิ่ม ท่านละ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4</w:t>
                            </w:r>
                            <w:r w:rsidRPr="000850C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,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7</w:t>
                            </w:r>
                            <w:r w:rsidRPr="000850C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00.- </w:t>
                            </w:r>
                            <w:r w:rsidRPr="000850C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บาท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408D886B" w14:textId="77777777" w:rsidR="00595087" w:rsidRDefault="00595087" w:rsidP="0059508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ช่วงเทศกาลปีใหม่  </w:t>
                            </w:r>
                            <w:r w:rsidRPr="00B47D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ชำระเพิ่ม ท่านละ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5</w:t>
                            </w:r>
                            <w:r w:rsidRPr="00B47D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,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5</w:t>
                            </w:r>
                            <w:r w:rsidRPr="00B47D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00.- บาท</w:t>
                            </w:r>
                          </w:p>
                          <w:p w14:paraId="10B736A2" w14:textId="77777777" w:rsidR="00595087" w:rsidRPr="000850CB" w:rsidRDefault="00595087" w:rsidP="0059508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0850C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(</w:t>
                            </w:r>
                            <w:r w:rsidRPr="007926E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ราคาเฉพาะค่าบัตรเข้าดิสนีย์แลนด์ไม่รวมค่าเดินทาง</w:t>
                            </w:r>
                            <w:r w:rsidRPr="000850C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  <w:p w14:paraId="5FB79C72" w14:textId="77777777" w:rsidR="00595087" w:rsidRPr="001B3F4D" w:rsidRDefault="00595087" w:rsidP="00595087">
                            <w:pPr>
                              <w:spacing w:line="20" w:lineRule="atLeast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    </w:t>
                            </w:r>
                            <w:r w:rsidRPr="00A92E9A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** กรุณาจองล่วงหน้า ภายใน 3 วันก่อนเดินทาง **</w:t>
                            </w:r>
                          </w:p>
                          <w:p w14:paraId="21F9B914" w14:textId="77777777" w:rsidR="00595087" w:rsidRPr="000850CB" w:rsidRDefault="00595087" w:rsidP="0059508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043DEAD1" w14:textId="77777777" w:rsidR="00595087" w:rsidRPr="000850CB" w:rsidRDefault="00595087" w:rsidP="0059508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94BF8" id="Text Box 41" o:spid="_x0000_s1067" type="#_x0000_t202" style="position:absolute;left:0;text-align:left;margin-left:38.25pt;margin-top:25.85pt;width:485.5pt;height:103.5pt;z-index:25189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5+fdwIAAFUFAAAOAAAAZHJzL2Uyb0RvYy54bWysVN9v0zAQfkfif7D8ztKUboxo6VQ2DSFV&#10;28SG9uw6dhvh+Ix9bVL+es5O0o7ByxAviX2/fPfdd3dx2TWG7ZQPNdiS5ycTzpSVUNV2XfJvjzfv&#10;zjkLKGwlDFhV8r0K/HL+9s1F6wo1hQ2YSnlGQWwoWlfyDaIrsizIjWpEOAGnLCk1+EYgXf06q7xo&#10;KXpjsulkcpa14CvnQaoQSHrdK/k8xddaSbzTOihkpuSUG6avT99V/GbzC1GsvXCbWg5piH/IohG1&#10;pUcPoa4FCrb19R+hmlp6CKDxREKTgda1VKkGqiafvKjmYSOcSrUQOMEdYAr/L6y83T24e8+w+wQd&#10;NTAVEdwS5PdA2GStC8VgEzENRSDrWGinfRP/VAIjR8J2f8BTdcgkCc/ys9PzU1JJ0uXv89mMLjHq&#10;0d35gJ8VNCweSu6pYSkFsVsG7E1Hk/iahZvamNQ0Y38TUMwoSQn3OaZscW9UtDP2q9KsrlKqURCk&#10;X6+ujGc9GYitlOdIiRSMHKKhpgdf6Tu4RG+VOPhK/4NTeh8sHvyb2oLvexQnRMUCdoK4LaRUFvMB&#10;Xd37jHD0IEQ8sFt1hELJp7NoGkUrqPZEAA/9bAQnb2rqxVIEvBeehoFwoQHHO/poA23JYThxtgH/&#10;82/yaE8cJS1nLQ1XycOPrfCKM/PFEns/EhUoLKbL7PTDlC7+uWb1XGO3zRVQjTmtEifTMdqjGY/a&#10;Q/NEe2ARXyWVsJLeLjmOxyvsu0x7RKrFIhnR/DmBS/vg5Mj7yLTH7kl4N9ARicm3MI6hKF6wsreN&#10;TbKw2CLoOlH2iOrQAJrdRPphz8Tl8PyerI7bcP4LAAD//wMAUEsDBBQABgAIAAAAIQA2GlKF3gAA&#10;AAoBAAAPAAAAZHJzL2Rvd25yZXYueG1sTI/BbsIwEETvlfgHayv1VmwQITTNBqFWvRaVQqXeTLwk&#10;UeN1FBuS/j3m1B5nZzTzNl+PthUX6n3jGGE2VSCIS2carhD2n2+PKxA+aDa6dUwIv+RhXUzucp0Z&#10;N/AHXXahErGEfaYR6hC6TEpf1mS1n7qOOHon11sdouwraXo9xHLbyrlSS2l1w3Gh1h291FT+7M4W&#10;4fB++v5aqG31apNucKOSbJ8k4sP9uHkGEWgMf2G44Ud0KCLT0Z3ZeNEipMskJhGSWQri5qtFGi9H&#10;hHmySkEWufz/QnEFAAD//wMAUEsBAi0AFAAGAAgAAAAhALaDOJL+AAAA4QEAABMAAAAAAAAAAAAA&#10;AAAAAAAAAFtDb250ZW50X1R5cGVzXS54bWxQSwECLQAUAAYACAAAACEAOP0h/9YAAACUAQAACwAA&#10;AAAAAAAAAAAAAAAvAQAAX3JlbHMvLnJlbHNQSwECLQAUAAYACAAAACEAM5ufn3cCAABVBQAADgAA&#10;AAAAAAAAAAAAAAAuAgAAZHJzL2Uyb0RvYy54bWxQSwECLQAUAAYACAAAACEANhpShd4AAAAKAQAA&#10;DwAAAAAAAAAAAAAAAADRBAAAZHJzL2Rvd25yZXYueG1sUEsFBgAAAAAEAAQA8wAAANwFAAAAAA==&#10;" filled="f" stroked="f">
                <v:textbox>
                  <w:txbxContent>
                    <w:p w14:paraId="0FE43337" w14:textId="77777777" w:rsidR="00595087" w:rsidRDefault="00595087" w:rsidP="0059508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0850C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ฮ่องกงดิสนีย์แลนด์ ชำระเพิ่ม ท่านละ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4</w:t>
                      </w:r>
                      <w:r w:rsidRPr="000850C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4"/>
                          <w:szCs w:val="44"/>
                        </w:rPr>
                        <w:t>,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</w:rPr>
                        <w:t>7</w:t>
                      </w:r>
                      <w:r w:rsidRPr="000850C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00.- </w:t>
                      </w:r>
                      <w:r w:rsidRPr="000850C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บาท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408D886B" w14:textId="77777777" w:rsidR="00595087" w:rsidRDefault="00595087" w:rsidP="0059508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ช่วงเทศกาลปีใหม่  </w:t>
                      </w:r>
                      <w:r w:rsidRPr="00B47D9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ชำระเพิ่ม ท่านละ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5</w:t>
                      </w:r>
                      <w:r w:rsidRPr="00B47D9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,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5</w:t>
                      </w:r>
                      <w:r w:rsidRPr="00B47D9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00.- บาท</w:t>
                      </w:r>
                    </w:p>
                    <w:p w14:paraId="10B736A2" w14:textId="77777777" w:rsidR="00595087" w:rsidRPr="000850CB" w:rsidRDefault="00595087" w:rsidP="0059508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0850C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</w:rPr>
                        <w:t>(</w:t>
                      </w:r>
                      <w:r w:rsidRPr="007926E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ราคาเฉพาะค่าบัตรเข้าดิสนีย์แลนด์ไม่รวมค่าเดินทาง</w:t>
                      </w:r>
                      <w:r w:rsidRPr="000850C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)</w:t>
                      </w:r>
                    </w:p>
                    <w:p w14:paraId="5FB79C72" w14:textId="77777777" w:rsidR="00595087" w:rsidRPr="001B3F4D" w:rsidRDefault="00595087" w:rsidP="00595087">
                      <w:pPr>
                        <w:spacing w:line="20" w:lineRule="atLeast"/>
                        <w:rPr>
                          <w:rFonts w:ascii="TH SarabunPSK" w:eastAsia="Calibri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    </w:t>
                      </w:r>
                      <w:r w:rsidRPr="00A92E9A"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** กรุณาจองล่วงหน้า ภายใน 3 วันก่อนเดินทาง **</w:t>
                      </w:r>
                    </w:p>
                    <w:p w14:paraId="21F9B914" w14:textId="77777777" w:rsidR="00595087" w:rsidRPr="000850CB" w:rsidRDefault="00595087" w:rsidP="00595087">
                      <w:pPr>
                        <w:pStyle w:val="NormalWeb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</w:p>
                    <w:p w14:paraId="043DEAD1" w14:textId="77777777" w:rsidR="00595087" w:rsidRPr="000850CB" w:rsidRDefault="00595087" w:rsidP="0059508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28"/>
          <w:lang w:val="th-TH"/>
        </w:rPr>
        <w:drawing>
          <wp:inline distT="0" distB="0" distL="0" distR="0" wp14:anchorId="0F09F305" wp14:editId="1882A5E8">
            <wp:extent cx="5534025" cy="1676400"/>
            <wp:effectExtent l="0" t="0" r="28575" b="19050"/>
            <wp:docPr id="748107919" name="Diagram 7481079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p w14:paraId="15D1464D" w14:textId="77777777" w:rsidR="00595087" w:rsidRDefault="00595087" w:rsidP="00595087">
      <w:pPr>
        <w:jc w:val="center"/>
        <w:rPr>
          <w:rFonts w:ascii="TH SarabunPSK" w:hAnsi="TH SarabunPSK" w:cs="TH SarabunPSK" w:hint="cs"/>
          <w:b/>
          <w:bCs/>
          <w:color w:val="FF0000"/>
          <w:sz w:val="28"/>
        </w:rPr>
      </w:pPr>
    </w:p>
    <w:p w14:paraId="6631D022" w14:textId="77777777" w:rsidR="00595087" w:rsidRPr="001B3F4D" w:rsidRDefault="00595087" w:rsidP="00595087">
      <w:pPr>
        <w:spacing w:line="20" w:lineRule="atLeast"/>
        <w:rPr>
          <w:rFonts w:ascii="TH SarabunPSK" w:eastAsia="Calibri" w:hAnsi="TH SarabunPSK" w:cs="TH SarabunPSK"/>
          <w:b/>
          <w:bCs/>
          <w:color w:val="FF0000"/>
          <w:sz w:val="36"/>
          <w:szCs w:val="36"/>
          <w:cs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897344" behindDoc="1" locked="0" layoutInCell="1" allowOverlap="1" wp14:anchorId="65CA384F" wp14:editId="19DF126E">
            <wp:simplePos x="0" y="0"/>
            <wp:positionH relativeFrom="page">
              <wp:posOffset>9525</wp:posOffset>
            </wp:positionH>
            <wp:positionV relativeFrom="paragraph">
              <wp:posOffset>10795</wp:posOffset>
            </wp:positionV>
            <wp:extent cx="1505585" cy="1152525"/>
            <wp:effectExtent l="0" t="0" r="0" b="0"/>
            <wp:wrapTight wrapText="bothSides">
              <wp:wrapPolygon edited="0">
                <wp:start x="0" y="0"/>
                <wp:lineTo x="0" y="21421"/>
                <wp:lineTo x="13938" y="21421"/>
                <wp:lineTo x="15032" y="21421"/>
                <wp:lineTo x="19951" y="17851"/>
                <wp:lineTo x="19951" y="17137"/>
                <wp:lineTo x="21318" y="14281"/>
                <wp:lineTo x="21318" y="7855"/>
                <wp:lineTo x="21044" y="4641"/>
                <wp:lineTo x="15852" y="714"/>
                <wp:lineTo x="13665" y="0"/>
                <wp:lineTo x="0" y="0"/>
              </wp:wrapPolygon>
            </wp:wrapTight>
            <wp:docPr id="1592182719" name="Picture 1592182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182719" name="Picture 1592182719"/>
                    <pic:cNvPicPr/>
                  </pic:nvPicPr>
                  <pic:blipFill rotWithShape="1"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05585" cy="1152525"/>
                    </a:xfrm>
                    <a:prstGeom prst="flowChartDelay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b/>
          <w:bCs/>
          <w:color w:val="FF0000"/>
          <w:sz w:val="36"/>
          <w:szCs w:val="36"/>
        </w:rPr>
        <w:t xml:space="preserve">            </w:t>
      </w:r>
    </w:p>
    <w:p w14:paraId="200A83D7" w14:textId="77777777" w:rsidR="00595087" w:rsidRDefault="00595087" w:rsidP="00595087">
      <w:pPr>
        <w:spacing w:before="240" w:line="20" w:lineRule="atLeast"/>
        <w:ind w:left="1440"/>
        <w:jc w:val="thaiDistribute"/>
        <w:rPr>
          <w:rFonts w:ascii="TH SarabunPSK" w:eastAsia="AngsanaUPC-Bold" w:hAnsi="TH SarabunPSK" w:cs="TH SarabunPSK"/>
          <w:color w:val="000000" w:themeColor="text1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898368" behindDoc="1" locked="0" layoutInCell="1" allowOverlap="1" wp14:anchorId="1DD2D6BC" wp14:editId="3C84BCCB">
            <wp:simplePos x="0" y="0"/>
            <wp:positionH relativeFrom="page">
              <wp:posOffset>0</wp:posOffset>
            </wp:positionH>
            <wp:positionV relativeFrom="paragraph">
              <wp:posOffset>1017270</wp:posOffset>
            </wp:positionV>
            <wp:extent cx="1381125" cy="1057275"/>
            <wp:effectExtent l="0" t="0" r="0" b="0"/>
            <wp:wrapTight wrapText="bothSides">
              <wp:wrapPolygon edited="0">
                <wp:start x="0" y="0"/>
                <wp:lineTo x="0" y="21405"/>
                <wp:lineTo x="14003" y="21405"/>
                <wp:lineTo x="14599" y="21405"/>
                <wp:lineTo x="19068" y="19070"/>
                <wp:lineTo x="19068" y="18681"/>
                <wp:lineTo x="21451" y="14400"/>
                <wp:lineTo x="21451" y="8173"/>
                <wp:lineTo x="21153" y="5059"/>
                <wp:lineTo x="16386" y="778"/>
                <wp:lineTo x="13705" y="0"/>
                <wp:lineTo x="0" y="0"/>
              </wp:wrapPolygon>
            </wp:wrapTight>
            <wp:docPr id="822861703" name="Picture 82286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861703" name="Picture 822861703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57275"/>
                    </a:xfrm>
                    <a:prstGeom prst="flowChartDelay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5C9E">
        <w:rPr>
          <w:rFonts w:ascii="TH SarabunPSK" w:eastAsia="Calibri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สถานที่แนะนำ</w:t>
      </w:r>
      <w:r w:rsidRPr="001B5C9E">
        <w:rPr>
          <w:rFonts w:ascii="TH SarabunPSK" w:eastAsia="Calibri" w:hAnsi="TH SarabunPSK" w:cs="TH SarabunPSK"/>
          <w:b/>
          <w:bCs/>
          <w:color w:val="FF0000"/>
          <w:sz w:val="36"/>
          <w:szCs w:val="36"/>
          <w:highlight w:val="yellow"/>
        </w:rPr>
        <w:t>:</w:t>
      </w:r>
      <w:r w:rsidRPr="007560E0">
        <w:rPr>
          <w:rFonts w:ascii="TH SarabunPSK" w:eastAsia="Calibri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Pr="00E476ED">
        <w:rPr>
          <w:rFonts w:ascii="TH SarabunPSK" w:hAnsi="TH SarabunPSK" w:cs="TH SarabunPSK" w:hint="cs"/>
          <w:b/>
          <w:bCs/>
          <w:sz w:val="28"/>
          <w:cs/>
        </w:rPr>
        <w:t>ฮ่องกงดีสน</w:t>
      </w:r>
      <w:proofErr w:type="spellStart"/>
      <w:r w:rsidRPr="00E476ED">
        <w:rPr>
          <w:rFonts w:ascii="TH SarabunPSK" w:hAnsi="TH SarabunPSK" w:cs="TH SarabunPSK" w:hint="cs"/>
          <w:b/>
          <w:bCs/>
          <w:sz w:val="28"/>
          <w:cs/>
        </w:rPr>
        <w:t>ีย์</w:t>
      </w:r>
      <w:proofErr w:type="spellEnd"/>
      <w:r w:rsidRPr="00E476ED">
        <w:rPr>
          <w:rFonts w:ascii="TH SarabunPSK" w:hAnsi="TH SarabunPSK" w:cs="TH SarabunPSK" w:hint="cs"/>
          <w:b/>
          <w:bCs/>
          <w:sz w:val="28"/>
          <w:cs/>
        </w:rPr>
        <w:t>แลนด์</w:t>
      </w:r>
      <w:r>
        <w:rPr>
          <w:rFonts w:ascii="TH SarabunPSK" w:hAnsi="TH SarabunPSK" w:cs="TH SarabunPSK"/>
          <w:b/>
          <w:bCs/>
          <w:sz w:val="28"/>
        </w:rPr>
        <w:t xml:space="preserve"> </w:t>
      </w:r>
      <w:r w:rsidRPr="00381AF0">
        <w:rPr>
          <w:rFonts w:ascii="TH SarabunPSK" w:hAnsi="TH SarabunPSK" w:cs="TH SarabunPSK" w:hint="cs"/>
          <w:sz w:val="28"/>
          <w:cs/>
        </w:rPr>
        <w:t xml:space="preserve">อาณาจักรแห่งจินตนาการนี้ประกอบด้วยพื้นที่ 7 ส่วน ได้แก่ </w:t>
      </w:r>
      <w:r w:rsidRPr="00381AF0">
        <w:rPr>
          <w:rFonts w:ascii="TH SarabunPSK" w:hAnsi="TH SarabunPSK" w:cs="TH SarabunPSK" w:hint="cs"/>
          <w:b/>
          <w:bCs/>
          <w:sz w:val="28"/>
          <w:cs/>
        </w:rPr>
        <w:t>เมนสตรีท-ยูเอสเอ, แอดเวนเจอร์แลนด์, แฟนตาซีแลนด์, ทูมอร์</w:t>
      </w:r>
      <w:proofErr w:type="spellStart"/>
      <w:r w:rsidRPr="00381AF0">
        <w:rPr>
          <w:rFonts w:ascii="TH SarabunPSK" w:hAnsi="TH SarabunPSK" w:cs="TH SarabunPSK" w:hint="cs"/>
          <w:b/>
          <w:bCs/>
          <w:sz w:val="28"/>
          <w:cs/>
        </w:rPr>
        <w:t>โรว์</w:t>
      </w:r>
      <w:proofErr w:type="spellEnd"/>
      <w:r w:rsidRPr="00381AF0">
        <w:rPr>
          <w:rFonts w:ascii="TH SarabunPSK" w:hAnsi="TH SarabunPSK" w:cs="TH SarabunPSK" w:hint="cs"/>
          <w:b/>
          <w:bCs/>
          <w:sz w:val="28"/>
          <w:cs/>
        </w:rPr>
        <w:t>แลนด์</w:t>
      </w:r>
      <w:r w:rsidRPr="00381AF0">
        <w:rPr>
          <w:rFonts w:ascii="TH SarabunPSK" w:hAnsi="TH SarabunPSK" w:cs="TH SarabunPSK" w:hint="cs"/>
          <w:b/>
          <w:bCs/>
          <w:sz w:val="28"/>
        </w:rPr>
        <w:t xml:space="preserve">, </w:t>
      </w:r>
      <w:r w:rsidRPr="00381AF0">
        <w:rPr>
          <w:rFonts w:ascii="TH SarabunPSK" w:hAnsi="TH SarabunPSK" w:cs="TH SarabunPSK" w:hint="cs"/>
          <w:b/>
          <w:bCs/>
          <w:sz w:val="28"/>
          <w:cs/>
        </w:rPr>
        <w:t>ทอย สตอรี่ แลนด์</w:t>
      </w:r>
      <w:r w:rsidRPr="00381AF0">
        <w:rPr>
          <w:rFonts w:ascii="TH SarabunPSK" w:hAnsi="TH SarabunPSK" w:cs="TH SarabunPSK" w:hint="cs"/>
          <w:b/>
          <w:bCs/>
          <w:sz w:val="28"/>
        </w:rPr>
        <w:t xml:space="preserve">, </w:t>
      </w:r>
      <w:r w:rsidRPr="00381AF0">
        <w:rPr>
          <w:rFonts w:ascii="TH SarabunPSK" w:hAnsi="TH SarabunPSK" w:cs="TH SarabunPSK" w:hint="cs"/>
          <w:b/>
          <w:bCs/>
          <w:sz w:val="28"/>
          <w:cs/>
        </w:rPr>
        <w:t>กร</w:t>
      </w:r>
      <w:proofErr w:type="spellStart"/>
      <w:r w:rsidRPr="00381AF0">
        <w:rPr>
          <w:rFonts w:ascii="TH SarabunPSK" w:hAnsi="TH SarabunPSK" w:cs="TH SarabunPSK" w:hint="cs"/>
          <w:b/>
          <w:bCs/>
          <w:sz w:val="28"/>
          <w:cs/>
        </w:rPr>
        <w:t>ิซลีย์</w:t>
      </w:r>
      <w:proofErr w:type="spellEnd"/>
      <w:r w:rsidRPr="00381AF0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proofErr w:type="spellStart"/>
      <w:r w:rsidRPr="00381AF0">
        <w:rPr>
          <w:rFonts w:ascii="TH SarabunPSK" w:hAnsi="TH SarabunPSK" w:cs="TH SarabunPSK" w:hint="cs"/>
          <w:b/>
          <w:bCs/>
          <w:sz w:val="28"/>
          <w:cs/>
        </w:rPr>
        <w:t>กัลช์</w:t>
      </w:r>
      <w:proofErr w:type="spellEnd"/>
      <w:r w:rsidRPr="00381AF0">
        <w:rPr>
          <w:rFonts w:ascii="TH SarabunPSK" w:hAnsi="TH SarabunPSK" w:cs="TH SarabunPSK" w:hint="cs"/>
          <w:b/>
          <w:bCs/>
          <w:sz w:val="28"/>
        </w:rPr>
        <w:t xml:space="preserve"> </w:t>
      </w:r>
      <w:r w:rsidRPr="00381AF0">
        <w:rPr>
          <w:rFonts w:ascii="TH SarabunPSK" w:hAnsi="TH SarabunPSK" w:cs="TH SarabunPSK" w:hint="cs"/>
          <w:b/>
          <w:bCs/>
          <w:sz w:val="28"/>
          <w:cs/>
        </w:rPr>
        <w:t>และมิส</w:t>
      </w:r>
      <w:proofErr w:type="spellStart"/>
      <w:r w:rsidRPr="00381AF0">
        <w:rPr>
          <w:rFonts w:ascii="TH SarabunPSK" w:hAnsi="TH SarabunPSK" w:cs="TH SarabunPSK" w:hint="cs"/>
          <w:b/>
          <w:bCs/>
          <w:sz w:val="28"/>
          <w:cs/>
        </w:rPr>
        <w:t>ทิค</w:t>
      </w:r>
      <w:proofErr w:type="spellEnd"/>
      <w:r w:rsidRPr="00381AF0">
        <w:rPr>
          <w:rFonts w:ascii="TH SarabunPSK" w:hAnsi="TH SarabunPSK" w:cs="TH SarabunPSK" w:hint="cs"/>
          <w:b/>
          <w:bCs/>
          <w:sz w:val="28"/>
          <w:cs/>
        </w:rPr>
        <w:t xml:space="preserve"> พอยท์</w:t>
      </w:r>
      <w:r w:rsidRPr="00381AF0">
        <w:rPr>
          <w:rFonts w:ascii="TH SarabunPSK" w:hAnsi="TH SarabunPSK" w:cs="TH SarabunPSK" w:hint="cs"/>
          <w:sz w:val="28"/>
          <w:cs/>
        </w:rPr>
        <w:t xml:space="preserve"> จากนั้นไปสูบฉีด</w:t>
      </w:r>
      <w:proofErr w:type="spellStart"/>
      <w:r w:rsidRPr="00381AF0">
        <w:rPr>
          <w:rFonts w:ascii="TH SarabunPSK" w:hAnsi="TH SarabunPSK" w:cs="TH SarabunPSK" w:hint="cs"/>
          <w:sz w:val="28"/>
          <w:cs/>
        </w:rPr>
        <w:t>อะ</w:t>
      </w:r>
      <w:proofErr w:type="spellEnd"/>
      <w:r w:rsidRPr="00381AF0">
        <w:rPr>
          <w:rFonts w:ascii="TH SarabunPSK" w:hAnsi="TH SarabunPSK" w:cs="TH SarabunPSK" w:hint="cs"/>
          <w:sz w:val="28"/>
          <w:cs/>
        </w:rPr>
        <w:t>ดรีนาลีนในแอดเวนเจอร์แลนด์ผจญภัยกับการล่องเรือท่องป่าที่เต็มไปด้วยสิงสาราสัตว์ตลอดเส้นทางและโชว์แรงระเบิดที่ตื่นเต้น เข้าสู่อาณาจักรแห่งแฟนตาซี ที่ซึ่งคุณจะได้พบกับปราสาทซินเดอ</w:t>
      </w:r>
      <w:proofErr w:type="spellStart"/>
      <w:r w:rsidRPr="00381AF0">
        <w:rPr>
          <w:rFonts w:ascii="TH SarabunPSK" w:hAnsi="TH SarabunPSK" w:cs="TH SarabunPSK" w:hint="cs"/>
          <w:sz w:val="28"/>
          <w:cs/>
        </w:rPr>
        <w:t>เรล</w:t>
      </w:r>
      <w:proofErr w:type="spellEnd"/>
      <w:r w:rsidRPr="00381AF0">
        <w:rPr>
          <w:rFonts w:ascii="TH SarabunPSK" w:hAnsi="TH SarabunPSK" w:cs="TH SarabunPSK" w:hint="cs"/>
          <w:sz w:val="28"/>
          <w:cs/>
        </w:rPr>
        <w:t>ลา และวงดนตรีประสานเสียงมิคกี้เมาส์ พร้อมด้วยเอฟ</w:t>
      </w:r>
      <w:proofErr w:type="spellStart"/>
      <w:r w:rsidRPr="00381AF0">
        <w:rPr>
          <w:rFonts w:ascii="TH SarabunPSK" w:hAnsi="TH SarabunPSK" w:cs="TH SarabunPSK" w:hint="cs"/>
          <w:sz w:val="28"/>
          <w:cs/>
        </w:rPr>
        <w:t>เฟคต์</w:t>
      </w:r>
      <w:proofErr w:type="spellEnd"/>
      <w:r w:rsidRPr="00381AF0">
        <w:rPr>
          <w:rFonts w:ascii="TH SarabunPSK" w:hAnsi="TH SarabunPSK" w:cs="TH SarabunPSK" w:hint="cs"/>
          <w:sz w:val="28"/>
          <w:cs/>
        </w:rPr>
        <w:t>เคลื่อนไหวตระการตาแบบ 3 มิติ ลัดไปยังอาณาจักรของมนุษย์ต่างดาวและข้ามเวลาไปยังทูมอร์</w:t>
      </w:r>
      <w:proofErr w:type="spellStart"/>
      <w:r w:rsidRPr="00381AF0">
        <w:rPr>
          <w:rFonts w:ascii="TH SarabunPSK" w:hAnsi="TH SarabunPSK" w:cs="TH SarabunPSK" w:hint="cs"/>
          <w:sz w:val="28"/>
          <w:cs/>
        </w:rPr>
        <w:t>โรว์</w:t>
      </w:r>
      <w:proofErr w:type="spellEnd"/>
      <w:r w:rsidRPr="00381AF0">
        <w:rPr>
          <w:rFonts w:ascii="TH SarabunPSK" w:hAnsi="TH SarabunPSK" w:cs="TH SarabunPSK" w:hint="cs"/>
          <w:sz w:val="28"/>
          <w:cs/>
        </w:rPr>
        <w:t xml:space="preserve">แลนด์ ดินแดนแห่งอนาคตและสิ่งที่พลาดไม่ได้คือ รถไฟเหาะ </w:t>
      </w:r>
      <w:r w:rsidRPr="00A655CD">
        <w:rPr>
          <w:rFonts w:ascii="TH SarabunPSK" w:eastAsia="Calibri" w:hAnsi="TH SarabunPSK" w:cs="TH SarabunPSK" w:hint="cs"/>
          <w:b/>
          <w:bCs/>
          <w:color w:val="000000" w:themeColor="text1"/>
          <w:sz w:val="28"/>
        </w:rPr>
        <w:t>SPACE MOUTAIN</w:t>
      </w:r>
      <w:r w:rsidRPr="00A655CD">
        <w:rPr>
          <w:rFonts w:ascii="TH SarabunPSK" w:hAnsi="TH SarabunPSK" w:cs="TH SarabunPSK" w:hint="cs"/>
          <w:color w:val="000000" w:themeColor="text1"/>
          <w:sz w:val="28"/>
          <w:cs/>
        </w:rPr>
        <w:t xml:space="preserve"> แน่นอนว่าอย่าลืมแวะไปถ่ายรูปกับมิคกี้ และจับมือกับเจ้าเป็ดชื่อก้องโลก เดินท่องไปผ่านสวนหย่อมที่เต็มไปด้วยวัตถุโบราณที่สร้างภาพลวงตา </w:t>
      </w:r>
      <w:r w:rsidRPr="00A655CD">
        <w:rPr>
          <w:rFonts w:ascii="TH SarabunPSK" w:hAnsi="TH SarabunPSK" w:cs="TH SarabunPSK" w:hint="cs"/>
          <w:color w:val="000000" w:themeColor="text1"/>
          <w:sz w:val="28"/>
        </w:rPr>
        <w:t xml:space="preserve">3 </w:t>
      </w:r>
      <w:r w:rsidRPr="00A655CD">
        <w:rPr>
          <w:rFonts w:ascii="TH SarabunPSK" w:hAnsi="TH SarabunPSK" w:cs="TH SarabunPSK" w:hint="cs"/>
          <w:color w:val="000000" w:themeColor="text1"/>
          <w:sz w:val="28"/>
          <w:cs/>
        </w:rPr>
        <w:t xml:space="preserve">มิติ สำรวจพิพิธภัณฑ์ลึกลับที่ซึ่งวัตถุโบราณน่าตื่นตาจากทั่วโลกมามีชีวิตต่อหน้าต่อตาใน </w:t>
      </w:r>
      <w:r w:rsidRPr="00A655CD">
        <w:rPr>
          <w:rFonts w:ascii="TH SarabunPSK" w:hAnsi="TH SarabunPSK" w:cs="TH SarabunPSK" w:hint="cs"/>
          <w:b/>
          <w:bCs/>
          <w:color w:val="000000" w:themeColor="text1"/>
          <w:sz w:val="28"/>
          <w:cs/>
        </w:rPr>
        <w:t>มิส</w:t>
      </w:r>
      <w:proofErr w:type="spellStart"/>
      <w:r w:rsidRPr="00A655CD">
        <w:rPr>
          <w:rFonts w:ascii="TH SarabunPSK" w:hAnsi="TH SarabunPSK" w:cs="TH SarabunPSK" w:hint="cs"/>
          <w:b/>
          <w:bCs/>
          <w:color w:val="000000" w:themeColor="text1"/>
          <w:sz w:val="28"/>
          <w:cs/>
        </w:rPr>
        <w:t>ทิค</w:t>
      </w:r>
      <w:proofErr w:type="spellEnd"/>
      <w:r w:rsidRPr="00A655CD">
        <w:rPr>
          <w:rFonts w:ascii="TH SarabunPSK" w:hAnsi="TH SarabunPSK" w:cs="TH SarabunPSK" w:hint="cs"/>
          <w:b/>
          <w:bCs/>
          <w:color w:val="000000" w:themeColor="text1"/>
          <w:sz w:val="28"/>
          <w:cs/>
        </w:rPr>
        <w:t xml:space="preserve"> พอยท์ </w:t>
      </w:r>
      <w:r w:rsidRPr="00A655CD">
        <w:rPr>
          <w:rFonts w:ascii="TH SarabunPSK" w:hAnsi="TH SarabunPSK" w:cs="TH SarabunPSK" w:hint="cs"/>
          <w:color w:val="000000" w:themeColor="text1"/>
          <w:sz w:val="28"/>
          <w:cs/>
        </w:rPr>
        <w:t>และ</w:t>
      </w:r>
      <w:r w:rsidRPr="00A655CD">
        <w:rPr>
          <w:rFonts w:ascii="TH SarabunPSK" w:eastAsia="AngsanaUPC-Bold" w:hAnsi="TH SarabunPSK" w:cs="TH SarabunPSK" w:hint="cs"/>
          <w:b/>
          <w:bCs/>
          <w:color w:val="000000" w:themeColor="text1"/>
          <w:sz w:val="28"/>
          <w:cs/>
        </w:rPr>
        <w:t>ไม่ควรพลาดกับ</w:t>
      </w:r>
      <w:r w:rsidRPr="00A655CD">
        <w:rPr>
          <w:rFonts w:ascii="TH SarabunPSK" w:eastAsia="AngsanaUPC-Bold" w:hAnsi="TH SarabunPSK" w:cs="TH SarabunPSK" w:hint="cs"/>
          <w:color w:val="000000" w:themeColor="text1"/>
          <w:sz w:val="28"/>
          <w:cs/>
        </w:rPr>
        <w:t xml:space="preserve"> </w:t>
      </w:r>
      <w:r w:rsidRPr="00A655CD">
        <w:rPr>
          <w:rFonts w:ascii="TH SarabunPSK" w:eastAsia="Calibri" w:hAnsi="TH SarabunPSK" w:cs="TH SarabunPSK" w:hint="cs"/>
          <w:b/>
          <w:bCs/>
          <w:color w:val="000000" w:themeColor="text1"/>
          <w:sz w:val="28"/>
        </w:rPr>
        <w:t>IT’S A SMALL WORLD</w:t>
      </w:r>
      <w:r w:rsidRPr="00A655CD">
        <w:rPr>
          <w:rFonts w:ascii="TH SarabunPSK" w:eastAsia="AngsanaUPC-Bold" w:hAnsi="TH SarabunPSK" w:cs="TH SarabunPSK" w:hint="cs"/>
          <w:color w:val="000000" w:themeColor="text1"/>
          <w:sz w:val="28"/>
        </w:rPr>
        <w:t xml:space="preserve"> </w:t>
      </w:r>
    </w:p>
    <w:p w14:paraId="23A053F7" w14:textId="46E6F384" w:rsidR="00296780" w:rsidRPr="00595087" w:rsidRDefault="00296780" w:rsidP="005D6BE4">
      <w:pPr>
        <w:jc w:val="thaiDistribute"/>
        <w:rPr>
          <w:rFonts w:ascii="TH SarabunPSK" w:hAnsi="TH SarabunPSK" w:cs="TH SarabunPSK"/>
          <w:b/>
          <w:bCs/>
          <w:color w:val="FF0000"/>
          <w:sz w:val="28"/>
        </w:rPr>
      </w:pPr>
    </w:p>
    <w:p w14:paraId="3BD8F7A3" w14:textId="77777777" w:rsidR="00595087" w:rsidRDefault="00595087" w:rsidP="00595087">
      <w:pPr>
        <w:ind w:left="1890" w:hanging="472"/>
        <w:jc w:val="center"/>
        <w:rPr>
          <w:rFonts w:ascii="TH SarabunPSK" w:eastAsia="Calibri" w:hAnsi="TH SarabunPSK" w:cs="TH SarabunPSK"/>
          <w:b/>
          <w:bCs/>
          <w:color w:val="0000FF"/>
          <w:sz w:val="28"/>
        </w:rPr>
      </w:pPr>
      <w:r w:rsidRPr="00A92E9A">
        <w:rPr>
          <w:rFonts w:ascii="TH SarabunPSK" w:eastAsia="Calibri" w:hAnsi="TH SarabunPSK" w:cs="TH SarabunPSK" w:hint="cs"/>
          <w:b/>
          <w:bCs/>
          <w:color w:val="FF0000"/>
          <w:sz w:val="36"/>
          <w:szCs w:val="36"/>
          <w:cs/>
        </w:rPr>
        <w:t xml:space="preserve">** </w:t>
      </w:r>
      <w:r>
        <w:rPr>
          <w:rFonts w:ascii="TH SarabunPSK" w:eastAsia="Calibri" w:hAnsi="TH SarabunPSK" w:cs="TH SarabunPSK" w:hint="cs"/>
          <w:b/>
          <w:bCs/>
          <w:color w:val="FF0000"/>
          <w:sz w:val="36"/>
          <w:szCs w:val="36"/>
          <w:cs/>
        </w:rPr>
        <w:t>นำท่านเดินทางโดยรถไฟฟ้าใต้ดิน โดยมีหัวหน้าทัวร์ให้บริการ</w:t>
      </w:r>
      <w:r>
        <w:rPr>
          <w:rFonts w:ascii="TH SarabunPSK" w:eastAsia="Calibri" w:hAnsi="TH SarabunPSK" w:cs="TH SarabunPSK"/>
          <w:b/>
          <w:bCs/>
          <w:color w:val="FF0000"/>
          <w:sz w:val="36"/>
          <w:szCs w:val="36"/>
        </w:rPr>
        <w:t xml:space="preserve"> </w:t>
      </w:r>
      <w:r>
        <w:rPr>
          <w:rFonts w:ascii="TH SarabunPSK" w:eastAsia="Calibri" w:hAnsi="TH SarabunPSK" w:cs="TH SarabunPSK" w:hint="cs"/>
          <w:b/>
          <w:bCs/>
          <w:color w:val="FF0000"/>
          <w:sz w:val="36"/>
          <w:szCs w:val="36"/>
          <w:cs/>
        </w:rPr>
        <w:t>ไม่รวมค่าเดินทาง</w:t>
      </w:r>
      <w:r w:rsidRPr="00A92E9A">
        <w:rPr>
          <w:rFonts w:ascii="TH SarabunPSK" w:eastAsia="Calibri" w:hAnsi="TH SarabunPSK" w:cs="TH SarabunPSK" w:hint="cs"/>
          <w:b/>
          <w:bCs/>
          <w:color w:val="FF0000"/>
          <w:sz w:val="36"/>
          <w:szCs w:val="36"/>
          <w:cs/>
        </w:rPr>
        <w:t xml:space="preserve"> **</w:t>
      </w:r>
    </w:p>
    <w:p w14:paraId="48E41316" w14:textId="77777777" w:rsidR="00595087" w:rsidRDefault="00595087" w:rsidP="00713E05">
      <w:pPr>
        <w:spacing w:line="276" w:lineRule="auto"/>
        <w:ind w:left="1440"/>
        <w:jc w:val="thaiDistribute"/>
        <w:rPr>
          <w:rFonts w:ascii="TH SarabunPSK" w:hAnsi="TH SarabunPSK" w:cs="TH SarabunPSK"/>
          <w:b/>
          <w:bCs/>
          <w:color w:val="FF0000"/>
          <w:sz w:val="28"/>
        </w:rPr>
      </w:pPr>
    </w:p>
    <w:p w14:paraId="25951053" w14:textId="77777777" w:rsidR="00595087" w:rsidRDefault="00595087" w:rsidP="00595087">
      <w:pPr>
        <w:ind w:left="144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13C14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** อิสระอาหาร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 xml:space="preserve">เช้า </w:t>
      </w:r>
      <w:r w:rsidRPr="00C13C14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 xml:space="preserve">กลางวัน และอาหารค่ำ </w:t>
      </w:r>
      <w:r w:rsidRPr="00C13C14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  <w:cs/>
        </w:rPr>
        <w:t>เพื่อไม่ให้เป็นการเสียเวลาในการท่องเที่ยว</w:t>
      </w:r>
      <w:r w:rsidRPr="00C13C14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 xml:space="preserve"> **</w:t>
      </w:r>
    </w:p>
    <w:p w14:paraId="5F5473DB" w14:textId="343F189D" w:rsidR="003A041F" w:rsidRDefault="00595087" w:rsidP="006F0EFC">
      <w:pPr>
        <w:jc w:val="both"/>
        <w:rPr>
          <w:rFonts w:ascii="TH SarabunPSK" w:hAnsi="TH SarabunPSK" w:cs="TH SarabunPSK"/>
          <w:b/>
          <w:bCs/>
          <w:color w:val="0000FF"/>
          <w:sz w:val="28"/>
        </w:rPr>
      </w:pPr>
      <w:r w:rsidRPr="00617D08">
        <w:rPr>
          <w:rFonts w:ascii="TH SarabunPSK" w:hAnsi="TH SarabunPSK" w:cs="TH SarabunPSK" w:hint="cs"/>
          <w:b/>
          <w:bCs/>
          <w:color w:val="0000FF"/>
          <w:sz w:val="28"/>
          <w:cs/>
        </w:rPr>
        <w:t>พักที่</w:t>
      </w:r>
      <w:r>
        <w:rPr>
          <w:rFonts w:ascii="TH SarabunPSK" w:hAnsi="TH SarabunPSK" w:cs="TH SarabunPSK"/>
          <w:b/>
          <w:bCs/>
          <w:color w:val="0000FF"/>
          <w:sz w:val="28"/>
        </w:rPr>
        <w:tab/>
      </w:r>
      <w:r>
        <w:rPr>
          <w:rFonts w:ascii="TH SarabunPSK" w:hAnsi="TH SarabunPSK" w:cs="TH SarabunPSK"/>
          <w:b/>
          <w:bCs/>
          <w:color w:val="0000FF"/>
          <w:sz w:val="28"/>
          <w:cs/>
        </w:rPr>
        <w:tab/>
      </w:r>
      <w:bookmarkStart w:id="5" w:name="_Hlk180163116"/>
      <w:r w:rsidRPr="00F52889">
        <w:rPr>
          <w:rFonts w:ascii="TH SarabunPSK" w:hAnsi="TH SarabunPSK" w:cs="TH SarabunPSK"/>
          <w:b/>
          <w:bCs/>
          <w:color w:val="0000FF"/>
          <w:sz w:val="28"/>
        </w:rPr>
        <w:t>Largos Hotel</w:t>
      </w:r>
      <w:r>
        <w:rPr>
          <w:rFonts w:ascii="TH SarabunPSK" w:hAnsi="TH SarabunPSK" w:cs="TH SarabunPSK"/>
          <w:b/>
          <w:bCs/>
          <w:color w:val="0000FF"/>
          <w:sz w:val="28"/>
        </w:rPr>
        <w:t xml:space="preserve"> </w:t>
      </w:r>
      <w:r w:rsidRPr="009C48B6">
        <w:rPr>
          <w:rFonts w:ascii="TH SarabunPSK" w:hAnsi="TH SarabunPSK" w:cs="TH SarabunPSK"/>
          <w:b/>
          <w:bCs/>
          <w:color w:val="0000FF"/>
          <w:sz w:val="28"/>
          <w:cs/>
        </w:rPr>
        <w:t xml:space="preserve">หรือ </w:t>
      </w:r>
      <w:r>
        <w:rPr>
          <w:rFonts w:ascii="TH SarabunPSK" w:hAnsi="TH SarabunPSK" w:cs="TH SarabunPSK"/>
          <w:b/>
          <w:bCs/>
          <w:color w:val="0000FF"/>
          <w:sz w:val="28"/>
        </w:rPr>
        <w:t>Brida Tea House</w:t>
      </w:r>
      <w:r w:rsidRPr="009C48B6">
        <w:rPr>
          <w:rFonts w:ascii="TH SarabunPSK" w:hAnsi="TH SarabunPSK" w:cs="TH SarabunPSK"/>
          <w:b/>
          <w:bCs/>
          <w:color w:val="0000FF"/>
          <w:sz w:val="28"/>
        </w:rPr>
        <w:t xml:space="preserve"> Hotel </w:t>
      </w:r>
      <w:r w:rsidRPr="009C48B6">
        <w:rPr>
          <w:rFonts w:ascii="TH SarabunPSK" w:hAnsi="TH SarabunPSK" w:cs="TH SarabunPSK"/>
          <w:b/>
          <w:bCs/>
          <w:color w:val="0000FF"/>
          <w:sz w:val="28"/>
          <w:cs/>
        </w:rPr>
        <w:t xml:space="preserve">ระดับ </w:t>
      </w:r>
      <w:r>
        <w:rPr>
          <w:rFonts w:ascii="TH SarabunPSK" w:hAnsi="TH SarabunPSK" w:cs="TH SarabunPSK"/>
          <w:b/>
          <w:bCs/>
          <w:color w:val="0000FF"/>
          <w:sz w:val="28"/>
        </w:rPr>
        <w:t>3</w:t>
      </w:r>
      <w:r w:rsidRPr="009C48B6">
        <w:rPr>
          <w:rFonts w:ascii="TH SarabunPSK" w:hAnsi="TH SarabunPSK" w:cs="TH SarabunPSK"/>
          <w:b/>
          <w:bCs/>
          <w:color w:val="0000FF"/>
          <w:sz w:val="28"/>
        </w:rPr>
        <w:t xml:space="preserve"> </w:t>
      </w:r>
      <w:r w:rsidRPr="009C48B6">
        <w:rPr>
          <w:rFonts w:ascii="TH SarabunPSK" w:hAnsi="TH SarabunPSK" w:cs="TH SarabunPSK"/>
          <w:b/>
          <w:bCs/>
          <w:color w:val="0000FF"/>
          <w:sz w:val="28"/>
          <w:cs/>
        </w:rPr>
        <w:t>ดาว หรือเทียบเท่</w:t>
      </w:r>
      <w:bookmarkEnd w:id="5"/>
    </w:p>
    <w:p w14:paraId="0171315F" w14:textId="25B7C116" w:rsidR="003A041F" w:rsidRDefault="00296780" w:rsidP="006F0EFC">
      <w:pPr>
        <w:jc w:val="both"/>
        <w:rPr>
          <w:rFonts w:ascii="TH SarabunPSK" w:hAnsi="TH SarabunPSK" w:cs="TH SarabunPSK"/>
          <w:b/>
          <w:bCs/>
          <w:color w:val="0000FF"/>
          <w:sz w:val="28"/>
        </w:rPr>
      </w:pPr>
      <w:r w:rsidRPr="00365C33">
        <w:rPr>
          <w:rFonts w:ascii="TH SarabunPSK" w:hAnsi="TH SarabunPSK" w:cs="TH SarabunPSK" w:hint="cs"/>
          <w:noProof/>
          <w:sz w:val="28"/>
        </w:rPr>
        <w:drawing>
          <wp:anchor distT="0" distB="0" distL="114300" distR="114300" simplePos="0" relativeHeight="251837952" behindDoc="0" locked="0" layoutInCell="1" allowOverlap="1" wp14:anchorId="0D2B7D2F" wp14:editId="77EF3397">
            <wp:simplePos x="0" y="0"/>
            <wp:positionH relativeFrom="margin">
              <wp:posOffset>-589280</wp:posOffset>
            </wp:positionH>
            <wp:positionV relativeFrom="paragraph">
              <wp:posOffset>-900430</wp:posOffset>
            </wp:positionV>
            <wp:extent cx="7867650" cy="3835647"/>
            <wp:effectExtent l="0" t="0" r="0" b="0"/>
            <wp:wrapNone/>
            <wp:docPr id="983676595" name="Picture 983676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346612" name="Picture 1694346612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" b="31262"/>
                    <a:stretch/>
                  </pic:blipFill>
                  <pic:spPr bwMode="auto">
                    <a:xfrm>
                      <a:off x="0" y="0"/>
                      <a:ext cx="7869332" cy="383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25422" w14:textId="77C3098B" w:rsidR="003A041F" w:rsidRDefault="003A041F" w:rsidP="006F0EFC">
      <w:pPr>
        <w:jc w:val="both"/>
        <w:rPr>
          <w:rFonts w:ascii="TH SarabunPSK" w:hAnsi="TH SarabunPSK" w:cs="TH SarabunPSK"/>
          <w:b/>
          <w:bCs/>
          <w:color w:val="0000FF"/>
          <w:sz w:val="28"/>
        </w:rPr>
      </w:pPr>
    </w:p>
    <w:p w14:paraId="66FFBCD6" w14:textId="77777777" w:rsidR="003A041F" w:rsidRDefault="003A041F" w:rsidP="006F0EFC">
      <w:pPr>
        <w:jc w:val="both"/>
        <w:rPr>
          <w:rFonts w:ascii="TH SarabunPSK" w:hAnsi="TH SarabunPSK" w:cs="TH SarabunPSK"/>
          <w:b/>
          <w:bCs/>
          <w:color w:val="0000FF"/>
          <w:sz w:val="28"/>
        </w:rPr>
      </w:pPr>
    </w:p>
    <w:p w14:paraId="4B3FED0F" w14:textId="43472FE0" w:rsidR="003A041F" w:rsidRDefault="003A041F" w:rsidP="006F0EFC">
      <w:pPr>
        <w:jc w:val="both"/>
        <w:rPr>
          <w:rFonts w:ascii="TH SarabunPSK" w:hAnsi="TH SarabunPSK" w:cs="TH SarabunPSK"/>
          <w:b/>
          <w:bCs/>
          <w:color w:val="0000FF"/>
          <w:sz w:val="28"/>
        </w:rPr>
      </w:pPr>
    </w:p>
    <w:p w14:paraId="4EE4D2D6" w14:textId="77777777" w:rsidR="003A041F" w:rsidRDefault="003A041F" w:rsidP="006F0EFC">
      <w:pPr>
        <w:jc w:val="both"/>
        <w:rPr>
          <w:rFonts w:ascii="TH SarabunPSK" w:hAnsi="TH SarabunPSK" w:cs="TH SarabunPSK"/>
          <w:b/>
          <w:bCs/>
          <w:color w:val="0000FF"/>
          <w:sz w:val="28"/>
        </w:rPr>
      </w:pPr>
    </w:p>
    <w:p w14:paraId="3A73B390" w14:textId="1B2D094B" w:rsidR="003A041F" w:rsidRDefault="003A041F" w:rsidP="006F0EFC">
      <w:pPr>
        <w:jc w:val="both"/>
        <w:rPr>
          <w:rFonts w:ascii="TH SarabunPSK" w:hAnsi="TH SarabunPSK" w:cs="TH SarabunPSK"/>
          <w:b/>
          <w:bCs/>
          <w:color w:val="0000FF"/>
          <w:sz w:val="28"/>
        </w:rPr>
      </w:pPr>
    </w:p>
    <w:p w14:paraId="1EDDE61F" w14:textId="77777777" w:rsidR="003A041F" w:rsidRDefault="003A041F" w:rsidP="006F0EFC">
      <w:pPr>
        <w:jc w:val="both"/>
        <w:rPr>
          <w:rFonts w:ascii="TH SarabunPSK" w:hAnsi="TH SarabunPSK" w:cs="TH SarabunPSK"/>
          <w:b/>
          <w:bCs/>
          <w:color w:val="0000FF"/>
          <w:sz w:val="28"/>
        </w:rPr>
      </w:pPr>
    </w:p>
    <w:p w14:paraId="2FEAC7B2" w14:textId="77777777" w:rsidR="003A041F" w:rsidRDefault="003A041F" w:rsidP="006F0EFC">
      <w:pPr>
        <w:jc w:val="both"/>
        <w:rPr>
          <w:rFonts w:ascii="TH SarabunPSK" w:hAnsi="TH SarabunPSK" w:cs="TH SarabunPSK"/>
          <w:b/>
          <w:bCs/>
          <w:color w:val="0000FF"/>
          <w:sz w:val="28"/>
        </w:rPr>
      </w:pPr>
    </w:p>
    <w:p w14:paraId="492DED85" w14:textId="77777777" w:rsidR="003A041F" w:rsidRDefault="003A041F" w:rsidP="006F0EFC">
      <w:pPr>
        <w:jc w:val="both"/>
        <w:rPr>
          <w:rFonts w:ascii="TH SarabunPSK" w:hAnsi="TH SarabunPSK" w:cs="TH SarabunPSK"/>
          <w:b/>
          <w:bCs/>
          <w:color w:val="0000FF"/>
          <w:sz w:val="28"/>
        </w:rPr>
      </w:pPr>
    </w:p>
    <w:p w14:paraId="1F788227" w14:textId="77777777" w:rsidR="003A041F" w:rsidRDefault="003A041F" w:rsidP="006F0EFC">
      <w:pPr>
        <w:jc w:val="both"/>
        <w:rPr>
          <w:rFonts w:ascii="TH SarabunPSK" w:hAnsi="TH SarabunPSK" w:cs="TH SarabunPSK"/>
          <w:b/>
          <w:bCs/>
          <w:color w:val="0000FF"/>
          <w:sz w:val="28"/>
        </w:rPr>
      </w:pPr>
    </w:p>
    <w:p w14:paraId="25EC5852" w14:textId="77777777" w:rsidR="003A041F" w:rsidRDefault="003A041F" w:rsidP="006F0EFC">
      <w:pPr>
        <w:jc w:val="both"/>
        <w:rPr>
          <w:rFonts w:ascii="TH SarabunPSK" w:hAnsi="TH SarabunPSK" w:cs="TH SarabunPSK"/>
          <w:b/>
          <w:bCs/>
          <w:color w:val="0000FF"/>
          <w:sz w:val="28"/>
        </w:rPr>
      </w:pPr>
    </w:p>
    <w:p w14:paraId="4F2FAC06" w14:textId="04F5C9DA" w:rsidR="003A041F" w:rsidRDefault="003A041F" w:rsidP="006F0EFC">
      <w:pPr>
        <w:jc w:val="both"/>
        <w:rPr>
          <w:rFonts w:ascii="TH SarabunPSK" w:hAnsi="TH SarabunPSK" w:cs="TH SarabunPSK"/>
          <w:b/>
          <w:bCs/>
          <w:color w:val="0000FF"/>
          <w:sz w:val="28"/>
        </w:rPr>
      </w:pPr>
    </w:p>
    <w:p w14:paraId="757A2A6A" w14:textId="38D91F3F" w:rsidR="003A041F" w:rsidRDefault="00296780" w:rsidP="006F0EFC">
      <w:pPr>
        <w:jc w:val="both"/>
        <w:rPr>
          <w:rFonts w:ascii="TH SarabunPSK" w:hAnsi="TH SarabunPSK" w:cs="TH SarabunPSK"/>
          <w:b/>
          <w:bCs/>
          <w:color w:val="0000FF"/>
          <w:sz w:val="28"/>
        </w:rPr>
      </w:pPr>
      <w:r>
        <w:rPr>
          <w:noProof/>
        </w:rPr>
        <w:drawing>
          <wp:anchor distT="0" distB="0" distL="114300" distR="114300" simplePos="0" relativeHeight="251890176" behindDoc="0" locked="0" layoutInCell="1" allowOverlap="1" wp14:anchorId="68EB5950" wp14:editId="716DB0A7">
            <wp:simplePos x="0" y="0"/>
            <wp:positionH relativeFrom="page">
              <wp:posOffset>132080</wp:posOffset>
            </wp:positionH>
            <wp:positionV relativeFrom="paragraph">
              <wp:posOffset>138430</wp:posOffset>
            </wp:positionV>
            <wp:extent cx="714375" cy="714375"/>
            <wp:effectExtent l="0" t="0" r="9525" b="0"/>
            <wp:wrapNone/>
            <wp:docPr id="14738765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272818" name="Picture 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6B62DA" w14:textId="7C908A33" w:rsidR="003A041F" w:rsidRDefault="00296780" w:rsidP="006F0EFC">
      <w:pPr>
        <w:jc w:val="both"/>
        <w:rPr>
          <w:rFonts w:ascii="TH SarabunPSK" w:hAnsi="TH SarabunPSK" w:cs="TH SarabunPSK"/>
          <w:b/>
          <w:bCs/>
          <w:color w:val="0000FF"/>
          <w:sz w:val="28"/>
        </w:rPr>
      </w:pPr>
      <w:r>
        <w:rPr>
          <w:rFonts w:ascii="TH SarabunPSK" w:hAnsi="TH SarabunPSK" w:cs="TH SarabunPSK"/>
          <w:b/>
          <w:bCs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1D0085BB" wp14:editId="53D3B62A">
                <wp:simplePos x="0" y="0"/>
                <wp:positionH relativeFrom="margin">
                  <wp:posOffset>134620</wp:posOffset>
                </wp:positionH>
                <wp:positionV relativeFrom="paragraph">
                  <wp:posOffset>83185</wp:posOffset>
                </wp:positionV>
                <wp:extent cx="6867525" cy="666750"/>
                <wp:effectExtent l="0" t="0" r="28575" b="19050"/>
                <wp:wrapNone/>
                <wp:docPr id="92362539" name="Rectangle: Rounded Corner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7525" cy="666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 w="12700">
                          <a:solidFill>
                            <a:srgbClr val="172C5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360CA" w14:textId="1B787CE0" w:rsidR="00296780" w:rsidRPr="00625263" w:rsidRDefault="00296780" w:rsidP="00296780">
                            <w:pPr>
                              <w:pBdr>
                                <w:bottom w:val="single" w:sz="24" w:space="1" w:color="auto"/>
                              </w:pBdr>
                              <w:ind w:left="1440" w:hanging="144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         </w:t>
                            </w:r>
                            <w:r w:rsidRPr="0062526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Day</w:t>
                            </w:r>
                            <w:r w:rsidRPr="0062526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3</w:t>
                            </w:r>
                            <w:r w:rsidRPr="0062526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62526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วัดแชกงหมิว – โรงงาน</w:t>
                            </w:r>
                            <w:proofErr w:type="spellStart"/>
                            <w:r w:rsidRPr="0062526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จิวเวอร์</w:t>
                            </w:r>
                            <w:proofErr w:type="spellEnd"/>
                            <w:r w:rsidRPr="0062526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รี่ – ร้านหยก – วัดหวังต้าเซียน – วัดเจ้าแม่กวนอ</w:t>
                            </w:r>
                            <w:proofErr w:type="spellStart"/>
                            <w:r w:rsidRPr="0062526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ิม</w:t>
                            </w:r>
                            <w:proofErr w:type="spellEnd"/>
                            <w:r w:rsidRPr="0062526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ฮ่อง</w:t>
                            </w:r>
                            <w:proofErr w:type="spellStart"/>
                            <w:r w:rsidRPr="0062526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ฮำ</w:t>
                            </w:r>
                            <w:proofErr w:type="spellEnd"/>
                            <w:r w:rsidRPr="0062526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</w:p>
                          <w:p w14:paraId="5C3BEC43" w14:textId="3F84217A" w:rsidR="00296780" w:rsidRPr="00625263" w:rsidRDefault="00296780" w:rsidP="00296780">
                            <w:pPr>
                              <w:pBdr>
                                <w:bottom w:val="single" w:sz="24" w:space="1" w:color="auto"/>
                              </w:pBdr>
                              <w:ind w:left="1440" w:hanging="144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62526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                   </w:t>
                            </w:r>
                            <w:r w:rsidRPr="0062526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62526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สนามบินนานาชาติฮ่องกง – สนามบินสุวรรณภูมิ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0085BB" id="_x0000_s1068" style="position:absolute;left:0;text-align:left;margin-left:10.6pt;margin-top:6.55pt;width:540.75pt;height:52.5pt;z-index:25188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VUNwIAAF0EAAAOAAAAZHJzL2Uyb0RvYy54bWysVNtuEzEQfUfiHyy/k72QG6tuqiqlCKlc&#10;ROEDHNubNfjG2Mmm/XrG3iSk8IbYB8vj8ZyZOXO8V9cHo8leQlDOtrSalJRIy51QdtvSb1/vXi0p&#10;CZFZwbSzsqWPMtDr1csXV4NvZO16p4UEgiA2NINvaR+jb4oi8F4aFibOS4vOzoFhEU3YFgLYgOhG&#10;F3VZzovBgfDguAwBT29HJ11l/K6TPH7quiAj0S3F2mJeIa+btBarK9Zsgfle8WMZ7B+qMExZTHqG&#10;umWRkR2ov6CM4uCC6+KEO1O4rlNc5h6wm6r8o5uHnnmZe0Fygj/TFP4fLP+4f/CfIZUe/L3jPwKx&#10;bt0zu5U3AG7oJROYrkpEFYMPzTkgGQFDyWb44ASOlu2iyxwcOjAJELsjh0z145lqeYiE4+F8OV/M&#10;6hklHH3zORp5FgVrTtEeQnwnnSFp01JwOyu+4DxzCra/DzHzLYhlJmUX3ynpjMbp7ZkmVcLMRbPm&#10;eBmxT5i5XaeVuFNaZwO2m7UGgqEtXZSvy5tTOeHymrZkQDLqRVnmMp45wyVGtajXs5E1ZPYSw6iI&#10;itfKtHRZpm/UYCL6rRVZj5EpPe6xZm2PzCeyk65DEw+bA1GipXVuMR1tnHjEWYAbFY4vEje9gydK&#10;BlR3S8PPHQNJiX5vcZ5vquk0PYdsTGeLGg249GwuPcxyhGopj0DJaKzj+Ih2HtS2x1xVJsS6G1RB&#10;p+JJLmNdxw5Qw7h79kgu7Xzr919h9QsAAP//AwBQSwMEFAAGAAgAAAAhAGNtjlLfAAAACgEAAA8A&#10;AABkcnMvZG93bnJldi54bWxMj8FOwzAQRO9I/IO1SNyo40ChTeNUEQgJ9VJo+wFOvI0j4nUUu2n4&#10;e5wT3HZ3RrNv8u1kOzbi4FtHEsQiAYZUO91SI+F0fH9YAfNBkVadI5Twgx62xe1NrjLtrvSF4yE0&#10;LIaQz5QEE0Kfce5rg1b5heuRonZ2g1UhrkPD9aCuMdx2PE2SZ25VS/GDUT2+Gqy/DxcroSqXazM+&#10;7ZbDfuesLT+O6/Pnm5T3d1O5ARZwCn9mmPEjOhSRqXIX0p51ElKRRme8Pwpgsy6S9AVYNU8rAbzI&#10;+f8KxS8AAAD//wMAUEsBAi0AFAAGAAgAAAAhALaDOJL+AAAA4QEAABMAAAAAAAAAAAAAAAAAAAAA&#10;AFtDb250ZW50X1R5cGVzXS54bWxQSwECLQAUAAYACAAAACEAOP0h/9YAAACUAQAACwAAAAAAAAAA&#10;AAAAAAAvAQAAX3JlbHMvLnJlbHNQSwECLQAUAAYACAAAACEArAHlVDcCAABdBAAADgAAAAAAAAAA&#10;AAAAAAAuAgAAZHJzL2Uyb0RvYy54bWxQSwECLQAUAAYACAAAACEAY22OUt8AAAAKAQAADwAAAAAA&#10;AAAAAAAAAACRBAAAZHJzL2Rvd25yZXYueG1sUEsFBgAAAAAEAAQA8wAAAJ0FAAAAAA==&#10;" fillcolor="#7030a0" strokecolor="#172c51" strokeweight="1pt">
                <v:stroke joinstyle="miter"/>
                <v:textbox>
                  <w:txbxContent>
                    <w:p w14:paraId="723360CA" w14:textId="1B787CE0" w:rsidR="00296780" w:rsidRPr="00625263" w:rsidRDefault="00296780" w:rsidP="00296780">
                      <w:pPr>
                        <w:pBdr>
                          <w:bottom w:val="single" w:sz="24" w:space="1" w:color="auto"/>
                        </w:pBdr>
                        <w:ind w:left="1440" w:hanging="144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  <w:t xml:space="preserve">          </w:t>
                      </w:r>
                      <w:r w:rsidRPr="0062526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Day</w:t>
                      </w:r>
                      <w:r w:rsidRPr="0062526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3</w:t>
                      </w:r>
                      <w:r w:rsidRPr="0062526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ab/>
                      </w:r>
                      <w:r w:rsidRPr="0062526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>วัดแชกงหมิว – โรงงาน</w:t>
                      </w:r>
                      <w:proofErr w:type="spellStart"/>
                      <w:r w:rsidRPr="0062526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>จิวเวอร์</w:t>
                      </w:r>
                      <w:proofErr w:type="spellEnd"/>
                      <w:r w:rsidRPr="0062526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>รี่ – ร้านหยก – วัดหวังต้าเซียน – วัดเจ้าแม่กวนอ</w:t>
                      </w:r>
                      <w:proofErr w:type="spellStart"/>
                      <w:r w:rsidRPr="0062526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>ิม</w:t>
                      </w:r>
                      <w:proofErr w:type="spellEnd"/>
                      <w:r w:rsidRPr="0062526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>ฮ่อง</w:t>
                      </w:r>
                      <w:proofErr w:type="spellStart"/>
                      <w:r w:rsidRPr="0062526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>ฮำ</w:t>
                      </w:r>
                      <w:proofErr w:type="spellEnd"/>
                      <w:r w:rsidRPr="0062526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 xml:space="preserve"> </w:t>
                      </w:r>
                    </w:p>
                    <w:p w14:paraId="5C3BEC43" w14:textId="3F84217A" w:rsidR="00296780" w:rsidRPr="00625263" w:rsidRDefault="00296780" w:rsidP="00296780">
                      <w:pPr>
                        <w:pBdr>
                          <w:bottom w:val="single" w:sz="24" w:space="1" w:color="auto"/>
                        </w:pBdr>
                        <w:ind w:left="1440" w:hanging="144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62526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                   </w:t>
                      </w:r>
                      <w:r w:rsidRPr="0062526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62526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>สนามบินนานาชาติฮ่องกง – สนามบินสุวรรณภูมิ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2E9D72C" w14:textId="4B26B77C" w:rsidR="00296780" w:rsidRDefault="00296780" w:rsidP="006F0EFC">
      <w:pPr>
        <w:jc w:val="both"/>
        <w:rPr>
          <w:rFonts w:ascii="TH SarabunPSK" w:hAnsi="TH SarabunPSK" w:cs="TH SarabunPSK"/>
          <w:b/>
          <w:bCs/>
          <w:color w:val="0000FF"/>
          <w:sz w:val="28"/>
        </w:rPr>
      </w:pPr>
    </w:p>
    <w:p w14:paraId="5A4C20FD" w14:textId="77777777" w:rsidR="00296780" w:rsidRDefault="00296780" w:rsidP="006F0EFC">
      <w:pPr>
        <w:jc w:val="both"/>
        <w:rPr>
          <w:rFonts w:ascii="TH SarabunPSK" w:hAnsi="TH SarabunPSK" w:cs="TH SarabunPSK"/>
          <w:b/>
          <w:bCs/>
          <w:color w:val="0000FF"/>
          <w:sz w:val="28"/>
        </w:rPr>
      </w:pPr>
    </w:p>
    <w:bookmarkEnd w:id="4"/>
    <w:p w14:paraId="3F362CDF" w14:textId="77777777" w:rsidR="00296780" w:rsidRDefault="00296780" w:rsidP="00296780">
      <w:pPr>
        <w:tabs>
          <w:tab w:val="left" w:pos="990"/>
        </w:tabs>
        <w:jc w:val="both"/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</w:p>
    <w:p w14:paraId="16307C8E" w14:textId="4E7F30B6" w:rsidR="00EB3EF3" w:rsidRDefault="006F0EFC" w:rsidP="00CA643A">
      <w:pPr>
        <w:tabs>
          <w:tab w:val="left" w:pos="990"/>
        </w:tabs>
        <w:ind w:left="1440" w:hanging="1440"/>
        <w:jc w:val="both"/>
        <w:rPr>
          <w:rFonts w:ascii="TH SarabunPSK" w:hAnsi="TH SarabunPSK" w:cs="TH SarabunPSK"/>
          <w:b/>
          <w:bCs/>
          <w:color w:val="FF0000"/>
          <w:sz w:val="28"/>
        </w:rPr>
      </w:pP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>เช้า</w:t>
      </w:r>
      <w:r>
        <w:rPr>
          <w:rFonts w:ascii="TH SarabunPSK" w:hAnsi="TH SarabunPSK" w:cs="TH SarabunPSK"/>
          <w:b/>
          <w:bCs/>
          <w:color w:val="FF0000"/>
          <w:sz w:val="28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28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>บริการอาหารเช้า ณ ภัตตาคาร บริการท่านด้วยติ</w:t>
      </w:r>
      <w:proofErr w:type="spellStart"/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>่ม</w:t>
      </w:r>
      <w:proofErr w:type="spellEnd"/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>ซำขึ้นชื่อของฮ่องกง อาทิ ฮะเก๋า ขนมจีบกุ้ง ก๋วยเตี๋ยวหลอด โจ๊ก เป็นต้น (</w:t>
      </w:r>
      <w:r w:rsidR="00F60814">
        <w:rPr>
          <w:rFonts w:ascii="TH SarabunPSK" w:hAnsi="TH SarabunPSK" w:cs="TH SarabunPSK" w:hint="cs"/>
          <w:b/>
          <w:bCs/>
          <w:color w:val="FF0000"/>
          <w:sz w:val="28"/>
          <w:cs/>
        </w:rPr>
        <w:t>2</w:t>
      </w: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>)</w:t>
      </w:r>
    </w:p>
    <w:p w14:paraId="38837063" w14:textId="46A697BC" w:rsidR="00197A2F" w:rsidRDefault="005746AA" w:rsidP="00F94533">
      <w:pPr>
        <w:tabs>
          <w:tab w:val="left" w:pos="990"/>
        </w:tabs>
        <w:ind w:left="1440"/>
        <w:jc w:val="thaiDistribute"/>
        <w:rPr>
          <w:rFonts w:ascii="TH SarabunPSK" w:eastAsia="Calibri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815424" behindDoc="1" locked="0" layoutInCell="1" allowOverlap="1" wp14:anchorId="13C5FD2B" wp14:editId="0B6E450C">
            <wp:simplePos x="0" y="0"/>
            <wp:positionH relativeFrom="page">
              <wp:posOffset>5541010</wp:posOffset>
            </wp:positionH>
            <wp:positionV relativeFrom="paragraph">
              <wp:posOffset>255270</wp:posOffset>
            </wp:positionV>
            <wp:extent cx="2014220" cy="1541145"/>
            <wp:effectExtent l="0" t="0" r="5080" b="1905"/>
            <wp:wrapTight wrapText="bothSides">
              <wp:wrapPolygon edited="0">
                <wp:start x="8172" y="0"/>
                <wp:lineTo x="6537" y="267"/>
                <wp:lineTo x="1634" y="3471"/>
                <wp:lineTo x="0" y="8010"/>
                <wp:lineTo x="0" y="13350"/>
                <wp:lineTo x="1430" y="17088"/>
                <wp:lineTo x="1634" y="17889"/>
                <wp:lineTo x="6741" y="21360"/>
                <wp:lineTo x="7967" y="21360"/>
                <wp:lineTo x="13483" y="21360"/>
                <wp:lineTo x="14709" y="21360"/>
                <wp:lineTo x="20020" y="17889"/>
                <wp:lineTo x="20020" y="17088"/>
                <wp:lineTo x="21450" y="13350"/>
                <wp:lineTo x="21450" y="0"/>
                <wp:lineTo x="8172" y="0"/>
              </wp:wrapPolygon>
            </wp:wrapTight>
            <wp:docPr id="1799731336" name="Picture 179973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731336" name="Picture 1799731336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4" r="6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1541145"/>
                    </a:xfrm>
                    <a:prstGeom prst="teardrop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8F6" w:rsidRPr="00013668">
        <w:rPr>
          <w:rFonts w:ascii="TH SarabunPSK" w:hAnsi="TH SarabunPSK" w:cs="TH SarabunPSK"/>
          <w:sz w:val="28"/>
          <w:cs/>
        </w:rPr>
        <w:t>นำ</w:t>
      </w:r>
      <w:r w:rsidR="003D38F6" w:rsidRPr="003B2AC3">
        <w:rPr>
          <w:rFonts w:ascii="TH SarabunPSK" w:eastAsia="Calibri" w:hAnsi="TH SarabunPSK" w:cs="TH SarabunPSK"/>
          <w:sz w:val="28"/>
          <w:cs/>
        </w:rPr>
        <w:t xml:space="preserve">ท่านเดินทางสู่ </w:t>
      </w:r>
      <w:r w:rsidR="003D38F6" w:rsidRPr="00E918DC">
        <w:rPr>
          <w:rFonts w:ascii="TH SarabunPSK" w:eastAsia="Calibri" w:hAnsi="TH SarabunPSK" w:cs="TH SarabunPSK"/>
          <w:b/>
          <w:bCs/>
          <w:color w:val="0000FF"/>
          <w:sz w:val="28"/>
          <w:cs/>
        </w:rPr>
        <w:t>วัดแชกงหมิว</w:t>
      </w:r>
      <w:r w:rsidR="003D38F6">
        <w:rPr>
          <w:rFonts w:ascii="TH SarabunPSK" w:eastAsia="Calibri" w:hAnsi="TH SarabunPSK" w:cs="TH SarabunPSK"/>
          <w:color w:val="FF0000"/>
          <w:sz w:val="28"/>
        </w:rPr>
        <w:t xml:space="preserve"> </w:t>
      </w:r>
      <w:r w:rsidR="003D38F6" w:rsidRPr="00013668">
        <w:rPr>
          <w:rFonts w:ascii="TH SarabunPSK" w:hAnsi="TH SarabunPSK" w:cs="TH SarabunPSK"/>
          <w:b/>
          <w:bCs/>
          <w:color w:val="0000FF"/>
          <w:sz w:val="28"/>
        </w:rPr>
        <w:t>(Che Kung temple)</w:t>
      </w:r>
      <w:r w:rsidR="003D38F6" w:rsidRPr="00013668">
        <w:rPr>
          <w:rFonts w:ascii="TH SarabunPSK" w:hAnsi="TH SarabunPSK" w:cs="TH SarabunPSK"/>
          <w:sz w:val="28"/>
          <w:cs/>
        </w:rPr>
        <w:t xml:space="preserve"> </w:t>
      </w:r>
      <w:r w:rsidR="003D38F6" w:rsidRPr="003B2AC3">
        <w:rPr>
          <w:rFonts w:ascii="TH SarabunPSK" w:eastAsia="Calibri" w:hAnsi="TH SarabunPSK" w:cs="TH SarabunPSK"/>
          <w:sz w:val="28"/>
          <w:cs/>
        </w:rPr>
        <w:t>ตำนานวัดแชกง หรือเรียกอีกชื่อหนึ่งว่า “วัดกังหันลม” เป็นอีกหนึ่งวัดที่มีประวัติศาสตร์อันยาวนาน สร้างมาตั้งแต่ 300 ปีก่อน ตามตำนานเล่ากันว่าได้มีโจรสลัดต้องการที่จะมาปล้นชาวบ้าน เมื่อนายพลแชกงรู้เข้าก็ได้บอกให้ชาวบ้านพับกังหันลมแล้วนำไปติดไว้ที่หน้าบ้าน ปรากฎว่าโจรสลัดได้จากไปและไม่ได้ทำการปล้น ชาวบ้านจึงมีความเชื่อว่ากังหันลมนั้นช่วยขจัดสิ่งชั่วร้ายที่กำลัง</w:t>
      </w:r>
      <w:r w:rsidR="00197A2F" w:rsidRPr="003B2AC3">
        <w:rPr>
          <w:rFonts w:ascii="TH SarabunPSK" w:eastAsia="Calibri" w:hAnsi="TH SarabunPSK" w:cs="TH SarabunPSK"/>
          <w:sz w:val="28"/>
          <w:cs/>
        </w:rPr>
        <w:t>จะเข้ามา</w:t>
      </w:r>
      <w:r w:rsidR="00197A2F">
        <w:rPr>
          <w:rFonts w:ascii="TH SarabunPSK" w:eastAsia="Calibri" w:hAnsi="TH SarabunPSK" w:cs="TH SarabunPSK" w:hint="cs"/>
          <w:sz w:val="28"/>
          <w:cs/>
        </w:rPr>
        <w:t xml:space="preserve"> </w:t>
      </w:r>
      <w:r w:rsidR="00197A2F" w:rsidRPr="003B2AC3">
        <w:rPr>
          <w:rFonts w:ascii="TH SarabunPSK" w:eastAsia="Calibri" w:hAnsi="TH SarabunPSK" w:cs="TH SarabunPSK"/>
          <w:sz w:val="28"/>
          <w:cs/>
        </w:rPr>
        <w:t>และนำพาสิ่งดีๆมาสู่ตน จึงได้สร้างวัดแชกงแห่งนี้</w:t>
      </w:r>
      <w:r w:rsidR="00287671">
        <w:rPr>
          <w:rFonts w:ascii="TH SarabunPSK" w:eastAsia="Calibri" w:hAnsi="TH SarabunPSK" w:cs="TH SarabunPSK" w:hint="cs"/>
          <w:sz w:val="28"/>
          <w:cs/>
        </w:rPr>
        <w:t>ขึ้</w:t>
      </w:r>
      <w:r w:rsidR="00197A2F" w:rsidRPr="003B2AC3">
        <w:rPr>
          <w:rFonts w:ascii="TH SarabunPSK" w:eastAsia="Calibri" w:hAnsi="TH SarabunPSK" w:cs="TH SarabunPSK"/>
          <w:sz w:val="28"/>
          <w:cs/>
        </w:rPr>
        <w:t>น เพื่อระลึกถึงนายพลแชกง และเป็นที่สักการะบูชาเพื่อไม่ให้มีสิ่งไม่ได้เกิดขึ้น</w:t>
      </w:r>
      <w:r w:rsidR="00197A2F" w:rsidRPr="003B2AC3">
        <w:rPr>
          <w:rFonts w:ascii="TH SarabunPSK" w:eastAsia="Calibri" w:hAnsi="TH SarabunPSK" w:cs="TH SarabunPSK" w:hint="cs"/>
          <w:sz w:val="28"/>
          <w:cs/>
        </w:rPr>
        <w:t xml:space="preserve"> </w:t>
      </w:r>
      <w:r w:rsidR="00197A2F" w:rsidRPr="003B2AC3">
        <w:rPr>
          <w:rFonts w:ascii="TH SarabunPSK" w:eastAsia="Calibri" w:hAnsi="TH SarabunPSK" w:cs="TH SarabunPSK"/>
          <w:sz w:val="28"/>
          <w:cs/>
        </w:rPr>
        <w:t>กังหัน 4 ใบพัด แต่ละใบหมายถึง เดินทางปลอดภัย</w:t>
      </w:r>
      <w:r w:rsidR="00197A2F" w:rsidRPr="003B2AC3">
        <w:rPr>
          <w:rFonts w:ascii="TH SarabunPSK" w:eastAsia="Calibri" w:hAnsi="TH SarabunPSK" w:cs="TH SarabunPSK"/>
          <w:sz w:val="28"/>
        </w:rPr>
        <w:t xml:space="preserve">, </w:t>
      </w:r>
      <w:r w:rsidR="00197A2F" w:rsidRPr="003B2AC3">
        <w:rPr>
          <w:rFonts w:ascii="TH SarabunPSK" w:eastAsia="Calibri" w:hAnsi="TH SarabunPSK" w:cs="TH SarabunPSK"/>
          <w:sz w:val="28"/>
          <w:cs/>
        </w:rPr>
        <w:t>สุขภาพแข็งแรง</w:t>
      </w:r>
      <w:r w:rsidR="00197A2F" w:rsidRPr="003B2AC3">
        <w:rPr>
          <w:rFonts w:ascii="TH SarabunPSK" w:eastAsia="Calibri" w:hAnsi="TH SarabunPSK" w:cs="TH SarabunPSK"/>
          <w:sz w:val="28"/>
        </w:rPr>
        <w:t xml:space="preserve">, </w:t>
      </w:r>
      <w:r w:rsidR="00197A2F" w:rsidRPr="003B2AC3">
        <w:rPr>
          <w:rFonts w:ascii="TH SarabunPSK" w:eastAsia="Calibri" w:hAnsi="TH SarabunPSK" w:cs="TH SarabunPSK"/>
          <w:sz w:val="28"/>
          <w:cs/>
        </w:rPr>
        <w:t>โชคลาภ และเงินทอง เชื่อกันว่าหากหมุนครบ 3 รอบและตีกลอง 3 ครั้ง จะช่วยปัดเป่าสิ่งชั่วร้ายออกไป และนำพาสิ่งดีๆ</w:t>
      </w:r>
      <w:r w:rsidR="00197A2F">
        <w:rPr>
          <w:rFonts w:ascii="TH SarabunPSK" w:eastAsia="Calibri" w:hAnsi="TH SarabunPSK" w:cs="TH SarabunPSK"/>
          <w:sz w:val="28"/>
        </w:rPr>
        <w:t xml:space="preserve"> </w:t>
      </w:r>
      <w:r w:rsidR="00197A2F" w:rsidRPr="003B2AC3">
        <w:rPr>
          <w:rFonts w:ascii="TH SarabunPSK" w:eastAsia="Calibri" w:hAnsi="TH SarabunPSK" w:cs="TH SarabunPSK"/>
          <w:sz w:val="28"/>
          <w:cs/>
        </w:rPr>
        <w:t>เข้ามา</w:t>
      </w:r>
    </w:p>
    <w:p w14:paraId="68CAC873" w14:textId="6AB19996" w:rsidR="00197A2F" w:rsidRPr="00A741B6" w:rsidRDefault="00197A2F" w:rsidP="00197A2F">
      <w:pPr>
        <w:spacing w:line="20" w:lineRule="atLeast"/>
        <w:ind w:left="851" w:hanging="851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28"/>
        </w:rPr>
      </w:pPr>
      <w:r w:rsidRPr="003B2AC3">
        <w:rPr>
          <w:rFonts w:ascii="Tahoma" w:eastAsiaTheme="minorHAnsi" w:hAnsi="Tahoma" w:cs="Tahoma"/>
          <w:noProof/>
          <w:sz w:val="28"/>
        </w:rPr>
        <w:drawing>
          <wp:inline distT="0" distB="0" distL="0" distR="0" wp14:anchorId="78FB5891" wp14:editId="65AB4A2B">
            <wp:extent cx="356235" cy="356235"/>
            <wp:effectExtent l="0" t="0" r="0" b="5715"/>
            <wp:docPr id="1222868748" name="Graphic 1222868748" descr="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Marker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2AC3">
        <w:rPr>
          <w:rFonts w:ascii="TH SarabunPSK" w:eastAsia="Calibri" w:hAnsi="TH SarabunPSK" w:cs="TH SarabunPSK" w:hint="cs"/>
          <w:b/>
          <w:bCs/>
          <w:sz w:val="28"/>
          <w:bdr w:val="thinThickSmallGap" w:sz="24" w:space="0" w:color="FFC000" w:frame="1"/>
          <w:shd w:val="clear" w:color="auto" w:fill="FFC000"/>
          <w:cs/>
        </w:rPr>
        <w:t>เกร็ดเล็กเกร็ด</w:t>
      </w:r>
      <w:proofErr w:type="spellStart"/>
      <w:r w:rsidRPr="003B2AC3">
        <w:rPr>
          <w:rFonts w:ascii="TH SarabunPSK" w:eastAsia="Calibri" w:hAnsi="TH SarabunPSK" w:cs="TH SarabunPSK" w:hint="cs"/>
          <w:b/>
          <w:bCs/>
          <w:sz w:val="28"/>
          <w:bdr w:val="thinThickSmallGap" w:sz="24" w:space="0" w:color="FFC000" w:frame="1"/>
          <w:shd w:val="clear" w:color="auto" w:fill="FFC000"/>
          <w:cs/>
        </w:rPr>
        <w:t>น้อ</w:t>
      </w:r>
      <w:proofErr w:type="spellEnd"/>
      <w:r w:rsidRPr="003B2AC3">
        <w:rPr>
          <w:rFonts w:ascii="TH SarabunPSK" w:eastAsia="Calibri" w:hAnsi="TH SarabunPSK" w:cs="TH SarabunPSK" w:hint="cs"/>
          <w:b/>
          <w:bCs/>
          <w:sz w:val="28"/>
          <w:bdr w:val="thinThickSmallGap" w:sz="24" w:space="0" w:color="FFC000" w:frame="1"/>
          <w:shd w:val="clear" w:color="auto" w:fill="FFC000"/>
          <w:cs/>
        </w:rPr>
        <w:t>ยมูยังไงให้เป๊ะปัง</w:t>
      </w:r>
      <w:r w:rsidRPr="003B2AC3">
        <w:rPr>
          <w:rFonts w:ascii="TH SarabunPSK" w:eastAsia="Calibri" w:hAnsi="TH SarabunPSK" w:cs="TH SarabunPSK"/>
          <w:b/>
          <w:bCs/>
          <w:sz w:val="28"/>
          <w:bdr w:val="thinThickSmallGap" w:sz="24" w:space="0" w:color="FFC000" w:frame="1"/>
          <w:shd w:val="clear" w:color="auto" w:fill="FFC000"/>
        </w:rPr>
        <w:t>!!</w:t>
      </w:r>
      <w:r w:rsidRPr="003B2AC3">
        <w:rPr>
          <w:rFonts w:ascii="TH SarabunPSK" w:eastAsia="Calibri" w:hAnsi="TH SarabunPSK" w:cs="TH SarabunPSK"/>
          <w:sz w:val="28"/>
        </w:rPr>
        <w:t xml:space="preserve"> </w:t>
      </w:r>
      <w:r w:rsidRPr="00A741B6">
        <w:rPr>
          <w:rFonts w:ascii="TH SarabunPSK" w:hAnsi="TH SarabunPSK" w:cs="TH SarabunPSK"/>
          <w:b/>
          <w:bCs/>
          <w:i/>
          <w:iCs/>
          <w:color w:val="FF0000"/>
          <w:sz w:val="28"/>
        </w:rPr>
        <w:t>“</w:t>
      </w:r>
      <w:r w:rsidRPr="00A741B6">
        <w:rPr>
          <w:rFonts w:ascii="TH SarabunPSK" w:hAnsi="TH SarabunPSK" w:cs="TH SarabunPSK" w:hint="cs"/>
          <w:b/>
          <w:bCs/>
          <w:i/>
          <w:iCs/>
          <w:color w:val="FF0000"/>
          <w:sz w:val="28"/>
          <w:cs/>
        </w:rPr>
        <w:t>อธิษฐานขอพรและมองหน้าท่านอย่างมุ่งมั่น หมุนกังหันแห่งโชคชะตา</w:t>
      </w:r>
    </w:p>
    <w:p w14:paraId="4678C14A" w14:textId="77777777" w:rsidR="00197A2F" w:rsidRDefault="00197A2F" w:rsidP="00197A2F">
      <w:pPr>
        <w:spacing w:line="20" w:lineRule="atLeast"/>
        <w:ind w:left="1440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28"/>
        </w:rPr>
      </w:pPr>
      <w:r w:rsidRPr="00A741B6">
        <w:rPr>
          <w:rFonts w:ascii="TH SarabunPSK" w:hAnsi="TH SarabunPSK" w:cs="TH SarabunPSK" w:hint="cs"/>
          <w:b/>
          <w:bCs/>
          <w:i/>
          <w:iCs/>
          <w:color w:val="FF0000"/>
          <w:sz w:val="28"/>
          <w:cs/>
        </w:rPr>
        <w:t xml:space="preserve">- </w:t>
      </w:r>
      <w:r w:rsidRPr="00A741B6">
        <w:rPr>
          <w:rFonts w:ascii="TH SarabunPSK" w:hAnsi="TH SarabunPSK" w:cs="TH SarabunPSK"/>
          <w:b/>
          <w:bCs/>
          <w:i/>
          <w:iCs/>
          <w:color w:val="FF0000"/>
          <w:sz w:val="28"/>
          <w:cs/>
        </w:rPr>
        <w:t>ถ้าชีวิตในปีที่ผ่านมาไม่ดี</w:t>
      </w:r>
      <w:r w:rsidRPr="00A741B6">
        <w:rPr>
          <w:rFonts w:ascii="TH SarabunPSK" w:hAnsi="TH SarabunPSK" w:cs="TH SarabunPSK" w:hint="cs"/>
          <w:b/>
          <w:bCs/>
          <w:i/>
          <w:iCs/>
          <w:color w:val="FF0000"/>
          <w:sz w:val="28"/>
          <w:cs/>
        </w:rPr>
        <w:t xml:space="preserve"> </w:t>
      </w:r>
      <w:r w:rsidRPr="00A741B6">
        <w:rPr>
          <w:rFonts w:ascii="TH SarabunPSK" w:hAnsi="TH SarabunPSK" w:cs="TH SarabunPSK"/>
          <w:b/>
          <w:bCs/>
          <w:i/>
          <w:iCs/>
          <w:color w:val="FF0000"/>
          <w:sz w:val="28"/>
          <w:cs/>
        </w:rPr>
        <w:t>ใช้นิ้วชี้หมุนกังหันตามเข็มนาฬิกา ให้ใช้มือซ้ายหมุนด้านซ้ายไปขวา</w:t>
      </w:r>
    </w:p>
    <w:p w14:paraId="18D58734" w14:textId="2D09CC46" w:rsidR="000A4174" w:rsidRDefault="00713E05" w:rsidP="000A4174">
      <w:pPr>
        <w:spacing w:line="20" w:lineRule="atLeast"/>
        <w:ind w:left="1440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871744" behindDoc="1" locked="0" layoutInCell="1" allowOverlap="1" wp14:anchorId="5658C8A6" wp14:editId="13CBC5C1">
            <wp:simplePos x="0" y="0"/>
            <wp:positionH relativeFrom="page">
              <wp:posOffset>5588000</wp:posOffset>
            </wp:positionH>
            <wp:positionV relativeFrom="paragraph">
              <wp:posOffset>401320</wp:posOffset>
            </wp:positionV>
            <wp:extent cx="1970405" cy="1508125"/>
            <wp:effectExtent l="0" t="0" r="0" b="0"/>
            <wp:wrapTight wrapText="bothSides">
              <wp:wrapPolygon edited="0">
                <wp:start x="8144" y="0"/>
                <wp:lineTo x="5638" y="819"/>
                <wp:lineTo x="1462" y="3547"/>
                <wp:lineTo x="209" y="7094"/>
                <wp:lineTo x="0" y="7912"/>
                <wp:lineTo x="0" y="13642"/>
                <wp:lineTo x="1671" y="17462"/>
                <wp:lineTo x="1879" y="18280"/>
                <wp:lineTo x="6683" y="21282"/>
                <wp:lineTo x="7936" y="21282"/>
                <wp:lineTo x="13365" y="21282"/>
                <wp:lineTo x="14618" y="21282"/>
                <wp:lineTo x="19421" y="18280"/>
                <wp:lineTo x="21301" y="13915"/>
                <wp:lineTo x="21301" y="0"/>
                <wp:lineTo x="8144" y="0"/>
              </wp:wrapPolygon>
            </wp:wrapTight>
            <wp:docPr id="1231417002" name="Picture 1231417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417002" name="Picture 1231417002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6" t="29411" r="16975" b="2189"/>
                    <a:stretch/>
                  </pic:blipFill>
                  <pic:spPr bwMode="auto">
                    <a:xfrm>
                      <a:off x="0" y="0"/>
                      <a:ext cx="1970405" cy="1508125"/>
                    </a:xfrm>
                    <a:prstGeom prst="teardrop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4174">
        <w:rPr>
          <w:rFonts w:ascii="TH SarabunPSK" w:hAnsi="TH SarabunPSK" w:cs="TH SarabunPSK" w:hint="cs"/>
          <w:b/>
          <w:bCs/>
          <w:i/>
          <w:iCs/>
          <w:color w:val="FF0000"/>
          <w:sz w:val="28"/>
          <w:cs/>
        </w:rPr>
        <w:t>-</w:t>
      </w:r>
      <w:r w:rsidR="00287671">
        <w:rPr>
          <w:rFonts w:ascii="TH SarabunPSK" w:hAnsi="TH SarabunPSK" w:cs="TH SarabunPSK" w:hint="cs"/>
          <w:b/>
          <w:bCs/>
          <w:i/>
          <w:iCs/>
          <w:color w:val="FF0000"/>
          <w:sz w:val="28"/>
          <w:cs/>
        </w:rPr>
        <w:t xml:space="preserve"> </w:t>
      </w:r>
      <w:r w:rsidR="000A4174" w:rsidRPr="00A741B6">
        <w:rPr>
          <w:rFonts w:ascii="TH SarabunPSK" w:hAnsi="TH SarabunPSK" w:cs="TH SarabunPSK"/>
          <w:b/>
          <w:bCs/>
          <w:i/>
          <w:iCs/>
          <w:color w:val="FF0000"/>
          <w:sz w:val="28"/>
          <w:cs/>
        </w:rPr>
        <w:t>ถ้าชีวิตดีอยู่แล้ว</w:t>
      </w:r>
      <w:r w:rsidR="000A4174" w:rsidRPr="00A741B6">
        <w:rPr>
          <w:rFonts w:ascii="TH SarabunPSK" w:hAnsi="TH SarabunPSK" w:cs="TH SarabunPSK"/>
          <w:b/>
          <w:bCs/>
          <w:i/>
          <w:iCs/>
          <w:color w:val="FF0000"/>
          <w:sz w:val="28"/>
        </w:rPr>
        <w:t xml:space="preserve"> </w:t>
      </w:r>
      <w:r w:rsidR="000A4174" w:rsidRPr="00A741B6">
        <w:rPr>
          <w:rFonts w:ascii="TH SarabunPSK" w:hAnsi="TH SarabunPSK" w:cs="TH SarabunPSK"/>
          <w:b/>
          <w:bCs/>
          <w:i/>
          <w:iCs/>
          <w:color w:val="FF0000"/>
          <w:sz w:val="28"/>
          <w:cs/>
        </w:rPr>
        <w:t>ก็ให้หมุนกังหันกลับจากขวาไปซ้าย และตั้งจิตอธิษฐานขอสิ่งที่เราอยากได้เชื่อว่า "กังหันนำโชค" จะหมุนแต่สิ่งดีๆ เข้ามาในชีวิตเมื่อหมุนกังหันเสร็จแล้ว ตีกลอง อีก 3 ครั้ง ดังๆ เพื่อให้เป็นที่รับรู้ทั่วกันทั้งฟ้าดิน และให้พรนั้นสม</w:t>
      </w:r>
      <w:r w:rsidR="000A4174" w:rsidRPr="00A741B6">
        <w:rPr>
          <w:rFonts w:ascii="TH SarabunPSK" w:hAnsi="TH SarabunPSK" w:cs="TH SarabunPSK" w:hint="cs"/>
          <w:b/>
          <w:bCs/>
          <w:i/>
          <w:iCs/>
          <w:color w:val="FF0000"/>
          <w:sz w:val="28"/>
          <w:cs/>
        </w:rPr>
        <w:t>ปรารถนา</w:t>
      </w:r>
      <w:r w:rsidR="000A4174" w:rsidRPr="00A741B6">
        <w:rPr>
          <w:rFonts w:ascii="TH SarabunPSK" w:hAnsi="TH SarabunPSK" w:cs="TH SarabunPSK"/>
          <w:b/>
          <w:bCs/>
          <w:i/>
          <w:iCs/>
          <w:color w:val="FF0000"/>
          <w:sz w:val="28"/>
        </w:rPr>
        <w:t>”</w:t>
      </w:r>
    </w:p>
    <w:p w14:paraId="34ECD203" w14:textId="507D8F0B" w:rsidR="00713E05" w:rsidRDefault="00713E05" w:rsidP="00713E05">
      <w:pPr>
        <w:tabs>
          <w:tab w:val="left" w:pos="990"/>
        </w:tabs>
        <w:ind w:left="1440"/>
        <w:jc w:val="thaiDistribute"/>
        <w:rPr>
          <w:rFonts w:ascii="TH SarabunPSK" w:hAnsi="TH SarabunPSK" w:cs="TH SarabunPSK"/>
          <w:sz w:val="28"/>
        </w:rPr>
      </w:pPr>
      <w:r w:rsidRPr="009E2DE1">
        <w:rPr>
          <w:rFonts w:ascii="TH SarabunPSK" w:hAnsi="TH SarabunPSK" w:cs="TH SarabunPSK" w:hint="cs"/>
          <w:sz w:val="28"/>
          <w:cs/>
        </w:rPr>
        <w:t>ท่านเยี่ยมชม</w:t>
      </w:r>
      <w:r w:rsidRPr="009E2DE1">
        <w:rPr>
          <w:rFonts w:ascii="TH SarabunPSK" w:hAnsi="TH SarabunPSK" w:cs="TH SarabunPSK" w:hint="cs"/>
          <w:b/>
          <w:bCs/>
          <w:color w:val="FF0000"/>
          <w:sz w:val="28"/>
          <w:cs/>
        </w:rPr>
        <w:t xml:space="preserve"> </w:t>
      </w:r>
      <w:r w:rsidRPr="00013668">
        <w:rPr>
          <w:rFonts w:ascii="TH SarabunPSK" w:hAnsi="TH SarabunPSK" w:cs="TH SarabunPSK" w:hint="cs"/>
          <w:b/>
          <w:bCs/>
          <w:color w:val="0000FF"/>
          <w:sz w:val="28"/>
          <w:cs/>
        </w:rPr>
        <w:t>โรงงาน</w:t>
      </w:r>
      <w:proofErr w:type="spellStart"/>
      <w:r w:rsidRPr="00013668">
        <w:rPr>
          <w:rFonts w:ascii="TH SarabunPSK" w:hAnsi="TH SarabunPSK" w:cs="TH SarabunPSK" w:hint="cs"/>
          <w:b/>
          <w:bCs/>
          <w:color w:val="0000FF"/>
          <w:sz w:val="28"/>
          <w:cs/>
        </w:rPr>
        <w:t>จิวเวอร์</w:t>
      </w:r>
      <w:proofErr w:type="spellEnd"/>
      <w:r w:rsidRPr="00013668">
        <w:rPr>
          <w:rFonts w:ascii="TH SarabunPSK" w:hAnsi="TH SarabunPSK" w:cs="TH SarabunPSK" w:hint="cs"/>
          <w:b/>
          <w:bCs/>
          <w:color w:val="0000FF"/>
          <w:sz w:val="28"/>
          <w:cs/>
        </w:rPr>
        <w:t>รี่</w:t>
      </w:r>
      <w:r w:rsidRPr="00013668">
        <w:rPr>
          <w:rFonts w:ascii="TH SarabunPSK" w:hAnsi="TH SarabunPSK" w:cs="TH SarabunPSK" w:hint="cs"/>
          <w:color w:val="0000FF"/>
          <w:sz w:val="28"/>
          <w:cs/>
        </w:rPr>
        <w:t xml:space="preserve"> </w:t>
      </w:r>
      <w:r w:rsidRPr="009E2DE1">
        <w:rPr>
          <w:rFonts w:ascii="TH SarabunPSK" w:hAnsi="TH SarabunPSK" w:cs="TH SarabunPSK" w:hint="cs"/>
          <w:sz w:val="28"/>
          <w:cs/>
        </w:rPr>
        <w:t>ที่ขึ้นชื่อของฮ่องกงพบกับงานดีไชน์ที่ได้รับรางวัลอันดับเยี่ยม และใช้ในการเสริมดวงเรื่องฮวงจุ้ย โดย</w:t>
      </w:r>
      <w:r w:rsidRPr="00287671">
        <w:rPr>
          <w:rFonts w:ascii="TH SarabunPSK" w:hAnsi="TH SarabunPSK" w:cs="TH SarabunPSK"/>
          <w:noProof/>
          <w:sz w:val="28"/>
        </w:rPr>
        <w:t xml:space="preserve"> </w:t>
      </w:r>
      <w:r w:rsidRPr="009E2DE1">
        <w:rPr>
          <w:rFonts w:ascii="TH SarabunPSK" w:hAnsi="TH SarabunPSK" w:cs="TH SarabunPSK" w:hint="cs"/>
          <w:sz w:val="28"/>
          <w:cs/>
        </w:rPr>
        <w:t>การย่อใบพัดของกังหันวัดแชกง มาทำเป็นเครื่องประดับ ไม่ว่าจะเป็น จี้ แหวน กำไล เพื่อให้เป็นเครื่องประดับติดตัว และเสริมดวงชะตา</w:t>
      </w:r>
      <w:r>
        <w:rPr>
          <w:rFonts w:ascii="TH SarabunPSK" w:hAnsi="TH SarabunPSK" w:cs="TH SarabunPSK" w:hint="cs"/>
          <w:sz w:val="28"/>
          <w:cs/>
        </w:rPr>
        <w:t xml:space="preserve"> นำ</w:t>
      </w:r>
      <w:r w:rsidRPr="009E2DE1">
        <w:rPr>
          <w:rFonts w:ascii="TH SarabunPSK" w:hAnsi="TH SarabunPSK" w:cs="TH SarabunPSK" w:hint="cs"/>
          <w:sz w:val="28"/>
          <w:cs/>
        </w:rPr>
        <w:t>ท่านชม</w:t>
      </w:r>
      <w:r w:rsidRPr="009E2DE1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013668">
        <w:rPr>
          <w:rFonts w:ascii="TH SarabunPSK" w:hAnsi="TH SarabunPSK" w:cs="TH SarabunPSK" w:hint="cs"/>
          <w:b/>
          <w:bCs/>
          <w:color w:val="0000FF"/>
          <w:sz w:val="28"/>
          <w:cs/>
        </w:rPr>
        <w:t>ร้านหยก</w:t>
      </w:r>
      <w:r w:rsidRPr="00013668">
        <w:rPr>
          <w:rFonts w:ascii="TH SarabunPSK" w:hAnsi="TH SarabunPSK" w:cs="TH SarabunPSK" w:hint="cs"/>
          <w:color w:val="0000FF"/>
          <w:sz w:val="28"/>
          <w:cs/>
        </w:rPr>
        <w:t xml:space="preserve"> </w:t>
      </w:r>
      <w:r w:rsidRPr="009E2DE1">
        <w:rPr>
          <w:rFonts w:ascii="TH SarabunPSK" w:hAnsi="TH SarabunPSK" w:cs="TH SarabunPSK" w:hint="cs"/>
          <w:sz w:val="28"/>
          <w:cs/>
        </w:rPr>
        <w:t>มีสินค้ามากมายเกี่ยวกับหยก อาทิ กำไลหยก หรือสัตว์นำโชคอย่างปี่เสี่ยะ อิสระให้ท่านได้เลือกชื้อเป็นของฝาก หรือเป็นของที่ระลึก หรือนำโชคแด่ตัวท่านเอง</w:t>
      </w:r>
    </w:p>
    <w:p w14:paraId="436BB486" w14:textId="77777777" w:rsidR="003A041F" w:rsidRDefault="003A041F" w:rsidP="00713E05">
      <w:pPr>
        <w:tabs>
          <w:tab w:val="left" w:pos="990"/>
        </w:tabs>
        <w:ind w:left="1440"/>
        <w:jc w:val="thaiDistribute"/>
        <w:rPr>
          <w:rFonts w:ascii="TH SarabunPSK" w:hAnsi="TH SarabunPSK" w:cs="TH SarabunPSK"/>
          <w:sz w:val="28"/>
        </w:rPr>
      </w:pPr>
    </w:p>
    <w:p w14:paraId="26896066" w14:textId="77777777" w:rsidR="003A041F" w:rsidRDefault="003A041F" w:rsidP="00713E05">
      <w:pPr>
        <w:tabs>
          <w:tab w:val="left" w:pos="990"/>
        </w:tabs>
        <w:ind w:left="1440"/>
        <w:jc w:val="thaiDistribute"/>
        <w:rPr>
          <w:rFonts w:ascii="TH SarabunPSK" w:hAnsi="TH SarabunPSK" w:cs="TH SarabunPSK"/>
          <w:sz w:val="28"/>
        </w:rPr>
      </w:pPr>
    </w:p>
    <w:p w14:paraId="6AF14DBF" w14:textId="77777777" w:rsidR="003A041F" w:rsidRDefault="003A041F" w:rsidP="00713E05">
      <w:pPr>
        <w:tabs>
          <w:tab w:val="left" w:pos="990"/>
        </w:tabs>
        <w:ind w:left="1440"/>
        <w:jc w:val="thaiDistribute"/>
        <w:rPr>
          <w:rFonts w:ascii="TH SarabunPSK" w:hAnsi="TH SarabunPSK" w:cs="TH SarabunPSK"/>
          <w:sz w:val="28"/>
        </w:rPr>
      </w:pPr>
    </w:p>
    <w:p w14:paraId="34D4C581" w14:textId="004A2DE8" w:rsidR="003A041F" w:rsidRDefault="00296780" w:rsidP="00713E05">
      <w:pPr>
        <w:tabs>
          <w:tab w:val="left" w:pos="990"/>
        </w:tabs>
        <w:ind w:left="1440"/>
        <w:jc w:val="thaiDistribute"/>
        <w:rPr>
          <w:rFonts w:ascii="TH SarabunPSK" w:hAnsi="TH SarabunPSK" w:cs="TH SarabunPSK"/>
          <w:sz w:val="28"/>
        </w:rPr>
      </w:pPr>
      <w:r w:rsidRPr="000A4174">
        <w:rPr>
          <w:rFonts w:ascii="TH Sarabun New" w:hAnsi="TH Sarabun New" w:cs="TH Sarabun New"/>
          <w:noProof/>
          <w:sz w:val="20"/>
          <w:szCs w:val="20"/>
        </w:rPr>
        <w:drawing>
          <wp:anchor distT="0" distB="0" distL="114300" distR="114300" simplePos="0" relativeHeight="251651583" behindDoc="0" locked="0" layoutInCell="1" allowOverlap="1" wp14:anchorId="0B4E7E6C" wp14:editId="38CFD268">
            <wp:simplePos x="0" y="0"/>
            <wp:positionH relativeFrom="page">
              <wp:align>right</wp:align>
            </wp:positionH>
            <wp:positionV relativeFrom="paragraph">
              <wp:posOffset>-895985</wp:posOffset>
            </wp:positionV>
            <wp:extent cx="7647305" cy="3752850"/>
            <wp:effectExtent l="0" t="0" r="0" b="0"/>
            <wp:wrapNone/>
            <wp:docPr id="703376566" name="Picture 703376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376566" name="Picture 70337656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99" b="12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30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06E44" w14:textId="65C98D9A" w:rsidR="003A041F" w:rsidRDefault="003A041F" w:rsidP="00713E05">
      <w:pPr>
        <w:tabs>
          <w:tab w:val="left" w:pos="990"/>
        </w:tabs>
        <w:ind w:left="1440"/>
        <w:jc w:val="thaiDistribute"/>
        <w:rPr>
          <w:rFonts w:ascii="TH SarabunPSK" w:hAnsi="TH SarabunPSK" w:cs="TH SarabunPSK"/>
          <w:sz w:val="28"/>
        </w:rPr>
      </w:pPr>
    </w:p>
    <w:p w14:paraId="186497A1" w14:textId="77777777" w:rsidR="003A041F" w:rsidRDefault="003A041F" w:rsidP="00713E05">
      <w:pPr>
        <w:tabs>
          <w:tab w:val="left" w:pos="990"/>
        </w:tabs>
        <w:ind w:left="1440"/>
        <w:jc w:val="thaiDistribute"/>
        <w:rPr>
          <w:rFonts w:ascii="TH SarabunPSK" w:hAnsi="TH SarabunPSK" w:cs="TH SarabunPSK"/>
          <w:sz w:val="28"/>
        </w:rPr>
      </w:pPr>
    </w:p>
    <w:p w14:paraId="052B8AF2" w14:textId="77777777" w:rsidR="003A041F" w:rsidRDefault="003A041F" w:rsidP="00713E05">
      <w:pPr>
        <w:tabs>
          <w:tab w:val="left" w:pos="990"/>
        </w:tabs>
        <w:ind w:left="1440"/>
        <w:jc w:val="thaiDistribute"/>
        <w:rPr>
          <w:rFonts w:ascii="TH SarabunPSK" w:hAnsi="TH SarabunPSK" w:cs="TH SarabunPSK"/>
          <w:sz w:val="28"/>
        </w:rPr>
      </w:pPr>
    </w:p>
    <w:p w14:paraId="6AC64151" w14:textId="77777777" w:rsidR="003A041F" w:rsidRDefault="003A041F" w:rsidP="00713E05">
      <w:pPr>
        <w:tabs>
          <w:tab w:val="left" w:pos="990"/>
        </w:tabs>
        <w:ind w:left="1440"/>
        <w:jc w:val="thaiDistribute"/>
        <w:rPr>
          <w:rFonts w:ascii="TH SarabunPSK" w:hAnsi="TH SarabunPSK" w:cs="TH SarabunPSK"/>
          <w:sz w:val="28"/>
        </w:rPr>
      </w:pPr>
    </w:p>
    <w:p w14:paraId="5EC8CD22" w14:textId="77777777" w:rsidR="003A041F" w:rsidRDefault="003A041F" w:rsidP="00713E05">
      <w:pPr>
        <w:tabs>
          <w:tab w:val="left" w:pos="990"/>
        </w:tabs>
        <w:ind w:left="1440"/>
        <w:jc w:val="thaiDistribute"/>
        <w:rPr>
          <w:rFonts w:ascii="TH SarabunPSK" w:hAnsi="TH SarabunPSK" w:cs="TH SarabunPSK"/>
          <w:sz w:val="28"/>
        </w:rPr>
      </w:pPr>
    </w:p>
    <w:p w14:paraId="3B7B0676" w14:textId="77777777" w:rsidR="003A041F" w:rsidRDefault="003A041F" w:rsidP="00713E05">
      <w:pPr>
        <w:tabs>
          <w:tab w:val="left" w:pos="990"/>
        </w:tabs>
        <w:ind w:left="1440"/>
        <w:jc w:val="thaiDistribute"/>
        <w:rPr>
          <w:rFonts w:ascii="TH SarabunPSK" w:hAnsi="TH SarabunPSK" w:cs="TH SarabunPSK"/>
          <w:sz w:val="28"/>
        </w:rPr>
      </w:pPr>
    </w:p>
    <w:p w14:paraId="7CF100E2" w14:textId="77777777" w:rsidR="003A041F" w:rsidRDefault="003A041F" w:rsidP="00713E05">
      <w:pPr>
        <w:tabs>
          <w:tab w:val="left" w:pos="990"/>
        </w:tabs>
        <w:ind w:left="1440"/>
        <w:jc w:val="thaiDistribute"/>
        <w:rPr>
          <w:rFonts w:ascii="TH SarabunPSK" w:hAnsi="TH SarabunPSK" w:cs="TH SarabunPSK"/>
          <w:sz w:val="28"/>
        </w:rPr>
      </w:pPr>
    </w:p>
    <w:p w14:paraId="7360C9B4" w14:textId="77777777" w:rsidR="003A041F" w:rsidRDefault="003A041F" w:rsidP="00713E05">
      <w:pPr>
        <w:tabs>
          <w:tab w:val="left" w:pos="990"/>
        </w:tabs>
        <w:ind w:left="1440"/>
        <w:jc w:val="thaiDistribute"/>
        <w:rPr>
          <w:rFonts w:ascii="TH SarabunPSK" w:hAnsi="TH SarabunPSK" w:cs="TH SarabunPSK"/>
          <w:sz w:val="28"/>
        </w:rPr>
      </w:pPr>
    </w:p>
    <w:p w14:paraId="6A947871" w14:textId="77777777" w:rsidR="003A041F" w:rsidRDefault="003A041F" w:rsidP="00713E05">
      <w:pPr>
        <w:tabs>
          <w:tab w:val="left" w:pos="990"/>
        </w:tabs>
        <w:ind w:left="1440"/>
        <w:jc w:val="thaiDistribute"/>
        <w:rPr>
          <w:rFonts w:ascii="TH SarabunPSK" w:hAnsi="TH SarabunPSK" w:cs="TH SarabunPSK"/>
          <w:sz w:val="28"/>
        </w:rPr>
      </w:pPr>
    </w:p>
    <w:p w14:paraId="38DFC2B1" w14:textId="77777777" w:rsidR="003A041F" w:rsidRDefault="003A041F" w:rsidP="00713E05">
      <w:pPr>
        <w:tabs>
          <w:tab w:val="left" w:pos="990"/>
        </w:tabs>
        <w:ind w:left="1440"/>
        <w:jc w:val="thaiDistribute"/>
        <w:rPr>
          <w:rFonts w:ascii="TH SarabunPSK" w:hAnsi="TH SarabunPSK" w:cs="TH SarabunPSK"/>
          <w:sz w:val="28"/>
        </w:rPr>
      </w:pPr>
    </w:p>
    <w:p w14:paraId="685E4AB0" w14:textId="77777777" w:rsidR="003A041F" w:rsidRDefault="003A041F" w:rsidP="00713E05">
      <w:pPr>
        <w:tabs>
          <w:tab w:val="left" w:pos="990"/>
        </w:tabs>
        <w:ind w:left="1440"/>
        <w:jc w:val="thaiDistribute"/>
        <w:rPr>
          <w:rFonts w:ascii="TH SarabunPSK" w:hAnsi="TH SarabunPSK" w:cs="TH SarabunPSK"/>
          <w:sz w:val="28"/>
        </w:rPr>
      </w:pPr>
    </w:p>
    <w:p w14:paraId="12FFCB23" w14:textId="77777777" w:rsidR="003A041F" w:rsidRDefault="003A041F" w:rsidP="00713E05">
      <w:pPr>
        <w:tabs>
          <w:tab w:val="left" w:pos="990"/>
        </w:tabs>
        <w:ind w:left="1440"/>
        <w:jc w:val="thaiDistribute"/>
        <w:rPr>
          <w:rFonts w:ascii="TH SarabunPSK" w:hAnsi="TH SarabunPSK" w:cs="TH SarabunPSK"/>
          <w:sz w:val="28"/>
        </w:rPr>
      </w:pPr>
    </w:p>
    <w:p w14:paraId="2C1AA9DD" w14:textId="77777777" w:rsidR="003A041F" w:rsidRDefault="003A041F" w:rsidP="00713E05">
      <w:pPr>
        <w:tabs>
          <w:tab w:val="left" w:pos="990"/>
        </w:tabs>
        <w:ind w:left="1440"/>
        <w:jc w:val="thaiDistribute"/>
        <w:rPr>
          <w:rFonts w:ascii="TH SarabunPSK" w:hAnsi="TH SarabunPSK" w:cs="TH SarabunPSK"/>
          <w:sz w:val="28"/>
        </w:rPr>
      </w:pPr>
    </w:p>
    <w:p w14:paraId="4B0A6E9E" w14:textId="2BFC8CC7" w:rsidR="009215C3" w:rsidRDefault="003A041F" w:rsidP="00713E05">
      <w:pPr>
        <w:spacing w:line="20" w:lineRule="atLeast"/>
        <w:ind w:left="1440"/>
        <w:jc w:val="thaiDistribute"/>
        <w:rPr>
          <w:rFonts w:ascii="TH SarabunPSK" w:eastAsia="Calibri" w:hAnsi="TH SarabunPSK" w:cs="TH SarabunPSK"/>
          <w:b/>
          <w:bCs/>
          <w:i/>
          <w:iCs/>
          <w:color w:val="FF0000"/>
          <w:szCs w:val="24"/>
        </w:rPr>
      </w:pPr>
      <w:r w:rsidRPr="00223B51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821568" behindDoc="1" locked="0" layoutInCell="1" allowOverlap="1" wp14:anchorId="7CB8F66D" wp14:editId="1BCDC88B">
            <wp:simplePos x="0" y="0"/>
            <wp:positionH relativeFrom="page">
              <wp:posOffset>5571490</wp:posOffset>
            </wp:positionH>
            <wp:positionV relativeFrom="paragraph">
              <wp:posOffset>650875</wp:posOffset>
            </wp:positionV>
            <wp:extent cx="1988820" cy="1522095"/>
            <wp:effectExtent l="0" t="0" r="0" b="1905"/>
            <wp:wrapTight wrapText="bothSides">
              <wp:wrapPolygon edited="0">
                <wp:start x="8276" y="0"/>
                <wp:lineTo x="6621" y="270"/>
                <wp:lineTo x="1448" y="3514"/>
                <wp:lineTo x="0" y="7840"/>
                <wp:lineTo x="0" y="13517"/>
                <wp:lineTo x="1448" y="17302"/>
                <wp:lineTo x="1655" y="18113"/>
                <wp:lineTo x="6621" y="21357"/>
                <wp:lineTo x="7862" y="21357"/>
                <wp:lineTo x="13448" y="21357"/>
                <wp:lineTo x="14690" y="21357"/>
                <wp:lineTo x="19655" y="18113"/>
                <wp:lineTo x="19862" y="17302"/>
                <wp:lineTo x="21310" y="13517"/>
                <wp:lineTo x="21310" y="0"/>
                <wp:lineTo x="8276" y="0"/>
              </wp:wrapPolygon>
            </wp:wrapTight>
            <wp:docPr id="1533421195" name="Picture 153342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421195" name="Picture 1533421195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1295" b="21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522095"/>
                    </a:xfrm>
                    <a:prstGeom prst="teardrop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671" w:rsidRPr="003B2AC3">
        <w:rPr>
          <w:rFonts w:ascii="Tahoma" w:eastAsiaTheme="minorHAnsi" w:hAnsi="Tahoma" w:cs="Tahoma"/>
          <w:noProof/>
          <w:sz w:val="28"/>
        </w:rPr>
        <w:drawing>
          <wp:inline distT="0" distB="0" distL="0" distR="0" wp14:anchorId="324D6B3E" wp14:editId="2DBCB95B">
            <wp:extent cx="356235" cy="356235"/>
            <wp:effectExtent l="0" t="0" r="0" b="5715"/>
            <wp:docPr id="42" name="Picture 44" descr="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Marker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7671" w:rsidRPr="003B2AC3">
        <w:rPr>
          <w:rFonts w:ascii="TH SarabunPSK" w:eastAsia="Calibri" w:hAnsi="TH SarabunPSK" w:cs="TH SarabunPSK" w:hint="cs"/>
          <w:b/>
          <w:bCs/>
          <w:sz w:val="28"/>
          <w:bdr w:val="thinThickSmallGap" w:sz="24" w:space="0" w:color="FFC000" w:frame="1"/>
          <w:shd w:val="clear" w:color="auto" w:fill="FFC000"/>
          <w:cs/>
        </w:rPr>
        <w:t>เกร็ดเล็กเกร็ด</w:t>
      </w:r>
      <w:proofErr w:type="spellStart"/>
      <w:r w:rsidR="00287671" w:rsidRPr="003B2AC3">
        <w:rPr>
          <w:rFonts w:ascii="TH SarabunPSK" w:eastAsia="Calibri" w:hAnsi="TH SarabunPSK" w:cs="TH SarabunPSK" w:hint="cs"/>
          <w:b/>
          <w:bCs/>
          <w:sz w:val="28"/>
          <w:bdr w:val="thinThickSmallGap" w:sz="24" w:space="0" w:color="FFC000" w:frame="1"/>
          <w:shd w:val="clear" w:color="auto" w:fill="FFC000"/>
          <w:cs/>
        </w:rPr>
        <w:t>น้อ</w:t>
      </w:r>
      <w:proofErr w:type="spellEnd"/>
      <w:r w:rsidR="00287671" w:rsidRPr="003B2AC3">
        <w:rPr>
          <w:rFonts w:ascii="TH SarabunPSK" w:eastAsia="Calibri" w:hAnsi="TH SarabunPSK" w:cs="TH SarabunPSK" w:hint="cs"/>
          <w:b/>
          <w:bCs/>
          <w:sz w:val="28"/>
          <w:bdr w:val="thinThickSmallGap" w:sz="24" w:space="0" w:color="FFC000" w:frame="1"/>
          <w:shd w:val="clear" w:color="auto" w:fill="FFC000"/>
          <w:cs/>
        </w:rPr>
        <w:t>ยมูยังไงให้เป๊ะปัง</w:t>
      </w:r>
      <w:r w:rsidR="00287671" w:rsidRPr="003B2AC3">
        <w:rPr>
          <w:rFonts w:ascii="TH SarabunPSK" w:eastAsia="Calibri" w:hAnsi="TH SarabunPSK" w:cs="TH SarabunPSK"/>
          <w:b/>
          <w:bCs/>
          <w:sz w:val="28"/>
          <w:bdr w:val="thinThickSmallGap" w:sz="24" w:space="0" w:color="FFC000" w:frame="1"/>
          <w:shd w:val="clear" w:color="auto" w:fill="FFC000"/>
        </w:rPr>
        <w:t>!!</w:t>
      </w:r>
      <w:r w:rsidR="00287671" w:rsidRPr="003B2AC3">
        <w:rPr>
          <w:rFonts w:ascii="TH SarabunPSK" w:eastAsia="Calibri" w:hAnsi="TH SarabunPSK" w:cs="TH SarabunPSK"/>
          <w:sz w:val="28"/>
        </w:rPr>
        <w:t xml:space="preserve"> </w:t>
      </w:r>
      <w:r w:rsidR="00287671" w:rsidRPr="003B2AC3">
        <w:rPr>
          <w:rFonts w:ascii="TH SarabunPSK" w:eastAsia="Calibri" w:hAnsi="TH SarabunPSK" w:cs="TH SarabunPSK"/>
          <w:b/>
          <w:bCs/>
          <w:i/>
          <w:iCs/>
          <w:color w:val="FF0000"/>
          <w:sz w:val="28"/>
        </w:rPr>
        <w:t>“</w:t>
      </w:r>
      <w:r w:rsidR="00287671" w:rsidRPr="003B2AC3">
        <w:rPr>
          <w:rFonts w:ascii="TH SarabunPSK" w:eastAsia="Calibri" w:hAnsi="TH SarabunPSK" w:cs="TH SarabunPSK"/>
          <w:b/>
          <w:bCs/>
          <w:i/>
          <w:iCs/>
          <w:color w:val="FF0000"/>
          <w:sz w:val="28"/>
          <w:cs/>
        </w:rPr>
        <w:t>ชาวจีนยังเชื่อกันอีกว่าหยกมีอำนาจคุ้มครองผู้สวมใส่ให้พ้นจากสิ่งชั่วร้าย เป็นเครื่องรางบอกเหตุได้ว่าผู้สวมใส่กำลังมีโชคหรือมีเคราะห์อย่างไร สังเกตได้จากสีของหยก หากหยกมีสีสันสดใส นั่นก็หมายความว่า เจ้าของหยกกำลังจะมีโชค แต่ถ้าหากหยกมีสีหมองลงหรือมองเห็นรอยแตกร้าวชัดขึ้นก็แปลว่า เจ้าของหยกกำลังจะมีเคราะห์มาเยือน</w:t>
      </w:r>
      <w:r w:rsidR="00287671" w:rsidRPr="003B2AC3">
        <w:rPr>
          <w:rFonts w:ascii="TH SarabunPSK" w:eastAsia="Calibri" w:hAnsi="TH SarabunPSK" w:cs="TH SarabunPSK"/>
          <w:b/>
          <w:bCs/>
          <w:i/>
          <w:iCs/>
          <w:color w:val="FF0000"/>
          <w:sz w:val="28"/>
        </w:rPr>
        <w:t>”</w:t>
      </w:r>
    </w:p>
    <w:p w14:paraId="064868A4" w14:textId="470E7BBE" w:rsidR="00EB3EF3" w:rsidRPr="00DD2D40" w:rsidRDefault="006D1B8C" w:rsidP="00EB3EF3">
      <w:pPr>
        <w:ind w:left="1134" w:hanging="1134"/>
        <w:rPr>
          <w:rFonts w:ascii="TH SarabunPSK" w:hAnsi="TH SarabunPSK" w:cs="TH SarabunPSK"/>
          <w:color w:val="FF0000"/>
          <w:sz w:val="28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>เที่ยง</w:t>
      </w:r>
      <w:r w:rsidR="00EB3EF3" w:rsidRPr="00DD2D40">
        <w:rPr>
          <w:rFonts w:ascii="TH SarabunPSK" w:hAnsi="TH SarabunPSK" w:cs="TH SarabunPSK" w:hint="cs"/>
          <w:b/>
          <w:bCs/>
          <w:color w:val="FF0000"/>
          <w:sz w:val="28"/>
          <w:cs/>
        </w:rPr>
        <w:tab/>
      </w:r>
      <w:r w:rsidR="00EB3EF3" w:rsidRPr="00DD2D40">
        <w:rPr>
          <w:rFonts w:ascii="TH SarabunPSK" w:hAnsi="TH SarabunPSK" w:cs="TH SarabunPSK"/>
          <w:b/>
          <w:bCs/>
          <w:color w:val="FF0000"/>
          <w:sz w:val="28"/>
          <w:cs/>
        </w:rPr>
        <w:tab/>
      </w:r>
      <w:r w:rsidR="00EB3EF3" w:rsidRPr="00DD2D40">
        <w:rPr>
          <w:rFonts w:ascii="TH SarabunPSK" w:hAnsi="TH SarabunPSK" w:cs="TH SarabunPSK" w:hint="cs"/>
          <w:b/>
          <w:bCs/>
          <w:color w:val="FF0000"/>
          <w:sz w:val="28"/>
          <w:cs/>
        </w:rPr>
        <w:t>บริการอาหารกลางวัน ณ ภัตตาคาร (</w:t>
      </w:r>
      <w:r w:rsidR="00F60814">
        <w:rPr>
          <w:rFonts w:ascii="TH SarabunPSK" w:hAnsi="TH SarabunPSK" w:cs="TH SarabunPSK" w:hint="cs"/>
          <w:b/>
          <w:bCs/>
          <w:color w:val="FF0000"/>
          <w:sz w:val="28"/>
          <w:cs/>
        </w:rPr>
        <w:t>3</w:t>
      </w:r>
      <w:r w:rsidR="00EB3EF3" w:rsidRPr="00DD2D40">
        <w:rPr>
          <w:rFonts w:ascii="TH SarabunPSK" w:hAnsi="TH SarabunPSK" w:cs="TH SarabunPSK" w:hint="cs"/>
          <w:b/>
          <w:bCs/>
          <w:color w:val="FF0000"/>
          <w:sz w:val="28"/>
          <w:cs/>
        </w:rPr>
        <w:t>)</w:t>
      </w:r>
      <w:r w:rsidR="00EB3EF3">
        <w:rPr>
          <w:rFonts w:ascii="TH SarabunPSK" w:hAnsi="TH SarabunPSK" w:cs="TH SarabunPSK" w:hint="cs"/>
          <w:b/>
          <w:bCs/>
          <w:color w:val="FF0000"/>
          <w:sz w:val="28"/>
          <w:cs/>
        </w:rPr>
        <w:t xml:space="preserve"> </w:t>
      </w:r>
      <w:r w:rsidR="00470F2E" w:rsidRPr="009037ED">
        <w:rPr>
          <w:rFonts w:ascii="TH SarabunPSK" w:hAnsi="TH SarabunPSK" w:cs="TH SarabunPSK" w:hint="cs"/>
          <w:b/>
          <w:bCs/>
          <w:i/>
          <w:iCs/>
          <w:color w:val="FF0000"/>
          <w:sz w:val="28"/>
          <w:cs/>
        </w:rPr>
        <w:t xml:space="preserve">เมนูพิเศษ.. </w:t>
      </w:r>
      <w:r w:rsidR="003530B2">
        <w:rPr>
          <w:rFonts w:ascii="TH SarabunPSK" w:hAnsi="TH SarabunPSK" w:cs="TH SarabunPSK" w:hint="cs"/>
          <w:b/>
          <w:bCs/>
          <w:i/>
          <w:iCs/>
          <w:color w:val="FF0000"/>
          <w:sz w:val="28"/>
          <w:cs/>
        </w:rPr>
        <w:t>ชา</w:t>
      </w:r>
      <w:proofErr w:type="spellStart"/>
      <w:r w:rsidR="003530B2">
        <w:rPr>
          <w:rFonts w:ascii="TH SarabunPSK" w:hAnsi="TH SarabunPSK" w:cs="TH SarabunPSK" w:hint="cs"/>
          <w:b/>
          <w:bCs/>
          <w:i/>
          <w:iCs/>
          <w:color w:val="FF0000"/>
          <w:sz w:val="28"/>
          <w:cs/>
        </w:rPr>
        <w:t>บู</w:t>
      </w:r>
      <w:proofErr w:type="spellEnd"/>
      <w:r w:rsidR="001C51FC">
        <w:rPr>
          <w:rFonts w:ascii="TH SarabunPSK" w:hAnsi="TH SarabunPSK" w:cs="TH SarabunPSK" w:hint="cs"/>
          <w:b/>
          <w:bCs/>
          <w:i/>
          <w:iCs/>
          <w:color w:val="FF0000"/>
          <w:sz w:val="28"/>
          <w:cs/>
        </w:rPr>
        <w:t xml:space="preserve"> ชา</w:t>
      </w:r>
      <w:proofErr w:type="spellStart"/>
      <w:r w:rsidR="001C51FC">
        <w:rPr>
          <w:rFonts w:ascii="TH SarabunPSK" w:hAnsi="TH SarabunPSK" w:cs="TH SarabunPSK" w:hint="cs"/>
          <w:b/>
          <w:bCs/>
          <w:i/>
          <w:iCs/>
          <w:color w:val="FF0000"/>
          <w:sz w:val="28"/>
          <w:cs/>
        </w:rPr>
        <w:t>บู</w:t>
      </w:r>
      <w:proofErr w:type="spellEnd"/>
      <w:r w:rsidR="001C51FC">
        <w:rPr>
          <w:rFonts w:ascii="TH SarabunPSK" w:hAnsi="TH SarabunPSK" w:cs="TH SarabunPSK" w:hint="cs"/>
          <w:b/>
          <w:bCs/>
          <w:i/>
          <w:iCs/>
          <w:color w:val="FF0000"/>
          <w:sz w:val="28"/>
          <w:cs/>
        </w:rPr>
        <w:t xml:space="preserve"> สไตล์ ฮ่องกง</w:t>
      </w:r>
    </w:p>
    <w:p w14:paraId="7A366B37" w14:textId="646FF095" w:rsidR="00713E05" w:rsidRDefault="00713E05" w:rsidP="009215C3">
      <w:pPr>
        <w:ind w:left="1440"/>
        <w:jc w:val="thaiDistribute"/>
        <w:rPr>
          <w:rFonts w:ascii="TH SarabunPSK" w:eastAsia="Calibri" w:hAnsi="TH SarabunPSK" w:cs="TH SarabunPSK"/>
          <w:sz w:val="28"/>
        </w:rPr>
      </w:pPr>
    </w:p>
    <w:p w14:paraId="020395B5" w14:textId="7DB07EA8" w:rsidR="009215C3" w:rsidRDefault="009E6031" w:rsidP="009215C3">
      <w:pPr>
        <w:ind w:left="1440"/>
        <w:jc w:val="thaiDistribute"/>
        <w:rPr>
          <w:rFonts w:ascii="TH SarabunPSK" w:eastAsia="Calibri" w:hAnsi="TH SarabunPSK" w:cs="TH SarabunPSK"/>
          <w:sz w:val="28"/>
        </w:rPr>
      </w:pPr>
      <w:r w:rsidRPr="009E6031">
        <w:rPr>
          <w:rFonts w:ascii="TH SarabunPSK" w:eastAsia="Calibri" w:hAnsi="TH SarabunPSK" w:cs="TH SarabunPSK"/>
          <w:sz w:val="28"/>
          <w:cs/>
        </w:rPr>
        <w:t xml:space="preserve">นำท่านเดินทางสู่ </w:t>
      </w:r>
      <w:r w:rsidRPr="009E6031">
        <w:rPr>
          <w:rFonts w:ascii="TH SarabunPSK" w:eastAsia="Calibri" w:hAnsi="TH SarabunPSK" w:cs="TH SarabunPSK"/>
          <w:b/>
          <w:bCs/>
          <w:color w:val="0000FF"/>
          <w:sz w:val="28"/>
          <w:cs/>
        </w:rPr>
        <w:t>วัดหวังต้าเซียน (</w:t>
      </w:r>
      <w:r w:rsidRPr="009E6031">
        <w:rPr>
          <w:rFonts w:ascii="TH SarabunPSK" w:eastAsia="Calibri" w:hAnsi="TH SarabunPSK" w:cs="TH SarabunPSK"/>
          <w:b/>
          <w:bCs/>
          <w:color w:val="0000FF"/>
          <w:sz w:val="28"/>
        </w:rPr>
        <w:t>Wang Tai Sin Temple)</w:t>
      </w:r>
      <w:r w:rsidRPr="009E6031">
        <w:rPr>
          <w:rFonts w:ascii="TH SarabunPSK" w:eastAsia="Calibri" w:hAnsi="TH SarabunPSK" w:cs="TH SarabunPSK"/>
          <w:sz w:val="28"/>
        </w:rPr>
        <w:t xml:space="preserve"> (</w:t>
      </w:r>
      <w:r w:rsidRPr="009E6031">
        <w:rPr>
          <w:rFonts w:ascii="TH SarabunPSK" w:eastAsia="Calibri" w:hAnsi="TH SarabunPSK" w:cs="TH SarabunPSK"/>
          <w:sz w:val="28"/>
          <w:cs/>
        </w:rPr>
        <w:t xml:space="preserve">คนจีนกวางตุ้ง จะเรียกวัดนี้ว่า </w:t>
      </w:r>
      <w:proofErr w:type="spellStart"/>
      <w:r w:rsidRPr="009E6031">
        <w:rPr>
          <w:rFonts w:ascii="TH SarabunPSK" w:eastAsia="Calibri" w:hAnsi="TH SarabunPSK" w:cs="TH SarabunPSK"/>
          <w:sz w:val="28"/>
          <w:cs/>
        </w:rPr>
        <w:t>หว่อง</w:t>
      </w:r>
      <w:proofErr w:type="spellEnd"/>
      <w:r w:rsidRPr="009E6031">
        <w:rPr>
          <w:rFonts w:ascii="TH SarabunPSK" w:eastAsia="Calibri" w:hAnsi="TH SarabunPSK" w:cs="TH SarabunPSK"/>
          <w:sz w:val="28"/>
          <w:cs/>
        </w:rPr>
        <w:t>ไท่ซิน) เป็นวัดเก่าแก่อายุกว่าร้อยปี โดยชาวฮ่องกงส่วนใหญ่เดินทางมาวัดนี้เพื่อขอพรให้สุขภาพแข็งแรง ไร้โรคภัย ซึ่งวัดแห่งนี้เป็นที่ประดิษฐานของเทพเจ้าจีนหลายองค์อย่างเทพ</w:t>
      </w:r>
    </w:p>
    <w:p w14:paraId="7651B7A2" w14:textId="6CC993DB" w:rsidR="009E6031" w:rsidRDefault="00713E05" w:rsidP="00713E05">
      <w:pPr>
        <w:ind w:left="1440"/>
        <w:jc w:val="thaiDistribute"/>
        <w:rPr>
          <w:rFonts w:ascii="TH SarabunPSK" w:eastAsia="Calibri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858432" behindDoc="1" locked="0" layoutInCell="1" allowOverlap="1" wp14:anchorId="1414848B" wp14:editId="72D78759">
            <wp:simplePos x="0" y="0"/>
            <wp:positionH relativeFrom="page">
              <wp:posOffset>0</wp:posOffset>
            </wp:positionH>
            <wp:positionV relativeFrom="paragraph">
              <wp:posOffset>585470</wp:posOffset>
            </wp:positionV>
            <wp:extent cx="2025650" cy="1535430"/>
            <wp:effectExtent l="0" t="0" r="0" b="7620"/>
            <wp:wrapTight wrapText="bothSides">
              <wp:wrapPolygon edited="0">
                <wp:start x="0" y="0"/>
                <wp:lineTo x="0" y="13400"/>
                <wp:lineTo x="1422" y="17151"/>
                <wp:lineTo x="1625" y="17955"/>
                <wp:lineTo x="6703" y="21439"/>
                <wp:lineTo x="7922" y="21439"/>
                <wp:lineTo x="13407" y="21439"/>
                <wp:lineTo x="14626" y="21439"/>
                <wp:lineTo x="19907" y="17955"/>
                <wp:lineTo x="19907" y="17151"/>
                <wp:lineTo x="21329" y="13400"/>
                <wp:lineTo x="21329" y="8040"/>
                <wp:lineTo x="19704" y="3484"/>
                <wp:lineTo x="14829" y="268"/>
                <wp:lineTo x="13204" y="0"/>
                <wp:lineTo x="0" y="0"/>
              </wp:wrapPolygon>
            </wp:wrapTight>
            <wp:docPr id="2129764487" name="Picture 2129764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764487" name="Picture 2129764487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072" r="607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25650" cy="1535430"/>
                    </a:xfrm>
                    <a:prstGeom prst="teardrop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031">
        <w:rPr>
          <w:rFonts w:ascii="Tahoma" w:eastAsia="Calibri" w:hAnsi="Tahoma" w:cs="Tahoma"/>
          <w:noProof/>
          <w:sz w:val="28"/>
        </w:rPr>
        <w:drawing>
          <wp:inline distT="0" distB="0" distL="0" distR="0" wp14:anchorId="18698751" wp14:editId="51705BEA">
            <wp:extent cx="352425" cy="352425"/>
            <wp:effectExtent l="0" t="0" r="0" b="9525"/>
            <wp:docPr id="1429665797" name="Picture 1" descr="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rker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6031">
        <w:rPr>
          <w:rFonts w:ascii="TH SarabunPSK" w:eastAsia="Calibri" w:hAnsi="TH SarabunPSK" w:cs="TH SarabunPSK" w:hint="cs"/>
          <w:b/>
          <w:bCs/>
          <w:sz w:val="28"/>
          <w:bdr w:val="thinThickSmallGap" w:sz="24" w:space="0" w:color="FFC000" w:frame="1"/>
          <w:shd w:val="clear" w:color="auto" w:fill="FFC000"/>
          <w:cs/>
        </w:rPr>
        <w:t>เกร็ดเล็กเกร็ด</w:t>
      </w:r>
      <w:proofErr w:type="spellStart"/>
      <w:r w:rsidR="009E6031">
        <w:rPr>
          <w:rFonts w:ascii="TH SarabunPSK" w:eastAsia="Calibri" w:hAnsi="TH SarabunPSK" w:cs="TH SarabunPSK" w:hint="cs"/>
          <w:b/>
          <w:bCs/>
          <w:sz w:val="28"/>
          <w:bdr w:val="thinThickSmallGap" w:sz="24" w:space="0" w:color="FFC000" w:frame="1"/>
          <w:shd w:val="clear" w:color="auto" w:fill="FFC000"/>
          <w:cs/>
        </w:rPr>
        <w:t>น้อ</w:t>
      </w:r>
      <w:proofErr w:type="spellEnd"/>
      <w:r w:rsidR="009E6031">
        <w:rPr>
          <w:rFonts w:ascii="TH SarabunPSK" w:eastAsia="Calibri" w:hAnsi="TH SarabunPSK" w:cs="TH SarabunPSK" w:hint="cs"/>
          <w:b/>
          <w:bCs/>
          <w:sz w:val="28"/>
          <w:bdr w:val="thinThickSmallGap" w:sz="24" w:space="0" w:color="FFC000" w:frame="1"/>
          <w:shd w:val="clear" w:color="auto" w:fill="FFC000"/>
          <w:cs/>
        </w:rPr>
        <w:t>ยมูยังไงให้เป๊ะปัง</w:t>
      </w:r>
      <w:r w:rsidR="009E6031">
        <w:rPr>
          <w:rFonts w:ascii="TH SarabunPSK" w:eastAsia="Calibri" w:hAnsi="TH SarabunPSK" w:cs="TH SarabunPSK" w:hint="cs"/>
          <w:b/>
          <w:bCs/>
          <w:sz w:val="28"/>
          <w:bdr w:val="thinThickSmallGap" w:sz="24" w:space="0" w:color="FFC000" w:frame="1"/>
          <w:shd w:val="clear" w:color="auto" w:fill="FFC000"/>
        </w:rPr>
        <w:t>!!</w:t>
      </w:r>
      <w:r w:rsidR="009E6031">
        <w:rPr>
          <w:rFonts w:ascii="TH SarabunPSK" w:eastAsia="Calibri" w:hAnsi="TH SarabunPSK" w:cs="TH SarabunPSK" w:hint="cs"/>
          <w:sz w:val="28"/>
        </w:rPr>
        <w:t xml:space="preserve"> </w:t>
      </w:r>
    </w:p>
    <w:p w14:paraId="5F52B70E" w14:textId="631EA797" w:rsidR="00713E05" w:rsidRDefault="009E6031" w:rsidP="009215C3">
      <w:pPr>
        <w:spacing w:line="20" w:lineRule="atLeast"/>
        <w:ind w:left="1440"/>
        <w:jc w:val="thaiDistribute"/>
        <w:rPr>
          <w:rFonts w:ascii="TH SarabunPSK" w:eastAsia="Calibri" w:hAnsi="TH SarabunPSK" w:cs="TH SarabunPSK"/>
          <w:b/>
          <w:bCs/>
          <w:i/>
          <w:iCs/>
          <w:color w:val="FF0000"/>
          <w:sz w:val="28"/>
        </w:rPr>
      </w:pPr>
      <w:r>
        <w:rPr>
          <w:rFonts w:ascii="TH SarabunPSK" w:eastAsia="Calibri" w:hAnsi="TH SarabunPSK" w:cs="TH SarabunPSK" w:hint="cs"/>
          <w:b/>
          <w:bCs/>
          <w:i/>
          <w:iCs/>
          <w:color w:val="FF0000"/>
          <w:sz w:val="28"/>
          <w:cs/>
        </w:rPr>
        <w:t>ห้องลับใต้ดินวัดหวังต้าเซียน ไหว้ขอพรเสริมดวง แก้ชงกับหนึ่งในเทพเจ้าจีนที่มีความศักดิ์สิทธิ์ เทพเจ้าไท้ส่วยเอ</w:t>
      </w:r>
      <w:proofErr w:type="spellStart"/>
      <w:r>
        <w:rPr>
          <w:rFonts w:ascii="TH SarabunPSK" w:eastAsia="Calibri" w:hAnsi="TH SarabunPSK" w:cs="TH SarabunPSK" w:hint="cs"/>
          <w:b/>
          <w:bCs/>
          <w:i/>
          <w:iCs/>
          <w:color w:val="FF0000"/>
          <w:sz w:val="28"/>
          <w:cs/>
        </w:rPr>
        <w:t>ี๊ย</w:t>
      </w:r>
      <w:proofErr w:type="spellEnd"/>
      <w:r>
        <w:rPr>
          <w:rFonts w:ascii="TH SarabunPSK" w:eastAsia="Calibri" w:hAnsi="TH SarabunPSK" w:cs="TH SarabunPSK" w:hint="cs"/>
          <w:b/>
          <w:bCs/>
          <w:i/>
          <w:iCs/>
          <w:color w:val="FF0000"/>
          <w:sz w:val="28"/>
          <w:cs/>
        </w:rPr>
        <w:t>ทั้ง 60 องค์ ผู้คุ้มครองดวงชะตาของมนุษย์ ตามความเชื่อของคนจีนดวงชะตาจะเปลี่ยนทุกปี การไหว้เทพเจ้าไท้ส่วยเอ</w:t>
      </w:r>
      <w:proofErr w:type="spellStart"/>
      <w:r>
        <w:rPr>
          <w:rFonts w:ascii="TH SarabunPSK" w:eastAsia="Calibri" w:hAnsi="TH SarabunPSK" w:cs="TH SarabunPSK" w:hint="cs"/>
          <w:b/>
          <w:bCs/>
          <w:i/>
          <w:iCs/>
          <w:color w:val="FF0000"/>
          <w:sz w:val="28"/>
          <w:cs/>
        </w:rPr>
        <w:t>ี้ย</w:t>
      </w:r>
      <w:proofErr w:type="spellEnd"/>
      <w:r>
        <w:rPr>
          <w:rFonts w:ascii="TH SarabunPSK" w:eastAsia="Calibri" w:hAnsi="TH SarabunPSK" w:cs="TH SarabunPSK" w:hint="cs"/>
          <w:b/>
          <w:bCs/>
          <w:i/>
          <w:iCs/>
          <w:color w:val="FF0000"/>
          <w:sz w:val="28"/>
          <w:cs/>
        </w:rPr>
        <w:t xml:space="preserve">เพื่อแก้ปีชง และเสริมสิริมงคล ขอพรให้โชคดี ปลอดภัย ราบรื่นตลอดทั้งปี (มีค่าเข้าประมาณ 100 </w:t>
      </w:r>
      <w:r>
        <w:rPr>
          <w:rFonts w:ascii="TH SarabunPSK" w:eastAsia="Calibri" w:hAnsi="TH SarabunPSK" w:cs="TH SarabunPSK" w:hint="cs"/>
          <w:b/>
          <w:bCs/>
          <w:i/>
          <w:iCs/>
          <w:color w:val="FF0000"/>
          <w:sz w:val="28"/>
        </w:rPr>
        <w:t xml:space="preserve">HKD </w:t>
      </w:r>
      <w:r>
        <w:rPr>
          <w:rFonts w:ascii="TH SarabunPSK" w:eastAsia="Calibri" w:hAnsi="TH SarabunPSK" w:cs="TH SarabunPSK" w:hint="cs"/>
          <w:b/>
          <w:bCs/>
          <w:i/>
          <w:iCs/>
          <w:color w:val="FF0000"/>
          <w:sz w:val="28"/>
          <w:cs/>
        </w:rPr>
        <w:t>สามารถสอบถามได้กับหัวหน้าทัวร์หรือไกด์ท้องถิ่น)</w:t>
      </w:r>
    </w:p>
    <w:p w14:paraId="562D0432" w14:textId="20FE3C39" w:rsidR="009215C3" w:rsidRDefault="003A041F" w:rsidP="009215C3">
      <w:pPr>
        <w:spacing w:line="20" w:lineRule="atLeast"/>
        <w:ind w:left="1440"/>
        <w:jc w:val="thaiDistribute"/>
        <w:rPr>
          <w:rFonts w:ascii="TH SarabunPSK" w:eastAsia="Calibri" w:hAnsi="TH SarabunPSK" w:cs="TH SarabunPSK"/>
          <w:b/>
          <w:bCs/>
          <w:i/>
          <w:iCs/>
          <w:color w:val="FF0000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868672" behindDoc="1" locked="0" layoutInCell="1" allowOverlap="1" wp14:anchorId="3DA0D3A4" wp14:editId="5CD8E556">
            <wp:simplePos x="0" y="0"/>
            <wp:positionH relativeFrom="page">
              <wp:posOffset>5571490</wp:posOffset>
            </wp:positionH>
            <wp:positionV relativeFrom="paragraph">
              <wp:posOffset>116840</wp:posOffset>
            </wp:positionV>
            <wp:extent cx="1989109" cy="1522580"/>
            <wp:effectExtent l="0" t="0" r="0" b="1905"/>
            <wp:wrapTight wrapText="bothSides">
              <wp:wrapPolygon edited="0">
                <wp:start x="8276" y="0"/>
                <wp:lineTo x="6621" y="270"/>
                <wp:lineTo x="1448" y="3514"/>
                <wp:lineTo x="0" y="7840"/>
                <wp:lineTo x="0" y="13517"/>
                <wp:lineTo x="1448" y="17302"/>
                <wp:lineTo x="1655" y="18113"/>
                <wp:lineTo x="6621" y="21357"/>
                <wp:lineTo x="7862" y="21357"/>
                <wp:lineTo x="13448" y="21357"/>
                <wp:lineTo x="14690" y="21357"/>
                <wp:lineTo x="19655" y="18113"/>
                <wp:lineTo x="19862" y="17302"/>
                <wp:lineTo x="21310" y="13517"/>
                <wp:lineTo x="21310" y="0"/>
                <wp:lineTo x="8276" y="0"/>
              </wp:wrapPolygon>
            </wp:wrapTight>
            <wp:docPr id="1250954596" name="Picture 1250954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954596" name="Picture 1250954596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494" r="6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109" cy="1522580"/>
                    </a:xfrm>
                    <a:prstGeom prst="teardrop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5C3">
        <w:rPr>
          <w:rFonts w:ascii="TH SarabunPSK" w:eastAsia="Calibri" w:hAnsi="TH SarabunPSK" w:cs="TH SarabunPSK"/>
          <w:b/>
          <w:bCs/>
          <w:i/>
          <w:iCs/>
          <w:color w:val="FF0000"/>
          <w:sz w:val="28"/>
          <w:cs/>
        </w:rPr>
        <w:br/>
      </w:r>
      <w:r w:rsidR="009215C3">
        <w:rPr>
          <w:rFonts w:ascii="TH SarabunPSK" w:eastAsia="Calibri" w:hAnsi="TH SarabunPSK" w:cs="TH SarabunPSK"/>
          <w:b/>
          <w:bCs/>
          <w:i/>
          <w:iCs/>
          <w:color w:val="FF0000"/>
          <w:sz w:val="28"/>
          <w:cs/>
        </w:rPr>
        <w:br/>
      </w:r>
      <w:r w:rsidR="009215C3">
        <w:rPr>
          <w:rFonts w:ascii="TH SarabunPSK" w:eastAsia="Calibri" w:hAnsi="TH SarabunPSK" w:cs="TH SarabunPSK" w:hint="cs"/>
          <w:b/>
          <w:bCs/>
          <w:i/>
          <w:iCs/>
          <w:color w:val="FF0000"/>
          <w:sz w:val="28"/>
        </w:rPr>
        <w:t>“</w:t>
      </w:r>
      <w:r w:rsidR="009215C3">
        <w:rPr>
          <w:rFonts w:ascii="TH SarabunPSK" w:eastAsia="Calibri" w:hAnsi="TH SarabunPSK" w:cs="TH SarabunPSK" w:hint="cs"/>
          <w:b/>
          <w:bCs/>
          <w:i/>
          <w:iCs/>
          <w:color w:val="FF0000"/>
          <w:sz w:val="28"/>
          <w:cs/>
        </w:rPr>
        <w:t>วิธีการอธิษฐานขอคู่ ขั้นแรกก็ทำนิ้วตามแบบในรูปเลยเอานิ้วโป้งกดปลายนิ้วนาง แล้วเอานิ้วก้อยสอดเข้าไปในรูของนิ้วนางทั้ง 2 ข้าง ค่อยๆ ทำ ใจเย็นๆ ไม่ยากเกินไปแน่นอน ดูจากภาพไม่ต้องตกใจว่าจะทำได้มั้ย เพราะบริเวณด้านข้างจะรูปสาธิตวิธีการอธิษฐานโดยละเอียดอีกครั้ง</w:t>
      </w:r>
      <w:r w:rsidR="009215C3">
        <w:rPr>
          <w:rFonts w:ascii="TH SarabunPSK" w:eastAsia="Calibri" w:hAnsi="TH SarabunPSK" w:cs="TH SarabunPSK" w:hint="cs"/>
          <w:b/>
          <w:bCs/>
          <w:i/>
          <w:iCs/>
          <w:color w:val="FF0000"/>
          <w:sz w:val="28"/>
        </w:rPr>
        <w:t>”</w:t>
      </w:r>
    </w:p>
    <w:p w14:paraId="5BA90954" w14:textId="56233D94" w:rsidR="009E6031" w:rsidRDefault="009E6031" w:rsidP="00287671">
      <w:pPr>
        <w:ind w:left="1440"/>
        <w:jc w:val="thaiDistribute"/>
        <w:rPr>
          <w:rFonts w:ascii="TH SarabunPSK" w:eastAsia="Calibri" w:hAnsi="TH SarabunPSK" w:cs="TH SarabunPSK"/>
          <w:sz w:val="28"/>
        </w:rPr>
      </w:pPr>
    </w:p>
    <w:p w14:paraId="59766361" w14:textId="77777777" w:rsidR="003A041F" w:rsidRDefault="003A041F" w:rsidP="00287671">
      <w:pPr>
        <w:ind w:left="1440"/>
        <w:jc w:val="thaiDistribute"/>
        <w:rPr>
          <w:rFonts w:ascii="TH SarabunPSK" w:eastAsia="Calibri" w:hAnsi="TH SarabunPSK" w:cs="TH SarabunPSK"/>
          <w:sz w:val="28"/>
        </w:rPr>
      </w:pPr>
    </w:p>
    <w:p w14:paraId="0660A736" w14:textId="77777777" w:rsidR="003A041F" w:rsidRDefault="003A041F" w:rsidP="00287671">
      <w:pPr>
        <w:ind w:left="1440"/>
        <w:jc w:val="thaiDistribute"/>
        <w:rPr>
          <w:rFonts w:ascii="TH SarabunPSK" w:eastAsia="Calibri" w:hAnsi="TH SarabunPSK" w:cs="TH SarabunPSK"/>
          <w:sz w:val="28"/>
        </w:rPr>
      </w:pPr>
    </w:p>
    <w:p w14:paraId="7B3F474C" w14:textId="77777777" w:rsidR="003A041F" w:rsidRDefault="003A041F" w:rsidP="00287671">
      <w:pPr>
        <w:ind w:left="1440"/>
        <w:jc w:val="thaiDistribute"/>
        <w:rPr>
          <w:rFonts w:ascii="TH SarabunPSK" w:eastAsia="Calibri" w:hAnsi="TH SarabunPSK" w:cs="TH SarabunPSK"/>
          <w:sz w:val="28"/>
        </w:rPr>
      </w:pPr>
    </w:p>
    <w:p w14:paraId="04E269C3" w14:textId="66AABECE" w:rsidR="003A041F" w:rsidRDefault="00296780" w:rsidP="00287671">
      <w:pPr>
        <w:ind w:left="1440"/>
        <w:jc w:val="thaiDistribute"/>
        <w:rPr>
          <w:rFonts w:ascii="TH SarabunPSK" w:eastAsia="Calibri" w:hAnsi="TH SarabunPSK" w:cs="TH SarabunPSK"/>
          <w:sz w:val="28"/>
        </w:rPr>
      </w:pPr>
      <w:r w:rsidRPr="000A4174">
        <w:rPr>
          <w:rFonts w:ascii="TH Sarabun New" w:hAnsi="TH Sarabun New" w:cs="TH Sarabun New"/>
          <w:noProof/>
          <w:sz w:val="20"/>
          <w:szCs w:val="20"/>
        </w:rPr>
        <w:drawing>
          <wp:anchor distT="0" distB="0" distL="114300" distR="114300" simplePos="0" relativeHeight="251864576" behindDoc="0" locked="0" layoutInCell="1" allowOverlap="1" wp14:anchorId="74039B18" wp14:editId="3EB82E17">
            <wp:simplePos x="0" y="0"/>
            <wp:positionH relativeFrom="page">
              <wp:posOffset>-57785</wp:posOffset>
            </wp:positionH>
            <wp:positionV relativeFrom="paragraph">
              <wp:posOffset>-895985</wp:posOffset>
            </wp:positionV>
            <wp:extent cx="7646670" cy="3752850"/>
            <wp:effectExtent l="0" t="0" r="0" b="0"/>
            <wp:wrapNone/>
            <wp:docPr id="616482009" name="Picture 61648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482009" name="Picture 61648200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85" b="17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67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6465F" w14:textId="4D2384CE" w:rsidR="003A041F" w:rsidRDefault="003A041F" w:rsidP="00287671">
      <w:pPr>
        <w:ind w:left="1440"/>
        <w:jc w:val="thaiDistribute"/>
        <w:rPr>
          <w:rFonts w:ascii="TH SarabunPSK" w:eastAsia="Calibri" w:hAnsi="TH SarabunPSK" w:cs="TH SarabunPSK"/>
          <w:sz w:val="28"/>
        </w:rPr>
      </w:pPr>
    </w:p>
    <w:p w14:paraId="79A4635C" w14:textId="77777777" w:rsidR="003A041F" w:rsidRDefault="003A041F" w:rsidP="00287671">
      <w:pPr>
        <w:ind w:left="1440"/>
        <w:jc w:val="thaiDistribute"/>
        <w:rPr>
          <w:rFonts w:ascii="TH SarabunPSK" w:eastAsia="Calibri" w:hAnsi="TH SarabunPSK" w:cs="TH SarabunPSK"/>
          <w:sz w:val="28"/>
        </w:rPr>
      </w:pPr>
    </w:p>
    <w:p w14:paraId="274F295C" w14:textId="77777777" w:rsidR="003A041F" w:rsidRDefault="003A041F" w:rsidP="00287671">
      <w:pPr>
        <w:ind w:left="1440"/>
        <w:jc w:val="thaiDistribute"/>
        <w:rPr>
          <w:rFonts w:ascii="TH SarabunPSK" w:eastAsia="Calibri" w:hAnsi="TH SarabunPSK" w:cs="TH SarabunPSK"/>
          <w:sz w:val="28"/>
        </w:rPr>
      </w:pPr>
    </w:p>
    <w:p w14:paraId="4B70FA62" w14:textId="77777777" w:rsidR="003A041F" w:rsidRDefault="003A041F" w:rsidP="00287671">
      <w:pPr>
        <w:ind w:left="1440"/>
        <w:jc w:val="thaiDistribute"/>
        <w:rPr>
          <w:rFonts w:ascii="TH SarabunPSK" w:eastAsia="Calibri" w:hAnsi="TH SarabunPSK" w:cs="TH SarabunPSK"/>
          <w:sz w:val="28"/>
        </w:rPr>
      </w:pPr>
    </w:p>
    <w:p w14:paraId="380509D5" w14:textId="77777777" w:rsidR="003A041F" w:rsidRDefault="003A041F" w:rsidP="00287671">
      <w:pPr>
        <w:ind w:left="1440"/>
        <w:jc w:val="thaiDistribute"/>
        <w:rPr>
          <w:rFonts w:ascii="TH SarabunPSK" w:eastAsia="Calibri" w:hAnsi="TH SarabunPSK" w:cs="TH SarabunPSK"/>
          <w:sz w:val="28"/>
        </w:rPr>
      </w:pPr>
    </w:p>
    <w:p w14:paraId="07641839" w14:textId="77777777" w:rsidR="003A041F" w:rsidRDefault="003A041F" w:rsidP="00287671">
      <w:pPr>
        <w:ind w:left="1440"/>
        <w:jc w:val="thaiDistribute"/>
        <w:rPr>
          <w:rFonts w:ascii="TH SarabunPSK" w:eastAsia="Calibri" w:hAnsi="TH SarabunPSK" w:cs="TH SarabunPSK"/>
          <w:sz w:val="28"/>
        </w:rPr>
      </w:pPr>
    </w:p>
    <w:p w14:paraId="32CA2C35" w14:textId="77777777" w:rsidR="003A041F" w:rsidRDefault="003A041F" w:rsidP="00287671">
      <w:pPr>
        <w:ind w:left="1440"/>
        <w:jc w:val="thaiDistribute"/>
        <w:rPr>
          <w:rFonts w:ascii="TH SarabunPSK" w:eastAsia="Calibri" w:hAnsi="TH SarabunPSK" w:cs="TH SarabunPSK"/>
          <w:sz w:val="28"/>
        </w:rPr>
      </w:pPr>
    </w:p>
    <w:p w14:paraId="7C0A7724" w14:textId="77777777" w:rsidR="003A041F" w:rsidRDefault="003A041F" w:rsidP="00287671">
      <w:pPr>
        <w:ind w:left="1440"/>
        <w:jc w:val="thaiDistribute"/>
        <w:rPr>
          <w:rFonts w:ascii="TH SarabunPSK" w:eastAsia="Calibri" w:hAnsi="TH SarabunPSK" w:cs="TH SarabunPSK"/>
          <w:sz w:val="28"/>
        </w:rPr>
      </w:pPr>
    </w:p>
    <w:p w14:paraId="12FC1A26" w14:textId="77777777" w:rsidR="003A041F" w:rsidRDefault="003A041F" w:rsidP="00287671">
      <w:pPr>
        <w:ind w:left="1440"/>
        <w:jc w:val="thaiDistribute"/>
        <w:rPr>
          <w:rFonts w:ascii="TH SarabunPSK" w:eastAsia="Calibri" w:hAnsi="TH SarabunPSK" w:cs="TH SarabunPSK"/>
          <w:sz w:val="28"/>
        </w:rPr>
      </w:pPr>
    </w:p>
    <w:p w14:paraId="1C4DAFA5" w14:textId="77777777" w:rsidR="003A041F" w:rsidRDefault="003A041F" w:rsidP="00287671">
      <w:pPr>
        <w:ind w:left="1440"/>
        <w:jc w:val="thaiDistribute"/>
        <w:rPr>
          <w:rFonts w:ascii="TH SarabunPSK" w:eastAsia="Calibri" w:hAnsi="TH SarabunPSK" w:cs="TH SarabunPSK"/>
          <w:sz w:val="28"/>
        </w:rPr>
      </w:pPr>
    </w:p>
    <w:p w14:paraId="2C9E7D51" w14:textId="77777777" w:rsidR="003A041F" w:rsidRDefault="003A041F" w:rsidP="00287671">
      <w:pPr>
        <w:ind w:left="1440"/>
        <w:jc w:val="thaiDistribute"/>
        <w:rPr>
          <w:rFonts w:ascii="TH SarabunPSK" w:eastAsia="Calibri" w:hAnsi="TH SarabunPSK" w:cs="TH SarabunPSK"/>
          <w:sz w:val="28"/>
        </w:rPr>
      </w:pPr>
    </w:p>
    <w:p w14:paraId="3C23FCFF" w14:textId="77777777" w:rsidR="003A041F" w:rsidRDefault="003A041F" w:rsidP="00296780">
      <w:pPr>
        <w:jc w:val="thaiDistribute"/>
        <w:rPr>
          <w:rFonts w:ascii="TH SarabunPSK" w:eastAsia="Calibri" w:hAnsi="TH SarabunPSK" w:cs="TH SarabunPSK"/>
          <w:sz w:val="28"/>
        </w:rPr>
      </w:pPr>
    </w:p>
    <w:p w14:paraId="07FD9477" w14:textId="601912AF" w:rsidR="009E6031" w:rsidRDefault="003A041F" w:rsidP="00287671">
      <w:pPr>
        <w:ind w:left="1440"/>
        <w:jc w:val="thaiDistribute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/>
          <w:noProof/>
          <w:sz w:val="28"/>
          <w:cs/>
        </w:rPr>
        <w:drawing>
          <wp:anchor distT="0" distB="0" distL="114300" distR="114300" simplePos="0" relativeHeight="251862528" behindDoc="1" locked="0" layoutInCell="1" allowOverlap="1" wp14:anchorId="32909CA0" wp14:editId="50DB584D">
            <wp:simplePos x="0" y="0"/>
            <wp:positionH relativeFrom="page">
              <wp:align>right</wp:align>
            </wp:positionH>
            <wp:positionV relativeFrom="paragraph">
              <wp:posOffset>131445</wp:posOffset>
            </wp:positionV>
            <wp:extent cx="1997710" cy="1505274"/>
            <wp:effectExtent l="0" t="0" r="2540" b="0"/>
            <wp:wrapTight wrapText="bothSides">
              <wp:wrapPolygon edited="0">
                <wp:start x="8239" y="0"/>
                <wp:lineTo x="6179" y="547"/>
                <wp:lineTo x="1442" y="3554"/>
                <wp:lineTo x="206" y="7109"/>
                <wp:lineTo x="0" y="7929"/>
                <wp:lineTo x="0" y="13671"/>
                <wp:lineTo x="1648" y="17499"/>
                <wp:lineTo x="1854" y="18319"/>
                <wp:lineTo x="6797" y="21327"/>
                <wp:lineTo x="8033" y="21327"/>
                <wp:lineTo x="13388" y="21327"/>
                <wp:lineTo x="14624" y="21327"/>
                <wp:lineTo x="19568" y="18319"/>
                <wp:lineTo x="19774" y="17499"/>
                <wp:lineTo x="21421" y="13671"/>
                <wp:lineTo x="21421" y="0"/>
                <wp:lineTo x="8239" y="0"/>
              </wp:wrapPolygon>
            </wp:wrapTight>
            <wp:docPr id="235490326" name="Picture 235490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490326" name="Picture 235490326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1" r="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505274"/>
                    </a:xfrm>
                    <a:prstGeom prst="teardrop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AAF0E" w14:textId="6628ED46" w:rsidR="00287671" w:rsidRPr="003210C5" w:rsidRDefault="00941CB6" w:rsidP="003210C5">
      <w:pPr>
        <w:ind w:left="1440"/>
        <w:jc w:val="thaiDistribute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t xml:space="preserve">นำท่าน </w:t>
      </w:r>
      <w:r>
        <w:rPr>
          <w:rFonts w:ascii="TH SarabunPSK" w:eastAsia="Calibri" w:hAnsi="TH SarabunPSK" w:cs="TH SarabunPSK" w:hint="cs"/>
          <w:b/>
          <w:bCs/>
          <w:color w:val="0000FF"/>
          <w:sz w:val="28"/>
          <w:cs/>
        </w:rPr>
        <w:t>ไหว้ขอพรเจ้าแม่กวนอ</w:t>
      </w:r>
      <w:proofErr w:type="spellStart"/>
      <w:r>
        <w:rPr>
          <w:rFonts w:ascii="TH SarabunPSK" w:eastAsia="Calibri" w:hAnsi="TH SarabunPSK" w:cs="TH SarabunPSK" w:hint="cs"/>
          <w:b/>
          <w:bCs/>
          <w:color w:val="0000FF"/>
          <w:sz w:val="28"/>
          <w:cs/>
        </w:rPr>
        <w:t>ิม</w:t>
      </w:r>
      <w:proofErr w:type="spellEnd"/>
      <w:r>
        <w:rPr>
          <w:rFonts w:ascii="TH SarabunPSK" w:eastAsia="Calibri" w:hAnsi="TH SarabunPSK" w:cs="TH SarabunPSK" w:hint="cs"/>
          <w:b/>
          <w:bCs/>
          <w:color w:val="0000FF"/>
          <w:sz w:val="28"/>
          <w:cs/>
        </w:rPr>
        <w:t>ฮ่อง</w:t>
      </w:r>
      <w:proofErr w:type="spellStart"/>
      <w:r>
        <w:rPr>
          <w:rFonts w:ascii="TH SarabunPSK" w:eastAsia="Calibri" w:hAnsi="TH SarabunPSK" w:cs="TH SarabunPSK" w:hint="cs"/>
          <w:b/>
          <w:bCs/>
          <w:color w:val="0000FF"/>
          <w:sz w:val="28"/>
          <w:cs/>
        </w:rPr>
        <w:t>ฮำ</w:t>
      </w:r>
      <w:proofErr w:type="spellEnd"/>
      <w:r>
        <w:rPr>
          <w:rFonts w:ascii="TH SarabunPSK" w:eastAsia="Calibri" w:hAnsi="TH SarabunPSK" w:cs="TH SarabunPSK" w:hint="cs"/>
          <w:b/>
          <w:bCs/>
          <w:color w:val="0000FF"/>
          <w:sz w:val="28"/>
        </w:rPr>
        <w:t xml:space="preserve"> (Kwun Yum Temple, Hung Hom)</w:t>
      </w:r>
      <w:r>
        <w:rPr>
          <w:rFonts w:ascii="TH SarabunPSK" w:eastAsia="Calibri" w:hAnsi="TH SarabunPSK" w:cs="TH SarabunPSK" w:hint="cs"/>
          <w:sz w:val="28"/>
          <w:cs/>
        </w:rPr>
        <w:t xml:space="preserve"> เป็นวัดเล็กๆ อันเก่าแก่ ถูกสร้างมาตั้งแต่ปี พ.ศ. 2416 (ค.ศ.1873) มีลักษณะสถาปัตยกรรมแบบวัดจีนดั้งเดิม และถือเป็นวัดที่มีชื่อเสียงมากแห่งหนึ่งของฮ่องกง ซึ่งวัดแห่งนี้มีชื่อเสียงโด่งดังในเรื่องของ </w:t>
      </w:r>
      <w:r>
        <w:rPr>
          <w:rFonts w:ascii="TH SarabunPSK" w:eastAsia="Calibri" w:hAnsi="TH SarabunPSK" w:cs="TH SarabunPSK" w:hint="cs"/>
          <w:b/>
          <w:bCs/>
          <w:sz w:val="28"/>
        </w:rPr>
        <w:t>“</w:t>
      </w:r>
      <w:r>
        <w:rPr>
          <w:rFonts w:ascii="TH SarabunPSK" w:eastAsia="Calibri" w:hAnsi="TH SarabunPSK" w:cs="TH SarabunPSK" w:hint="cs"/>
          <w:b/>
          <w:bCs/>
          <w:sz w:val="28"/>
          <w:cs/>
        </w:rPr>
        <w:t>พิธียืมเงินเทพเจ้า</w:t>
      </w:r>
      <w:r>
        <w:rPr>
          <w:rFonts w:ascii="TH SarabunPSK" w:eastAsia="Calibri" w:hAnsi="TH SarabunPSK" w:cs="TH SarabunPSK" w:hint="cs"/>
          <w:b/>
          <w:bCs/>
          <w:sz w:val="28"/>
        </w:rPr>
        <w:t>”</w:t>
      </w:r>
      <w:r>
        <w:rPr>
          <w:rFonts w:ascii="TH SarabunPSK" w:eastAsia="Calibri" w:hAnsi="TH SarabunPSK" w:cs="TH SarabunPSK" w:hint="cs"/>
          <w:sz w:val="28"/>
          <w:cs/>
        </w:rPr>
        <w:t xml:space="preserve"> เพื่อให้เรา</w:t>
      </w:r>
      <w:proofErr w:type="spellStart"/>
      <w:r>
        <w:rPr>
          <w:rFonts w:ascii="TH SarabunPSK" w:eastAsia="Calibri" w:hAnsi="TH SarabunPSK" w:cs="TH SarabunPSK" w:hint="cs"/>
          <w:sz w:val="28"/>
          <w:cs/>
        </w:rPr>
        <w:t>รํ่า</w:t>
      </w:r>
      <w:proofErr w:type="spellEnd"/>
      <w:r>
        <w:rPr>
          <w:rFonts w:ascii="TH SarabunPSK" w:eastAsia="Calibri" w:hAnsi="TH SarabunPSK" w:cs="TH SarabunPSK" w:hint="cs"/>
          <w:sz w:val="28"/>
          <w:cs/>
        </w:rPr>
        <w:t>รวยเงินทอง เงินไหลกองทองไหลมา โดยปกติทางวัดจะมีการจัดเทศการพิธียืมเงินเทพเจ้าโดยเฉพาะ แต่นอกจากนั้นในวันปกติก็สามารถมาทำพิธีขอได้ตามสะดวก</w:t>
      </w:r>
    </w:p>
    <w:p w14:paraId="75C86DCF" w14:textId="70B00DE4" w:rsidR="00287671" w:rsidRPr="004504FB" w:rsidRDefault="00287671" w:rsidP="00287671">
      <w:pPr>
        <w:ind w:left="900" w:right="14" w:firstLine="540"/>
        <w:jc w:val="thaiDistribute"/>
        <w:rPr>
          <w:rFonts w:ascii="TH SarabunPSK" w:hAnsi="TH SarabunPSK" w:cs="TH SarabunPSK"/>
          <w:b/>
          <w:bCs/>
          <w:color w:val="FF0000"/>
          <w:sz w:val="28"/>
        </w:rPr>
      </w:pPr>
      <w:bookmarkStart w:id="6" w:name="_Hlk522891356"/>
      <w:bookmarkStart w:id="7" w:name="_Hlk143587649"/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>สมควรแก่เวลานำท่านเดินทางสู่สนามบิน</w:t>
      </w:r>
      <w:r w:rsidRPr="00960C68">
        <w:rPr>
          <w:rFonts w:ascii="TH SarabunPSK" w:hAnsi="TH SarabunPSK" w:cs="TH SarabunPSK"/>
          <w:b/>
          <w:bCs/>
          <w:color w:val="FF0000"/>
          <w:sz w:val="28"/>
          <w:cs/>
        </w:rPr>
        <w:t>นานาชาติฮ่องกง</w:t>
      </w:r>
    </w:p>
    <w:bookmarkEnd w:id="6"/>
    <w:bookmarkEnd w:id="7"/>
    <w:p w14:paraId="2529A3E0" w14:textId="15890E80" w:rsidR="00287671" w:rsidRPr="005F2F4D" w:rsidRDefault="00287671" w:rsidP="00287671">
      <w:pPr>
        <w:spacing w:line="20" w:lineRule="atLeast"/>
        <w:ind w:left="851" w:firstLine="589"/>
        <w:jc w:val="thaiDistribute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t>จากนั้น</w:t>
      </w:r>
      <w:r w:rsidRPr="005C5ABC">
        <w:rPr>
          <w:rFonts w:ascii="TH SarabunPSK" w:eastAsia="Calibri" w:hAnsi="TH SarabunPSK" w:cs="TH SarabunPSK" w:hint="cs"/>
          <w:sz w:val="28"/>
          <w:cs/>
        </w:rPr>
        <w:t>นำท่านเดินทางสู่</w:t>
      </w:r>
      <w:r>
        <w:rPr>
          <w:rFonts w:ascii="TH SarabunPSK" w:eastAsia="Calibri" w:hAnsi="TH SarabunPSK" w:cs="TH SarabunPSK" w:hint="cs"/>
          <w:b/>
          <w:bCs/>
          <w:color w:val="FF0000"/>
          <w:sz w:val="28"/>
          <w:cs/>
        </w:rPr>
        <w:t xml:space="preserve"> </w:t>
      </w:r>
      <w:r w:rsidRPr="00364455">
        <w:rPr>
          <w:rFonts w:ascii="TH SarabunPSK" w:eastAsia="Calibri" w:hAnsi="TH SarabunPSK" w:cs="TH SarabunPSK"/>
          <w:b/>
          <w:bCs/>
          <w:color w:val="0000FF"/>
          <w:sz w:val="28"/>
          <w:cs/>
        </w:rPr>
        <w:t>สนามบินนานาชาติฮ่องกง</w:t>
      </w:r>
      <w:r>
        <w:rPr>
          <w:rFonts w:ascii="TH SarabunPSK" w:eastAsia="Calibri" w:hAnsi="TH SarabunPSK" w:cs="TH SarabunPSK" w:hint="cs"/>
          <w:b/>
          <w:bCs/>
          <w:color w:val="0000FF"/>
          <w:sz w:val="28"/>
          <w:cs/>
        </w:rPr>
        <w:t xml:space="preserve"> </w:t>
      </w:r>
      <w:r w:rsidRPr="00364455">
        <w:rPr>
          <w:rFonts w:ascii="TH SarabunPSK" w:eastAsia="Calibri" w:hAnsi="TH SarabunPSK" w:cs="TH SarabunPSK"/>
          <w:sz w:val="28"/>
          <w:cs/>
        </w:rPr>
        <w:t>เขตบริหารพิเศษฮ่องกงแห่งสาธารณรัฐประชาชนจีน</w:t>
      </w:r>
    </w:p>
    <w:p w14:paraId="34E78C2A" w14:textId="2C91352F" w:rsidR="003A041F" w:rsidRPr="006D1B8C" w:rsidRDefault="007B1B9E" w:rsidP="003A041F">
      <w:pPr>
        <w:pStyle w:val="BodyTextIndent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b/>
          <w:bCs/>
          <w:sz w:val="28"/>
          <w:szCs w:val="28"/>
          <w:cs/>
        </w:rPr>
        <w:t>21.50</w:t>
      </w:r>
      <w:r w:rsidR="003A041F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น.</w:t>
      </w:r>
      <w:r w:rsidR="003A041F">
        <w:rPr>
          <w:rFonts w:ascii="TH SarabunPSK" w:hAnsi="TH SarabunPSK" w:cs="TH SarabunPSK" w:hint="cs"/>
          <w:sz w:val="28"/>
          <w:szCs w:val="28"/>
          <w:cs/>
        </w:rPr>
        <w:t xml:space="preserve">   </w:t>
      </w:r>
      <w:r w:rsidR="003A041F">
        <w:rPr>
          <w:rFonts w:ascii="TH SarabunPSK" w:hAnsi="TH SarabunPSK" w:cs="TH SarabunPSK" w:hint="cs"/>
          <w:sz w:val="28"/>
          <w:szCs w:val="28"/>
          <w:cs/>
        </w:rPr>
        <w:tab/>
      </w:r>
      <w:r w:rsidR="003A041F" w:rsidRPr="006D1B8C">
        <w:rPr>
          <w:rFonts w:ascii="TH SarabunPSK" w:hAnsi="TH SarabunPSK" w:cs="TH SarabunPSK"/>
          <w:sz w:val="28"/>
          <w:szCs w:val="28"/>
          <w:cs/>
        </w:rPr>
        <w:t xml:space="preserve">นำท่านออกเดินทางสู่ </w:t>
      </w:r>
      <w:r w:rsidR="003A041F" w:rsidRPr="006D1B8C">
        <w:rPr>
          <w:rFonts w:ascii="TH SarabunPSK" w:eastAsia="Calibri" w:hAnsi="TH SarabunPSK" w:cs="TH SarabunPSK"/>
          <w:b/>
          <w:bCs/>
          <w:color w:val="0000FF"/>
          <w:sz w:val="28"/>
          <w:szCs w:val="28"/>
          <w:cs/>
        </w:rPr>
        <w:t>สนามบินสุวรรณภูมิ</w:t>
      </w:r>
      <w:r w:rsidR="003A041F" w:rsidRPr="006D1B8C">
        <w:rPr>
          <w:rFonts w:ascii="TH SarabunPSK" w:hAnsi="TH SarabunPSK" w:cs="TH SarabunPSK"/>
          <w:sz w:val="28"/>
          <w:szCs w:val="28"/>
          <w:cs/>
        </w:rPr>
        <w:t xml:space="preserve"> ประเทศไทย</w:t>
      </w:r>
      <w:r w:rsidR="003A041F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3A041F" w:rsidRPr="006D1B8C">
        <w:rPr>
          <w:rFonts w:ascii="TH SarabunPSK" w:hAnsi="TH SarabunPSK" w:cs="TH SarabunPSK"/>
          <w:sz w:val="28"/>
          <w:szCs w:val="28"/>
          <w:cs/>
        </w:rPr>
        <w:t>โดยสายการบิน</w:t>
      </w:r>
      <w:r w:rsidR="003A041F" w:rsidRPr="00CA643A">
        <w:rPr>
          <w:rFonts w:ascii="TH SarabunPSK" w:eastAsia="Calibri" w:hAnsi="TH SarabunPSK" w:cs="TH SarabunPSK" w:hint="cs"/>
          <w:b/>
          <w:bCs/>
          <w:color w:val="0000FF"/>
          <w:sz w:val="28"/>
          <w:szCs w:val="28"/>
          <w:cs/>
        </w:rPr>
        <w:t xml:space="preserve"> </w:t>
      </w:r>
      <w:r w:rsidR="003A041F" w:rsidRPr="00A315C9">
        <w:rPr>
          <w:rFonts w:ascii="TH SarabunPSK" w:eastAsia="Calibri" w:hAnsi="TH SarabunPSK" w:cs="TH SarabunPSK"/>
          <w:b/>
          <w:bCs/>
          <w:color w:val="0000FF"/>
          <w:sz w:val="28"/>
          <w:szCs w:val="28"/>
        </w:rPr>
        <w:t xml:space="preserve">Cathay Pacific </w:t>
      </w:r>
      <w:r w:rsidR="003A041F">
        <w:rPr>
          <w:rFonts w:ascii="TH SarabunPSK" w:hAnsi="TH SarabunPSK" w:cs="TH SarabunPSK" w:hint="cs"/>
          <w:b/>
          <w:bCs/>
          <w:sz w:val="28"/>
          <w:szCs w:val="28"/>
          <w:cs/>
        </w:rPr>
        <w:t>เที่ยวบินที่</w:t>
      </w:r>
      <w:r w:rsidR="003A041F" w:rsidRPr="00CA643A">
        <w:rPr>
          <w:rFonts w:ascii="TH SarabunPSK" w:eastAsia="Calibri" w:hAnsi="TH SarabunPSK" w:cs="TH SarabunPSK" w:hint="cs"/>
          <w:b/>
          <w:bCs/>
          <w:color w:val="0000FF"/>
          <w:sz w:val="28"/>
          <w:szCs w:val="28"/>
          <w:cs/>
        </w:rPr>
        <w:t xml:space="preserve"> </w:t>
      </w:r>
      <w:r w:rsidR="003A041F">
        <w:rPr>
          <w:rFonts w:ascii="TH SarabunPSK" w:eastAsia="Calibri" w:hAnsi="TH SarabunPSK" w:cs="TH SarabunPSK"/>
          <w:b/>
          <w:bCs/>
          <w:color w:val="0000FF"/>
          <w:sz w:val="28"/>
          <w:szCs w:val="28"/>
        </w:rPr>
        <w:t xml:space="preserve">CX </w:t>
      </w:r>
      <w:r>
        <w:rPr>
          <w:rFonts w:ascii="TH SarabunPSK" w:eastAsia="Calibri" w:hAnsi="TH SarabunPSK" w:cs="TH SarabunPSK" w:hint="cs"/>
          <w:b/>
          <w:bCs/>
          <w:color w:val="0000FF"/>
          <w:sz w:val="28"/>
          <w:szCs w:val="28"/>
          <w:cs/>
        </w:rPr>
        <w:t>617</w:t>
      </w:r>
    </w:p>
    <w:p w14:paraId="31F8EE5E" w14:textId="2A074485" w:rsidR="003A041F" w:rsidRPr="00D24DCD" w:rsidRDefault="007B1B9E" w:rsidP="003A041F">
      <w:pPr>
        <w:spacing w:line="20" w:lineRule="atLeast"/>
        <w:ind w:left="1440" w:hanging="144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>23</w:t>
      </w:r>
      <w:r w:rsidR="003A041F">
        <w:rPr>
          <w:rFonts w:ascii="TH SarabunPSK" w:hAnsi="TH SarabunPSK" w:cs="TH SarabunPSK"/>
          <w:b/>
          <w:bCs/>
          <w:sz w:val="28"/>
        </w:rPr>
        <w:t>.</w:t>
      </w:r>
      <w:r>
        <w:rPr>
          <w:rFonts w:ascii="TH SarabunPSK" w:hAnsi="TH SarabunPSK" w:cs="TH SarabunPSK" w:hint="cs"/>
          <w:b/>
          <w:bCs/>
          <w:sz w:val="28"/>
          <w:cs/>
        </w:rPr>
        <w:t>50</w:t>
      </w:r>
      <w:r w:rsidR="003A041F">
        <w:rPr>
          <w:rFonts w:ascii="TH SarabunPSK" w:hAnsi="TH SarabunPSK" w:cs="TH SarabunPSK" w:hint="cs"/>
          <w:b/>
          <w:bCs/>
          <w:sz w:val="28"/>
          <w:cs/>
        </w:rPr>
        <w:t xml:space="preserve"> น.</w:t>
      </w:r>
      <w:r w:rsidR="003A041F">
        <w:rPr>
          <w:rFonts w:ascii="TH SarabunPSK" w:hAnsi="TH SarabunPSK" w:cs="TH SarabunPSK" w:hint="cs"/>
          <w:sz w:val="28"/>
          <w:cs/>
        </w:rPr>
        <w:t xml:space="preserve">   </w:t>
      </w:r>
      <w:r w:rsidR="003A041F">
        <w:rPr>
          <w:rFonts w:ascii="TH SarabunPSK" w:hAnsi="TH SarabunPSK" w:cs="TH SarabunPSK" w:hint="cs"/>
          <w:sz w:val="28"/>
          <w:cs/>
        </w:rPr>
        <w:tab/>
      </w:r>
      <w:r w:rsidR="003A041F" w:rsidRPr="00365C33">
        <w:rPr>
          <w:rFonts w:ascii="TH SarabunPSK" w:hAnsi="TH SarabunPSK" w:cs="TH SarabunPSK" w:hint="cs"/>
          <w:sz w:val="28"/>
          <w:cs/>
        </w:rPr>
        <w:t xml:space="preserve">เดินทางถึง </w:t>
      </w:r>
      <w:r w:rsidR="003A041F" w:rsidRPr="00365C33">
        <w:rPr>
          <w:rFonts w:ascii="TH SarabunPSK" w:hAnsi="TH SarabunPSK" w:cs="TH SarabunPSK" w:hint="cs"/>
          <w:b/>
          <w:bCs/>
          <w:color w:val="0000FF"/>
          <w:sz w:val="28"/>
          <w:cs/>
        </w:rPr>
        <w:t>สนามบินสุวรรณภูมิ</w:t>
      </w:r>
      <w:r w:rsidR="003A041F" w:rsidRPr="00365C33">
        <w:rPr>
          <w:rFonts w:ascii="TH SarabunPSK" w:hAnsi="TH SarabunPSK" w:cs="TH SarabunPSK" w:hint="cs"/>
          <w:color w:val="0000FF"/>
          <w:sz w:val="28"/>
          <w:cs/>
        </w:rPr>
        <w:t xml:space="preserve"> </w:t>
      </w:r>
      <w:r w:rsidR="003A041F" w:rsidRPr="00365C33">
        <w:rPr>
          <w:rFonts w:ascii="TH SarabunPSK" w:hAnsi="TH SarabunPSK" w:cs="TH SarabunPSK" w:hint="cs"/>
          <w:sz w:val="28"/>
          <w:cs/>
        </w:rPr>
        <w:t>ประเทศไทย</w:t>
      </w:r>
      <w:r w:rsidR="003A041F" w:rsidRPr="00365C33">
        <w:rPr>
          <w:rFonts w:ascii="TH SarabunPSK" w:hAnsi="TH SarabunPSK" w:cs="TH SarabunPSK" w:hint="cs"/>
          <w:sz w:val="28"/>
        </w:rPr>
        <w:t xml:space="preserve"> </w:t>
      </w:r>
      <w:r w:rsidR="003A041F" w:rsidRPr="00365C33">
        <w:rPr>
          <w:rFonts w:ascii="TH SarabunPSK" w:hAnsi="TH SarabunPSK" w:cs="TH SarabunPSK" w:hint="cs"/>
          <w:sz w:val="28"/>
          <w:cs/>
        </w:rPr>
        <w:t>โดย</w:t>
      </w:r>
      <w:proofErr w:type="spellStart"/>
      <w:r w:rsidR="003A041F" w:rsidRPr="00365C33">
        <w:rPr>
          <w:rFonts w:ascii="TH SarabunPSK" w:hAnsi="TH SarabunPSK" w:cs="TH SarabunPSK" w:hint="cs"/>
          <w:sz w:val="28"/>
          <w:cs/>
        </w:rPr>
        <w:t>สวั</w:t>
      </w:r>
      <w:proofErr w:type="spellEnd"/>
      <w:r w:rsidR="003A041F" w:rsidRPr="00365C33">
        <w:rPr>
          <w:rFonts w:ascii="TH SarabunPSK" w:hAnsi="TH SarabunPSK" w:cs="TH SarabunPSK" w:hint="cs"/>
          <w:sz w:val="28"/>
          <w:cs/>
        </w:rPr>
        <w:t>สดิภาพ พร้อมความประทับใจ</w:t>
      </w:r>
      <w:bookmarkStart w:id="8" w:name="_Hlk116407844"/>
      <w:r w:rsidR="003A041F">
        <w:rPr>
          <w:rFonts w:ascii="TH SarabunPSK" w:hAnsi="TH SarabunPSK" w:cs="TH SarabunPSK" w:hint="cs"/>
          <w:sz w:val="28"/>
          <w:cs/>
        </w:rPr>
        <w:t>จากทีมงาน</w:t>
      </w:r>
      <w:proofErr w:type="spellStart"/>
      <w:r w:rsidR="003A041F">
        <w:rPr>
          <w:rFonts w:ascii="TH SarabunPSK" w:hAnsi="TH SarabunPSK" w:cs="TH SarabunPSK" w:hint="cs"/>
          <w:sz w:val="28"/>
          <w:cs/>
        </w:rPr>
        <w:t>เลทส์</w:t>
      </w:r>
      <w:proofErr w:type="spellEnd"/>
      <w:r w:rsidR="003A041F">
        <w:rPr>
          <w:rFonts w:ascii="TH SarabunPSK" w:hAnsi="TH SarabunPSK" w:cs="TH SarabunPSK" w:hint="cs"/>
          <w:sz w:val="28"/>
          <w:cs/>
        </w:rPr>
        <w:t>โกกรุ๊ป</w:t>
      </w:r>
      <w:bookmarkEnd w:id="8"/>
    </w:p>
    <w:p w14:paraId="2BC832F4" w14:textId="6800E97B" w:rsidR="00F34708" w:rsidRDefault="009A5E7B" w:rsidP="003A041F">
      <w:pPr>
        <w:pStyle w:val="Title"/>
        <w:tabs>
          <w:tab w:val="num" w:pos="360"/>
        </w:tabs>
        <w:ind w:right="100"/>
        <w:jc w:val="left"/>
        <w:rPr>
          <w:rFonts w:ascii="TH SarabunPSK" w:hAnsi="TH SarabunPSK" w:cs="TH SarabunPSK"/>
          <w:noProof/>
          <w:sz w:val="28"/>
        </w:rPr>
      </w:pPr>
      <w:r>
        <w:rPr>
          <w:rFonts w:ascii="TH SarabunPSK" w:hAnsi="TH SarabunPSK" w:cs="TH SarabunPSK"/>
          <w:noProof/>
          <w:sz w:val="28"/>
          <w:cs/>
        </w:rPr>
        <w:drawing>
          <wp:anchor distT="0" distB="0" distL="114300" distR="114300" simplePos="0" relativeHeight="251869696" behindDoc="1" locked="0" layoutInCell="1" allowOverlap="1" wp14:anchorId="7BD4C271" wp14:editId="0CC4813A">
            <wp:simplePos x="0" y="0"/>
            <wp:positionH relativeFrom="column">
              <wp:posOffset>109220</wp:posOffset>
            </wp:positionH>
            <wp:positionV relativeFrom="paragraph">
              <wp:posOffset>0</wp:posOffset>
            </wp:positionV>
            <wp:extent cx="6840000" cy="9658685"/>
            <wp:effectExtent l="0" t="0" r="0" b="0"/>
            <wp:wrapTight wrapText="bothSides">
              <wp:wrapPolygon edited="0">
                <wp:start x="301" y="0"/>
                <wp:lineTo x="60" y="170"/>
                <wp:lineTo x="0" y="341"/>
                <wp:lineTo x="0" y="21302"/>
                <wp:lineTo x="180" y="21557"/>
                <wp:lineTo x="21357" y="21557"/>
                <wp:lineTo x="21538" y="21302"/>
                <wp:lineTo x="21538" y="341"/>
                <wp:lineTo x="21478" y="128"/>
                <wp:lineTo x="21237" y="0"/>
                <wp:lineTo x="301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65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577A7B" w14:textId="4444510A" w:rsidR="00DC6C77" w:rsidRDefault="009A5E7B" w:rsidP="00C55F72">
      <w:pPr>
        <w:pStyle w:val="Title"/>
        <w:tabs>
          <w:tab w:val="num" w:pos="360"/>
        </w:tabs>
        <w:ind w:left="1418" w:right="100" w:hanging="1418"/>
        <w:rPr>
          <w:rFonts w:ascii="TH SarabunPSK" w:hAnsi="TH SarabunPSK" w:cs="TH SarabunPSK"/>
          <w:noProof/>
          <w:sz w:val="28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756A7D66" wp14:editId="70FD683C">
            <wp:simplePos x="0" y="0"/>
            <wp:positionH relativeFrom="page">
              <wp:posOffset>356870</wp:posOffset>
            </wp:positionH>
            <wp:positionV relativeFrom="paragraph">
              <wp:posOffset>0</wp:posOffset>
            </wp:positionV>
            <wp:extent cx="6840000" cy="9673501"/>
            <wp:effectExtent l="0" t="0" r="0" b="4445"/>
            <wp:wrapSquare wrapText="bothSides"/>
            <wp:docPr id="2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67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02913B" w14:textId="551386C6" w:rsidR="00DC6C77" w:rsidRDefault="009A5E7B" w:rsidP="00C55F72">
      <w:pPr>
        <w:pStyle w:val="Title"/>
        <w:tabs>
          <w:tab w:val="num" w:pos="360"/>
        </w:tabs>
        <w:ind w:left="1418" w:right="100" w:hanging="1418"/>
        <w:rPr>
          <w:rFonts w:ascii="TH SarabunPSK" w:hAnsi="TH SarabunPSK" w:cs="TH SarabunPSK"/>
          <w:noProof/>
          <w:sz w:val="28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1159A812" wp14:editId="3B05415B">
            <wp:simplePos x="0" y="0"/>
            <wp:positionH relativeFrom="page">
              <wp:posOffset>349250</wp:posOffset>
            </wp:positionH>
            <wp:positionV relativeFrom="paragraph">
              <wp:posOffset>0</wp:posOffset>
            </wp:positionV>
            <wp:extent cx="6840000" cy="9641568"/>
            <wp:effectExtent l="0" t="0" r="0" b="0"/>
            <wp:wrapSquare wrapText="bothSides"/>
            <wp:docPr id="26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33"/>
                    <a:stretch/>
                  </pic:blipFill>
                  <pic:spPr bwMode="auto">
                    <a:xfrm>
                      <a:off x="0" y="0"/>
                      <a:ext cx="6840000" cy="964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A6864" w14:textId="106E63FB" w:rsidR="00DC6C77" w:rsidRDefault="009A5E7B" w:rsidP="00C55F72">
      <w:pPr>
        <w:pStyle w:val="Title"/>
        <w:tabs>
          <w:tab w:val="num" w:pos="360"/>
        </w:tabs>
        <w:ind w:left="1418" w:right="100" w:hanging="1418"/>
        <w:rPr>
          <w:rFonts w:ascii="TH SarabunPSK" w:hAnsi="TH SarabunPSK" w:cs="TH SarabunPSK"/>
          <w:noProof/>
          <w:sz w:val="28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37917150" wp14:editId="70FB34A1">
            <wp:simplePos x="0" y="0"/>
            <wp:positionH relativeFrom="page">
              <wp:posOffset>364490</wp:posOffset>
            </wp:positionH>
            <wp:positionV relativeFrom="paragraph">
              <wp:posOffset>0</wp:posOffset>
            </wp:positionV>
            <wp:extent cx="6840000" cy="9673320"/>
            <wp:effectExtent l="0" t="0" r="0" b="4445"/>
            <wp:wrapSquare wrapText="bothSides"/>
            <wp:docPr id="26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67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C6C77" w:rsidSect="00713E05">
      <w:footerReference w:type="even" r:id="rId57"/>
      <w:footerReference w:type="default" r:id="rId58"/>
      <w:pgSz w:w="11906" w:h="16838"/>
      <w:pgMar w:top="1418" w:right="418" w:bottom="0" w:left="418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153EAA" w14:textId="77777777" w:rsidR="00136EC4" w:rsidRDefault="00136EC4">
      <w:r>
        <w:separator/>
      </w:r>
    </w:p>
  </w:endnote>
  <w:endnote w:type="continuationSeparator" w:id="0">
    <w:p w14:paraId="44C9923E" w14:textId="77777777" w:rsidR="00136EC4" w:rsidRDefault="00136E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ngsanaUPC-Bold">
    <w:altName w:val="PMingLiU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0768EA" w14:textId="77777777" w:rsidR="00961B46" w:rsidRDefault="00961B46" w:rsidP="00DD41A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separate"/>
    </w:r>
    <w:r>
      <w:rPr>
        <w:rStyle w:val="PageNumber"/>
        <w:noProof/>
        <w:cs/>
      </w:rPr>
      <w:t>5</w:t>
    </w:r>
    <w:r>
      <w:rPr>
        <w:rStyle w:val="PageNumber"/>
        <w:cs/>
      </w:rPr>
      <w:fldChar w:fldCharType="end"/>
    </w:r>
  </w:p>
  <w:p w14:paraId="6650C5A7" w14:textId="77777777" w:rsidR="00961B46" w:rsidRDefault="00961B46" w:rsidP="00BA1D99">
    <w:pPr>
      <w:pStyle w:val="Footer"/>
      <w:ind w:right="360"/>
    </w:pPr>
  </w:p>
  <w:p w14:paraId="43BB8031" w14:textId="77777777" w:rsidR="00961B46" w:rsidRDefault="00961B4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B4B884" w14:textId="77777777" w:rsidR="00961B46" w:rsidRPr="008F61EC" w:rsidRDefault="00961B46" w:rsidP="008F61EC">
    <w:pPr>
      <w:pStyle w:val="Footer"/>
      <w:framePr w:wrap="around" w:vAnchor="text" w:hAnchor="page" w:x="10981" w:y="208"/>
      <w:rPr>
        <w:rStyle w:val="PageNumber"/>
        <w:b/>
        <w:bCs/>
      </w:rPr>
    </w:pPr>
  </w:p>
  <w:p w14:paraId="46176AE2" w14:textId="77777777" w:rsidR="00961B46" w:rsidRPr="00E07D6B" w:rsidRDefault="00961B46" w:rsidP="00501B43">
    <w:pPr>
      <w:pStyle w:val="Footer"/>
      <w:ind w:right="360"/>
      <w:rPr>
        <w:rFonts w:ascii="Cordia New" w:hAnsi="Cordia New" w:cs="Cordia New"/>
        <w:sz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B4DB6F" w14:textId="77777777" w:rsidR="00136EC4" w:rsidRDefault="00136EC4">
      <w:r>
        <w:separator/>
      </w:r>
    </w:p>
  </w:footnote>
  <w:footnote w:type="continuationSeparator" w:id="0">
    <w:p w14:paraId="78614A99" w14:textId="77777777" w:rsidR="00136EC4" w:rsidRDefault="00136E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305CBA"/>
    <w:multiLevelType w:val="hybridMultilevel"/>
    <w:tmpl w:val="DAC2CB02"/>
    <w:lvl w:ilvl="0" w:tplc="86F273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903F3"/>
    <w:multiLevelType w:val="multilevel"/>
    <w:tmpl w:val="D2C0C9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" w15:restartNumberingAfterBreak="0">
    <w:nsid w:val="182625E5"/>
    <w:multiLevelType w:val="multilevel"/>
    <w:tmpl w:val="0B6A3A0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270106F0"/>
    <w:multiLevelType w:val="hybridMultilevel"/>
    <w:tmpl w:val="EF86697E"/>
    <w:lvl w:ilvl="0" w:tplc="60F64492">
      <w:start w:val="29"/>
      <w:numFmt w:val="bullet"/>
      <w:lvlText w:val=""/>
      <w:lvlJc w:val="left"/>
      <w:pPr>
        <w:ind w:left="720" w:hanging="360"/>
      </w:pPr>
      <w:rPr>
        <w:rFonts w:ascii="Symbol" w:eastAsia="PMingLiU" w:hAnsi="Symbol" w:cs="Freesi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72626C"/>
    <w:multiLevelType w:val="hybridMultilevel"/>
    <w:tmpl w:val="127ECC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1230A5"/>
    <w:multiLevelType w:val="hybridMultilevel"/>
    <w:tmpl w:val="00F4C7A4"/>
    <w:lvl w:ilvl="0" w:tplc="500A01B0">
      <w:numFmt w:val="bullet"/>
      <w:lvlText w:val=""/>
      <w:lvlJc w:val="left"/>
      <w:pPr>
        <w:ind w:left="720" w:hanging="360"/>
      </w:pPr>
      <w:rPr>
        <w:rFonts w:ascii="Symbol" w:eastAsia="Times New Roman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D26DCB"/>
    <w:multiLevelType w:val="hybridMultilevel"/>
    <w:tmpl w:val="B0B831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BA4E55"/>
    <w:multiLevelType w:val="hybridMultilevel"/>
    <w:tmpl w:val="A92ED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D835F8"/>
    <w:multiLevelType w:val="hybridMultilevel"/>
    <w:tmpl w:val="EF343E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6E0343"/>
    <w:multiLevelType w:val="hybridMultilevel"/>
    <w:tmpl w:val="11B837CE"/>
    <w:lvl w:ilvl="0" w:tplc="27EA8024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62D6B8D"/>
    <w:multiLevelType w:val="multilevel"/>
    <w:tmpl w:val="225ED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1EA3F7C"/>
    <w:multiLevelType w:val="hybridMultilevel"/>
    <w:tmpl w:val="739A37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507CFA"/>
    <w:multiLevelType w:val="multilevel"/>
    <w:tmpl w:val="2236E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num w:numId="1" w16cid:durableId="603999955">
    <w:abstractNumId w:val="0"/>
  </w:num>
  <w:num w:numId="2" w16cid:durableId="766850565">
    <w:abstractNumId w:val="8"/>
  </w:num>
  <w:num w:numId="3" w16cid:durableId="333000301">
    <w:abstractNumId w:val="4"/>
  </w:num>
  <w:num w:numId="4" w16cid:durableId="1378235591">
    <w:abstractNumId w:val="9"/>
  </w:num>
  <w:num w:numId="5" w16cid:durableId="2061441794">
    <w:abstractNumId w:val="5"/>
  </w:num>
  <w:num w:numId="6" w16cid:durableId="1430390456">
    <w:abstractNumId w:val="11"/>
  </w:num>
  <w:num w:numId="7" w16cid:durableId="2140567493">
    <w:abstractNumId w:val="6"/>
  </w:num>
  <w:num w:numId="8" w16cid:durableId="96869633">
    <w:abstractNumId w:val="7"/>
  </w:num>
  <w:num w:numId="9" w16cid:durableId="1856994930">
    <w:abstractNumId w:val="10"/>
  </w:num>
  <w:num w:numId="10" w16cid:durableId="509219197">
    <w:abstractNumId w:val="12"/>
  </w:num>
  <w:num w:numId="11" w16cid:durableId="596522487">
    <w:abstractNumId w:val="2"/>
  </w:num>
  <w:num w:numId="12" w16cid:durableId="61682980">
    <w:abstractNumId w:val="3"/>
  </w:num>
  <w:num w:numId="13" w16cid:durableId="1457021057">
    <w:abstractNumId w:val="3"/>
  </w:num>
  <w:num w:numId="14" w16cid:durableId="18786581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2">
      <o:colormru v:ext="edit" colors="#ecdff5,#ffeff2,white,#fdffe5,#60c,#93f,#f99,#fcc"/>
      <o:colormenu v:ext="edit" fillcolor="#ecdff5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6A3"/>
    <w:rsid w:val="000006CF"/>
    <w:rsid w:val="00000C40"/>
    <w:rsid w:val="00002A03"/>
    <w:rsid w:val="00002FCF"/>
    <w:rsid w:val="0000301B"/>
    <w:rsid w:val="000079CF"/>
    <w:rsid w:val="00010787"/>
    <w:rsid w:val="0001177F"/>
    <w:rsid w:val="00011FF8"/>
    <w:rsid w:val="0001229A"/>
    <w:rsid w:val="000122AD"/>
    <w:rsid w:val="0001272E"/>
    <w:rsid w:val="00012770"/>
    <w:rsid w:val="00013004"/>
    <w:rsid w:val="00013883"/>
    <w:rsid w:val="00013967"/>
    <w:rsid w:val="0001780C"/>
    <w:rsid w:val="00020BB1"/>
    <w:rsid w:val="000227F5"/>
    <w:rsid w:val="00023AFE"/>
    <w:rsid w:val="00023B7C"/>
    <w:rsid w:val="00024327"/>
    <w:rsid w:val="000254DF"/>
    <w:rsid w:val="000258F1"/>
    <w:rsid w:val="00025E2B"/>
    <w:rsid w:val="000264AE"/>
    <w:rsid w:val="00026766"/>
    <w:rsid w:val="00026ABC"/>
    <w:rsid w:val="000276E3"/>
    <w:rsid w:val="00032CFA"/>
    <w:rsid w:val="0003315F"/>
    <w:rsid w:val="00033174"/>
    <w:rsid w:val="00034F24"/>
    <w:rsid w:val="0003545A"/>
    <w:rsid w:val="00035A13"/>
    <w:rsid w:val="00035F97"/>
    <w:rsid w:val="000370FE"/>
    <w:rsid w:val="00040070"/>
    <w:rsid w:val="0004115B"/>
    <w:rsid w:val="00043059"/>
    <w:rsid w:val="000440FF"/>
    <w:rsid w:val="0004425E"/>
    <w:rsid w:val="00044CDA"/>
    <w:rsid w:val="00044D9A"/>
    <w:rsid w:val="00045AB4"/>
    <w:rsid w:val="00045EE2"/>
    <w:rsid w:val="00050552"/>
    <w:rsid w:val="00051719"/>
    <w:rsid w:val="00051F69"/>
    <w:rsid w:val="00052DE2"/>
    <w:rsid w:val="00053F27"/>
    <w:rsid w:val="000544A9"/>
    <w:rsid w:val="00054B4D"/>
    <w:rsid w:val="00055E7C"/>
    <w:rsid w:val="000561D4"/>
    <w:rsid w:val="00057091"/>
    <w:rsid w:val="000634A0"/>
    <w:rsid w:val="0006360F"/>
    <w:rsid w:val="000650DE"/>
    <w:rsid w:val="00065790"/>
    <w:rsid w:val="000674FA"/>
    <w:rsid w:val="00067DED"/>
    <w:rsid w:val="000753D5"/>
    <w:rsid w:val="00077194"/>
    <w:rsid w:val="00077631"/>
    <w:rsid w:val="00077EF7"/>
    <w:rsid w:val="00083E8E"/>
    <w:rsid w:val="000850CB"/>
    <w:rsid w:val="00085441"/>
    <w:rsid w:val="000858BC"/>
    <w:rsid w:val="000859AE"/>
    <w:rsid w:val="00087E12"/>
    <w:rsid w:val="00090CB9"/>
    <w:rsid w:val="000911CE"/>
    <w:rsid w:val="00093253"/>
    <w:rsid w:val="000932C7"/>
    <w:rsid w:val="000957B8"/>
    <w:rsid w:val="000968AD"/>
    <w:rsid w:val="00096EB2"/>
    <w:rsid w:val="0009774D"/>
    <w:rsid w:val="000A04A8"/>
    <w:rsid w:val="000A1F66"/>
    <w:rsid w:val="000A4174"/>
    <w:rsid w:val="000A4281"/>
    <w:rsid w:val="000A73A5"/>
    <w:rsid w:val="000B0E2C"/>
    <w:rsid w:val="000B1407"/>
    <w:rsid w:val="000B31DC"/>
    <w:rsid w:val="000B3779"/>
    <w:rsid w:val="000B3CC7"/>
    <w:rsid w:val="000B3F22"/>
    <w:rsid w:val="000B6028"/>
    <w:rsid w:val="000B756E"/>
    <w:rsid w:val="000C1178"/>
    <w:rsid w:val="000C1A9D"/>
    <w:rsid w:val="000C3E39"/>
    <w:rsid w:val="000C48A5"/>
    <w:rsid w:val="000C5A89"/>
    <w:rsid w:val="000C6580"/>
    <w:rsid w:val="000C68C3"/>
    <w:rsid w:val="000C7729"/>
    <w:rsid w:val="000D0A7C"/>
    <w:rsid w:val="000D237E"/>
    <w:rsid w:val="000D32E2"/>
    <w:rsid w:val="000D3461"/>
    <w:rsid w:val="000D3B00"/>
    <w:rsid w:val="000D4714"/>
    <w:rsid w:val="000D4815"/>
    <w:rsid w:val="000D4CC1"/>
    <w:rsid w:val="000D4CDB"/>
    <w:rsid w:val="000D6636"/>
    <w:rsid w:val="000E0112"/>
    <w:rsid w:val="000E0B21"/>
    <w:rsid w:val="000E2098"/>
    <w:rsid w:val="000E2EB2"/>
    <w:rsid w:val="000E3216"/>
    <w:rsid w:val="000E3E1E"/>
    <w:rsid w:val="000E526A"/>
    <w:rsid w:val="000E53D7"/>
    <w:rsid w:val="000E65E8"/>
    <w:rsid w:val="000E6C55"/>
    <w:rsid w:val="000E7045"/>
    <w:rsid w:val="000F010D"/>
    <w:rsid w:val="000F143B"/>
    <w:rsid w:val="000F15E0"/>
    <w:rsid w:val="000F20B3"/>
    <w:rsid w:val="000F6CD8"/>
    <w:rsid w:val="00104822"/>
    <w:rsid w:val="00104967"/>
    <w:rsid w:val="00104BFF"/>
    <w:rsid w:val="001057AD"/>
    <w:rsid w:val="001058F3"/>
    <w:rsid w:val="00107919"/>
    <w:rsid w:val="00110196"/>
    <w:rsid w:val="00110655"/>
    <w:rsid w:val="00110DE8"/>
    <w:rsid w:val="00111C73"/>
    <w:rsid w:val="00114447"/>
    <w:rsid w:val="00120CF0"/>
    <w:rsid w:val="00121E23"/>
    <w:rsid w:val="00122453"/>
    <w:rsid w:val="00122AB6"/>
    <w:rsid w:val="00123137"/>
    <w:rsid w:val="00127331"/>
    <w:rsid w:val="00132D02"/>
    <w:rsid w:val="00132EA7"/>
    <w:rsid w:val="00132F15"/>
    <w:rsid w:val="00132F2A"/>
    <w:rsid w:val="00132FB6"/>
    <w:rsid w:val="0013389C"/>
    <w:rsid w:val="001338A4"/>
    <w:rsid w:val="00134873"/>
    <w:rsid w:val="0013498D"/>
    <w:rsid w:val="00136376"/>
    <w:rsid w:val="00136EC4"/>
    <w:rsid w:val="0013768F"/>
    <w:rsid w:val="00140C8F"/>
    <w:rsid w:val="00141194"/>
    <w:rsid w:val="00141EB1"/>
    <w:rsid w:val="00142622"/>
    <w:rsid w:val="00142882"/>
    <w:rsid w:val="0014467E"/>
    <w:rsid w:val="00144AFB"/>
    <w:rsid w:val="00144B0C"/>
    <w:rsid w:val="00144C5F"/>
    <w:rsid w:val="0014574C"/>
    <w:rsid w:val="001475CC"/>
    <w:rsid w:val="001479EB"/>
    <w:rsid w:val="001502B2"/>
    <w:rsid w:val="0015082E"/>
    <w:rsid w:val="00152171"/>
    <w:rsid w:val="00153463"/>
    <w:rsid w:val="00155B80"/>
    <w:rsid w:val="00156E1E"/>
    <w:rsid w:val="00157018"/>
    <w:rsid w:val="00157F26"/>
    <w:rsid w:val="001635A5"/>
    <w:rsid w:val="00164D93"/>
    <w:rsid w:val="001655B3"/>
    <w:rsid w:val="00166537"/>
    <w:rsid w:val="00166E1B"/>
    <w:rsid w:val="00172E52"/>
    <w:rsid w:val="001751EC"/>
    <w:rsid w:val="00177950"/>
    <w:rsid w:val="00181A79"/>
    <w:rsid w:val="00181BD0"/>
    <w:rsid w:val="0018307E"/>
    <w:rsid w:val="00184C51"/>
    <w:rsid w:val="00185309"/>
    <w:rsid w:val="00185725"/>
    <w:rsid w:val="0018625F"/>
    <w:rsid w:val="00186B09"/>
    <w:rsid w:val="0019108E"/>
    <w:rsid w:val="00191199"/>
    <w:rsid w:val="00191921"/>
    <w:rsid w:val="00191D90"/>
    <w:rsid w:val="0019465B"/>
    <w:rsid w:val="001951C3"/>
    <w:rsid w:val="0019624E"/>
    <w:rsid w:val="00196F3C"/>
    <w:rsid w:val="00197A2F"/>
    <w:rsid w:val="001A028D"/>
    <w:rsid w:val="001A075A"/>
    <w:rsid w:val="001A1E90"/>
    <w:rsid w:val="001A20DE"/>
    <w:rsid w:val="001A22AA"/>
    <w:rsid w:val="001A36B2"/>
    <w:rsid w:val="001A38A5"/>
    <w:rsid w:val="001A52C8"/>
    <w:rsid w:val="001A5314"/>
    <w:rsid w:val="001A57F9"/>
    <w:rsid w:val="001A5C4F"/>
    <w:rsid w:val="001B0F63"/>
    <w:rsid w:val="001B1364"/>
    <w:rsid w:val="001B2667"/>
    <w:rsid w:val="001B2720"/>
    <w:rsid w:val="001B37E4"/>
    <w:rsid w:val="001B3FFA"/>
    <w:rsid w:val="001B66D3"/>
    <w:rsid w:val="001B6C35"/>
    <w:rsid w:val="001B70C9"/>
    <w:rsid w:val="001C03E2"/>
    <w:rsid w:val="001C24A7"/>
    <w:rsid w:val="001C3A54"/>
    <w:rsid w:val="001C3B9B"/>
    <w:rsid w:val="001C3DF5"/>
    <w:rsid w:val="001C51FC"/>
    <w:rsid w:val="001C521D"/>
    <w:rsid w:val="001C5323"/>
    <w:rsid w:val="001C61DA"/>
    <w:rsid w:val="001D14B2"/>
    <w:rsid w:val="001D1685"/>
    <w:rsid w:val="001D2F23"/>
    <w:rsid w:val="001D35A0"/>
    <w:rsid w:val="001D56A9"/>
    <w:rsid w:val="001D69B1"/>
    <w:rsid w:val="001E0A4F"/>
    <w:rsid w:val="001E0C95"/>
    <w:rsid w:val="001E1713"/>
    <w:rsid w:val="001E437E"/>
    <w:rsid w:val="001E4BAF"/>
    <w:rsid w:val="001E60E6"/>
    <w:rsid w:val="001E666F"/>
    <w:rsid w:val="001E6DD4"/>
    <w:rsid w:val="001F09A3"/>
    <w:rsid w:val="001F09FC"/>
    <w:rsid w:val="001F17B8"/>
    <w:rsid w:val="001F318F"/>
    <w:rsid w:val="001F35A6"/>
    <w:rsid w:val="001F4D89"/>
    <w:rsid w:val="001F6639"/>
    <w:rsid w:val="001F739B"/>
    <w:rsid w:val="002003A5"/>
    <w:rsid w:val="00200546"/>
    <w:rsid w:val="002017E7"/>
    <w:rsid w:val="002039DC"/>
    <w:rsid w:val="00204647"/>
    <w:rsid w:val="002056C1"/>
    <w:rsid w:val="00207A0B"/>
    <w:rsid w:val="0021051C"/>
    <w:rsid w:val="002109EE"/>
    <w:rsid w:val="002118C8"/>
    <w:rsid w:val="00212050"/>
    <w:rsid w:val="0021445E"/>
    <w:rsid w:val="0021458F"/>
    <w:rsid w:val="002149CB"/>
    <w:rsid w:val="00214D76"/>
    <w:rsid w:val="00216376"/>
    <w:rsid w:val="00216465"/>
    <w:rsid w:val="00217D69"/>
    <w:rsid w:val="00220C9E"/>
    <w:rsid w:val="002210AF"/>
    <w:rsid w:val="00223B51"/>
    <w:rsid w:val="002240A0"/>
    <w:rsid w:val="002243E1"/>
    <w:rsid w:val="00224FFC"/>
    <w:rsid w:val="0022526E"/>
    <w:rsid w:val="00225430"/>
    <w:rsid w:val="002257BB"/>
    <w:rsid w:val="00225CC5"/>
    <w:rsid w:val="00226BA7"/>
    <w:rsid w:val="00226E92"/>
    <w:rsid w:val="00227615"/>
    <w:rsid w:val="002322C6"/>
    <w:rsid w:val="00232C28"/>
    <w:rsid w:val="002337AE"/>
    <w:rsid w:val="002346A3"/>
    <w:rsid w:val="002346D2"/>
    <w:rsid w:val="00235421"/>
    <w:rsid w:val="00235ACD"/>
    <w:rsid w:val="00240555"/>
    <w:rsid w:val="00241DD8"/>
    <w:rsid w:val="0024357B"/>
    <w:rsid w:val="00244398"/>
    <w:rsid w:val="002451EB"/>
    <w:rsid w:val="0025023F"/>
    <w:rsid w:val="00250E8D"/>
    <w:rsid w:val="002511E6"/>
    <w:rsid w:val="00254664"/>
    <w:rsid w:val="00255740"/>
    <w:rsid w:val="00255FE2"/>
    <w:rsid w:val="002563F6"/>
    <w:rsid w:val="00256870"/>
    <w:rsid w:val="00256953"/>
    <w:rsid w:val="00256DA4"/>
    <w:rsid w:val="0025703A"/>
    <w:rsid w:val="00257CCC"/>
    <w:rsid w:val="0026049D"/>
    <w:rsid w:val="0026476E"/>
    <w:rsid w:val="00264E4C"/>
    <w:rsid w:val="002656A9"/>
    <w:rsid w:val="0026571F"/>
    <w:rsid w:val="002658A5"/>
    <w:rsid w:val="00266D36"/>
    <w:rsid w:val="00267D69"/>
    <w:rsid w:val="00271A71"/>
    <w:rsid w:val="00272040"/>
    <w:rsid w:val="00272218"/>
    <w:rsid w:val="0027440A"/>
    <w:rsid w:val="00274D81"/>
    <w:rsid w:val="00275403"/>
    <w:rsid w:val="00275B76"/>
    <w:rsid w:val="00280DD6"/>
    <w:rsid w:val="00281429"/>
    <w:rsid w:val="00283F97"/>
    <w:rsid w:val="00284311"/>
    <w:rsid w:val="0028529C"/>
    <w:rsid w:val="002855F3"/>
    <w:rsid w:val="002868FC"/>
    <w:rsid w:val="0028692F"/>
    <w:rsid w:val="0028725D"/>
    <w:rsid w:val="00287671"/>
    <w:rsid w:val="00287EA0"/>
    <w:rsid w:val="0029072E"/>
    <w:rsid w:val="00291601"/>
    <w:rsid w:val="00293195"/>
    <w:rsid w:val="0029358C"/>
    <w:rsid w:val="00293676"/>
    <w:rsid w:val="00296779"/>
    <w:rsid w:val="00296780"/>
    <w:rsid w:val="00296C33"/>
    <w:rsid w:val="002A1194"/>
    <w:rsid w:val="002A12DA"/>
    <w:rsid w:val="002A22E0"/>
    <w:rsid w:val="002A3186"/>
    <w:rsid w:val="002A38E5"/>
    <w:rsid w:val="002A436F"/>
    <w:rsid w:val="002A43A1"/>
    <w:rsid w:val="002A4A03"/>
    <w:rsid w:val="002A4AD5"/>
    <w:rsid w:val="002A52DD"/>
    <w:rsid w:val="002A5392"/>
    <w:rsid w:val="002A5544"/>
    <w:rsid w:val="002A6339"/>
    <w:rsid w:val="002A64F1"/>
    <w:rsid w:val="002B1990"/>
    <w:rsid w:val="002B26ED"/>
    <w:rsid w:val="002B3174"/>
    <w:rsid w:val="002B34DA"/>
    <w:rsid w:val="002B446A"/>
    <w:rsid w:val="002B5813"/>
    <w:rsid w:val="002B6C91"/>
    <w:rsid w:val="002B6FD0"/>
    <w:rsid w:val="002C1CEF"/>
    <w:rsid w:val="002C26C6"/>
    <w:rsid w:val="002C4770"/>
    <w:rsid w:val="002C56E6"/>
    <w:rsid w:val="002C5944"/>
    <w:rsid w:val="002C62FF"/>
    <w:rsid w:val="002D024A"/>
    <w:rsid w:val="002D0614"/>
    <w:rsid w:val="002D0615"/>
    <w:rsid w:val="002D2736"/>
    <w:rsid w:val="002D35E2"/>
    <w:rsid w:val="002D6D46"/>
    <w:rsid w:val="002D7F46"/>
    <w:rsid w:val="002E042A"/>
    <w:rsid w:val="002E66CA"/>
    <w:rsid w:val="002E6B6B"/>
    <w:rsid w:val="002E6D31"/>
    <w:rsid w:val="002E7049"/>
    <w:rsid w:val="002F0290"/>
    <w:rsid w:val="002F1112"/>
    <w:rsid w:val="002F2938"/>
    <w:rsid w:val="002F2E94"/>
    <w:rsid w:val="002F44F9"/>
    <w:rsid w:val="002F54A9"/>
    <w:rsid w:val="002F6640"/>
    <w:rsid w:val="002F682A"/>
    <w:rsid w:val="002F7094"/>
    <w:rsid w:val="002F7776"/>
    <w:rsid w:val="0030077C"/>
    <w:rsid w:val="00300A9A"/>
    <w:rsid w:val="003032E1"/>
    <w:rsid w:val="00303489"/>
    <w:rsid w:val="00303992"/>
    <w:rsid w:val="00303BF4"/>
    <w:rsid w:val="003043E8"/>
    <w:rsid w:val="00304421"/>
    <w:rsid w:val="00306C59"/>
    <w:rsid w:val="003111B6"/>
    <w:rsid w:val="00313CE8"/>
    <w:rsid w:val="00314403"/>
    <w:rsid w:val="003169C2"/>
    <w:rsid w:val="00320794"/>
    <w:rsid w:val="003210C5"/>
    <w:rsid w:val="00321177"/>
    <w:rsid w:val="00321F80"/>
    <w:rsid w:val="003252BD"/>
    <w:rsid w:val="003259BC"/>
    <w:rsid w:val="00326431"/>
    <w:rsid w:val="0032665A"/>
    <w:rsid w:val="00326862"/>
    <w:rsid w:val="003301F9"/>
    <w:rsid w:val="00330FB3"/>
    <w:rsid w:val="0033162A"/>
    <w:rsid w:val="0033225D"/>
    <w:rsid w:val="00332ADC"/>
    <w:rsid w:val="003343D5"/>
    <w:rsid w:val="003367B4"/>
    <w:rsid w:val="00337142"/>
    <w:rsid w:val="003375E9"/>
    <w:rsid w:val="00337E40"/>
    <w:rsid w:val="0034055D"/>
    <w:rsid w:val="00342242"/>
    <w:rsid w:val="003428D4"/>
    <w:rsid w:val="00342D16"/>
    <w:rsid w:val="0034356B"/>
    <w:rsid w:val="00343D53"/>
    <w:rsid w:val="00345287"/>
    <w:rsid w:val="00346026"/>
    <w:rsid w:val="00350339"/>
    <w:rsid w:val="00350591"/>
    <w:rsid w:val="003530B2"/>
    <w:rsid w:val="00355145"/>
    <w:rsid w:val="00356848"/>
    <w:rsid w:val="003568EF"/>
    <w:rsid w:val="003605FA"/>
    <w:rsid w:val="0036091F"/>
    <w:rsid w:val="00361D5C"/>
    <w:rsid w:val="00362C20"/>
    <w:rsid w:val="00363DAC"/>
    <w:rsid w:val="0036452D"/>
    <w:rsid w:val="003674C1"/>
    <w:rsid w:val="003706DD"/>
    <w:rsid w:val="00372B93"/>
    <w:rsid w:val="00373184"/>
    <w:rsid w:val="0037390E"/>
    <w:rsid w:val="00374881"/>
    <w:rsid w:val="00375A24"/>
    <w:rsid w:val="00376704"/>
    <w:rsid w:val="003768BD"/>
    <w:rsid w:val="00376DF9"/>
    <w:rsid w:val="00377C5A"/>
    <w:rsid w:val="0038000A"/>
    <w:rsid w:val="00380568"/>
    <w:rsid w:val="00381A36"/>
    <w:rsid w:val="00382C37"/>
    <w:rsid w:val="00383580"/>
    <w:rsid w:val="00384FCF"/>
    <w:rsid w:val="003865FF"/>
    <w:rsid w:val="003914F7"/>
    <w:rsid w:val="00392488"/>
    <w:rsid w:val="003A041F"/>
    <w:rsid w:val="003A28CC"/>
    <w:rsid w:val="003A3CB1"/>
    <w:rsid w:val="003A3FC4"/>
    <w:rsid w:val="003A4011"/>
    <w:rsid w:val="003A4A68"/>
    <w:rsid w:val="003A561F"/>
    <w:rsid w:val="003A5983"/>
    <w:rsid w:val="003A657B"/>
    <w:rsid w:val="003A677F"/>
    <w:rsid w:val="003A6E40"/>
    <w:rsid w:val="003A7367"/>
    <w:rsid w:val="003A7427"/>
    <w:rsid w:val="003A7B1E"/>
    <w:rsid w:val="003B0957"/>
    <w:rsid w:val="003B135B"/>
    <w:rsid w:val="003B2AC3"/>
    <w:rsid w:val="003B4D2A"/>
    <w:rsid w:val="003B5A48"/>
    <w:rsid w:val="003B6111"/>
    <w:rsid w:val="003B70E0"/>
    <w:rsid w:val="003B75B5"/>
    <w:rsid w:val="003B7850"/>
    <w:rsid w:val="003C0553"/>
    <w:rsid w:val="003C2BF0"/>
    <w:rsid w:val="003C416F"/>
    <w:rsid w:val="003C57C0"/>
    <w:rsid w:val="003C7687"/>
    <w:rsid w:val="003D0FEA"/>
    <w:rsid w:val="003D2020"/>
    <w:rsid w:val="003D2579"/>
    <w:rsid w:val="003D3777"/>
    <w:rsid w:val="003D38F6"/>
    <w:rsid w:val="003D3EFD"/>
    <w:rsid w:val="003D4FCB"/>
    <w:rsid w:val="003D6626"/>
    <w:rsid w:val="003D698A"/>
    <w:rsid w:val="003D6D39"/>
    <w:rsid w:val="003E11C6"/>
    <w:rsid w:val="003E16F4"/>
    <w:rsid w:val="003E1ACA"/>
    <w:rsid w:val="003E28AA"/>
    <w:rsid w:val="003E2BB0"/>
    <w:rsid w:val="003E2C7F"/>
    <w:rsid w:val="003E3387"/>
    <w:rsid w:val="003E378D"/>
    <w:rsid w:val="003E3BD3"/>
    <w:rsid w:val="003E3C98"/>
    <w:rsid w:val="003E3D6F"/>
    <w:rsid w:val="003E4449"/>
    <w:rsid w:val="003E4C24"/>
    <w:rsid w:val="003E6F7F"/>
    <w:rsid w:val="003E7462"/>
    <w:rsid w:val="003F131D"/>
    <w:rsid w:val="003F25E1"/>
    <w:rsid w:val="003F2AA4"/>
    <w:rsid w:val="003F37AA"/>
    <w:rsid w:val="003F4306"/>
    <w:rsid w:val="003F4A04"/>
    <w:rsid w:val="003F501D"/>
    <w:rsid w:val="003F5C38"/>
    <w:rsid w:val="003F6421"/>
    <w:rsid w:val="003F642B"/>
    <w:rsid w:val="003F6BA0"/>
    <w:rsid w:val="00400736"/>
    <w:rsid w:val="00400E31"/>
    <w:rsid w:val="0040141C"/>
    <w:rsid w:val="00402546"/>
    <w:rsid w:val="00403828"/>
    <w:rsid w:val="00404A03"/>
    <w:rsid w:val="004052AB"/>
    <w:rsid w:val="00406383"/>
    <w:rsid w:val="00407F0E"/>
    <w:rsid w:val="004133DF"/>
    <w:rsid w:val="00413554"/>
    <w:rsid w:val="004139B0"/>
    <w:rsid w:val="004153F4"/>
    <w:rsid w:val="00415412"/>
    <w:rsid w:val="004162A4"/>
    <w:rsid w:val="00417BB5"/>
    <w:rsid w:val="00417C05"/>
    <w:rsid w:val="00417C55"/>
    <w:rsid w:val="00420372"/>
    <w:rsid w:val="00421338"/>
    <w:rsid w:val="00421504"/>
    <w:rsid w:val="00423F90"/>
    <w:rsid w:val="004246BB"/>
    <w:rsid w:val="004249E7"/>
    <w:rsid w:val="0042511C"/>
    <w:rsid w:val="00426AF7"/>
    <w:rsid w:val="00427FAB"/>
    <w:rsid w:val="00430FB7"/>
    <w:rsid w:val="00431998"/>
    <w:rsid w:val="004329A8"/>
    <w:rsid w:val="00433B30"/>
    <w:rsid w:val="00433C1D"/>
    <w:rsid w:val="004342D1"/>
    <w:rsid w:val="0043594A"/>
    <w:rsid w:val="00436C4E"/>
    <w:rsid w:val="00440EED"/>
    <w:rsid w:val="00440FFA"/>
    <w:rsid w:val="00442554"/>
    <w:rsid w:val="004443B6"/>
    <w:rsid w:val="00444560"/>
    <w:rsid w:val="00444F4E"/>
    <w:rsid w:val="00445933"/>
    <w:rsid w:val="004465FB"/>
    <w:rsid w:val="00447244"/>
    <w:rsid w:val="004504FB"/>
    <w:rsid w:val="00450A72"/>
    <w:rsid w:val="00450F20"/>
    <w:rsid w:val="004511ED"/>
    <w:rsid w:val="00451DA1"/>
    <w:rsid w:val="0045388E"/>
    <w:rsid w:val="00453E6F"/>
    <w:rsid w:val="004574E2"/>
    <w:rsid w:val="0046281D"/>
    <w:rsid w:val="004628C4"/>
    <w:rsid w:val="004641B1"/>
    <w:rsid w:val="004648F5"/>
    <w:rsid w:val="004649B5"/>
    <w:rsid w:val="00466801"/>
    <w:rsid w:val="004700F4"/>
    <w:rsid w:val="00470E0F"/>
    <w:rsid w:val="00470F2E"/>
    <w:rsid w:val="00471F66"/>
    <w:rsid w:val="00472B2F"/>
    <w:rsid w:val="004739D8"/>
    <w:rsid w:val="00473F1D"/>
    <w:rsid w:val="00474558"/>
    <w:rsid w:val="00475B33"/>
    <w:rsid w:val="004769D3"/>
    <w:rsid w:val="00477C12"/>
    <w:rsid w:val="004805DD"/>
    <w:rsid w:val="004826A9"/>
    <w:rsid w:val="004829E6"/>
    <w:rsid w:val="00483CE8"/>
    <w:rsid w:val="004842B8"/>
    <w:rsid w:val="00484D5C"/>
    <w:rsid w:val="0048514D"/>
    <w:rsid w:val="0048615A"/>
    <w:rsid w:val="00487558"/>
    <w:rsid w:val="0049162C"/>
    <w:rsid w:val="00494D43"/>
    <w:rsid w:val="00496239"/>
    <w:rsid w:val="00497416"/>
    <w:rsid w:val="004976C1"/>
    <w:rsid w:val="004A0158"/>
    <w:rsid w:val="004A0630"/>
    <w:rsid w:val="004A0841"/>
    <w:rsid w:val="004A579D"/>
    <w:rsid w:val="004A62C5"/>
    <w:rsid w:val="004A728B"/>
    <w:rsid w:val="004B1671"/>
    <w:rsid w:val="004B1915"/>
    <w:rsid w:val="004B1CE3"/>
    <w:rsid w:val="004B2EB3"/>
    <w:rsid w:val="004B3D7D"/>
    <w:rsid w:val="004B64C0"/>
    <w:rsid w:val="004B66D9"/>
    <w:rsid w:val="004B696B"/>
    <w:rsid w:val="004C0704"/>
    <w:rsid w:val="004C1815"/>
    <w:rsid w:val="004C4F7D"/>
    <w:rsid w:val="004D0155"/>
    <w:rsid w:val="004D054D"/>
    <w:rsid w:val="004D0AFD"/>
    <w:rsid w:val="004D0F52"/>
    <w:rsid w:val="004D118B"/>
    <w:rsid w:val="004D267D"/>
    <w:rsid w:val="004D2910"/>
    <w:rsid w:val="004D2B7B"/>
    <w:rsid w:val="004D3558"/>
    <w:rsid w:val="004D3A35"/>
    <w:rsid w:val="004D44DB"/>
    <w:rsid w:val="004D4816"/>
    <w:rsid w:val="004E0616"/>
    <w:rsid w:val="004E353D"/>
    <w:rsid w:val="004E41AE"/>
    <w:rsid w:val="004E5F57"/>
    <w:rsid w:val="004E6552"/>
    <w:rsid w:val="004E6588"/>
    <w:rsid w:val="004E6650"/>
    <w:rsid w:val="004E6A3F"/>
    <w:rsid w:val="004E7959"/>
    <w:rsid w:val="004F1498"/>
    <w:rsid w:val="004F1DA9"/>
    <w:rsid w:val="004F2487"/>
    <w:rsid w:val="004F2A23"/>
    <w:rsid w:val="004F4549"/>
    <w:rsid w:val="004F4CDC"/>
    <w:rsid w:val="004F5234"/>
    <w:rsid w:val="004F5242"/>
    <w:rsid w:val="004F7087"/>
    <w:rsid w:val="004F7CAF"/>
    <w:rsid w:val="00500961"/>
    <w:rsid w:val="00501161"/>
    <w:rsid w:val="00501B43"/>
    <w:rsid w:val="00502186"/>
    <w:rsid w:val="005045FA"/>
    <w:rsid w:val="00504F81"/>
    <w:rsid w:val="00505F95"/>
    <w:rsid w:val="00510E67"/>
    <w:rsid w:val="00511F22"/>
    <w:rsid w:val="0051291C"/>
    <w:rsid w:val="0051295F"/>
    <w:rsid w:val="0051323B"/>
    <w:rsid w:val="005152D5"/>
    <w:rsid w:val="005155FD"/>
    <w:rsid w:val="005158F9"/>
    <w:rsid w:val="0051601F"/>
    <w:rsid w:val="00516330"/>
    <w:rsid w:val="00517E84"/>
    <w:rsid w:val="00517EDB"/>
    <w:rsid w:val="00521011"/>
    <w:rsid w:val="00522B86"/>
    <w:rsid w:val="00523DAC"/>
    <w:rsid w:val="0052559B"/>
    <w:rsid w:val="00527E24"/>
    <w:rsid w:val="00531B17"/>
    <w:rsid w:val="00531D68"/>
    <w:rsid w:val="00532304"/>
    <w:rsid w:val="0053260B"/>
    <w:rsid w:val="0053741E"/>
    <w:rsid w:val="00537551"/>
    <w:rsid w:val="005409A4"/>
    <w:rsid w:val="00540DAD"/>
    <w:rsid w:val="00540EEA"/>
    <w:rsid w:val="00541D69"/>
    <w:rsid w:val="00542B38"/>
    <w:rsid w:val="00543808"/>
    <w:rsid w:val="00545745"/>
    <w:rsid w:val="00545945"/>
    <w:rsid w:val="00545A90"/>
    <w:rsid w:val="005506A3"/>
    <w:rsid w:val="00551361"/>
    <w:rsid w:val="00552164"/>
    <w:rsid w:val="00552DD9"/>
    <w:rsid w:val="00553506"/>
    <w:rsid w:val="00554604"/>
    <w:rsid w:val="00554A7C"/>
    <w:rsid w:val="00554D99"/>
    <w:rsid w:val="00555557"/>
    <w:rsid w:val="00557077"/>
    <w:rsid w:val="005606DA"/>
    <w:rsid w:val="00561CC1"/>
    <w:rsid w:val="00562396"/>
    <w:rsid w:val="00563579"/>
    <w:rsid w:val="00564E35"/>
    <w:rsid w:val="005656B0"/>
    <w:rsid w:val="005661D8"/>
    <w:rsid w:val="00566678"/>
    <w:rsid w:val="005679B0"/>
    <w:rsid w:val="00570029"/>
    <w:rsid w:val="0057098C"/>
    <w:rsid w:val="00574690"/>
    <w:rsid w:val="005746AA"/>
    <w:rsid w:val="0057486A"/>
    <w:rsid w:val="00575CA3"/>
    <w:rsid w:val="00576588"/>
    <w:rsid w:val="00577722"/>
    <w:rsid w:val="005807A0"/>
    <w:rsid w:val="005807DC"/>
    <w:rsid w:val="00580891"/>
    <w:rsid w:val="00580E90"/>
    <w:rsid w:val="00581ADD"/>
    <w:rsid w:val="00582F9D"/>
    <w:rsid w:val="00585AAF"/>
    <w:rsid w:val="005876A7"/>
    <w:rsid w:val="00590052"/>
    <w:rsid w:val="00590CCF"/>
    <w:rsid w:val="00591028"/>
    <w:rsid w:val="005920F3"/>
    <w:rsid w:val="005931B8"/>
    <w:rsid w:val="005936FF"/>
    <w:rsid w:val="005938DB"/>
    <w:rsid w:val="00593ADF"/>
    <w:rsid w:val="00595087"/>
    <w:rsid w:val="00595277"/>
    <w:rsid w:val="0059629A"/>
    <w:rsid w:val="00596B0D"/>
    <w:rsid w:val="005A1C06"/>
    <w:rsid w:val="005A218C"/>
    <w:rsid w:val="005A22B0"/>
    <w:rsid w:val="005A6F28"/>
    <w:rsid w:val="005A7EBF"/>
    <w:rsid w:val="005B018B"/>
    <w:rsid w:val="005B1AA8"/>
    <w:rsid w:val="005B1C3D"/>
    <w:rsid w:val="005B39BB"/>
    <w:rsid w:val="005B4A5D"/>
    <w:rsid w:val="005B4EA3"/>
    <w:rsid w:val="005B568F"/>
    <w:rsid w:val="005B5EA3"/>
    <w:rsid w:val="005B6092"/>
    <w:rsid w:val="005B6A40"/>
    <w:rsid w:val="005B6C27"/>
    <w:rsid w:val="005C32F9"/>
    <w:rsid w:val="005C440F"/>
    <w:rsid w:val="005C4CEC"/>
    <w:rsid w:val="005C7698"/>
    <w:rsid w:val="005C7746"/>
    <w:rsid w:val="005D1B26"/>
    <w:rsid w:val="005D1B63"/>
    <w:rsid w:val="005D1D84"/>
    <w:rsid w:val="005D23D0"/>
    <w:rsid w:val="005D39DC"/>
    <w:rsid w:val="005D41DF"/>
    <w:rsid w:val="005D50AB"/>
    <w:rsid w:val="005D53C6"/>
    <w:rsid w:val="005D69FD"/>
    <w:rsid w:val="005D6BE4"/>
    <w:rsid w:val="005D7474"/>
    <w:rsid w:val="005D7BEE"/>
    <w:rsid w:val="005E0543"/>
    <w:rsid w:val="005E0759"/>
    <w:rsid w:val="005E0811"/>
    <w:rsid w:val="005E2A0D"/>
    <w:rsid w:val="005E6090"/>
    <w:rsid w:val="005E6DD3"/>
    <w:rsid w:val="005E756E"/>
    <w:rsid w:val="005E79B3"/>
    <w:rsid w:val="005E7CC1"/>
    <w:rsid w:val="005F4A52"/>
    <w:rsid w:val="005F5BA6"/>
    <w:rsid w:val="005F5CAD"/>
    <w:rsid w:val="005F73DA"/>
    <w:rsid w:val="005F7574"/>
    <w:rsid w:val="005F7E01"/>
    <w:rsid w:val="006001CB"/>
    <w:rsid w:val="006032E8"/>
    <w:rsid w:val="006048EB"/>
    <w:rsid w:val="0060608F"/>
    <w:rsid w:val="0060698C"/>
    <w:rsid w:val="00610AB6"/>
    <w:rsid w:val="0061173A"/>
    <w:rsid w:val="0061271D"/>
    <w:rsid w:val="00613E70"/>
    <w:rsid w:val="00616016"/>
    <w:rsid w:val="00617D08"/>
    <w:rsid w:val="00621D55"/>
    <w:rsid w:val="00622F18"/>
    <w:rsid w:val="00623B88"/>
    <w:rsid w:val="00625263"/>
    <w:rsid w:val="00626CEE"/>
    <w:rsid w:val="00631A69"/>
    <w:rsid w:val="00631DA9"/>
    <w:rsid w:val="0063279E"/>
    <w:rsid w:val="00632A3A"/>
    <w:rsid w:val="00633EC6"/>
    <w:rsid w:val="00636A20"/>
    <w:rsid w:val="0063711C"/>
    <w:rsid w:val="006421C3"/>
    <w:rsid w:val="006421D9"/>
    <w:rsid w:val="00645936"/>
    <w:rsid w:val="00646C9B"/>
    <w:rsid w:val="00646E4A"/>
    <w:rsid w:val="00647CBE"/>
    <w:rsid w:val="00651906"/>
    <w:rsid w:val="00653ACD"/>
    <w:rsid w:val="006549E4"/>
    <w:rsid w:val="0066073A"/>
    <w:rsid w:val="0066552B"/>
    <w:rsid w:val="006657D6"/>
    <w:rsid w:val="00666A22"/>
    <w:rsid w:val="00666BD4"/>
    <w:rsid w:val="0066722F"/>
    <w:rsid w:val="00667E9E"/>
    <w:rsid w:val="00670B34"/>
    <w:rsid w:val="00671518"/>
    <w:rsid w:val="006739D9"/>
    <w:rsid w:val="00674030"/>
    <w:rsid w:val="0067489A"/>
    <w:rsid w:val="00675FDD"/>
    <w:rsid w:val="00677FCC"/>
    <w:rsid w:val="00680261"/>
    <w:rsid w:val="006802AB"/>
    <w:rsid w:val="00680C62"/>
    <w:rsid w:val="00681266"/>
    <w:rsid w:val="00681A88"/>
    <w:rsid w:val="00682849"/>
    <w:rsid w:val="00683282"/>
    <w:rsid w:val="006838A8"/>
    <w:rsid w:val="006864C3"/>
    <w:rsid w:val="0068790C"/>
    <w:rsid w:val="00690CB4"/>
    <w:rsid w:val="00693A0B"/>
    <w:rsid w:val="0069735D"/>
    <w:rsid w:val="006A096E"/>
    <w:rsid w:val="006A0DD3"/>
    <w:rsid w:val="006A6665"/>
    <w:rsid w:val="006A6A0F"/>
    <w:rsid w:val="006A7B03"/>
    <w:rsid w:val="006B0B57"/>
    <w:rsid w:val="006B56B1"/>
    <w:rsid w:val="006B6C02"/>
    <w:rsid w:val="006C0B51"/>
    <w:rsid w:val="006C1A2B"/>
    <w:rsid w:val="006C2831"/>
    <w:rsid w:val="006C3625"/>
    <w:rsid w:val="006C3A3C"/>
    <w:rsid w:val="006C59BD"/>
    <w:rsid w:val="006C5C1C"/>
    <w:rsid w:val="006C635B"/>
    <w:rsid w:val="006D1B8C"/>
    <w:rsid w:val="006D1CB3"/>
    <w:rsid w:val="006D2771"/>
    <w:rsid w:val="006D4B64"/>
    <w:rsid w:val="006D4CB6"/>
    <w:rsid w:val="006D5A2D"/>
    <w:rsid w:val="006D5C21"/>
    <w:rsid w:val="006D6818"/>
    <w:rsid w:val="006D7F16"/>
    <w:rsid w:val="006E2191"/>
    <w:rsid w:val="006E2F11"/>
    <w:rsid w:val="006E3C39"/>
    <w:rsid w:val="006E3DBA"/>
    <w:rsid w:val="006E40C3"/>
    <w:rsid w:val="006E54DC"/>
    <w:rsid w:val="006E61B7"/>
    <w:rsid w:val="006E6CB5"/>
    <w:rsid w:val="006E6D23"/>
    <w:rsid w:val="006E73E4"/>
    <w:rsid w:val="006E76F7"/>
    <w:rsid w:val="006E7E7C"/>
    <w:rsid w:val="006F00E2"/>
    <w:rsid w:val="006F0EFC"/>
    <w:rsid w:val="006F106D"/>
    <w:rsid w:val="006F51B5"/>
    <w:rsid w:val="006F6309"/>
    <w:rsid w:val="0070106D"/>
    <w:rsid w:val="00701FFA"/>
    <w:rsid w:val="00702E7C"/>
    <w:rsid w:val="00703155"/>
    <w:rsid w:val="00704810"/>
    <w:rsid w:val="00704F3B"/>
    <w:rsid w:val="00704F8C"/>
    <w:rsid w:val="00705014"/>
    <w:rsid w:val="00705060"/>
    <w:rsid w:val="00705E58"/>
    <w:rsid w:val="00706B2D"/>
    <w:rsid w:val="007070E2"/>
    <w:rsid w:val="00711381"/>
    <w:rsid w:val="0071147F"/>
    <w:rsid w:val="0071176F"/>
    <w:rsid w:val="00711CDC"/>
    <w:rsid w:val="00712A77"/>
    <w:rsid w:val="00713E05"/>
    <w:rsid w:val="00713F6A"/>
    <w:rsid w:val="00714E55"/>
    <w:rsid w:val="00715C8B"/>
    <w:rsid w:val="00716683"/>
    <w:rsid w:val="0072050B"/>
    <w:rsid w:val="007207C1"/>
    <w:rsid w:val="00720CBD"/>
    <w:rsid w:val="00722860"/>
    <w:rsid w:val="0072319D"/>
    <w:rsid w:val="00723F4E"/>
    <w:rsid w:val="00724BD1"/>
    <w:rsid w:val="00724F46"/>
    <w:rsid w:val="007252A7"/>
    <w:rsid w:val="0072593B"/>
    <w:rsid w:val="00725CA0"/>
    <w:rsid w:val="00727857"/>
    <w:rsid w:val="007302E0"/>
    <w:rsid w:val="007322B4"/>
    <w:rsid w:val="00732AA4"/>
    <w:rsid w:val="0073302C"/>
    <w:rsid w:val="007335A3"/>
    <w:rsid w:val="00734A4B"/>
    <w:rsid w:val="007357EA"/>
    <w:rsid w:val="00740040"/>
    <w:rsid w:val="007403E0"/>
    <w:rsid w:val="007427DB"/>
    <w:rsid w:val="00742ED6"/>
    <w:rsid w:val="007432D0"/>
    <w:rsid w:val="007436C9"/>
    <w:rsid w:val="007441D9"/>
    <w:rsid w:val="0074452F"/>
    <w:rsid w:val="00744FFC"/>
    <w:rsid w:val="0074625B"/>
    <w:rsid w:val="00751A5F"/>
    <w:rsid w:val="00752799"/>
    <w:rsid w:val="00753DBF"/>
    <w:rsid w:val="0076211C"/>
    <w:rsid w:val="00762EDB"/>
    <w:rsid w:val="00763223"/>
    <w:rsid w:val="0076418C"/>
    <w:rsid w:val="007679CE"/>
    <w:rsid w:val="00771153"/>
    <w:rsid w:val="00771C71"/>
    <w:rsid w:val="007730ED"/>
    <w:rsid w:val="007748B3"/>
    <w:rsid w:val="00774FB2"/>
    <w:rsid w:val="00776C91"/>
    <w:rsid w:val="0077742E"/>
    <w:rsid w:val="00781D4D"/>
    <w:rsid w:val="00785D2E"/>
    <w:rsid w:val="00785FF3"/>
    <w:rsid w:val="007868D1"/>
    <w:rsid w:val="00790496"/>
    <w:rsid w:val="00790552"/>
    <w:rsid w:val="00790AB4"/>
    <w:rsid w:val="00792045"/>
    <w:rsid w:val="007926A2"/>
    <w:rsid w:val="0079449E"/>
    <w:rsid w:val="007944AE"/>
    <w:rsid w:val="00796784"/>
    <w:rsid w:val="00796FAF"/>
    <w:rsid w:val="007A00C7"/>
    <w:rsid w:val="007A063D"/>
    <w:rsid w:val="007A28AD"/>
    <w:rsid w:val="007A2C27"/>
    <w:rsid w:val="007A2DE8"/>
    <w:rsid w:val="007A3347"/>
    <w:rsid w:val="007A4155"/>
    <w:rsid w:val="007A454C"/>
    <w:rsid w:val="007A51CD"/>
    <w:rsid w:val="007A5AA0"/>
    <w:rsid w:val="007A5BB2"/>
    <w:rsid w:val="007A6E1A"/>
    <w:rsid w:val="007A6F4B"/>
    <w:rsid w:val="007A7A3F"/>
    <w:rsid w:val="007B0CB2"/>
    <w:rsid w:val="007B1B9E"/>
    <w:rsid w:val="007B569C"/>
    <w:rsid w:val="007B6DC9"/>
    <w:rsid w:val="007B7044"/>
    <w:rsid w:val="007B7622"/>
    <w:rsid w:val="007B7CF1"/>
    <w:rsid w:val="007C121A"/>
    <w:rsid w:val="007C1D9A"/>
    <w:rsid w:val="007C2BE2"/>
    <w:rsid w:val="007C2C35"/>
    <w:rsid w:val="007C6001"/>
    <w:rsid w:val="007C6252"/>
    <w:rsid w:val="007C67B0"/>
    <w:rsid w:val="007C6FE2"/>
    <w:rsid w:val="007C74CD"/>
    <w:rsid w:val="007D0346"/>
    <w:rsid w:val="007D0F60"/>
    <w:rsid w:val="007D4A92"/>
    <w:rsid w:val="007D4C99"/>
    <w:rsid w:val="007D7AA1"/>
    <w:rsid w:val="007E01AD"/>
    <w:rsid w:val="007E1EB8"/>
    <w:rsid w:val="007E2F82"/>
    <w:rsid w:val="007E3969"/>
    <w:rsid w:val="007E3A01"/>
    <w:rsid w:val="007E461B"/>
    <w:rsid w:val="007E4AC7"/>
    <w:rsid w:val="007E6885"/>
    <w:rsid w:val="007E696A"/>
    <w:rsid w:val="007F24FA"/>
    <w:rsid w:val="007F3D1D"/>
    <w:rsid w:val="007F4B10"/>
    <w:rsid w:val="007F58A9"/>
    <w:rsid w:val="007F59DA"/>
    <w:rsid w:val="007F7129"/>
    <w:rsid w:val="007F7604"/>
    <w:rsid w:val="007F7AC0"/>
    <w:rsid w:val="00800F1A"/>
    <w:rsid w:val="00802A92"/>
    <w:rsid w:val="0080429D"/>
    <w:rsid w:val="00806501"/>
    <w:rsid w:val="0080706B"/>
    <w:rsid w:val="008076B0"/>
    <w:rsid w:val="00807A8F"/>
    <w:rsid w:val="00810BB3"/>
    <w:rsid w:val="00810E79"/>
    <w:rsid w:val="0081354C"/>
    <w:rsid w:val="00816B69"/>
    <w:rsid w:val="00816E22"/>
    <w:rsid w:val="0081761E"/>
    <w:rsid w:val="00820A94"/>
    <w:rsid w:val="00820D63"/>
    <w:rsid w:val="00821A8D"/>
    <w:rsid w:val="00822DAF"/>
    <w:rsid w:val="008242C0"/>
    <w:rsid w:val="0082519E"/>
    <w:rsid w:val="00830BEE"/>
    <w:rsid w:val="008312CB"/>
    <w:rsid w:val="00831F9D"/>
    <w:rsid w:val="008326A8"/>
    <w:rsid w:val="008349A9"/>
    <w:rsid w:val="008407AF"/>
    <w:rsid w:val="00840889"/>
    <w:rsid w:val="008411EE"/>
    <w:rsid w:val="00841397"/>
    <w:rsid w:val="00841824"/>
    <w:rsid w:val="0084212D"/>
    <w:rsid w:val="0084229F"/>
    <w:rsid w:val="008431A3"/>
    <w:rsid w:val="00846134"/>
    <w:rsid w:val="0084654D"/>
    <w:rsid w:val="00846AE0"/>
    <w:rsid w:val="00847326"/>
    <w:rsid w:val="00847DC0"/>
    <w:rsid w:val="008517A3"/>
    <w:rsid w:val="00851A43"/>
    <w:rsid w:val="00852E63"/>
    <w:rsid w:val="00852EC9"/>
    <w:rsid w:val="00853DE1"/>
    <w:rsid w:val="008575BC"/>
    <w:rsid w:val="008606FC"/>
    <w:rsid w:val="00861431"/>
    <w:rsid w:val="008623A0"/>
    <w:rsid w:val="0086334C"/>
    <w:rsid w:val="00864BB0"/>
    <w:rsid w:val="00864D41"/>
    <w:rsid w:val="00866F1B"/>
    <w:rsid w:val="00867849"/>
    <w:rsid w:val="00867F0E"/>
    <w:rsid w:val="00870358"/>
    <w:rsid w:val="00873824"/>
    <w:rsid w:val="00873A4C"/>
    <w:rsid w:val="00873DC5"/>
    <w:rsid w:val="00874106"/>
    <w:rsid w:val="0087453F"/>
    <w:rsid w:val="008753ED"/>
    <w:rsid w:val="00875DB4"/>
    <w:rsid w:val="008765B0"/>
    <w:rsid w:val="00876735"/>
    <w:rsid w:val="008769CA"/>
    <w:rsid w:val="008774F0"/>
    <w:rsid w:val="00877B29"/>
    <w:rsid w:val="008815B7"/>
    <w:rsid w:val="008818F5"/>
    <w:rsid w:val="0088229F"/>
    <w:rsid w:val="008822EC"/>
    <w:rsid w:val="00882EA9"/>
    <w:rsid w:val="00883523"/>
    <w:rsid w:val="0088593E"/>
    <w:rsid w:val="008869DD"/>
    <w:rsid w:val="008910A8"/>
    <w:rsid w:val="00891271"/>
    <w:rsid w:val="0089333C"/>
    <w:rsid w:val="008936DF"/>
    <w:rsid w:val="00897FCA"/>
    <w:rsid w:val="008A0874"/>
    <w:rsid w:val="008A0ED0"/>
    <w:rsid w:val="008A148B"/>
    <w:rsid w:val="008A2C3F"/>
    <w:rsid w:val="008A35B1"/>
    <w:rsid w:val="008A397E"/>
    <w:rsid w:val="008A459B"/>
    <w:rsid w:val="008A5D92"/>
    <w:rsid w:val="008A5F25"/>
    <w:rsid w:val="008A67D5"/>
    <w:rsid w:val="008A73FF"/>
    <w:rsid w:val="008B18AE"/>
    <w:rsid w:val="008B21B1"/>
    <w:rsid w:val="008B2355"/>
    <w:rsid w:val="008B3692"/>
    <w:rsid w:val="008B51E5"/>
    <w:rsid w:val="008B5BAD"/>
    <w:rsid w:val="008C06E3"/>
    <w:rsid w:val="008C0FD4"/>
    <w:rsid w:val="008C3B6C"/>
    <w:rsid w:val="008C54B3"/>
    <w:rsid w:val="008C73DF"/>
    <w:rsid w:val="008C7750"/>
    <w:rsid w:val="008D0D05"/>
    <w:rsid w:val="008D248A"/>
    <w:rsid w:val="008D7912"/>
    <w:rsid w:val="008E12C5"/>
    <w:rsid w:val="008E13D9"/>
    <w:rsid w:val="008E1F36"/>
    <w:rsid w:val="008E2893"/>
    <w:rsid w:val="008E3687"/>
    <w:rsid w:val="008E4356"/>
    <w:rsid w:val="008E4CB1"/>
    <w:rsid w:val="008E7EA7"/>
    <w:rsid w:val="008F0EED"/>
    <w:rsid w:val="008F2C58"/>
    <w:rsid w:val="008F4894"/>
    <w:rsid w:val="008F61EC"/>
    <w:rsid w:val="00900079"/>
    <w:rsid w:val="0090085A"/>
    <w:rsid w:val="009013B0"/>
    <w:rsid w:val="009013C1"/>
    <w:rsid w:val="00902EFF"/>
    <w:rsid w:val="009031AC"/>
    <w:rsid w:val="009036DE"/>
    <w:rsid w:val="009037ED"/>
    <w:rsid w:val="00904951"/>
    <w:rsid w:val="00906217"/>
    <w:rsid w:val="0091188D"/>
    <w:rsid w:val="00913DF4"/>
    <w:rsid w:val="009149E2"/>
    <w:rsid w:val="00915DF9"/>
    <w:rsid w:val="00916BA3"/>
    <w:rsid w:val="009215C3"/>
    <w:rsid w:val="0092167E"/>
    <w:rsid w:val="009227E3"/>
    <w:rsid w:val="00923D1D"/>
    <w:rsid w:val="0092553A"/>
    <w:rsid w:val="00932C25"/>
    <w:rsid w:val="00934093"/>
    <w:rsid w:val="00935785"/>
    <w:rsid w:val="009359A0"/>
    <w:rsid w:val="00935EF0"/>
    <w:rsid w:val="0093702D"/>
    <w:rsid w:val="009379DC"/>
    <w:rsid w:val="009403F6"/>
    <w:rsid w:val="00941CB6"/>
    <w:rsid w:val="009423F8"/>
    <w:rsid w:val="009443EE"/>
    <w:rsid w:val="009449C3"/>
    <w:rsid w:val="009455A5"/>
    <w:rsid w:val="00945DC8"/>
    <w:rsid w:val="00946FD5"/>
    <w:rsid w:val="00947AF6"/>
    <w:rsid w:val="009502DA"/>
    <w:rsid w:val="0095033C"/>
    <w:rsid w:val="00951512"/>
    <w:rsid w:val="00951AC1"/>
    <w:rsid w:val="009538E8"/>
    <w:rsid w:val="00954F36"/>
    <w:rsid w:val="00955B49"/>
    <w:rsid w:val="009579D7"/>
    <w:rsid w:val="00957EAD"/>
    <w:rsid w:val="00960C68"/>
    <w:rsid w:val="00961B46"/>
    <w:rsid w:val="009622F0"/>
    <w:rsid w:val="00962F88"/>
    <w:rsid w:val="0096638E"/>
    <w:rsid w:val="00966F9C"/>
    <w:rsid w:val="0096743D"/>
    <w:rsid w:val="009700BD"/>
    <w:rsid w:val="00970732"/>
    <w:rsid w:val="009720A4"/>
    <w:rsid w:val="0097256E"/>
    <w:rsid w:val="00972C65"/>
    <w:rsid w:val="00972E31"/>
    <w:rsid w:val="00972F6F"/>
    <w:rsid w:val="00973617"/>
    <w:rsid w:val="00973B3F"/>
    <w:rsid w:val="00974277"/>
    <w:rsid w:val="009756B3"/>
    <w:rsid w:val="00980A3C"/>
    <w:rsid w:val="00983B03"/>
    <w:rsid w:val="009852C3"/>
    <w:rsid w:val="00987136"/>
    <w:rsid w:val="00990069"/>
    <w:rsid w:val="00991815"/>
    <w:rsid w:val="009928E8"/>
    <w:rsid w:val="00992E1E"/>
    <w:rsid w:val="00994BE7"/>
    <w:rsid w:val="00995F6D"/>
    <w:rsid w:val="00996377"/>
    <w:rsid w:val="009966C1"/>
    <w:rsid w:val="009A0DCD"/>
    <w:rsid w:val="009A21D3"/>
    <w:rsid w:val="009A2919"/>
    <w:rsid w:val="009A2E7B"/>
    <w:rsid w:val="009A2EAB"/>
    <w:rsid w:val="009A334F"/>
    <w:rsid w:val="009A3E75"/>
    <w:rsid w:val="009A5E65"/>
    <w:rsid w:val="009A5E7B"/>
    <w:rsid w:val="009A7BF5"/>
    <w:rsid w:val="009B0C0F"/>
    <w:rsid w:val="009B149F"/>
    <w:rsid w:val="009B162C"/>
    <w:rsid w:val="009B1698"/>
    <w:rsid w:val="009B1985"/>
    <w:rsid w:val="009B2954"/>
    <w:rsid w:val="009B29A4"/>
    <w:rsid w:val="009C023A"/>
    <w:rsid w:val="009C06A3"/>
    <w:rsid w:val="009C2499"/>
    <w:rsid w:val="009C294B"/>
    <w:rsid w:val="009C29D6"/>
    <w:rsid w:val="009C4689"/>
    <w:rsid w:val="009C4F9E"/>
    <w:rsid w:val="009C5F4B"/>
    <w:rsid w:val="009C6146"/>
    <w:rsid w:val="009C6277"/>
    <w:rsid w:val="009C6A6B"/>
    <w:rsid w:val="009C7D10"/>
    <w:rsid w:val="009D0799"/>
    <w:rsid w:val="009D09F5"/>
    <w:rsid w:val="009D50E6"/>
    <w:rsid w:val="009D5948"/>
    <w:rsid w:val="009D695E"/>
    <w:rsid w:val="009D7FEF"/>
    <w:rsid w:val="009E181E"/>
    <w:rsid w:val="009E184F"/>
    <w:rsid w:val="009E328B"/>
    <w:rsid w:val="009E386C"/>
    <w:rsid w:val="009E5520"/>
    <w:rsid w:val="009E56D1"/>
    <w:rsid w:val="009E6031"/>
    <w:rsid w:val="009E6852"/>
    <w:rsid w:val="009E6F08"/>
    <w:rsid w:val="009F066C"/>
    <w:rsid w:val="009F09C5"/>
    <w:rsid w:val="009F1E63"/>
    <w:rsid w:val="009F2D00"/>
    <w:rsid w:val="009F43DB"/>
    <w:rsid w:val="009F4691"/>
    <w:rsid w:val="00A01796"/>
    <w:rsid w:val="00A02F33"/>
    <w:rsid w:val="00A0390C"/>
    <w:rsid w:val="00A063B7"/>
    <w:rsid w:val="00A07B9E"/>
    <w:rsid w:val="00A109A9"/>
    <w:rsid w:val="00A12EDB"/>
    <w:rsid w:val="00A13036"/>
    <w:rsid w:val="00A14FCB"/>
    <w:rsid w:val="00A15FB7"/>
    <w:rsid w:val="00A23671"/>
    <w:rsid w:val="00A2538D"/>
    <w:rsid w:val="00A25630"/>
    <w:rsid w:val="00A271E8"/>
    <w:rsid w:val="00A27E7C"/>
    <w:rsid w:val="00A30B11"/>
    <w:rsid w:val="00A31AC9"/>
    <w:rsid w:val="00A33C20"/>
    <w:rsid w:val="00A347C5"/>
    <w:rsid w:val="00A35666"/>
    <w:rsid w:val="00A363A5"/>
    <w:rsid w:val="00A413AD"/>
    <w:rsid w:val="00A413F6"/>
    <w:rsid w:val="00A43BC1"/>
    <w:rsid w:val="00A451AA"/>
    <w:rsid w:val="00A45EA4"/>
    <w:rsid w:val="00A4639F"/>
    <w:rsid w:val="00A4661E"/>
    <w:rsid w:val="00A477C7"/>
    <w:rsid w:val="00A5077C"/>
    <w:rsid w:val="00A50B93"/>
    <w:rsid w:val="00A522A4"/>
    <w:rsid w:val="00A52555"/>
    <w:rsid w:val="00A53CE1"/>
    <w:rsid w:val="00A54882"/>
    <w:rsid w:val="00A57A2E"/>
    <w:rsid w:val="00A6024C"/>
    <w:rsid w:val="00A612BA"/>
    <w:rsid w:val="00A61AAF"/>
    <w:rsid w:val="00A62A73"/>
    <w:rsid w:val="00A655CD"/>
    <w:rsid w:val="00A6646C"/>
    <w:rsid w:val="00A67F1C"/>
    <w:rsid w:val="00A67F4C"/>
    <w:rsid w:val="00A70B3D"/>
    <w:rsid w:val="00A71308"/>
    <w:rsid w:val="00A7201B"/>
    <w:rsid w:val="00A749F5"/>
    <w:rsid w:val="00A80100"/>
    <w:rsid w:val="00A80AFC"/>
    <w:rsid w:val="00A811F1"/>
    <w:rsid w:val="00A81363"/>
    <w:rsid w:val="00A8237A"/>
    <w:rsid w:val="00A84762"/>
    <w:rsid w:val="00A84F95"/>
    <w:rsid w:val="00A85CF0"/>
    <w:rsid w:val="00A865D1"/>
    <w:rsid w:val="00A867E2"/>
    <w:rsid w:val="00A87476"/>
    <w:rsid w:val="00A901E5"/>
    <w:rsid w:val="00A907DA"/>
    <w:rsid w:val="00A908BC"/>
    <w:rsid w:val="00A9229E"/>
    <w:rsid w:val="00A9357F"/>
    <w:rsid w:val="00A9422A"/>
    <w:rsid w:val="00A94EB3"/>
    <w:rsid w:val="00A95567"/>
    <w:rsid w:val="00A973E5"/>
    <w:rsid w:val="00A97F29"/>
    <w:rsid w:val="00AA00CC"/>
    <w:rsid w:val="00AA0524"/>
    <w:rsid w:val="00AA0634"/>
    <w:rsid w:val="00AA0FC6"/>
    <w:rsid w:val="00AA11F7"/>
    <w:rsid w:val="00AA2379"/>
    <w:rsid w:val="00AA30EC"/>
    <w:rsid w:val="00AA44C3"/>
    <w:rsid w:val="00AA48F8"/>
    <w:rsid w:val="00AA5992"/>
    <w:rsid w:val="00AA6DD8"/>
    <w:rsid w:val="00AA6EAC"/>
    <w:rsid w:val="00AA7698"/>
    <w:rsid w:val="00AB1AC3"/>
    <w:rsid w:val="00AB1B55"/>
    <w:rsid w:val="00AB2093"/>
    <w:rsid w:val="00AB28D3"/>
    <w:rsid w:val="00AB3AF4"/>
    <w:rsid w:val="00AB51CD"/>
    <w:rsid w:val="00AB55D8"/>
    <w:rsid w:val="00AB574D"/>
    <w:rsid w:val="00AB60CC"/>
    <w:rsid w:val="00AB64EF"/>
    <w:rsid w:val="00AB6EEC"/>
    <w:rsid w:val="00AC1833"/>
    <w:rsid w:val="00AC1F6E"/>
    <w:rsid w:val="00AC2CF1"/>
    <w:rsid w:val="00AC3496"/>
    <w:rsid w:val="00AC4B35"/>
    <w:rsid w:val="00AC4BBB"/>
    <w:rsid w:val="00AC4D5C"/>
    <w:rsid w:val="00AC5FCA"/>
    <w:rsid w:val="00AC79CD"/>
    <w:rsid w:val="00AD0672"/>
    <w:rsid w:val="00AD0BE0"/>
    <w:rsid w:val="00AD1630"/>
    <w:rsid w:val="00AD17B9"/>
    <w:rsid w:val="00AD313F"/>
    <w:rsid w:val="00AD3D8C"/>
    <w:rsid w:val="00AD5CD4"/>
    <w:rsid w:val="00AD610F"/>
    <w:rsid w:val="00AD67CE"/>
    <w:rsid w:val="00AD67F0"/>
    <w:rsid w:val="00AD7874"/>
    <w:rsid w:val="00AD7CD7"/>
    <w:rsid w:val="00AE0470"/>
    <w:rsid w:val="00AE089A"/>
    <w:rsid w:val="00AE1ACD"/>
    <w:rsid w:val="00AE3084"/>
    <w:rsid w:val="00AE60B9"/>
    <w:rsid w:val="00AE6264"/>
    <w:rsid w:val="00AE73AB"/>
    <w:rsid w:val="00AE78C1"/>
    <w:rsid w:val="00AE7BAF"/>
    <w:rsid w:val="00AE7EF6"/>
    <w:rsid w:val="00AF0ABA"/>
    <w:rsid w:val="00AF231B"/>
    <w:rsid w:val="00AF2CF3"/>
    <w:rsid w:val="00AF31D7"/>
    <w:rsid w:val="00AF4624"/>
    <w:rsid w:val="00AF471D"/>
    <w:rsid w:val="00AF5881"/>
    <w:rsid w:val="00B01104"/>
    <w:rsid w:val="00B0123A"/>
    <w:rsid w:val="00B0134F"/>
    <w:rsid w:val="00B01DAB"/>
    <w:rsid w:val="00B050FB"/>
    <w:rsid w:val="00B07751"/>
    <w:rsid w:val="00B07A92"/>
    <w:rsid w:val="00B1126B"/>
    <w:rsid w:val="00B11683"/>
    <w:rsid w:val="00B119F0"/>
    <w:rsid w:val="00B129C7"/>
    <w:rsid w:val="00B129CC"/>
    <w:rsid w:val="00B1330E"/>
    <w:rsid w:val="00B137A8"/>
    <w:rsid w:val="00B14167"/>
    <w:rsid w:val="00B144A6"/>
    <w:rsid w:val="00B21266"/>
    <w:rsid w:val="00B23E16"/>
    <w:rsid w:val="00B2483E"/>
    <w:rsid w:val="00B25F18"/>
    <w:rsid w:val="00B31D17"/>
    <w:rsid w:val="00B32809"/>
    <w:rsid w:val="00B33694"/>
    <w:rsid w:val="00B3373F"/>
    <w:rsid w:val="00B33796"/>
    <w:rsid w:val="00B3399F"/>
    <w:rsid w:val="00B339C6"/>
    <w:rsid w:val="00B3453E"/>
    <w:rsid w:val="00B34935"/>
    <w:rsid w:val="00B3522A"/>
    <w:rsid w:val="00B369F8"/>
    <w:rsid w:val="00B40332"/>
    <w:rsid w:val="00B403BE"/>
    <w:rsid w:val="00B4260F"/>
    <w:rsid w:val="00B42CC7"/>
    <w:rsid w:val="00B435E7"/>
    <w:rsid w:val="00B44A93"/>
    <w:rsid w:val="00B44CF5"/>
    <w:rsid w:val="00B45A82"/>
    <w:rsid w:val="00B5006F"/>
    <w:rsid w:val="00B502F1"/>
    <w:rsid w:val="00B507D4"/>
    <w:rsid w:val="00B516D9"/>
    <w:rsid w:val="00B52D60"/>
    <w:rsid w:val="00B53D6D"/>
    <w:rsid w:val="00B55739"/>
    <w:rsid w:val="00B56519"/>
    <w:rsid w:val="00B5718A"/>
    <w:rsid w:val="00B574AB"/>
    <w:rsid w:val="00B60BCA"/>
    <w:rsid w:val="00B6162F"/>
    <w:rsid w:val="00B617A2"/>
    <w:rsid w:val="00B61A28"/>
    <w:rsid w:val="00B62090"/>
    <w:rsid w:val="00B62140"/>
    <w:rsid w:val="00B63E04"/>
    <w:rsid w:val="00B65407"/>
    <w:rsid w:val="00B65B59"/>
    <w:rsid w:val="00B670DF"/>
    <w:rsid w:val="00B71744"/>
    <w:rsid w:val="00B719A6"/>
    <w:rsid w:val="00B71B06"/>
    <w:rsid w:val="00B731BE"/>
    <w:rsid w:val="00B73CD1"/>
    <w:rsid w:val="00B753E1"/>
    <w:rsid w:val="00B76855"/>
    <w:rsid w:val="00B77324"/>
    <w:rsid w:val="00B778A9"/>
    <w:rsid w:val="00B80742"/>
    <w:rsid w:val="00B80914"/>
    <w:rsid w:val="00B81EC7"/>
    <w:rsid w:val="00B82814"/>
    <w:rsid w:val="00B82D51"/>
    <w:rsid w:val="00B83015"/>
    <w:rsid w:val="00B83E6A"/>
    <w:rsid w:val="00B877B5"/>
    <w:rsid w:val="00B90370"/>
    <w:rsid w:val="00B90BE7"/>
    <w:rsid w:val="00B94375"/>
    <w:rsid w:val="00B94BFE"/>
    <w:rsid w:val="00B9578B"/>
    <w:rsid w:val="00B9647D"/>
    <w:rsid w:val="00B96C1F"/>
    <w:rsid w:val="00B96E19"/>
    <w:rsid w:val="00B97B64"/>
    <w:rsid w:val="00BA04E3"/>
    <w:rsid w:val="00BA0AFF"/>
    <w:rsid w:val="00BA1D99"/>
    <w:rsid w:val="00BA2EEF"/>
    <w:rsid w:val="00BA4E52"/>
    <w:rsid w:val="00BA62FF"/>
    <w:rsid w:val="00BA7334"/>
    <w:rsid w:val="00BB06DF"/>
    <w:rsid w:val="00BB1B89"/>
    <w:rsid w:val="00BB28C7"/>
    <w:rsid w:val="00BB2A10"/>
    <w:rsid w:val="00BB35DE"/>
    <w:rsid w:val="00BB45F1"/>
    <w:rsid w:val="00BB4EAC"/>
    <w:rsid w:val="00BB6E6E"/>
    <w:rsid w:val="00BC05E3"/>
    <w:rsid w:val="00BC0992"/>
    <w:rsid w:val="00BC0C45"/>
    <w:rsid w:val="00BC22CB"/>
    <w:rsid w:val="00BC3C0B"/>
    <w:rsid w:val="00BC53CC"/>
    <w:rsid w:val="00BC5D6B"/>
    <w:rsid w:val="00BC6767"/>
    <w:rsid w:val="00BD0766"/>
    <w:rsid w:val="00BD1977"/>
    <w:rsid w:val="00BD199D"/>
    <w:rsid w:val="00BD3A77"/>
    <w:rsid w:val="00BD3F1F"/>
    <w:rsid w:val="00BD6067"/>
    <w:rsid w:val="00BD6A4A"/>
    <w:rsid w:val="00BD6C68"/>
    <w:rsid w:val="00BD7425"/>
    <w:rsid w:val="00BD75C4"/>
    <w:rsid w:val="00BE06F3"/>
    <w:rsid w:val="00BE0CAC"/>
    <w:rsid w:val="00BE1F44"/>
    <w:rsid w:val="00BE2307"/>
    <w:rsid w:val="00BE26FE"/>
    <w:rsid w:val="00BE2D44"/>
    <w:rsid w:val="00BE4731"/>
    <w:rsid w:val="00BE58B9"/>
    <w:rsid w:val="00BE5B47"/>
    <w:rsid w:val="00BF03F6"/>
    <w:rsid w:val="00BF21A5"/>
    <w:rsid w:val="00BF2A5B"/>
    <w:rsid w:val="00BF2FD5"/>
    <w:rsid w:val="00BF30BB"/>
    <w:rsid w:val="00BF4B6F"/>
    <w:rsid w:val="00BF754F"/>
    <w:rsid w:val="00C01171"/>
    <w:rsid w:val="00C012B8"/>
    <w:rsid w:val="00C017E4"/>
    <w:rsid w:val="00C01E6E"/>
    <w:rsid w:val="00C0370E"/>
    <w:rsid w:val="00C04DBC"/>
    <w:rsid w:val="00C05094"/>
    <w:rsid w:val="00C05675"/>
    <w:rsid w:val="00C11B2C"/>
    <w:rsid w:val="00C12CC8"/>
    <w:rsid w:val="00C15AC4"/>
    <w:rsid w:val="00C16D63"/>
    <w:rsid w:val="00C17E0D"/>
    <w:rsid w:val="00C217C4"/>
    <w:rsid w:val="00C21E77"/>
    <w:rsid w:val="00C22030"/>
    <w:rsid w:val="00C220E1"/>
    <w:rsid w:val="00C24FFD"/>
    <w:rsid w:val="00C310BF"/>
    <w:rsid w:val="00C31865"/>
    <w:rsid w:val="00C31E69"/>
    <w:rsid w:val="00C31F22"/>
    <w:rsid w:val="00C3279F"/>
    <w:rsid w:val="00C34224"/>
    <w:rsid w:val="00C35C62"/>
    <w:rsid w:val="00C37633"/>
    <w:rsid w:val="00C4035C"/>
    <w:rsid w:val="00C40C25"/>
    <w:rsid w:val="00C417A2"/>
    <w:rsid w:val="00C42B32"/>
    <w:rsid w:val="00C44229"/>
    <w:rsid w:val="00C46375"/>
    <w:rsid w:val="00C47D07"/>
    <w:rsid w:val="00C47FBA"/>
    <w:rsid w:val="00C5077F"/>
    <w:rsid w:val="00C510A2"/>
    <w:rsid w:val="00C521C5"/>
    <w:rsid w:val="00C532E2"/>
    <w:rsid w:val="00C54DE8"/>
    <w:rsid w:val="00C55277"/>
    <w:rsid w:val="00C55F72"/>
    <w:rsid w:val="00C56CFC"/>
    <w:rsid w:val="00C6015E"/>
    <w:rsid w:val="00C616F0"/>
    <w:rsid w:val="00C61DF0"/>
    <w:rsid w:val="00C62F98"/>
    <w:rsid w:val="00C636F6"/>
    <w:rsid w:val="00C6665F"/>
    <w:rsid w:val="00C70D67"/>
    <w:rsid w:val="00C714C6"/>
    <w:rsid w:val="00C72585"/>
    <w:rsid w:val="00C72D1D"/>
    <w:rsid w:val="00C73BED"/>
    <w:rsid w:val="00C75B36"/>
    <w:rsid w:val="00C77D09"/>
    <w:rsid w:val="00C815AB"/>
    <w:rsid w:val="00C81FBF"/>
    <w:rsid w:val="00C82311"/>
    <w:rsid w:val="00C844C1"/>
    <w:rsid w:val="00C86351"/>
    <w:rsid w:val="00C8722A"/>
    <w:rsid w:val="00C87CD5"/>
    <w:rsid w:val="00C9072B"/>
    <w:rsid w:val="00C90A12"/>
    <w:rsid w:val="00C90D68"/>
    <w:rsid w:val="00C9341C"/>
    <w:rsid w:val="00C940E2"/>
    <w:rsid w:val="00C9478F"/>
    <w:rsid w:val="00C95733"/>
    <w:rsid w:val="00C96208"/>
    <w:rsid w:val="00C96EBE"/>
    <w:rsid w:val="00C97D11"/>
    <w:rsid w:val="00CA0B59"/>
    <w:rsid w:val="00CA0E69"/>
    <w:rsid w:val="00CA127C"/>
    <w:rsid w:val="00CA30D4"/>
    <w:rsid w:val="00CA3199"/>
    <w:rsid w:val="00CA4855"/>
    <w:rsid w:val="00CA643A"/>
    <w:rsid w:val="00CA731F"/>
    <w:rsid w:val="00CA73DD"/>
    <w:rsid w:val="00CB0FF3"/>
    <w:rsid w:val="00CB2735"/>
    <w:rsid w:val="00CB3416"/>
    <w:rsid w:val="00CB4083"/>
    <w:rsid w:val="00CB4C60"/>
    <w:rsid w:val="00CB4FA9"/>
    <w:rsid w:val="00CB5336"/>
    <w:rsid w:val="00CB5A2C"/>
    <w:rsid w:val="00CB740C"/>
    <w:rsid w:val="00CC0D3D"/>
    <w:rsid w:val="00CC1CDC"/>
    <w:rsid w:val="00CC56C2"/>
    <w:rsid w:val="00CD14FA"/>
    <w:rsid w:val="00CD22F4"/>
    <w:rsid w:val="00CD440A"/>
    <w:rsid w:val="00CD47A0"/>
    <w:rsid w:val="00CD47A7"/>
    <w:rsid w:val="00CD5618"/>
    <w:rsid w:val="00CD5E34"/>
    <w:rsid w:val="00CD71C0"/>
    <w:rsid w:val="00CD7E70"/>
    <w:rsid w:val="00CE1D99"/>
    <w:rsid w:val="00CE327E"/>
    <w:rsid w:val="00CE3A37"/>
    <w:rsid w:val="00CE56BA"/>
    <w:rsid w:val="00CE5CCD"/>
    <w:rsid w:val="00CE5D4A"/>
    <w:rsid w:val="00CF02A8"/>
    <w:rsid w:val="00CF0DF7"/>
    <w:rsid w:val="00CF11AC"/>
    <w:rsid w:val="00CF14A2"/>
    <w:rsid w:val="00CF151A"/>
    <w:rsid w:val="00CF1CE3"/>
    <w:rsid w:val="00CF4B6D"/>
    <w:rsid w:val="00CF5FD0"/>
    <w:rsid w:val="00D01717"/>
    <w:rsid w:val="00D031DA"/>
    <w:rsid w:val="00D03848"/>
    <w:rsid w:val="00D039C1"/>
    <w:rsid w:val="00D06CF7"/>
    <w:rsid w:val="00D07BE2"/>
    <w:rsid w:val="00D145AE"/>
    <w:rsid w:val="00D15970"/>
    <w:rsid w:val="00D16A42"/>
    <w:rsid w:val="00D16C08"/>
    <w:rsid w:val="00D170CB"/>
    <w:rsid w:val="00D179C3"/>
    <w:rsid w:val="00D17B2D"/>
    <w:rsid w:val="00D20081"/>
    <w:rsid w:val="00D2149B"/>
    <w:rsid w:val="00D21DAA"/>
    <w:rsid w:val="00D21DEE"/>
    <w:rsid w:val="00D23BDB"/>
    <w:rsid w:val="00D242C0"/>
    <w:rsid w:val="00D24D4D"/>
    <w:rsid w:val="00D24DCD"/>
    <w:rsid w:val="00D25403"/>
    <w:rsid w:val="00D2548F"/>
    <w:rsid w:val="00D2648C"/>
    <w:rsid w:val="00D278DA"/>
    <w:rsid w:val="00D325F5"/>
    <w:rsid w:val="00D32CB5"/>
    <w:rsid w:val="00D3380F"/>
    <w:rsid w:val="00D3422C"/>
    <w:rsid w:val="00D36C33"/>
    <w:rsid w:val="00D37BD5"/>
    <w:rsid w:val="00D400D1"/>
    <w:rsid w:val="00D41F52"/>
    <w:rsid w:val="00D42763"/>
    <w:rsid w:val="00D42E28"/>
    <w:rsid w:val="00D4488B"/>
    <w:rsid w:val="00D44E38"/>
    <w:rsid w:val="00D45878"/>
    <w:rsid w:val="00D45B49"/>
    <w:rsid w:val="00D46659"/>
    <w:rsid w:val="00D468FF"/>
    <w:rsid w:val="00D52258"/>
    <w:rsid w:val="00D525E5"/>
    <w:rsid w:val="00D53223"/>
    <w:rsid w:val="00D536BC"/>
    <w:rsid w:val="00D53E9E"/>
    <w:rsid w:val="00D55207"/>
    <w:rsid w:val="00D5646F"/>
    <w:rsid w:val="00D564C8"/>
    <w:rsid w:val="00D57FBD"/>
    <w:rsid w:val="00D603BB"/>
    <w:rsid w:val="00D60DE9"/>
    <w:rsid w:val="00D62935"/>
    <w:rsid w:val="00D63B91"/>
    <w:rsid w:val="00D6571C"/>
    <w:rsid w:val="00D66FC6"/>
    <w:rsid w:val="00D67F36"/>
    <w:rsid w:val="00D70CE3"/>
    <w:rsid w:val="00D71656"/>
    <w:rsid w:val="00D73D6B"/>
    <w:rsid w:val="00D74C4F"/>
    <w:rsid w:val="00D75C1D"/>
    <w:rsid w:val="00D77D1B"/>
    <w:rsid w:val="00D82510"/>
    <w:rsid w:val="00D8258C"/>
    <w:rsid w:val="00D83AEC"/>
    <w:rsid w:val="00D83FB4"/>
    <w:rsid w:val="00D84226"/>
    <w:rsid w:val="00D863D0"/>
    <w:rsid w:val="00D868FE"/>
    <w:rsid w:val="00D8783D"/>
    <w:rsid w:val="00D879B6"/>
    <w:rsid w:val="00D87B29"/>
    <w:rsid w:val="00D87F35"/>
    <w:rsid w:val="00D908B3"/>
    <w:rsid w:val="00D91031"/>
    <w:rsid w:val="00D911CE"/>
    <w:rsid w:val="00D91263"/>
    <w:rsid w:val="00D91893"/>
    <w:rsid w:val="00D918BE"/>
    <w:rsid w:val="00D92FC3"/>
    <w:rsid w:val="00D93E93"/>
    <w:rsid w:val="00D95335"/>
    <w:rsid w:val="00D95ED9"/>
    <w:rsid w:val="00DA24D1"/>
    <w:rsid w:val="00DA261C"/>
    <w:rsid w:val="00DA2D97"/>
    <w:rsid w:val="00DA346C"/>
    <w:rsid w:val="00DA3F7A"/>
    <w:rsid w:val="00DA42F5"/>
    <w:rsid w:val="00DA4386"/>
    <w:rsid w:val="00DA4638"/>
    <w:rsid w:val="00DA55B6"/>
    <w:rsid w:val="00DA6296"/>
    <w:rsid w:val="00DA671F"/>
    <w:rsid w:val="00DA70EC"/>
    <w:rsid w:val="00DA7382"/>
    <w:rsid w:val="00DA751A"/>
    <w:rsid w:val="00DA795D"/>
    <w:rsid w:val="00DB0CE9"/>
    <w:rsid w:val="00DB212B"/>
    <w:rsid w:val="00DB2478"/>
    <w:rsid w:val="00DB37A4"/>
    <w:rsid w:val="00DB396F"/>
    <w:rsid w:val="00DB3A62"/>
    <w:rsid w:val="00DB3F06"/>
    <w:rsid w:val="00DB6704"/>
    <w:rsid w:val="00DC0D19"/>
    <w:rsid w:val="00DC15E9"/>
    <w:rsid w:val="00DC3F11"/>
    <w:rsid w:val="00DC6263"/>
    <w:rsid w:val="00DC6C77"/>
    <w:rsid w:val="00DC72FC"/>
    <w:rsid w:val="00DD0D08"/>
    <w:rsid w:val="00DD1D11"/>
    <w:rsid w:val="00DD3163"/>
    <w:rsid w:val="00DD34D4"/>
    <w:rsid w:val="00DD41A5"/>
    <w:rsid w:val="00DD4680"/>
    <w:rsid w:val="00DD590B"/>
    <w:rsid w:val="00DD70AF"/>
    <w:rsid w:val="00DD73BF"/>
    <w:rsid w:val="00DD77DB"/>
    <w:rsid w:val="00DE15DD"/>
    <w:rsid w:val="00DE22FF"/>
    <w:rsid w:val="00DE2C55"/>
    <w:rsid w:val="00DE3926"/>
    <w:rsid w:val="00DE3F93"/>
    <w:rsid w:val="00DE48F5"/>
    <w:rsid w:val="00DE58F2"/>
    <w:rsid w:val="00DE5A32"/>
    <w:rsid w:val="00DE5EBD"/>
    <w:rsid w:val="00DE68D0"/>
    <w:rsid w:val="00DF01AF"/>
    <w:rsid w:val="00DF2455"/>
    <w:rsid w:val="00DF29D5"/>
    <w:rsid w:val="00DF3F3F"/>
    <w:rsid w:val="00DF3FB6"/>
    <w:rsid w:val="00DF4AF6"/>
    <w:rsid w:val="00DF5B72"/>
    <w:rsid w:val="00DF5CD7"/>
    <w:rsid w:val="00DF76E5"/>
    <w:rsid w:val="00DF7C5E"/>
    <w:rsid w:val="00E006A5"/>
    <w:rsid w:val="00E00A50"/>
    <w:rsid w:val="00E0158F"/>
    <w:rsid w:val="00E03F8B"/>
    <w:rsid w:val="00E04853"/>
    <w:rsid w:val="00E079CC"/>
    <w:rsid w:val="00E07D6B"/>
    <w:rsid w:val="00E07FF8"/>
    <w:rsid w:val="00E114F0"/>
    <w:rsid w:val="00E1479D"/>
    <w:rsid w:val="00E14912"/>
    <w:rsid w:val="00E14E51"/>
    <w:rsid w:val="00E16550"/>
    <w:rsid w:val="00E200FA"/>
    <w:rsid w:val="00E2055C"/>
    <w:rsid w:val="00E21082"/>
    <w:rsid w:val="00E212C9"/>
    <w:rsid w:val="00E216DC"/>
    <w:rsid w:val="00E22CF8"/>
    <w:rsid w:val="00E247DD"/>
    <w:rsid w:val="00E24D69"/>
    <w:rsid w:val="00E27636"/>
    <w:rsid w:val="00E27961"/>
    <w:rsid w:val="00E32DC7"/>
    <w:rsid w:val="00E32EE8"/>
    <w:rsid w:val="00E33115"/>
    <w:rsid w:val="00E3359F"/>
    <w:rsid w:val="00E33ABA"/>
    <w:rsid w:val="00E40226"/>
    <w:rsid w:val="00E43F21"/>
    <w:rsid w:val="00E4545E"/>
    <w:rsid w:val="00E50BE0"/>
    <w:rsid w:val="00E528F9"/>
    <w:rsid w:val="00E535F0"/>
    <w:rsid w:val="00E53D28"/>
    <w:rsid w:val="00E544D4"/>
    <w:rsid w:val="00E54956"/>
    <w:rsid w:val="00E55423"/>
    <w:rsid w:val="00E55ACB"/>
    <w:rsid w:val="00E55FA6"/>
    <w:rsid w:val="00E56DFF"/>
    <w:rsid w:val="00E56E7A"/>
    <w:rsid w:val="00E60CDA"/>
    <w:rsid w:val="00E61082"/>
    <w:rsid w:val="00E613AC"/>
    <w:rsid w:val="00E61D64"/>
    <w:rsid w:val="00E66109"/>
    <w:rsid w:val="00E664A2"/>
    <w:rsid w:val="00E66B60"/>
    <w:rsid w:val="00E66CE4"/>
    <w:rsid w:val="00E703EB"/>
    <w:rsid w:val="00E70501"/>
    <w:rsid w:val="00E71C6F"/>
    <w:rsid w:val="00E72B97"/>
    <w:rsid w:val="00E74975"/>
    <w:rsid w:val="00E74A5D"/>
    <w:rsid w:val="00E75087"/>
    <w:rsid w:val="00E766E2"/>
    <w:rsid w:val="00E76EBF"/>
    <w:rsid w:val="00E772B1"/>
    <w:rsid w:val="00E77ED0"/>
    <w:rsid w:val="00E80338"/>
    <w:rsid w:val="00E82227"/>
    <w:rsid w:val="00E825CE"/>
    <w:rsid w:val="00E82C08"/>
    <w:rsid w:val="00E82F20"/>
    <w:rsid w:val="00E868A3"/>
    <w:rsid w:val="00E86E5D"/>
    <w:rsid w:val="00E870FB"/>
    <w:rsid w:val="00E87BFC"/>
    <w:rsid w:val="00E87E07"/>
    <w:rsid w:val="00E90214"/>
    <w:rsid w:val="00E918DC"/>
    <w:rsid w:val="00E93E93"/>
    <w:rsid w:val="00E94A69"/>
    <w:rsid w:val="00E94EAA"/>
    <w:rsid w:val="00E956D1"/>
    <w:rsid w:val="00E95D51"/>
    <w:rsid w:val="00E96E61"/>
    <w:rsid w:val="00E97CA3"/>
    <w:rsid w:val="00EA14B7"/>
    <w:rsid w:val="00EA18AE"/>
    <w:rsid w:val="00EA3940"/>
    <w:rsid w:val="00EA48E5"/>
    <w:rsid w:val="00EA6A52"/>
    <w:rsid w:val="00EB0AD7"/>
    <w:rsid w:val="00EB1080"/>
    <w:rsid w:val="00EB21F5"/>
    <w:rsid w:val="00EB29A6"/>
    <w:rsid w:val="00EB377D"/>
    <w:rsid w:val="00EB3EF3"/>
    <w:rsid w:val="00EB41C8"/>
    <w:rsid w:val="00EB446D"/>
    <w:rsid w:val="00EB7164"/>
    <w:rsid w:val="00EB763C"/>
    <w:rsid w:val="00EC044F"/>
    <w:rsid w:val="00EC069A"/>
    <w:rsid w:val="00EC0C12"/>
    <w:rsid w:val="00EC0CFD"/>
    <w:rsid w:val="00EC1611"/>
    <w:rsid w:val="00EC1BC9"/>
    <w:rsid w:val="00EC21AC"/>
    <w:rsid w:val="00EC3C66"/>
    <w:rsid w:val="00EC48E5"/>
    <w:rsid w:val="00EC4A4B"/>
    <w:rsid w:val="00EC53E7"/>
    <w:rsid w:val="00EC6C9D"/>
    <w:rsid w:val="00EC74AB"/>
    <w:rsid w:val="00ED0CB8"/>
    <w:rsid w:val="00ED18E3"/>
    <w:rsid w:val="00ED383F"/>
    <w:rsid w:val="00ED406A"/>
    <w:rsid w:val="00ED4448"/>
    <w:rsid w:val="00ED4595"/>
    <w:rsid w:val="00ED47C1"/>
    <w:rsid w:val="00ED47F0"/>
    <w:rsid w:val="00ED6504"/>
    <w:rsid w:val="00ED7319"/>
    <w:rsid w:val="00EE0045"/>
    <w:rsid w:val="00EE1038"/>
    <w:rsid w:val="00EE1AF2"/>
    <w:rsid w:val="00EE328A"/>
    <w:rsid w:val="00EE5261"/>
    <w:rsid w:val="00EE5454"/>
    <w:rsid w:val="00EE75F6"/>
    <w:rsid w:val="00EE7870"/>
    <w:rsid w:val="00EE7B91"/>
    <w:rsid w:val="00EF0B4B"/>
    <w:rsid w:val="00EF2EE2"/>
    <w:rsid w:val="00EF36CF"/>
    <w:rsid w:val="00EF457E"/>
    <w:rsid w:val="00EF47C9"/>
    <w:rsid w:val="00EF65FE"/>
    <w:rsid w:val="00F017CC"/>
    <w:rsid w:val="00F0250D"/>
    <w:rsid w:val="00F0279B"/>
    <w:rsid w:val="00F1095C"/>
    <w:rsid w:val="00F10CD5"/>
    <w:rsid w:val="00F1108B"/>
    <w:rsid w:val="00F120C3"/>
    <w:rsid w:val="00F12F63"/>
    <w:rsid w:val="00F142F5"/>
    <w:rsid w:val="00F14711"/>
    <w:rsid w:val="00F14F2A"/>
    <w:rsid w:val="00F156C7"/>
    <w:rsid w:val="00F162E0"/>
    <w:rsid w:val="00F16DB2"/>
    <w:rsid w:val="00F173CD"/>
    <w:rsid w:val="00F21779"/>
    <w:rsid w:val="00F22683"/>
    <w:rsid w:val="00F23169"/>
    <w:rsid w:val="00F2319F"/>
    <w:rsid w:val="00F24338"/>
    <w:rsid w:val="00F24997"/>
    <w:rsid w:val="00F25ECD"/>
    <w:rsid w:val="00F26F41"/>
    <w:rsid w:val="00F31323"/>
    <w:rsid w:val="00F321A8"/>
    <w:rsid w:val="00F344D3"/>
    <w:rsid w:val="00F34502"/>
    <w:rsid w:val="00F34708"/>
    <w:rsid w:val="00F34872"/>
    <w:rsid w:val="00F34894"/>
    <w:rsid w:val="00F355F6"/>
    <w:rsid w:val="00F3606E"/>
    <w:rsid w:val="00F368CE"/>
    <w:rsid w:val="00F37154"/>
    <w:rsid w:val="00F401A2"/>
    <w:rsid w:val="00F40623"/>
    <w:rsid w:val="00F40735"/>
    <w:rsid w:val="00F419F6"/>
    <w:rsid w:val="00F43562"/>
    <w:rsid w:val="00F4366B"/>
    <w:rsid w:val="00F43CDB"/>
    <w:rsid w:val="00F43D13"/>
    <w:rsid w:val="00F45113"/>
    <w:rsid w:val="00F46CCA"/>
    <w:rsid w:val="00F46DEE"/>
    <w:rsid w:val="00F47128"/>
    <w:rsid w:val="00F51371"/>
    <w:rsid w:val="00F51E40"/>
    <w:rsid w:val="00F5328D"/>
    <w:rsid w:val="00F549E2"/>
    <w:rsid w:val="00F553FD"/>
    <w:rsid w:val="00F55A48"/>
    <w:rsid w:val="00F56DDC"/>
    <w:rsid w:val="00F56EFE"/>
    <w:rsid w:val="00F60814"/>
    <w:rsid w:val="00F623ED"/>
    <w:rsid w:val="00F632F2"/>
    <w:rsid w:val="00F64672"/>
    <w:rsid w:val="00F64E43"/>
    <w:rsid w:val="00F65306"/>
    <w:rsid w:val="00F6570B"/>
    <w:rsid w:val="00F659CB"/>
    <w:rsid w:val="00F65AB7"/>
    <w:rsid w:val="00F67515"/>
    <w:rsid w:val="00F70026"/>
    <w:rsid w:val="00F70261"/>
    <w:rsid w:val="00F713BE"/>
    <w:rsid w:val="00F71E62"/>
    <w:rsid w:val="00F73D6F"/>
    <w:rsid w:val="00F742C0"/>
    <w:rsid w:val="00F7464E"/>
    <w:rsid w:val="00F74B87"/>
    <w:rsid w:val="00F764DD"/>
    <w:rsid w:val="00F76F07"/>
    <w:rsid w:val="00F77633"/>
    <w:rsid w:val="00F77EBB"/>
    <w:rsid w:val="00F80988"/>
    <w:rsid w:val="00F81123"/>
    <w:rsid w:val="00F82756"/>
    <w:rsid w:val="00F839C5"/>
    <w:rsid w:val="00F846C2"/>
    <w:rsid w:val="00F858E1"/>
    <w:rsid w:val="00F86915"/>
    <w:rsid w:val="00F8732B"/>
    <w:rsid w:val="00F91467"/>
    <w:rsid w:val="00F924BE"/>
    <w:rsid w:val="00F92E58"/>
    <w:rsid w:val="00F93F51"/>
    <w:rsid w:val="00F94533"/>
    <w:rsid w:val="00F94AD1"/>
    <w:rsid w:val="00F94D1E"/>
    <w:rsid w:val="00F962F9"/>
    <w:rsid w:val="00F97702"/>
    <w:rsid w:val="00F97A82"/>
    <w:rsid w:val="00FA1247"/>
    <w:rsid w:val="00FA2E11"/>
    <w:rsid w:val="00FA4107"/>
    <w:rsid w:val="00FA4586"/>
    <w:rsid w:val="00FA4A9E"/>
    <w:rsid w:val="00FA6474"/>
    <w:rsid w:val="00FA7173"/>
    <w:rsid w:val="00FA78E3"/>
    <w:rsid w:val="00FA7982"/>
    <w:rsid w:val="00FB064D"/>
    <w:rsid w:val="00FB249E"/>
    <w:rsid w:val="00FB25EC"/>
    <w:rsid w:val="00FB2FDC"/>
    <w:rsid w:val="00FB5481"/>
    <w:rsid w:val="00FB608D"/>
    <w:rsid w:val="00FB76CE"/>
    <w:rsid w:val="00FC1F9D"/>
    <w:rsid w:val="00FC36B2"/>
    <w:rsid w:val="00FC3FF6"/>
    <w:rsid w:val="00FC436C"/>
    <w:rsid w:val="00FC4ABE"/>
    <w:rsid w:val="00FC6354"/>
    <w:rsid w:val="00FC63AC"/>
    <w:rsid w:val="00FC707A"/>
    <w:rsid w:val="00FC79C8"/>
    <w:rsid w:val="00FC7CDB"/>
    <w:rsid w:val="00FD0F87"/>
    <w:rsid w:val="00FD2C13"/>
    <w:rsid w:val="00FD55D5"/>
    <w:rsid w:val="00FD6C28"/>
    <w:rsid w:val="00FD6FAF"/>
    <w:rsid w:val="00FD6FBB"/>
    <w:rsid w:val="00FE1D50"/>
    <w:rsid w:val="00FE1E1D"/>
    <w:rsid w:val="00FE4D9F"/>
    <w:rsid w:val="00FE5BB5"/>
    <w:rsid w:val="00FE5F15"/>
    <w:rsid w:val="00FE5FF9"/>
    <w:rsid w:val="00FE6A2D"/>
    <w:rsid w:val="00FF079D"/>
    <w:rsid w:val="00FF1510"/>
    <w:rsid w:val="00FF7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>
      <o:colormru v:ext="edit" colors="#ecdff5,#ffeff2,white,#fdffe5,#60c,#93f,#f99,#fcc"/>
      <o:colormenu v:ext="edit" fillcolor="#ecdff5"/>
    </o:shapedefaults>
    <o:shapelayout v:ext="edit">
      <o:idmap v:ext="edit" data="2"/>
      <o:regrouptable v:ext="edit">
        <o:entry new="1" old="0"/>
        <o:entry new="2" old="1"/>
      </o:regrouptable>
    </o:shapelayout>
  </w:shapeDefaults>
  <w:decimalSymbol w:val="."/>
  <w:listSeparator w:val=","/>
  <w14:docId w14:val="0A2EA774"/>
  <w15:chartTrackingRefBased/>
  <w15:docId w15:val="{8AE4F7C5-BCF1-46FF-A03C-1A374DBB0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506A3"/>
    <w:rPr>
      <w:sz w:val="24"/>
      <w:szCs w:val="28"/>
    </w:rPr>
  </w:style>
  <w:style w:type="paragraph" w:styleId="Heading1">
    <w:name w:val="heading 1"/>
    <w:basedOn w:val="Normal"/>
    <w:next w:val="Normal"/>
    <w:qFormat/>
    <w:rsid w:val="005506A3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0"/>
    </w:pPr>
    <w:rPr>
      <w:rFonts w:ascii="Browallia New" w:eastAsia="Cordia New" w:hAnsi="Cordia New" w:cs="Browallia New"/>
      <w:b/>
      <w:bCs/>
      <w:i/>
      <w:iCs/>
      <w:sz w:val="32"/>
      <w:szCs w:val="32"/>
    </w:rPr>
  </w:style>
  <w:style w:type="paragraph" w:styleId="Heading2">
    <w:name w:val="heading 2"/>
    <w:basedOn w:val="Normal"/>
    <w:next w:val="Normal"/>
    <w:qFormat/>
    <w:rsid w:val="005506A3"/>
    <w:pPr>
      <w:keepNext/>
      <w:outlineLvl w:val="1"/>
    </w:pPr>
    <w:rPr>
      <w:rFonts w:ascii="Browallia New" w:eastAsia="Cordia New" w:hAnsi="Cordia New" w:cs="Browallia New"/>
      <w:b/>
      <w:bCs/>
      <w:i/>
      <w:iCs/>
      <w:sz w:val="32"/>
      <w:szCs w:val="32"/>
    </w:rPr>
  </w:style>
  <w:style w:type="paragraph" w:styleId="Heading4">
    <w:name w:val="heading 4"/>
    <w:basedOn w:val="Normal"/>
    <w:next w:val="Normal"/>
    <w:qFormat/>
    <w:rsid w:val="005506A3"/>
    <w:pPr>
      <w:keepNext/>
      <w:spacing w:line="440" w:lineRule="exact"/>
      <w:outlineLvl w:val="3"/>
    </w:pPr>
    <w:rPr>
      <w:rFonts w:ascii="Angsana New" w:eastAsia="Cordia New" w:hAnsi="Angsana New"/>
      <w:b/>
      <w:bCs/>
      <w:sz w:val="30"/>
      <w:szCs w:val="30"/>
    </w:rPr>
  </w:style>
  <w:style w:type="paragraph" w:styleId="Heading7">
    <w:name w:val="heading 7"/>
    <w:basedOn w:val="Normal"/>
    <w:next w:val="Normal"/>
    <w:qFormat/>
    <w:rsid w:val="00CA731F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5506A3"/>
    <w:pPr>
      <w:ind w:left="1440" w:hanging="1440"/>
    </w:pPr>
    <w:rPr>
      <w:rFonts w:ascii="Browallia New" w:eastAsia="Cordia New" w:hAnsi="Cordia New" w:cs="Browallia New"/>
      <w:sz w:val="32"/>
      <w:szCs w:val="32"/>
    </w:rPr>
  </w:style>
  <w:style w:type="paragraph" w:styleId="Header">
    <w:name w:val="header"/>
    <w:basedOn w:val="Normal"/>
    <w:rsid w:val="005506A3"/>
    <w:pPr>
      <w:tabs>
        <w:tab w:val="center" w:pos="4320"/>
        <w:tab w:val="right" w:pos="8640"/>
      </w:tabs>
    </w:pPr>
  </w:style>
  <w:style w:type="character" w:styleId="Strong">
    <w:name w:val="Strong"/>
    <w:qFormat/>
    <w:rsid w:val="005506A3"/>
    <w:rPr>
      <w:b/>
      <w:bCs/>
    </w:rPr>
  </w:style>
  <w:style w:type="paragraph" w:styleId="Footer">
    <w:name w:val="footer"/>
    <w:basedOn w:val="Normal"/>
    <w:rsid w:val="00BA1D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BA1D99"/>
  </w:style>
  <w:style w:type="table" w:styleId="TableGrid">
    <w:name w:val="Table Grid"/>
    <w:basedOn w:val="TableNormal"/>
    <w:uiPriority w:val="39"/>
    <w:rsid w:val="002C26C6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C72D1D"/>
    <w:rPr>
      <w:rFonts w:ascii="Tahoma" w:hAnsi="Tahoma" w:cs="Tahoma"/>
      <w:sz w:val="16"/>
      <w:szCs w:val="16"/>
    </w:rPr>
  </w:style>
  <w:style w:type="character" w:styleId="Hyperlink">
    <w:name w:val="Hyperlink"/>
    <w:rsid w:val="004F4549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1E6DD4"/>
    <w:pPr>
      <w:jc w:val="center"/>
    </w:pPr>
    <w:rPr>
      <w:rFonts w:eastAsia="PMingLiU"/>
      <w:b/>
      <w:bCs/>
      <w:sz w:val="32"/>
      <w:szCs w:val="32"/>
      <w:lang w:val="x-none" w:eastAsia="th-TH"/>
    </w:rPr>
  </w:style>
  <w:style w:type="character" w:customStyle="1" w:styleId="TitleChar">
    <w:name w:val="Title Char"/>
    <w:link w:val="Title"/>
    <w:rsid w:val="001E6DD4"/>
    <w:rPr>
      <w:rFonts w:eastAsia="PMingLiU" w:cs="Cordia New"/>
      <w:b/>
      <w:bCs/>
      <w:sz w:val="32"/>
      <w:szCs w:val="32"/>
      <w:lang w:eastAsia="th-TH"/>
    </w:rPr>
  </w:style>
  <w:style w:type="paragraph" w:styleId="NormalWeb">
    <w:name w:val="Normal (Web)"/>
    <w:basedOn w:val="Normal"/>
    <w:uiPriority w:val="99"/>
    <w:unhideWhenUsed/>
    <w:rsid w:val="00EC4A4B"/>
    <w:pPr>
      <w:spacing w:before="100" w:beforeAutospacing="1" w:after="100" w:afterAutospacing="1"/>
    </w:pPr>
    <w:rPr>
      <w:rFonts w:cs="Times New Roman"/>
      <w:szCs w:val="24"/>
    </w:rPr>
  </w:style>
  <w:style w:type="character" w:customStyle="1" w:styleId="apple-converted-space">
    <w:name w:val="apple-converted-space"/>
    <w:basedOn w:val="DefaultParagraphFont"/>
    <w:rsid w:val="00EC4A4B"/>
  </w:style>
  <w:style w:type="paragraph" w:styleId="ListParagraph">
    <w:name w:val="List Paragraph"/>
    <w:basedOn w:val="Normal"/>
    <w:uiPriority w:val="34"/>
    <w:qFormat/>
    <w:rsid w:val="00EC4A4B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NoSpacing">
    <w:name w:val="No Spacing"/>
    <w:uiPriority w:val="1"/>
    <w:qFormat/>
    <w:rsid w:val="00DA3F7A"/>
    <w:rPr>
      <w:rFonts w:ascii="Calibri" w:eastAsia="Calibri" w:hAnsi="Calibri" w:cs="Cordia New"/>
      <w:sz w:val="22"/>
      <w:szCs w:val="28"/>
    </w:rPr>
  </w:style>
  <w:style w:type="table" w:styleId="GridTable4-Accent1">
    <w:name w:val="Grid Table 4 Accent 1"/>
    <w:basedOn w:val="TableNormal"/>
    <w:uiPriority w:val="49"/>
    <w:rsid w:val="000C5A89"/>
    <w:rPr>
      <w:rFonts w:ascii="Calibri" w:eastAsia="Calibri" w:hAnsi="Calibri" w:cs="Cordia New"/>
      <w:sz w:val="22"/>
      <w:szCs w:val="28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character" w:customStyle="1" w:styleId="BodyTextIndentChar">
    <w:name w:val="Body Text Indent Char"/>
    <w:basedOn w:val="DefaultParagraphFont"/>
    <w:link w:val="BodyTextIndent"/>
    <w:rsid w:val="0024357B"/>
    <w:rPr>
      <w:rFonts w:ascii="Browallia New" w:eastAsia="Cordia New" w:hAnsi="Cordia New" w:cs="Browallia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8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microsoft.com/office/2007/relationships/diagramDrawing" Target="diagrams/drawing1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4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jpg"/><Relationship Id="rId11" Type="http://schemas.microsoft.com/office/2007/relationships/hdphoto" Target="media/hdphoto1.wdp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diagramQuickStyle" Target="diagrams/quickStyle1.xml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8.png"/><Relationship Id="rId58" Type="http://schemas.openxmlformats.org/officeDocument/2006/relationships/footer" Target="footer2.xml"/><Relationship Id="rId5" Type="http://schemas.openxmlformats.org/officeDocument/2006/relationships/webSettings" Target="webSettings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diagramData" Target="diagrams/data1.xml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1.png"/><Relationship Id="rId8" Type="http://schemas.openxmlformats.org/officeDocument/2006/relationships/image" Target="media/image1.jpg"/><Relationship Id="rId51" Type="http://schemas.openxmlformats.org/officeDocument/2006/relationships/image" Target="media/image36.jp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jpg"/><Relationship Id="rId38" Type="http://schemas.openxmlformats.org/officeDocument/2006/relationships/diagramColors" Target="diagrams/colors1.xml"/><Relationship Id="rId46" Type="http://schemas.openxmlformats.org/officeDocument/2006/relationships/image" Target="media/image31.jpg"/><Relationship Id="rId59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26.jpeg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diagramLayout" Target="diagrams/layout1.xml"/><Relationship Id="rId49" Type="http://schemas.openxmlformats.org/officeDocument/2006/relationships/image" Target="media/image34.png"/><Relationship Id="rId57" Type="http://schemas.openxmlformats.org/officeDocument/2006/relationships/footer" Target="footer1.xml"/><Relationship Id="rId10" Type="http://schemas.openxmlformats.org/officeDocument/2006/relationships/image" Target="media/image3.png"/><Relationship Id="rId31" Type="http://schemas.openxmlformats.org/officeDocument/2006/relationships/image" Target="media/image21.jpeg"/><Relationship Id="rId44" Type="http://schemas.openxmlformats.org/officeDocument/2006/relationships/image" Target="media/image29.svg"/><Relationship Id="rId52" Type="http://schemas.openxmlformats.org/officeDocument/2006/relationships/image" Target="media/image37.jpeg"/><Relationship Id="rId60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4D3EC27-73C1-4B3C-9F53-A0EDE4F81709}" type="doc">
      <dgm:prSet loTypeId="urn:microsoft.com/office/officeart/2005/8/layout/list1" loCatId="list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AE170BB-C308-4037-AB93-3A30F3118EAC}">
      <dgm:prSet phldrT="[Text]"/>
      <dgm:spPr/>
      <dgm:t>
        <a:bodyPr/>
        <a:lstStyle/>
        <a:p>
          <a:endParaRPr lang="en-US">
            <a:solidFill>
              <a:sysClr val="windowText" lastClr="000000"/>
            </a:solidFill>
            <a:latin typeface="AngsanaUPC" panose="02020603050405020304" pitchFamily="18" charset="-34"/>
            <a:cs typeface="AngsanaUPC" panose="02020603050405020304" pitchFamily="18" charset="-34"/>
          </a:endParaRPr>
        </a:p>
      </dgm:t>
    </dgm:pt>
    <dgm:pt modelId="{ACA701A7-0523-4E4E-866F-266DDA289F7B}" type="sibTrans" cxnId="{6D5F4485-D942-42E4-AC40-E86A23C1B83B}">
      <dgm:prSet/>
      <dgm:spPr/>
      <dgm:t>
        <a:bodyPr/>
        <a:lstStyle/>
        <a:p>
          <a:endParaRPr lang="en-US"/>
        </a:p>
      </dgm:t>
    </dgm:pt>
    <dgm:pt modelId="{EDCB86F3-80E4-4807-8703-AC5A304BC1D2}" type="parTrans" cxnId="{6D5F4485-D942-42E4-AC40-E86A23C1B83B}">
      <dgm:prSet/>
      <dgm:spPr/>
      <dgm:t>
        <a:bodyPr/>
        <a:lstStyle/>
        <a:p>
          <a:endParaRPr lang="en-US"/>
        </a:p>
      </dgm:t>
    </dgm:pt>
    <dgm:pt modelId="{85DEB2FD-92D5-4C37-8217-1B0A82CE9466}" type="pres">
      <dgm:prSet presAssocID="{94D3EC27-73C1-4B3C-9F53-A0EDE4F81709}" presName="linear" presStyleCnt="0">
        <dgm:presLayoutVars>
          <dgm:dir/>
          <dgm:animLvl val="lvl"/>
          <dgm:resizeHandles val="exact"/>
        </dgm:presLayoutVars>
      </dgm:prSet>
      <dgm:spPr/>
    </dgm:pt>
    <dgm:pt modelId="{333347E4-CE5A-4E4D-95D0-804A09B14886}" type="pres">
      <dgm:prSet presAssocID="{6AE170BB-C308-4037-AB93-3A30F3118EAC}" presName="parentLin" presStyleCnt="0"/>
      <dgm:spPr/>
    </dgm:pt>
    <dgm:pt modelId="{3F347CB3-5959-4D23-AFE9-667A2524B069}" type="pres">
      <dgm:prSet presAssocID="{6AE170BB-C308-4037-AB93-3A30F3118EAC}" presName="parentLeftMargin" presStyleLbl="node1" presStyleIdx="0" presStyleCnt="1"/>
      <dgm:spPr/>
    </dgm:pt>
    <dgm:pt modelId="{9C3D863B-C964-4EAB-ABC7-82648628896D}" type="pres">
      <dgm:prSet presAssocID="{6AE170BB-C308-4037-AB93-3A30F3118EAC}" presName="parentText" presStyleLbl="node1" presStyleIdx="0" presStyleCnt="1" custScaleX="61258" custScaleY="24722" custLinFactNeighborX="-42416" custLinFactNeighborY="-21597">
        <dgm:presLayoutVars>
          <dgm:chMax val="0"/>
          <dgm:bulletEnabled val="1"/>
        </dgm:presLayoutVars>
      </dgm:prSet>
      <dgm:spPr/>
    </dgm:pt>
    <dgm:pt modelId="{42D0D339-3C7C-479A-A152-A1F35660CDAD}" type="pres">
      <dgm:prSet presAssocID="{6AE170BB-C308-4037-AB93-3A30F3118EAC}" presName="negativeSpace" presStyleCnt="0"/>
      <dgm:spPr/>
    </dgm:pt>
    <dgm:pt modelId="{07878D23-232A-45F1-ACAF-735EDE33C59D}" type="pres">
      <dgm:prSet presAssocID="{6AE170BB-C308-4037-AB93-3A30F3118EAC}" presName="childText" presStyleLbl="conFgAcc1" presStyleIdx="0" presStyleCnt="1" custScaleY="154315" custLinFactNeighborX="-1549" custLinFactNeighborY="96048">
        <dgm:presLayoutVars>
          <dgm:bulletEnabled val="1"/>
        </dgm:presLayoutVars>
      </dgm:prSet>
      <dgm:spPr/>
    </dgm:pt>
  </dgm:ptLst>
  <dgm:cxnLst>
    <dgm:cxn modelId="{C9E2296D-CDB9-414B-A3DF-124380A1F0BE}" type="presOf" srcId="{94D3EC27-73C1-4B3C-9F53-A0EDE4F81709}" destId="{85DEB2FD-92D5-4C37-8217-1B0A82CE9466}" srcOrd="0" destOrd="0" presId="urn:microsoft.com/office/officeart/2005/8/layout/list1"/>
    <dgm:cxn modelId="{6D5F4485-D942-42E4-AC40-E86A23C1B83B}" srcId="{94D3EC27-73C1-4B3C-9F53-A0EDE4F81709}" destId="{6AE170BB-C308-4037-AB93-3A30F3118EAC}" srcOrd="0" destOrd="0" parTransId="{EDCB86F3-80E4-4807-8703-AC5A304BC1D2}" sibTransId="{ACA701A7-0523-4E4E-866F-266DDA289F7B}"/>
    <dgm:cxn modelId="{A735E99E-3810-41AC-8033-6978B4FCD523}" type="presOf" srcId="{6AE170BB-C308-4037-AB93-3A30F3118EAC}" destId="{3F347CB3-5959-4D23-AFE9-667A2524B069}" srcOrd="0" destOrd="0" presId="urn:microsoft.com/office/officeart/2005/8/layout/list1"/>
    <dgm:cxn modelId="{B16562F8-7EA7-487D-9F07-FD105E4924D0}" type="presOf" srcId="{6AE170BB-C308-4037-AB93-3A30F3118EAC}" destId="{9C3D863B-C964-4EAB-ABC7-82648628896D}" srcOrd="1" destOrd="0" presId="urn:microsoft.com/office/officeart/2005/8/layout/list1"/>
    <dgm:cxn modelId="{5BA6D0D0-2F9A-45CB-A459-1DA06A13592A}" type="presParOf" srcId="{85DEB2FD-92D5-4C37-8217-1B0A82CE9466}" destId="{333347E4-CE5A-4E4D-95D0-804A09B14886}" srcOrd="0" destOrd="0" presId="urn:microsoft.com/office/officeart/2005/8/layout/list1"/>
    <dgm:cxn modelId="{EA8AF414-9AF4-4A25-B39A-6DBFCB7550E4}" type="presParOf" srcId="{333347E4-CE5A-4E4D-95D0-804A09B14886}" destId="{3F347CB3-5959-4D23-AFE9-667A2524B069}" srcOrd="0" destOrd="0" presId="urn:microsoft.com/office/officeart/2005/8/layout/list1"/>
    <dgm:cxn modelId="{2F846750-AE8D-40D4-9501-6DF1682E2075}" type="presParOf" srcId="{333347E4-CE5A-4E4D-95D0-804A09B14886}" destId="{9C3D863B-C964-4EAB-ABC7-82648628896D}" srcOrd="1" destOrd="0" presId="urn:microsoft.com/office/officeart/2005/8/layout/list1"/>
    <dgm:cxn modelId="{EB85EFEB-1D1E-4B46-8EE4-27EE1E6AC777}" type="presParOf" srcId="{85DEB2FD-92D5-4C37-8217-1B0A82CE9466}" destId="{42D0D339-3C7C-479A-A152-A1F35660CDAD}" srcOrd="1" destOrd="0" presId="urn:microsoft.com/office/officeart/2005/8/layout/list1"/>
    <dgm:cxn modelId="{A162F2FD-1586-43D6-BD0F-46EEDF9D1611}" type="presParOf" srcId="{85DEB2FD-92D5-4C37-8217-1B0A82CE9466}" destId="{07878D23-232A-45F1-ACAF-735EDE33C59D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878D23-232A-45F1-ACAF-735EDE33C59D}">
      <dsp:nvSpPr>
        <dsp:cNvPr id="0" name=""/>
        <dsp:cNvSpPr/>
      </dsp:nvSpPr>
      <dsp:spPr>
        <a:xfrm>
          <a:off x="0" y="4242"/>
          <a:ext cx="5534025" cy="1672157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3D863B-C964-4EAB-ABC7-82648628896D}">
      <dsp:nvSpPr>
        <dsp:cNvPr id="0" name=""/>
        <dsp:cNvSpPr/>
      </dsp:nvSpPr>
      <dsp:spPr>
        <a:xfrm>
          <a:off x="159335" y="48846"/>
          <a:ext cx="2373023" cy="313811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6421" tIns="0" rIns="146421" bIns="0" numCol="1" spcCol="1270" anchor="ctr" anchorCtr="0">
          <a:noAutofit/>
        </a:bodyPr>
        <a:lstStyle/>
        <a:p>
          <a:pPr marL="0" lvl="0" indent="0" algn="l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4300" kern="1200">
            <a:solidFill>
              <a:sysClr val="windowText" lastClr="000000"/>
            </a:solidFill>
            <a:latin typeface="AngsanaUPC" panose="02020603050405020304" pitchFamily="18" charset="-34"/>
            <a:cs typeface="AngsanaUPC" panose="02020603050405020304" pitchFamily="18" charset="-34"/>
          </a:endParaRPr>
        </a:p>
      </dsp:txBody>
      <dsp:txXfrm>
        <a:off x="174654" y="64165"/>
        <a:ext cx="2342385" cy="28317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140A44-56B1-46BB-9ECD-A6ADEF4D4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14</Pages>
  <Words>2551</Words>
  <Characters>9242</Characters>
  <Application>Microsoft Office Word</Application>
  <DocSecurity>0</DocSecurity>
  <Lines>77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ZHKG11 (JUN-AUG) EK ฮ่องกง นองปิง ดิสนีย์แลนด์  3 วัน [เลสโก ส้มซ่า]</vt:lpstr>
      <vt:lpstr>4 9yl;</vt:lpstr>
    </vt:vector>
  </TitlesOfParts>
  <Company>Miramar</Company>
  <LinksUpToDate>false</LinksUpToDate>
  <CharactersWithSpaces>11770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ZHKG11 (JUN-AUG) EK ฮ่องกง นองปิง ดิสนีย์แลนด์  3 วัน [เลสโก ส้มซ่า]</dc:title>
  <dc:subject/>
  <dc:creator>Tan</dc:creator>
  <cp:keywords/>
  <cp:lastModifiedBy>WANLAPA DANBANCHOETWONG</cp:lastModifiedBy>
  <cp:revision>11</cp:revision>
  <cp:lastPrinted>2024-10-18T10:32:00Z</cp:lastPrinted>
  <dcterms:created xsi:type="dcterms:W3CDTF">2024-10-18T09:43:00Z</dcterms:created>
  <dcterms:modified xsi:type="dcterms:W3CDTF">2024-10-18T10:39:00Z</dcterms:modified>
</cp:coreProperties>
</file>